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6497B7CD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3D3D1A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B8C93" w14:textId="77777777" w:rsidR="007C1B06" w:rsidRDefault="007C1B06">
      <w:r>
        <w:separator/>
      </w:r>
    </w:p>
  </w:endnote>
  <w:endnote w:type="continuationSeparator" w:id="0">
    <w:p w14:paraId="30B0E66B" w14:textId="77777777" w:rsidR="007C1B06" w:rsidRDefault="007C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967FD" w14:textId="77777777" w:rsidR="007C1B06" w:rsidRDefault="007C1B06">
      <w:r>
        <w:separator/>
      </w:r>
    </w:p>
  </w:footnote>
  <w:footnote w:type="continuationSeparator" w:id="0">
    <w:p w14:paraId="612A0A1D" w14:textId="77777777" w:rsidR="007C1B06" w:rsidRDefault="007C1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0E0CFC"/>
    <w:rsid w:val="00101577"/>
    <w:rsid w:val="0012303B"/>
    <w:rsid w:val="001611EB"/>
    <w:rsid w:val="001D5DDC"/>
    <w:rsid w:val="001E53F1"/>
    <w:rsid w:val="0025717E"/>
    <w:rsid w:val="002861DD"/>
    <w:rsid w:val="002B39FB"/>
    <w:rsid w:val="002B65C9"/>
    <w:rsid w:val="002B78E6"/>
    <w:rsid w:val="002E7DA8"/>
    <w:rsid w:val="0030662A"/>
    <w:rsid w:val="003A2A8D"/>
    <w:rsid w:val="003C07C1"/>
    <w:rsid w:val="003D17A8"/>
    <w:rsid w:val="003D3D1A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7C1B06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A2200A"/>
    <w:rsid w:val="00A251E2"/>
    <w:rsid w:val="00AA2692"/>
    <w:rsid w:val="00AD0A3A"/>
    <w:rsid w:val="00B06037"/>
    <w:rsid w:val="00B43540"/>
    <w:rsid w:val="00B90AD1"/>
    <w:rsid w:val="00BA2D56"/>
    <w:rsid w:val="00BA3BB0"/>
    <w:rsid w:val="00BE30CF"/>
    <w:rsid w:val="00BF23DB"/>
    <w:rsid w:val="00C01D16"/>
    <w:rsid w:val="00C07C2B"/>
    <w:rsid w:val="00C63EB6"/>
    <w:rsid w:val="00CA265A"/>
    <w:rsid w:val="00CC02C0"/>
    <w:rsid w:val="00CD3C17"/>
    <w:rsid w:val="00D2097E"/>
    <w:rsid w:val="00D21669"/>
    <w:rsid w:val="00D3261F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2026-04-22T13:00:00Z</dcterms:modified>
</cp:coreProperties>
</file>