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F4132" w14:textId="77777777" w:rsidR="00E447EA" w:rsidRDefault="00E447EA" w:rsidP="00E447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Определение  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обоснование НМЦК методом сопоставимых рыночных цен (анализ рынка)</w:t>
      </w:r>
    </w:p>
    <w:p w14:paraId="094506FD" w14:textId="77777777" w:rsidR="00E447EA" w:rsidRDefault="00E447EA" w:rsidP="00E447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72BCA3AB" w14:textId="77777777" w:rsidR="005306A5" w:rsidRDefault="005306A5" w:rsidP="005306A5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</w:rPr>
      </w:pPr>
    </w:p>
    <w:p w14:paraId="797D7871" w14:textId="5D8281DB" w:rsidR="005306A5" w:rsidRPr="009F74DF" w:rsidRDefault="005306A5" w:rsidP="005306A5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</w:rPr>
      </w:pPr>
      <w:r w:rsidRPr="009F74DF">
        <w:rPr>
          <w:rFonts w:ascii="Times New Roman" w:eastAsia="Times New Roman" w:hAnsi="Times New Roman" w:cs="Times New Roman"/>
        </w:rPr>
        <w:t xml:space="preserve">Информация получена от </w:t>
      </w:r>
      <w:r>
        <w:rPr>
          <w:rFonts w:ascii="Times New Roman" w:eastAsia="Times New Roman" w:hAnsi="Times New Roman" w:cs="Times New Roman"/>
        </w:rPr>
        <w:t>3</w:t>
      </w:r>
      <w:r w:rsidRPr="009F74DF">
        <w:rPr>
          <w:rFonts w:ascii="Times New Roman" w:eastAsia="Times New Roman" w:hAnsi="Times New Roman" w:cs="Times New Roman"/>
        </w:rPr>
        <w:t xml:space="preserve">-х Поставщиков </w:t>
      </w:r>
    </w:p>
    <w:p w14:paraId="3829D9FF" w14:textId="77777777" w:rsidR="00E447EA" w:rsidRDefault="00E447EA" w:rsidP="005306A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87E71A4" w14:textId="77777777" w:rsidR="004D2002" w:rsidRDefault="004D2002" w:rsidP="004D2002">
      <w:pPr>
        <w:jc w:val="center"/>
        <w:outlineLvl w:val="0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D2002">
        <w:rPr>
          <w:rFonts w:ascii="Times New Roman" w:hAnsi="Times New Roman" w:cs="Times New Roman"/>
          <w:b/>
          <w:sz w:val="24"/>
          <w:szCs w:val="24"/>
        </w:rPr>
        <w:t xml:space="preserve">Поставка </w:t>
      </w:r>
      <w:r w:rsidRPr="004D200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глины для занятий керамикой для нужд городского оздоровительного лагеря </w:t>
      </w:r>
    </w:p>
    <w:p w14:paraId="55AAD542" w14:textId="78859A54" w:rsidR="004D2002" w:rsidRPr="004D2002" w:rsidRDefault="004D2002" w:rsidP="004D2002">
      <w:pPr>
        <w:jc w:val="center"/>
        <w:outlineLvl w:val="0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D2002">
        <w:rPr>
          <w:rFonts w:ascii="Times New Roman" w:hAnsi="Times New Roman" w:cs="Times New Roman"/>
          <w:b/>
          <w:bCs/>
          <w:iCs/>
          <w:sz w:val="24"/>
          <w:szCs w:val="24"/>
        </w:rPr>
        <w:t>на базе ГБОУ Школы № 319 Санкт-Петербурга в 2026 году</w:t>
      </w:r>
    </w:p>
    <w:p w14:paraId="2BEF2A56" w14:textId="77777777" w:rsidR="00B33AAA" w:rsidRDefault="00B33AAA" w:rsidP="00B33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3"/>
        <w:tblW w:w="11669" w:type="dxa"/>
        <w:jc w:val="center"/>
        <w:tblInd w:w="0" w:type="dxa"/>
        <w:tblLook w:val="04A0" w:firstRow="1" w:lastRow="0" w:firstColumn="1" w:lastColumn="0" w:noHBand="0" w:noVBand="1"/>
      </w:tblPr>
      <w:tblGrid>
        <w:gridCol w:w="544"/>
        <w:gridCol w:w="1911"/>
        <w:gridCol w:w="803"/>
        <w:gridCol w:w="806"/>
        <w:gridCol w:w="1350"/>
        <w:gridCol w:w="1350"/>
        <w:gridCol w:w="1350"/>
        <w:gridCol w:w="1696"/>
        <w:gridCol w:w="1859"/>
      </w:tblGrid>
      <w:tr w:rsidR="00E447EA" w:rsidRPr="000D7EF1" w14:paraId="6F230EDE" w14:textId="77777777" w:rsidTr="00044C52">
        <w:trPr>
          <w:jc w:val="center"/>
        </w:trPr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9DA412" w14:textId="77777777" w:rsidR="00E447EA" w:rsidRPr="000D7EF1" w:rsidRDefault="00E447EA" w:rsidP="00044C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D7E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AC3C8D" w14:textId="77777777" w:rsidR="00E447EA" w:rsidRPr="000D7EF1" w:rsidRDefault="00E447EA" w:rsidP="00044C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D7E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 товара (работы, услуги)</w:t>
            </w:r>
          </w:p>
        </w:tc>
        <w:tc>
          <w:tcPr>
            <w:tcW w:w="8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9BCA49" w14:textId="77777777" w:rsidR="00E447EA" w:rsidRPr="000D7EF1" w:rsidRDefault="00E447EA" w:rsidP="00044C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506A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AC1CEC" w14:textId="77777777" w:rsidR="00E447EA" w:rsidRDefault="00E447EA" w:rsidP="00044C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17DE71BD" w14:textId="77777777" w:rsidR="00E447EA" w:rsidRDefault="00E447EA" w:rsidP="00044C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4BBE17A2" w14:textId="77777777" w:rsidR="00E447EA" w:rsidRDefault="00E447EA" w:rsidP="00044C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569D6FA0" w14:textId="77777777" w:rsidR="00E447EA" w:rsidRPr="000D7EF1" w:rsidRDefault="00E447EA" w:rsidP="00044C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4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03BCB" w14:textId="77777777" w:rsidR="00E447EA" w:rsidRPr="000D7EF1" w:rsidRDefault="00E447EA" w:rsidP="00044C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7E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0D7E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тым</w:t>
            </w:r>
            <w:proofErr w:type="spellEnd"/>
            <w:r w:rsidRPr="000D7E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ИЦИ (</w:t>
            </w:r>
            <w:proofErr w:type="spellStart"/>
            <w:r w:rsidRPr="000D7E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Цi</w:t>
            </w:r>
            <w:proofErr w:type="spellEnd"/>
            <w:r w:rsidRPr="000D7E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), руб.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92BF72" w14:textId="77777777" w:rsidR="00E447EA" w:rsidRPr="000D7EF1" w:rsidRDefault="00E447EA" w:rsidP="00044C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7E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 1 ед., используемая для расчета максимальной цены контракта</w:t>
            </w:r>
          </w:p>
        </w:tc>
        <w:tc>
          <w:tcPr>
            <w:tcW w:w="1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C77D6A" w14:textId="77777777" w:rsidR="00E447EA" w:rsidRPr="000D7EF1" w:rsidRDefault="00E447EA" w:rsidP="00044C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7E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Ценовая информация, используемая при определении начальной (максимальной) цены контракта</w:t>
            </w:r>
          </w:p>
        </w:tc>
      </w:tr>
      <w:tr w:rsidR="00E447EA" w:rsidRPr="000D7EF1" w14:paraId="7111EBD4" w14:textId="77777777" w:rsidTr="00044C52">
        <w:trPr>
          <w:jc w:val="center"/>
        </w:trPr>
        <w:tc>
          <w:tcPr>
            <w:tcW w:w="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3FCE" w14:textId="77777777" w:rsidR="00E447EA" w:rsidRPr="000D7EF1" w:rsidRDefault="00E447EA" w:rsidP="00044C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7DB4" w14:textId="77777777" w:rsidR="00E447EA" w:rsidRPr="000D7EF1" w:rsidRDefault="00E447EA" w:rsidP="00044C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D4141" w14:textId="77777777" w:rsidR="00E447EA" w:rsidRPr="000D7EF1" w:rsidRDefault="00E447EA" w:rsidP="00044C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0C97" w14:textId="77777777" w:rsidR="00E447EA" w:rsidRPr="000D7EF1" w:rsidRDefault="00E447EA" w:rsidP="00044C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8DC9D" w14:textId="77777777" w:rsidR="00E447EA" w:rsidRDefault="00E447EA" w:rsidP="00044C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0D7EF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ИЦИ №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  <w:p w14:paraId="1554521F" w14:textId="2271FF20" w:rsidR="00E447EA" w:rsidRPr="000D7EF1" w:rsidRDefault="00E447EA" w:rsidP="00044C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Вх.№</w:t>
            </w:r>
            <w:proofErr w:type="gramEnd"/>
            <w:r w:rsidR="00632131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</w:t>
            </w:r>
            <w:r w:rsidR="00917C1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68</w:t>
            </w:r>
            <w:r w:rsidRPr="002978D0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/202</w:t>
            </w:r>
            <w:r w:rsidR="00632131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5 </w:t>
            </w:r>
            <w:r w:rsidRPr="002978D0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от </w:t>
            </w:r>
            <w:r w:rsidR="00917C1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20</w:t>
            </w:r>
            <w:r w:rsidR="00632131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.</w:t>
            </w:r>
            <w:r w:rsidR="00917C1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10</w:t>
            </w:r>
            <w:r w:rsidR="00632131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.2025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   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F35FE" w14:textId="41123D03" w:rsidR="00E447EA" w:rsidRPr="000D7EF1" w:rsidRDefault="00E447EA" w:rsidP="00044C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0D7EF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ИЦИ №2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="00632131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Вх.№</w:t>
            </w:r>
            <w:proofErr w:type="gramEnd"/>
            <w:r w:rsidR="00632131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</w:t>
            </w:r>
            <w:r w:rsidR="00917C1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69</w:t>
            </w:r>
            <w:r w:rsidR="00632131" w:rsidRPr="002978D0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/202</w:t>
            </w:r>
            <w:r w:rsidR="00632131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5 </w:t>
            </w:r>
            <w:r w:rsidR="00632131" w:rsidRPr="002978D0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от </w:t>
            </w:r>
            <w:r w:rsidR="00917C1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20</w:t>
            </w:r>
            <w:r w:rsidR="00AC241B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.</w:t>
            </w:r>
            <w:r w:rsidR="00917C1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10</w:t>
            </w:r>
            <w:r w:rsidR="00AC241B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.2025</w:t>
            </w:r>
            <w:r w:rsidR="00AC241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   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73D19" w14:textId="57A0C457" w:rsidR="00E447EA" w:rsidRPr="000D7EF1" w:rsidRDefault="00E447EA" w:rsidP="00044C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0D7EF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ИЦИ №3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="00632131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Вх.№</w:t>
            </w:r>
            <w:proofErr w:type="gramEnd"/>
            <w:r w:rsidR="00632131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</w:t>
            </w:r>
            <w:r w:rsidR="00917C1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70</w:t>
            </w:r>
            <w:r w:rsidR="00632131" w:rsidRPr="002978D0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/202</w:t>
            </w:r>
            <w:r w:rsidR="00632131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5 </w:t>
            </w:r>
            <w:r w:rsidR="00632131" w:rsidRPr="002978D0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от </w:t>
            </w:r>
            <w:r w:rsidR="00917C1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20</w:t>
            </w:r>
            <w:r w:rsidR="00632131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.</w:t>
            </w:r>
            <w:r w:rsidR="00917C1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10</w:t>
            </w:r>
            <w:r w:rsidR="00632131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.2025</w:t>
            </w:r>
            <w:r w:rsidR="0063213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    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AA2B" w14:textId="77777777" w:rsidR="00E447EA" w:rsidRPr="000D7EF1" w:rsidRDefault="00E447EA" w:rsidP="00044C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01567" w14:textId="77777777" w:rsidR="00E447EA" w:rsidRPr="000D7EF1" w:rsidRDefault="00E447EA" w:rsidP="00044C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EC568A" w:rsidRPr="000D7EF1" w14:paraId="11ABFC0D" w14:textId="77777777" w:rsidTr="003B2CB3">
        <w:trPr>
          <w:jc w:val="center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114EE" w14:textId="77777777" w:rsidR="00EC568A" w:rsidRPr="000D7EF1" w:rsidRDefault="00EC568A" w:rsidP="00EC56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7E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CE478" w14:textId="3F869FC6" w:rsidR="00EC568A" w:rsidRPr="0097553E" w:rsidRDefault="007F4CCF" w:rsidP="00EC568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Г</w:t>
            </w:r>
            <w:r w:rsidR="005F528F">
              <w:rPr>
                <w:rFonts w:ascii="Times New Roman" w:hAnsi="Times New Roman"/>
              </w:rPr>
              <w:t>лина</w:t>
            </w:r>
            <w:r>
              <w:rPr>
                <w:rFonts w:ascii="Times New Roman" w:hAnsi="Times New Roman"/>
              </w:rPr>
              <w:t xml:space="preserve"> для лепки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DD5F" w14:textId="77777777" w:rsidR="00EB0746" w:rsidRDefault="00EB0746" w:rsidP="00EB0746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  <w:p w14:paraId="3269F25D" w14:textId="66571A00" w:rsidR="00EB0746" w:rsidRDefault="003E4B14" w:rsidP="0063213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="005F528F">
              <w:rPr>
                <w:rFonts w:ascii="Times New Roman" w:hAnsi="Times New Roman" w:cs="Times New Roman"/>
                <w:color w:val="000000"/>
              </w:rPr>
              <w:t>0</w:t>
            </w:r>
          </w:p>
          <w:p w14:paraId="7C35D304" w14:textId="484BBB9A" w:rsidR="00EC568A" w:rsidRPr="00D7679E" w:rsidRDefault="00EC568A" w:rsidP="00EB074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315F" w14:textId="68882A91" w:rsidR="00EC568A" w:rsidRPr="00D7679E" w:rsidRDefault="007F4CCF" w:rsidP="00EC56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Упак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BD92A" w14:textId="4C92CF17" w:rsidR="00EC568A" w:rsidRPr="00D7679E" w:rsidRDefault="005F528F" w:rsidP="00EC568A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F4CCF">
              <w:rPr>
                <w:rFonts w:ascii="Times New Roman" w:hAnsi="Times New Roman" w:cs="Times New Roman"/>
                <w:color w:val="000000"/>
              </w:rPr>
              <w:t>1 940,30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6D6F5" w14:textId="05EB661B" w:rsidR="00EC568A" w:rsidRPr="00D7679E" w:rsidRDefault="001576AD" w:rsidP="00EC568A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7F4CCF">
              <w:rPr>
                <w:rFonts w:ascii="Times New Roman" w:hAnsi="Times New Roman" w:cs="Times New Roman"/>
                <w:color w:val="000000"/>
              </w:rPr>
              <w:t> 982,00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13F68" w14:textId="322BA7B7" w:rsidR="00EC568A" w:rsidRPr="00D7679E" w:rsidRDefault="001576AD" w:rsidP="00EC568A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7F4CCF">
              <w:rPr>
                <w:rFonts w:ascii="Times New Roman" w:hAnsi="Times New Roman" w:cs="Times New Roman"/>
                <w:color w:val="000000"/>
              </w:rPr>
              <w:t> 104,50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A60C9" w14:textId="514AFD19" w:rsidR="00EC568A" w:rsidRPr="00D7679E" w:rsidRDefault="001576AD" w:rsidP="00EC56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7F4CCF">
              <w:rPr>
                <w:rFonts w:ascii="Times New Roman" w:eastAsia="Times New Roman" w:hAnsi="Times New Roman" w:cs="Times New Roman"/>
                <w:lang w:eastAsia="ru-RU"/>
              </w:rPr>
              <w:t> 940,30</w:t>
            </w:r>
            <w:r w:rsidR="00AC241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FB6FE" w14:textId="1C2C33E2" w:rsidR="00EC568A" w:rsidRPr="00D7679E" w:rsidRDefault="001576AD" w:rsidP="00EC56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77 612,00</w:t>
            </w:r>
          </w:p>
        </w:tc>
      </w:tr>
      <w:tr w:rsidR="00EC568A" w:rsidRPr="000D7EF1" w14:paraId="380C1AC3" w14:textId="77777777" w:rsidTr="00044C52">
        <w:trPr>
          <w:jc w:val="center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19F63" w14:textId="77777777" w:rsidR="00EC568A" w:rsidRDefault="00EC568A" w:rsidP="00EC56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C61B9" w14:textId="77777777" w:rsidR="00EC568A" w:rsidRPr="00DC6E08" w:rsidRDefault="00EC568A" w:rsidP="00EC568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C6E08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DB7FE" w14:textId="77777777" w:rsidR="00EC568A" w:rsidRPr="00D7679E" w:rsidRDefault="00EC568A" w:rsidP="00EC56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8778C" w14:textId="77777777" w:rsidR="00EC568A" w:rsidRPr="00D7679E" w:rsidRDefault="00EC568A" w:rsidP="00EC56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06DB" w14:textId="77777777" w:rsidR="00EC568A" w:rsidRPr="00D7679E" w:rsidRDefault="00EC568A" w:rsidP="00EC568A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6E6F6" w14:textId="77777777" w:rsidR="00EC568A" w:rsidRPr="00D7679E" w:rsidRDefault="00EC568A" w:rsidP="00EC568A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73852" w14:textId="77777777" w:rsidR="00EC568A" w:rsidRPr="00D7679E" w:rsidRDefault="00EC568A" w:rsidP="00EC568A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86A2C" w14:textId="77777777" w:rsidR="00EC568A" w:rsidRPr="00D7679E" w:rsidRDefault="00EC568A" w:rsidP="00EC568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DDF4A" w14:textId="1F29FC74" w:rsidR="00EC568A" w:rsidRPr="00DC6E08" w:rsidRDefault="001576AD" w:rsidP="00EC56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77 612,00</w:t>
            </w:r>
          </w:p>
        </w:tc>
      </w:tr>
    </w:tbl>
    <w:p w14:paraId="2AC78350" w14:textId="77777777" w:rsidR="005306A5" w:rsidRDefault="005306A5" w:rsidP="00E447EA">
      <w:pPr>
        <w:rPr>
          <w:rFonts w:ascii="Times New Roman" w:hAnsi="Times New Roman" w:cs="Times New Roman"/>
          <w:sz w:val="24"/>
          <w:szCs w:val="24"/>
        </w:rPr>
      </w:pPr>
    </w:p>
    <w:p w14:paraId="0B7AFF2B" w14:textId="2ECF3A90" w:rsidR="00E447EA" w:rsidRDefault="00E447EA" w:rsidP="00E447EA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32580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Pr="008325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начальная (максимальная) цена контракта </w:t>
      </w:r>
      <w:proofErr w:type="gramStart"/>
      <w:r w:rsidRPr="008325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составляет:  </w:t>
      </w:r>
      <w:r w:rsidR="00157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77</w:t>
      </w:r>
      <w:proofErr w:type="gramEnd"/>
      <w:r w:rsidR="00157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612</w:t>
      </w:r>
      <w:r w:rsidR="006321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,00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руб.</w:t>
      </w:r>
      <w:r w:rsidRPr="00B040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325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9755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(наименьшее ценовое предложение)</w:t>
      </w:r>
    </w:p>
    <w:p w14:paraId="1E0ECCD1" w14:textId="77777777" w:rsidR="005306A5" w:rsidRDefault="005306A5" w:rsidP="005306A5">
      <w:pPr>
        <w:rPr>
          <w:rFonts w:ascii="Times New Roman" w:hAnsi="Times New Roman" w:cs="Times New Roman"/>
          <w:sz w:val="24"/>
          <w:szCs w:val="24"/>
        </w:rPr>
      </w:pPr>
    </w:p>
    <w:p w14:paraId="16B19561" w14:textId="6BC0F8B2" w:rsidR="005306A5" w:rsidRPr="001A7E42" w:rsidRDefault="005306A5" w:rsidP="005306A5">
      <w:pPr>
        <w:rPr>
          <w:rFonts w:ascii="Times New Roman" w:hAnsi="Times New Roman" w:cs="Times New Roman"/>
          <w:sz w:val="24"/>
          <w:szCs w:val="24"/>
        </w:rPr>
      </w:pPr>
    </w:p>
    <w:p w14:paraId="089BBFDC" w14:textId="22A0D91C" w:rsidR="00E447EA" w:rsidRPr="00AC39B8" w:rsidRDefault="001576AD" w:rsidP="00AC39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24.04.2026</w:t>
      </w:r>
    </w:p>
    <w:p w14:paraId="5A1C06FA" w14:textId="77777777" w:rsidR="00E447EA" w:rsidRDefault="00E447EA" w:rsidP="00E447EA">
      <w:pPr>
        <w:spacing w:after="0" w:line="240" w:lineRule="auto"/>
        <w:rPr>
          <w:rFonts w:ascii="Times New Roman" w:hAnsi="Times New Roman" w:cs="Times New Roman"/>
        </w:rPr>
      </w:pPr>
    </w:p>
    <w:p w14:paraId="16550729" w14:textId="4F679FFD" w:rsidR="0032126B" w:rsidRPr="00AC39B8" w:rsidRDefault="0032126B" w:rsidP="00AC39B8">
      <w:pPr>
        <w:spacing w:after="0" w:line="240" w:lineRule="auto"/>
        <w:rPr>
          <w:rFonts w:ascii="Times New Roman" w:hAnsi="Times New Roman" w:cs="Times New Roman"/>
        </w:rPr>
      </w:pPr>
    </w:p>
    <w:sectPr w:rsidR="0032126B" w:rsidRPr="00AC39B8" w:rsidSect="00C4293A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7FE"/>
    <w:rsid w:val="001576AD"/>
    <w:rsid w:val="001E26F9"/>
    <w:rsid w:val="0031258C"/>
    <w:rsid w:val="0032126B"/>
    <w:rsid w:val="003257C4"/>
    <w:rsid w:val="003E4B14"/>
    <w:rsid w:val="00410C13"/>
    <w:rsid w:val="00414670"/>
    <w:rsid w:val="00487542"/>
    <w:rsid w:val="004D2002"/>
    <w:rsid w:val="005306A5"/>
    <w:rsid w:val="005448B6"/>
    <w:rsid w:val="005B3DC7"/>
    <w:rsid w:val="005F528F"/>
    <w:rsid w:val="00617A4B"/>
    <w:rsid w:val="00632131"/>
    <w:rsid w:val="006C3DD9"/>
    <w:rsid w:val="007F4CCF"/>
    <w:rsid w:val="008A28DC"/>
    <w:rsid w:val="008C5575"/>
    <w:rsid w:val="00917C1A"/>
    <w:rsid w:val="0097553E"/>
    <w:rsid w:val="009E690B"/>
    <w:rsid w:val="00A06B8F"/>
    <w:rsid w:val="00A7118B"/>
    <w:rsid w:val="00AC241B"/>
    <w:rsid w:val="00AC2A25"/>
    <w:rsid w:val="00AC39B8"/>
    <w:rsid w:val="00B33AAA"/>
    <w:rsid w:val="00BA2B4A"/>
    <w:rsid w:val="00BF36C6"/>
    <w:rsid w:val="00C4293A"/>
    <w:rsid w:val="00E447EA"/>
    <w:rsid w:val="00E51618"/>
    <w:rsid w:val="00EB0746"/>
    <w:rsid w:val="00EC568A"/>
    <w:rsid w:val="00EE5A6E"/>
    <w:rsid w:val="00F00682"/>
    <w:rsid w:val="00FC30F6"/>
    <w:rsid w:val="00FF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2CE5B"/>
  <w15:chartTrackingRefBased/>
  <w15:docId w15:val="{9B5FFBB5-34C5-42E8-94C5-84CE43C1F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47EA"/>
    <w:pPr>
      <w:spacing w:line="254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47EA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188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319 Школа</dc:creator>
  <cp:keywords/>
  <dc:description/>
  <cp:lastModifiedBy>User</cp:lastModifiedBy>
  <cp:revision>28</cp:revision>
  <cp:lastPrinted>2025-09-02T12:08:00Z</cp:lastPrinted>
  <dcterms:created xsi:type="dcterms:W3CDTF">2024-02-06T12:53:00Z</dcterms:created>
  <dcterms:modified xsi:type="dcterms:W3CDTF">2026-04-29T07:57:00Z</dcterms:modified>
</cp:coreProperties>
</file>