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98C6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F94A89">
        <w:rPr>
          <w:b/>
          <w:color w:val="000000" w:themeColor="text1"/>
        </w:rPr>
        <w:t>хим84</w:t>
      </w:r>
    </w:p>
    <w:p w14:paraId="14AD1A8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FDE5F5D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20FD5BD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2B8ED8B" w14:textId="77777777" w:rsidR="00CE570E" w:rsidRPr="00FE50B0" w:rsidRDefault="00F94A89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84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Дмитриевой Эмилии Эйвальдовны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B7DCE4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46053E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1E7F054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9FB530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9AC4D1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321746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41EA0561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9DD263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40FEC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1FEAEC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284EA7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10243BC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91581D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292281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BD3A84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1EB54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6C11DE7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049150F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5DC72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521264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63C6A8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73CB72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F4B71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C4DC13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DF96D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14EB05F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750CAB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117EB8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4568EE6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658E80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6EBE4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42AF0EF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0DEEE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1373887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247423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12C494B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A8A350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432133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6BCAF6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647012C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3A8D421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582E735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090B56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12F1FA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82BC9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2DDDB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43B0A4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28062F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06AFF5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73D229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084B5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E45B68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3378EF5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182348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B25A5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E44B7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D529C3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054055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02D64C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87FED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EC90A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21952CB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2E019F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1A5174F3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2003BC2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E016522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691932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9C73C2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B5B56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3A1BA82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20F37B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2CDA17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45C026F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7A421E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EB4A5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33E2DF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2375359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6294CC4C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16E6A8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03F9C4F8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2005FE3E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20F74C9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4A4178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CC65CC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0E175E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4755A0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50B145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4518DD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5E8B87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BF9C03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750CC8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1C37E9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23DBF9A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905B8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B94A24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0228ED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8CF343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6012CE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4C8867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27EC0E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2604AC08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1C4868E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0ED300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4658224F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4F6AFDE1" w14:textId="77777777" w:rsidTr="00A57676">
        <w:trPr>
          <w:trHeight w:val="4424"/>
        </w:trPr>
        <w:tc>
          <w:tcPr>
            <w:tcW w:w="2579" w:type="pct"/>
          </w:tcPr>
          <w:p w14:paraId="3E28F928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4EB3FC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FFBBE98" w14:textId="77777777" w:rsidR="00364130" w:rsidRPr="00FE50B0" w:rsidRDefault="00F94A89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 № 84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193315, Санкт-Петербург, пр. Большевиков, д. 65, корп. 5, лит. Д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0601125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7811066260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446-18-60, gdou-84@mail.ru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Дмитриева Э.Э.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47CB9141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79041C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4376C7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D490BE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659EA9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288941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CA71BD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1E3D1F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BFA8F8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660FA9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17B71A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7C460A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3BD7F20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7C2C3E6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5E1F6CA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8C591FA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E7E018F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30E8758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69A8272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08B23DD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74EB7D98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93E25C9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303C4EE3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F94A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хим84</w:t>
      </w:r>
    </w:p>
    <w:p w14:paraId="14AB1D27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038A2DF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71263E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478F627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38342C" w:rsidRPr="00FE50B0" w14:paraId="1AB35BEC" w14:textId="77777777" w:rsidTr="0038342C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31D9E720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0F849424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6C33D090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1AD519F4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7C516002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58DD19AC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352EB985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5C8FFB95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38342C" w:rsidRPr="00FE50B0" w14:paraId="32F4A365" w14:textId="77777777" w:rsidTr="0038342C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579D91F" w14:textId="77777777" w:rsidR="0038342C" w:rsidRPr="00FE50B0" w:rsidRDefault="0038342C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E8B69AF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156215E0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EDE7CC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7E26A81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41CB833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CD32E21" w14:textId="77777777" w:rsidR="0038342C" w:rsidRPr="00FE50B0" w:rsidRDefault="0038342C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C9D8B45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38342C" w:rsidRPr="00FE50B0" w14:paraId="19B447B3" w14:textId="77777777" w:rsidTr="0038342C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3F9DE4A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3D1996C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F7843A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985D31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43BFC83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C531404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A33C2FB" w14:textId="77777777" w:rsidR="0038342C" w:rsidRPr="00FE50B0" w:rsidRDefault="0038342C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0ECBF5BF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19F5CB4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8342C" w:rsidRPr="00FE50B0" w14:paraId="0BE12524" w14:textId="77777777" w:rsidTr="0038342C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8227ED9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E68F6A9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CBBB91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E75B0D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39CF676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7A7E6B5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F4A7F6E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80751FD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8342C" w:rsidRPr="00FE50B0" w14:paraId="01CC2EDD" w14:textId="77777777" w:rsidTr="0038342C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69FADF5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6E1535E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47FBEF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990845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2DF1011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2781D37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50593F0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2091736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8342C" w:rsidRPr="00FE50B0" w14:paraId="22379148" w14:textId="77777777" w:rsidTr="0038342C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6278412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5026913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85E321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67520A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DC3166F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0408122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5A6C2E7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98FF1AE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8342C" w:rsidRPr="00FE50B0" w14:paraId="7C0FE231" w14:textId="77777777" w:rsidTr="0038342C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2791410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A034E99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EB4AE7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A5727C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225CE8C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F719FFB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5135931" w14:textId="77777777" w:rsidR="0038342C" w:rsidRPr="00FE50B0" w:rsidRDefault="0038342C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02519422" w14:textId="77777777" w:rsidR="0038342C" w:rsidRPr="00FE50B0" w:rsidRDefault="0038342C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0EAC7C0D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A1FABD6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8342C" w:rsidRPr="00FE50B0" w14:paraId="1D455A0D" w14:textId="77777777" w:rsidTr="0038342C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1E7CD4F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4BC2B30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D1A1F7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3F25D1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B9ABFC3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ABB577B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017FA01" w14:textId="77777777" w:rsidR="0038342C" w:rsidRPr="00FE50B0" w:rsidRDefault="0038342C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22DEB68E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50E3648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8342C" w:rsidRPr="00FE50B0" w14:paraId="49AA9923" w14:textId="77777777" w:rsidTr="0038342C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589FDC0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9D86659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DB35A2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A53E65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757B1E3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A501B6C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E38BC6D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1A1724C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8342C" w:rsidRPr="00FE50B0" w14:paraId="3AD2892A" w14:textId="77777777" w:rsidTr="0038342C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5DD9268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0468409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44289C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D6AC42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F9B33AC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01A2335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5C553F0" w14:textId="77777777" w:rsidR="0038342C" w:rsidRPr="00FE50B0" w:rsidRDefault="0038342C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0E31F40F" w14:textId="77777777" w:rsidR="0038342C" w:rsidRPr="00FE50B0" w:rsidRDefault="0038342C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D6C9D12" w14:textId="77777777" w:rsidR="0038342C" w:rsidRPr="00FE50B0" w:rsidRDefault="0038342C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8342C" w:rsidRPr="00FE50B0" w14:paraId="1259DD72" w14:textId="77777777" w:rsidTr="0038342C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1EFE06DC" w14:textId="77777777" w:rsidR="0038342C" w:rsidRPr="00FE50B0" w:rsidRDefault="0038342C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1C9128BF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07D4E20F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0CF1158C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7294047F" w14:textId="77777777" w:rsidTr="00A57676">
        <w:trPr>
          <w:trHeight w:val="4424"/>
        </w:trPr>
        <w:tc>
          <w:tcPr>
            <w:tcW w:w="2579" w:type="pct"/>
          </w:tcPr>
          <w:p w14:paraId="17D442E6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lastRenderedPageBreak/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5173D62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79AAB8D" w14:textId="77777777" w:rsidR="008519D0" w:rsidRPr="00FE50B0" w:rsidRDefault="00F94A89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 № 84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193315, Санкт-Петербург, пр. Большевиков, д. 65, корп. 5, лит. Д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0601125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7811066260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446-18-60, gdou-84@mail.ru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Дмитриева Э.Э.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73B3F69E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A0906A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7512D3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040EDD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5F2821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376875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53341F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A776CE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299227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7CC45E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2A2E03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D7FD53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C23DD9A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6F91404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C81CAB3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A4A086D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531F771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8EE8C94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37D6A5B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D660663" w14:textId="77777777" w:rsidR="00F46A49" w:rsidRPr="00FE50B0" w:rsidRDefault="00F46A49" w:rsidP="00C27418">
      <w:pPr>
        <w:rPr>
          <w:color w:val="000000" w:themeColor="text1"/>
        </w:rPr>
      </w:pPr>
    </w:p>
    <w:p w14:paraId="7E10024A" w14:textId="77777777" w:rsidR="00122562" w:rsidRPr="00FE50B0" w:rsidRDefault="00122562" w:rsidP="00FE50B0">
      <w:pPr>
        <w:rPr>
          <w:color w:val="000000" w:themeColor="text1"/>
        </w:rPr>
      </w:pPr>
    </w:p>
    <w:p w14:paraId="4734DAAD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51B5FA2F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4D4BC706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6F1F04DF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F94A89">
        <w:rPr>
          <w:rFonts w:ascii="Times New Roman" w:hAnsi="Times New Roman" w:cs="Times New Roman"/>
          <w:color w:val="000000" w:themeColor="text1"/>
          <w:sz w:val="24"/>
          <w:szCs w:val="24"/>
        </w:rPr>
        <w:t>хим84</w:t>
      </w:r>
    </w:p>
    <w:p w14:paraId="140ADB19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7F83F9C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0511AA1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11B654AD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1ADB260D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44F72D9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56F5DC87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3119FDE3" w14:textId="77777777" w:rsidR="00222F32" w:rsidRPr="00FE50B0" w:rsidRDefault="00222F32" w:rsidP="00222F32">
      <w:pPr>
        <w:rPr>
          <w:color w:val="000000" w:themeColor="text1"/>
        </w:rPr>
      </w:pPr>
    </w:p>
    <w:p w14:paraId="4D2DB4F2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F94A89">
        <w:rPr>
          <w:color w:val="000000" w:themeColor="text1"/>
          <w:sz w:val="22"/>
          <w:szCs w:val="22"/>
        </w:rPr>
        <w:t>193315, Санкт-Петербург, пр. Большевиков, д. 65. корп. 5</w:t>
      </w:r>
    </w:p>
    <w:p w14:paraId="6D838CB1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6AB947E7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61084E72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6B649FA" w14:textId="77777777" w:rsidR="00CA038A" w:rsidRPr="00FE50B0" w:rsidRDefault="00CA038A" w:rsidP="00BF20E1">
      <w:pPr>
        <w:rPr>
          <w:color w:val="000000" w:themeColor="text1"/>
        </w:rPr>
      </w:pPr>
    </w:p>
    <w:p w14:paraId="6A40B823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4FE4F905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1E321AA5" w14:textId="77777777" w:rsidR="00A13571" w:rsidRPr="00FE50B0" w:rsidRDefault="00A13571" w:rsidP="00BF20E1">
      <w:pPr>
        <w:rPr>
          <w:color w:val="000000" w:themeColor="text1"/>
        </w:rPr>
      </w:pPr>
    </w:p>
    <w:p w14:paraId="03350004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234E454A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0CC4E554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9E8FE5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76032FDC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73500BDF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60E45B14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3386EBDA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5A12DF03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2102679C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44D8643" w14:textId="77777777" w:rsidR="00BF20E1" w:rsidRPr="00FE50B0" w:rsidRDefault="00BF20E1" w:rsidP="00BF20E1">
      <w:pPr>
        <w:rPr>
          <w:color w:val="000000" w:themeColor="text1"/>
        </w:rPr>
      </w:pPr>
    </w:p>
    <w:p w14:paraId="5D24BA3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6B6D2981" w14:textId="77777777" w:rsidTr="00A57676">
        <w:trPr>
          <w:trHeight w:val="4424"/>
        </w:trPr>
        <w:tc>
          <w:tcPr>
            <w:tcW w:w="2579" w:type="pct"/>
          </w:tcPr>
          <w:p w14:paraId="6507BB65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4AD0A79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D77BCAB" w14:textId="77777777" w:rsidR="00F601FC" w:rsidRPr="00FE50B0" w:rsidRDefault="00F94A89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 № 84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193315, Санкт-Петербург, пр. Большевиков, д. 65, корп. 5, лит. Д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0601125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7811066260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446-18-60, gdou-84@mail.ru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Дмитриева Э.Э.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58DB792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8C858E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062E0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D20227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4D75FA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57EB3B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8C11F9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3E6A35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2157AF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D1AB28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43F3D8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92954F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1AE5709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84DC80A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B000452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AB28BB6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EA6C1B9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E62B2AB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5DE1C78" w14:textId="77777777" w:rsidR="00B930F3" w:rsidRPr="00FE50B0" w:rsidRDefault="00B930F3">
      <w:pPr>
        <w:rPr>
          <w:color w:val="000000" w:themeColor="text1"/>
        </w:rPr>
      </w:pPr>
    </w:p>
    <w:p w14:paraId="44F702EE" w14:textId="77777777" w:rsidR="00535D2D" w:rsidRPr="00FE50B0" w:rsidRDefault="00535D2D">
      <w:pPr>
        <w:rPr>
          <w:color w:val="000000" w:themeColor="text1"/>
        </w:rPr>
      </w:pPr>
    </w:p>
    <w:p w14:paraId="53384E69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224E5D7" w14:textId="77777777" w:rsidR="00535D2D" w:rsidRPr="00FE50B0" w:rsidRDefault="00535D2D">
      <w:pPr>
        <w:rPr>
          <w:color w:val="000000" w:themeColor="text1"/>
        </w:rPr>
      </w:pPr>
    </w:p>
    <w:p w14:paraId="4C923ED3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2180F6B3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6B8506E5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F94A89">
        <w:rPr>
          <w:rFonts w:ascii="Times New Roman" w:hAnsi="Times New Roman" w:cs="Times New Roman"/>
          <w:color w:val="000000" w:themeColor="text1"/>
          <w:sz w:val="24"/>
          <w:szCs w:val="24"/>
        </w:rPr>
        <w:t>хим84</w:t>
      </w:r>
    </w:p>
    <w:p w14:paraId="69665F2C" w14:textId="77777777" w:rsidR="00535D2D" w:rsidRPr="00FE50B0" w:rsidRDefault="00535D2D">
      <w:pPr>
        <w:rPr>
          <w:color w:val="000000" w:themeColor="text1"/>
        </w:rPr>
      </w:pPr>
    </w:p>
    <w:p w14:paraId="175E0F0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0E742710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505049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7352" r:id="rId8"/>
        </w:object>
      </w:r>
    </w:p>
    <w:p w14:paraId="190B5347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28682B0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5D50871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55C0999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18FF136A" w14:textId="77777777" w:rsidTr="0091767A">
        <w:trPr>
          <w:trHeight w:val="4424"/>
        </w:trPr>
        <w:tc>
          <w:tcPr>
            <w:tcW w:w="2579" w:type="pct"/>
          </w:tcPr>
          <w:p w14:paraId="66E916E9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1720CAE1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013D23C" w14:textId="77777777" w:rsidR="00535D2D" w:rsidRPr="00FE50B0" w:rsidRDefault="00F94A89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 № 84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193315, Санкт-Петербург, пр. Большевиков, д. 65, корп. 5, лит. Д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0601125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7811066260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446-18-60, gdou-84@mail.ru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Дмитриева Э.Э.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73751FFC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F58FEB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431334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E88576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F8DB78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AC676D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ACA8DF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7B537D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E2BF75D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7BD96E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F53205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30B9BC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F638DF7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949F59A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55FE99E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B920F9E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D6DE33B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BB34F89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C98786B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B9CA7" w14:textId="77777777" w:rsidR="0034656C" w:rsidRDefault="0034656C" w:rsidP="00F94A89">
      <w:r>
        <w:separator/>
      </w:r>
    </w:p>
  </w:endnote>
  <w:endnote w:type="continuationSeparator" w:id="0">
    <w:p w14:paraId="4AF4B3B4" w14:textId="77777777" w:rsidR="0034656C" w:rsidRDefault="0034656C" w:rsidP="00F94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6B05E" w14:textId="77777777" w:rsidR="0034656C" w:rsidRDefault="0034656C" w:rsidP="00F94A89">
      <w:r>
        <w:separator/>
      </w:r>
    </w:p>
  </w:footnote>
  <w:footnote w:type="continuationSeparator" w:id="0">
    <w:p w14:paraId="023402FC" w14:textId="77777777" w:rsidR="0034656C" w:rsidRDefault="0034656C" w:rsidP="00F94A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4656C"/>
    <w:rsid w:val="00364130"/>
    <w:rsid w:val="00367B7A"/>
    <w:rsid w:val="0038342C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94A89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7A9C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F94A8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94A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94A8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94A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3814</Words>
  <Characters>21745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2026-04-29T00:09:00Z</dcterms:modified>
</cp:coreProperties>
</file>