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6" w:type="dxa"/>
        <w:tblInd w:w="993" w:type="dxa"/>
        <w:tblLook w:val="01E0" w:firstRow="1" w:lastRow="1" w:firstColumn="1" w:lastColumn="1" w:noHBand="0" w:noVBand="0"/>
      </w:tblPr>
      <w:tblGrid>
        <w:gridCol w:w="8930"/>
        <w:gridCol w:w="6946"/>
      </w:tblGrid>
      <w:tr w:rsidR="00510D66" w:rsidRPr="000929C8" w14:paraId="049965ED" w14:textId="77777777" w:rsidTr="0072288A">
        <w:tc>
          <w:tcPr>
            <w:tcW w:w="8930" w:type="dxa"/>
            <w:shd w:val="clear" w:color="auto" w:fill="auto"/>
          </w:tcPr>
          <w:p w14:paraId="6A2C28F5" w14:textId="77777777" w:rsidR="00E253A9" w:rsidRPr="002441DD" w:rsidRDefault="00E253A9" w:rsidP="00E253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441DD">
              <w:rPr>
                <w:rFonts w:ascii="Times New Roman" w:hAnsi="Times New Roman" w:cs="Times New Roman"/>
                <w:b/>
                <w:bCs/>
              </w:rPr>
              <w:t>УТВЕРЖДАЮ</w:t>
            </w:r>
          </w:p>
          <w:p w14:paraId="2A9310A9" w14:textId="29770253" w:rsidR="00E253A9" w:rsidRDefault="00E9453E" w:rsidP="00E253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E253A9" w:rsidRPr="000929C8">
              <w:rPr>
                <w:rFonts w:ascii="Times New Roman" w:hAnsi="Times New Roman" w:cs="Times New Roman"/>
              </w:rPr>
              <w:t>ир</w:t>
            </w:r>
            <w:r w:rsidR="00E253A9">
              <w:rPr>
                <w:rFonts w:ascii="Times New Roman" w:hAnsi="Times New Roman" w:cs="Times New Roman"/>
              </w:rPr>
              <w:t>ектор СПб ГБУ «Александровский ДК</w:t>
            </w:r>
            <w:r w:rsidR="00E253A9" w:rsidRPr="000929C8">
              <w:rPr>
                <w:rFonts w:ascii="Times New Roman" w:hAnsi="Times New Roman" w:cs="Times New Roman"/>
              </w:rPr>
              <w:t xml:space="preserve">» </w:t>
            </w:r>
          </w:p>
          <w:p w14:paraId="66F2F98F" w14:textId="77777777" w:rsidR="00E253A9" w:rsidRPr="000929C8" w:rsidRDefault="00E253A9" w:rsidP="00E253A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25CDECF" w14:textId="76763F77" w:rsidR="00E253A9" w:rsidRPr="000929C8" w:rsidRDefault="00E253A9" w:rsidP="00E253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29C8">
              <w:rPr>
                <w:rFonts w:ascii="Times New Roman" w:hAnsi="Times New Roman" w:cs="Times New Roman"/>
              </w:rPr>
              <w:t xml:space="preserve">____________________ </w:t>
            </w:r>
            <w:r>
              <w:rPr>
                <w:rFonts w:ascii="Times New Roman" w:hAnsi="Times New Roman" w:cs="Times New Roman"/>
              </w:rPr>
              <w:t>А.</w:t>
            </w:r>
            <w:r w:rsidR="00E9453E">
              <w:rPr>
                <w:rFonts w:ascii="Times New Roman" w:hAnsi="Times New Roman" w:cs="Times New Roman"/>
              </w:rPr>
              <w:t>Н. Трухин</w:t>
            </w:r>
          </w:p>
          <w:p w14:paraId="0FDC6858" w14:textId="77777777" w:rsidR="00E253A9" w:rsidRPr="000929C8" w:rsidRDefault="00E253A9" w:rsidP="00E253A9">
            <w:pPr>
              <w:autoSpaceDE w:val="0"/>
              <w:autoSpaceDN w:val="0"/>
              <w:spacing w:before="120" w:after="0" w:line="240" w:lineRule="auto"/>
              <w:rPr>
                <w:rFonts w:ascii="Times New Roman" w:hAnsi="Times New Roman" w:cs="Times New Roman"/>
                <w:i/>
              </w:rPr>
            </w:pPr>
            <w:r w:rsidRPr="00CE2BE1">
              <w:rPr>
                <w:rFonts w:ascii="Times New Roman" w:hAnsi="Times New Roman" w:cs="Times New Roman"/>
              </w:rPr>
              <w:t>________</w:t>
            </w:r>
            <w:r>
              <w:rPr>
                <w:rFonts w:ascii="Times New Roman" w:hAnsi="Times New Roman" w:cs="Times New Roman"/>
              </w:rPr>
              <w:t xml:space="preserve">_________ </w:t>
            </w:r>
            <w:r w:rsidRPr="000929C8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  <w:r w:rsidRPr="000929C8">
              <w:rPr>
                <w:rFonts w:ascii="Times New Roman" w:hAnsi="Times New Roman" w:cs="Times New Roman"/>
              </w:rPr>
              <w:t xml:space="preserve"> г.</w:t>
            </w:r>
          </w:p>
          <w:p w14:paraId="12320827" w14:textId="69C5F3F0" w:rsidR="00510D66" w:rsidRPr="000929C8" w:rsidRDefault="00510D66" w:rsidP="00064429">
            <w:pPr>
              <w:autoSpaceDE w:val="0"/>
              <w:autoSpaceDN w:val="0"/>
              <w:spacing w:before="120" w:after="0" w:line="240" w:lineRule="auto"/>
              <w:rPr>
                <w:rFonts w:ascii="Times New Roman" w:hAnsi="Times New Roman" w:cs="Times New Roman"/>
                <w:i/>
              </w:rPr>
            </w:pPr>
            <w:r w:rsidRPr="000929C8">
              <w:rPr>
                <w:rFonts w:ascii="Times New Roman" w:hAnsi="Times New Roman" w:cs="Times New Roman"/>
              </w:rPr>
              <w:t>.</w:t>
            </w:r>
          </w:p>
          <w:p w14:paraId="246F8DB9" w14:textId="77777777" w:rsidR="00510D66" w:rsidRPr="000929C8" w:rsidRDefault="00510D66" w:rsidP="0006442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shd w:val="clear" w:color="auto" w:fill="auto"/>
          </w:tcPr>
          <w:p w14:paraId="669CA59B" w14:textId="77777777" w:rsidR="00510D66" w:rsidRPr="002441DD" w:rsidRDefault="00510D66" w:rsidP="00064429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441DD">
              <w:rPr>
                <w:rFonts w:ascii="Times New Roman" w:eastAsia="Times New Roman" w:hAnsi="Times New Roman" w:cs="Times New Roman"/>
                <w:b/>
                <w:lang w:eastAsia="ru-RU"/>
              </w:rPr>
              <w:t>СОГЛАСОВАНО</w:t>
            </w:r>
          </w:p>
          <w:p w14:paraId="228A1C61" w14:textId="77777777" w:rsidR="00510D66" w:rsidRPr="002441DD" w:rsidRDefault="00510D66" w:rsidP="000644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41D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Начальник отдела культуры администрации </w:t>
            </w:r>
          </w:p>
          <w:p w14:paraId="276F6C63" w14:textId="77777777" w:rsidR="00510D66" w:rsidRPr="002441DD" w:rsidRDefault="00510D66" w:rsidP="000644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41DD">
              <w:rPr>
                <w:rFonts w:ascii="Times New Roman" w:eastAsia="Times New Roman" w:hAnsi="Times New Roman" w:cs="Times New Roman"/>
                <w:bCs/>
                <w:lang w:eastAsia="ru-RU"/>
              </w:rPr>
              <w:t>Пушкинского района Санкт-Петербурга</w:t>
            </w:r>
          </w:p>
          <w:p w14:paraId="789DDFD0" w14:textId="77777777" w:rsidR="00510D66" w:rsidRPr="002441DD" w:rsidRDefault="00510D66" w:rsidP="000644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14:paraId="5BA02433" w14:textId="77777777" w:rsidR="00510D66" w:rsidRPr="002441DD" w:rsidRDefault="00510D66" w:rsidP="000644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41DD">
              <w:rPr>
                <w:rFonts w:ascii="Times New Roman" w:eastAsia="Times New Roman" w:hAnsi="Times New Roman" w:cs="Times New Roman"/>
                <w:bCs/>
                <w:lang w:eastAsia="ru-RU"/>
              </w:rPr>
              <w:t>_____________________ К.К. Винникова</w:t>
            </w:r>
          </w:p>
          <w:p w14:paraId="29999943" w14:textId="28085BA7" w:rsidR="00510D66" w:rsidRPr="000929C8" w:rsidRDefault="00510D66" w:rsidP="00064429">
            <w:pPr>
              <w:autoSpaceDE w:val="0"/>
              <w:autoSpaceDN w:val="0"/>
              <w:spacing w:before="120" w:after="0" w:line="240" w:lineRule="auto"/>
              <w:rPr>
                <w:rFonts w:ascii="Times New Roman" w:hAnsi="Times New Roman" w:cs="Times New Roman"/>
              </w:rPr>
            </w:pPr>
            <w:r w:rsidRPr="002441DD">
              <w:rPr>
                <w:rFonts w:ascii="Times New Roman" w:eastAsia="Times New Roman" w:hAnsi="Times New Roman" w:cs="Times New Roman"/>
                <w:bCs/>
                <w:lang w:eastAsia="ru-RU"/>
              </w:rPr>
              <w:t>______________ 202</w:t>
            </w:r>
            <w:r w:rsidR="00200393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Pr="002441D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14:paraId="23682494" w14:textId="77777777" w:rsidR="00200393" w:rsidRDefault="00510D66" w:rsidP="00510D6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Обоснование</w:t>
      </w:r>
      <w:r w:rsidRPr="000929C8">
        <w:rPr>
          <w:rFonts w:ascii="Times New Roman" w:hAnsi="Times New Roman" w:cs="Times New Roman"/>
          <w:b/>
          <w:bCs/>
        </w:rPr>
        <w:t xml:space="preserve"> начальной (максимальной) цены контракта</w:t>
      </w:r>
      <w:r w:rsidR="00200393"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</w:rPr>
        <w:t xml:space="preserve"> </w:t>
      </w:r>
      <w:r w:rsidR="00200393" w:rsidRPr="00200393">
        <w:rPr>
          <w:rFonts w:ascii="Times New Roman" w:hAnsi="Times New Roman" w:cs="Times New Roman"/>
          <w:b/>
          <w:bCs/>
        </w:rPr>
        <w:t>заключаемого с единственным поставщиком (подрядчиком, исполнителем)</w:t>
      </w:r>
      <w:r w:rsidR="00200393">
        <w:rPr>
          <w:rFonts w:ascii="Times New Roman" w:hAnsi="Times New Roman" w:cs="Times New Roman"/>
          <w:b/>
          <w:bCs/>
        </w:rPr>
        <w:t>,</w:t>
      </w:r>
    </w:p>
    <w:p w14:paraId="5B6D5A17" w14:textId="4DCD4B95" w:rsidR="00510D66" w:rsidRDefault="00510D66" w:rsidP="00510D6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29C8">
        <w:rPr>
          <w:rFonts w:ascii="Times New Roman" w:hAnsi="Times New Roman" w:cs="Times New Roman"/>
          <w:b/>
        </w:rPr>
        <w:t xml:space="preserve">на поставку </w:t>
      </w:r>
      <w:r w:rsidR="00D02342">
        <w:rPr>
          <w:rFonts w:ascii="Times New Roman" w:hAnsi="Times New Roman" w:cs="Times New Roman"/>
          <w:b/>
        </w:rPr>
        <w:t>канцелярских товаров</w:t>
      </w:r>
    </w:p>
    <w:p w14:paraId="0D260564" w14:textId="77777777" w:rsidR="00510D66" w:rsidRDefault="00510D66" w:rsidP="00510D6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516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1"/>
        <w:gridCol w:w="708"/>
        <w:gridCol w:w="2266"/>
        <w:gridCol w:w="1842"/>
        <w:gridCol w:w="3400"/>
        <w:gridCol w:w="850"/>
        <w:gridCol w:w="709"/>
        <w:gridCol w:w="2410"/>
        <w:gridCol w:w="1276"/>
        <w:gridCol w:w="1275"/>
      </w:tblGrid>
      <w:tr w:rsidR="00882152" w:rsidRPr="00C86A72" w14:paraId="307363EF" w14:textId="77777777" w:rsidTr="00B66FEC">
        <w:trPr>
          <w:cantSplit/>
          <w:trHeight w:val="1242"/>
          <w:tblHeader/>
        </w:trPr>
        <w:tc>
          <w:tcPr>
            <w:tcW w:w="431" w:type="dxa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06A9896D" w14:textId="77777777" w:rsidR="00882152" w:rsidRPr="00C86A72" w:rsidRDefault="00882152" w:rsidP="0006442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№</w:t>
            </w:r>
          </w:p>
          <w:p w14:paraId="3109C1A3" w14:textId="77777777" w:rsidR="00882152" w:rsidRPr="00C86A72" w:rsidRDefault="00882152" w:rsidP="0006442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п/п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5E56560A" w14:textId="77777777" w:rsidR="00882152" w:rsidRPr="00C86A72" w:rsidRDefault="00882152" w:rsidP="0006442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 xml:space="preserve">№ по </w:t>
            </w:r>
            <w:hyperlink r:id="rId8" w:history="1">
              <w:r w:rsidRPr="00C86A72">
                <w:rPr>
                  <w:rFonts w:ascii="Times New Roman" w:eastAsia="Calibri" w:hAnsi="Times New Roman" w:cs="Times New Roman"/>
                </w:rPr>
                <w:t>Прил. №2</w:t>
              </w:r>
            </w:hyperlink>
            <w:r w:rsidRPr="00C86A72">
              <w:rPr>
                <w:rFonts w:ascii="Times New Roman" w:eastAsia="Calibri" w:hAnsi="Times New Roman" w:cs="Times New Roman"/>
              </w:rPr>
              <w:t xml:space="preserve"> к </w:t>
            </w:r>
            <w:proofErr w:type="spellStart"/>
            <w:r w:rsidRPr="00C86A72">
              <w:rPr>
                <w:rFonts w:ascii="Times New Roman" w:eastAsia="Calibri" w:hAnsi="Times New Roman" w:cs="Times New Roman"/>
              </w:rPr>
              <w:t>ППр</w:t>
            </w:r>
            <w:proofErr w:type="spellEnd"/>
            <w:r w:rsidRPr="00C86A72">
              <w:rPr>
                <w:rFonts w:ascii="Times New Roman" w:eastAsia="Calibri" w:hAnsi="Times New Roman" w:cs="Times New Roman"/>
              </w:rPr>
              <w:t xml:space="preserve"> СПб №489</w:t>
            </w:r>
          </w:p>
        </w:tc>
        <w:tc>
          <w:tcPr>
            <w:tcW w:w="226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12FB6F1" w14:textId="77777777" w:rsidR="00882152" w:rsidRPr="00C86A72" w:rsidRDefault="00882152" w:rsidP="0006442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Код в Каталоге товаров, работ, услуг (КТРУ)</w:t>
            </w:r>
          </w:p>
        </w:tc>
        <w:tc>
          <w:tcPr>
            <w:tcW w:w="1842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0E8A1851" w14:textId="77777777" w:rsidR="00882152" w:rsidRPr="00C86A72" w:rsidRDefault="00882152" w:rsidP="0006442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Конечное каталожное наименование (ККН)</w:t>
            </w:r>
          </w:p>
        </w:tc>
        <w:tc>
          <w:tcPr>
            <w:tcW w:w="3400" w:type="dxa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7A5C66EB" w14:textId="027C4AFA" w:rsidR="00882152" w:rsidRPr="00C86A72" w:rsidRDefault="00882152" w:rsidP="0006442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Наименование товара, подлежащего поставке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5E537A3" w14:textId="6638AB7B" w:rsidR="00882152" w:rsidRPr="00C86A72" w:rsidRDefault="00882152" w:rsidP="0006442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2D389F4" w14:textId="1300AB26" w:rsidR="00882152" w:rsidRPr="00C86A72" w:rsidRDefault="00882152" w:rsidP="0006442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Кол-во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68604E20" w14:textId="77777777" w:rsidR="00882152" w:rsidRPr="00C86A72" w:rsidRDefault="00882152" w:rsidP="000644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BD8D7D3" w14:textId="0AE1A827" w:rsidR="00882152" w:rsidRPr="00C86A72" w:rsidRDefault="00882152" w:rsidP="000644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Наименьшая цена из реестра товаров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1FE76" w14:textId="6EDCE8B8" w:rsidR="00882152" w:rsidRPr="00C86A72" w:rsidRDefault="00882152" w:rsidP="000644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 xml:space="preserve">Стоимость, </w:t>
            </w:r>
          </w:p>
          <w:p w14:paraId="4EABD0BB" w14:textId="77777777" w:rsidR="00882152" w:rsidRPr="00C86A72" w:rsidRDefault="00882152" w:rsidP="000644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86A72">
              <w:rPr>
                <w:rFonts w:ascii="Times New Roman" w:eastAsia="Calibri" w:hAnsi="Times New Roman" w:cs="Times New Roman"/>
              </w:rPr>
              <w:t>руб., с НДС</w:t>
            </w:r>
          </w:p>
        </w:tc>
      </w:tr>
      <w:tr w:rsidR="00882152" w:rsidRPr="00C86A72" w14:paraId="030E50A4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25659CEB" w14:textId="69DAB17C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9A12" w14:textId="779839CD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366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5DC06EF1" w14:textId="15F97695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2032">
              <w:rPr>
                <w:rFonts w:ascii="Times New Roman" w:hAnsi="Times New Roman" w:cs="Times New Roman"/>
              </w:rPr>
              <w:t>22.21.42.120-00000002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CFB8D" w14:textId="3EE69719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22.21.42.129-003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FB2E90" w14:textId="2D5C3199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 xml:space="preserve">Пленка для ламинирования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F1BA" w14:textId="4E79E1EF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6A72">
              <w:rPr>
                <w:rFonts w:ascii="Times New Roman" w:hAnsi="Times New Roman" w:cs="Times New Roman"/>
                <w:color w:val="000000"/>
              </w:rPr>
              <w:t>упак</w:t>
            </w:r>
            <w:proofErr w:type="spellEnd"/>
            <w:r w:rsidRPr="00C86A7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734E1" w14:textId="34DD5D2D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47115" w14:textId="2B4C4889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1589,10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9C00" w14:textId="7777777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30833" w14:textId="38DC9298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4 767,30</w:t>
            </w:r>
          </w:p>
        </w:tc>
      </w:tr>
      <w:tr w:rsidR="00882152" w:rsidRPr="00C86A72" w14:paraId="0A141E90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12EA8022" w14:textId="05D7E3AD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5292" w14:textId="25EE5CAB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347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10668A0D" w14:textId="29D46195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20.59.11.130-00000002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D47D" w14:textId="2F3F6EC1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20.59.11.130-001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4688FE" w14:textId="670A0C99" w:rsidR="00882152" w:rsidRPr="00522E56" w:rsidRDefault="00011F9F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F9F">
              <w:rPr>
                <w:rFonts w:ascii="Times New Roman" w:hAnsi="Times New Roman" w:cs="Times New Roman"/>
                <w:color w:val="000000"/>
              </w:rPr>
              <w:t>Фотобумага для офисной техники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39FD" w14:textId="28878AA9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2E56">
              <w:rPr>
                <w:rFonts w:ascii="Times New Roman" w:hAnsi="Times New Roman" w:cs="Times New Roman"/>
                <w:color w:val="000000"/>
              </w:rPr>
              <w:t>упак</w:t>
            </w:r>
            <w:proofErr w:type="spellEnd"/>
            <w:r w:rsidRPr="00522E5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5DDA" w14:textId="72DF3588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3DD9" w14:textId="78158ED3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1 287,74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CAA2" w14:textId="77777777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99CE1" w14:textId="299D6A1E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6 438,70</w:t>
            </w:r>
          </w:p>
        </w:tc>
      </w:tr>
      <w:tr w:rsidR="00882152" w:rsidRPr="00C86A72" w14:paraId="27C695CA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4396365E" w14:textId="46462077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8930" w14:textId="4465D4E0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347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338BFCDC" w14:textId="128164E4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20.59.11.130-00000002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58AB" w14:textId="2F88B656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20.59.11.130-002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065C4F" w14:textId="294C3F0E" w:rsidR="00882152" w:rsidRPr="00522E56" w:rsidRDefault="00011F9F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F9F">
              <w:rPr>
                <w:rFonts w:ascii="Times New Roman" w:hAnsi="Times New Roman" w:cs="Times New Roman"/>
                <w:color w:val="000000"/>
              </w:rPr>
              <w:t xml:space="preserve">Фотобумага для офисной техники </w:t>
            </w:r>
            <w:r w:rsidR="003768FA">
              <w:rPr>
                <w:rFonts w:ascii="Times New Roman" w:hAnsi="Times New Roman" w:cs="Times New Roman"/>
                <w:color w:val="000000"/>
              </w:rPr>
              <w:t>плотная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016B" w14:textId="6E152E8F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2E56">
              <w:rPr>
                <w:rFonts w:ascii="Times New Roman" w:hAnsi="Times New Roman" w:cs="Times New Roman"/>
                <w:color w:val="000000"/>
              </w:rPr>
              <w:t>упак</w:t>
            </w:r>
            <w:proofErr w:type="spellEnd"/>
            <w:r w:rsidRPr="00522E5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31A9F" w14:textId="3DA8122B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1ACF" w14:textId="73CDDCF3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1 370,25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21EC" w14:textId="77777777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E30E5" w14:textId="7AF65DA3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8 221,50</w:t>
            </w:r>
          </w:p>
        </w:tc>
      </w:tr>
      <w:tr w:rsidR="00882152" w:rsidRPr="00C86A72" w14:paraId="7D5ECA51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0385B901" w14:textId="0B584D0D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70E8A" w14:textId="11A47D8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419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5B95A04B" w14:textId="50E7FB91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22.29.25.000-00000054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471F" w14:textId="2AC7BB03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22.29.25.000-058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3C3CFD" w14:textId="2168A7CC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 xml:space="preserve">Файл-вкладыш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8FC0" w14:textId="3BA2549B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2E56">
              <w:rPr>
                <w:rFonts w:ascii="Times New Roman" w:hAnsi="Times New Roman" w:cs="Times New Roman"/>
                <w:color w:val="000000"/>
              </w:rPr>
              <w:t>упак</w:t>
            </w:r>
            <w:proofErr w:type="spellEnd"/>
            <w:r w:rsidRPr="00522E5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8A6B" w14:textId="5D94A1BD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2A9F" w14:textId="2A0DAAED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433,72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94BA" w14:textId="77777777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A0A6E" w14:textId="53E94BF3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4 337,20</w:t>
            </w:r>
          </w:p>
        </w:tc>
      </w:tr>
      <w:tr w:rsidR="00882152" w:rsidRPr="00C86A72" w14:paraId="4F5C2885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2782FB80" w14:textId="55909AB4" w:rsidR="00882152" w:rsidRPr="00C86A72" w:rsidRDefault="00882152" w:rsidP="00A8686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37F0" w14:textId="6E7069F3" w:rsidR="00882152" w:rsidRPr="00C86A72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408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3529D53E" w14:textId="111C91E6" w:rsidR="00882152" w:rsidRPr="00522E56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22.29.25.000-00000010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8A4F" w14:textId="058B0E40" w:rsidR="00882152" w:rsidRPr="00522E56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22.29.25.000-067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54C9EC" w14:textId="46F9F65B" w:rsidR="00882152" w:rsidRPr="00522E56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Папка-уголок А4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38AE" w14:textId="696302B6" w:rsidR="00882152" w:rsidRPr="00522E56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2BCD" w14:textId="166BFE4D" w:rsidR="00882152" w:rsidRPr="00522E56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720FB" w14:textId="125656E1" w:rsidR="00882152" w:rsidRPr="00A86865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86865">
              <w:rPr>
                <w:rFonts w:ascii="Times New Roman" w:hAnsi="Times New Roman" w:cs="Times New Roman"/>
                <w:color w:val="000000"/>
              </w:rPr>
              <w:t>52,29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D9BB" w14:textId="77777777" w:rsidR="00882152" w:rsidRPr="00A86865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8F7EE" w14:textId="623D692D" w:rsidR="00882152" w:rsidRPr="00A86865" w:rsidRDefault="00882152" w:rsidP="00A86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86865">
              <w:rPr>
                <w:rFonts w:ascii="Times New Roman" w:hAnsi="Times New Roman" w:cs="Times New Roman"/>
                <w:color w:val="000000"/>
              </w:rPr>
              <w:t>261,45</w:t>
            </w:r>
          </w:p>
        </w:tc>
      </w:tr>
      <w:tr w:rsidR="00882152" w:rsidRPr="00C86A72" w14:paraId="4FB1B53D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771C2938" w14:textId="278BC0F6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3611" w14:textId="699D7B2C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408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0234F33C" w14:textId="261167D8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22.29.25.000-00000010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FC18" w14:textId="79700828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22.29.25.000-131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CB0082" w14:textId="7E6CE935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Папка-уголок А3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5942" w14:textId="629E2C35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0379B" w14:textId="6912D7BA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0E18" w14:textId="12EAD8AF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83,39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1FE8" w14:textId="77777777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3B849" w14:textId="2DC5DAD6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416,95</w:t>
            </w:r>
          </w:p>
        </w:tc>
      </w:tr>
      <w:tr w:rsidR="00882152" w:rsidRPr="00C86A72" w14:paraId="351E9492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1480FB37" w14:textId="3776617A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21E2" w14:textId="598B366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322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254A97B8" w14:textId="5277C6F1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17.23.13.193-00000004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45A9" w14:textId="5ADB0ACC" w:rsidR="00882152" w:rsidRPr="00522E56" w:rsidRDefault="00011F9F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1F9F">
              <w:rPr>
                <w:rFonts w:ascii="Times New Roman" w:hAnsi="Times New Roman" w:cs="Times New Roman"/>
                <w:color w:val="000000"/>
              </w:rPr>
              <w:t>17.23.13.130-004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9C39BC" w14:textId="5E0C44C0" w:rsidR="00882152" w:rsidRPr="00522E56" w:rsidRDefault="00011F9F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Папка-п</w:t>
            </w:r>
            <w:r w:rsidR="00882152" w:rsidRPr="00522E56">
              <w:rPr>
                <w:rFonts w:ascii="Times New Roman" w:hAnsi="Times New Roman" w:cs="Times New Roman"/>
                <w:color w:val="000000"/>
              </w:rPr>
              <w:t xml:space="preserve">ланшет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DD3A" w14:textId="56876A72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E4B2" w14:textId="240B6C16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4659" w14:textId="653E4535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393,23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9A7A" w14:textId="77777777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79B52" w14:textId="4DF9CACB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1 572,92</w:t>
            </w:r>
          </w:p>
        </w:tc>
      </w:tr>
      <w:tr w:rsidR="00882152" w:rsidRPr="00C86A72" w14:paraId="63408B2A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50BE8278" w14:textId="5386636E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1EC2" w14:textId="4CB2EB14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471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14C8BC84" w14:textId="1DFAEE80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32.99.12.110-00000007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C4BB" w14:textId="46DB8BEA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32.99.12.110-012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2C1D4B" w14:textId="0D0B3AA8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Ручка канцелярская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7455" w14:textId="20F1EB75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78930" w14:textId="7BE29BE0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EC00" w14:textId="3F82DF4E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23,06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7CC9" w14:textId="77777777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8959D" w14:textId="3D63EDCC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4 612,00</w:t>
            </w:r>
          </w:p>
        </w:tc>
      </w:tr>
      <w:tr w:rsidR="00882152" w:rsidRPr="00C86A72" w14:paraId="3A4ED74A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51260339" w14:textId="65A15231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8F68" w14:textId="06F13A0E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447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25C85044" w14:textId="0A8C1508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25.99.23.000-00000020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FF1F" w14:textId="6F93577D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25.99.23.000-052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370781" w14:textId="02D5E8B2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Скрепки металлические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9F07" w14:textId="1ABD81CA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22E56">
              <w:rPr>
                <w:rFonts w:ascii="Times New Roman" w:hAnsi="Times New Roman" w:cs="Times New Roman"/>
                <w:color w:val="000000"/>
              </w:rPr>
              <w:t>упак</w:t>
            </w:r>
            <w:proofErr w:type="spellEnd"/>
            <w:r w:rsidRPr="00522E56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AE1A" w14:textId="7328DCAD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FE21" w14:textId="01A6BED4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80,61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B8E2" w14:textId="77777777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4F3EE" w14:textId="370DF50D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806,10</w:t>
            </w:r>
          </w:p>
        </w:tc>
      </w:tr>
      <w:tr w:rsidR="00882152" w:rsidRPr="00C86A72" w14:paraId="41A178D2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0CD2C88F" w14:textId="08EDFAF6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4C84E" w14:textId="6F4CF21E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6E650E35" w14:textId="3E4799B3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865">
              <w:rPr>
                <w:rFonts w:ascii="Times New Roman" w:hAnsi="Times New Roman" w:cs="Times New Roman"/>
              </w:rPr>
              <w:t>26.51.33.141-00000002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F819" w14:textId="02903B31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26.51.33.141-007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E09FD6" w14:textId="53EDD3EE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Линейка</w:t>
            </w:r>
            <w:r w:rsidR="0004373B">
              <w:rPr>
                <w:rFonts w:ascii="Times New Roman" w:hAnsi="Times New Roman" w:cs="Times New Roman"/>
                <w:color w:val="000000"/>
              </w:rPr>
              <w:t xml:space="preserve"> средняя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0BCE4" w14:textId="74F386BB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6319" w14:textId="3D84AB39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A1FB" w14:textId="25A96F51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75,62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191C" w14:textId="7777777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3E33D" w14:textId="718782AD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378,10</w:t>
            </w:r>
          </w:p>
        </w:tc>
      </w:tr>
      <w:tr w:rsidR="00882152" w:rsidRPr="00C86A72" w14:paraId="68CC13F8" w14:textId="77777777" w:rsidTr="00B66FEC">
        <w:trPr>
          <w:trHeight w:val="420"/>
        </w:trPr>
        <w:tc>
          <w:tcPr>
            <w:tcW w:w="431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69C1A18" w14:textId="1449EF81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D8A4" w14:textId="75F14A3A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501082E" w14:textId="78AAA6C3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865">
              <w:rPr>
                <w:rFonts w:ascii="Times New Roman" w:hAnsi="Times New Roman" w:cs="Times New Roman"/>
              </w:rPr>
              <w:t>26.51.33.141-00000002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CF9C" w14:textId="723B861D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26.51.33.141-008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607A18" w14:textId="1BFD6EE0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Линейка</w:t>
            </w:r>
            <w:r w:rsidR="0004373B">
              <w:rPr>
                <w:rFonts w:ascii="Times New Roman" w:hAnsi="Times New Roman" w:cs="Times New Roman"/>
                <w:color w:val="000000"/>
              </w:rPr>
              <w:t xml:space="preserve"> длинная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F689" w14:textId="70204672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BD82" w14:textId="213B8352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18F7" w14:textId="032996AB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165,11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BF5E" w14:textId="7777777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956C" w14:textId="69A94786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165,11</w:t>
            </w:r>
          </w:p>
        </w:tc>
      </w:tr>
      <w:tr w:rsidR="00882152" w:rsidRPr="00C86A72" w14:paraId="195056B2" w14:textId="77777777" w:rsidTr="00B66FEC">
        <w:trPr>
          <w:trHeight w:val="4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B1A2AC" w14:textId="0A9D7398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lastRenderedPageBreak/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A9380" w14:textId="44B99179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279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9685F" w14:textId="76D01C21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865">
              <w:rPr>
                <w:rFonts w:ascii="Times New Roman" w:hAnsi="Times New Roman" w:cs="Times New Roman"/>
              </w:rPr>
              <w:t>17.12.14.110-00000006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DA4E" w14:textId="7094F308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17.12.14.129-019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F4BB5B" w14:textId="12BEB5FC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Бумага для офисной техники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3D72" w14:textId="6D85C23C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пачка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F869" w14:textId="3F7966C5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9E40" w14:textId="2F685E6C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527,67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AAC5" w14:textId="7777777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EC960" w14:textId="429F2AE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2 638,35</w:t>
            </w:r>
          </w:p>
        </w:tc>
      </w:tr>
      <w:tr w:rsidR="00882152" w:rsidRPr="00C86A72" w14:paraId="3E4C7F06" w14:textId="77777777" w:rsidTr="00B66FEC">
        <w:trPr>
          <w:trHeight w:val="4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2820A9" w14:textId="1A1AAD72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BE3F" w14:textId="1E0EB948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407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46255" w14:textId="3AC355A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771">
              <w:rPr>
                <w:rFonts w:ascii="Times New Roman" w:hAnsi="Times New Roman" w:cs="Times New Roman"/>
              </w:rPr>
              <w:t>22.29.25.000-00000008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42DB" w14:textId="1D3C6B6D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22.29.25.000-054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BA7537" w14:textId="35B7C54E" w:rsidR="00882152" w:rsidRPr="00C86A72" w:rsidRDefault="00011F9F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1F9F">
              <w:rPr>
                <w:rFonts w:ascii="Times New Roman" w:hAnsi="Times New Roman" w:cs="Times New Roman"/>
                <w:color w:val="000000"/>
              </w:rPr>
              <w:t>Папка пластиковая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82152" w:rsidRPr="00C86A72">
              <w:rPr>
                <w:rFonts w:ascii="Times New Roman" w:hAnsi="Times New Roman" w:cs="Times New Roman"/>
                <w:color w:val="000000"/>
              </w:rPr>
              <w:t>скоросшиватель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BEE2" w14:textId="51FB1A51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CBE1" w14:textId="292D8166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402B" w14:textId="51C9F614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26,02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E635" w14:textId="7777777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68BC3" w14:textId="2BCD3304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2 602,00</w:t>
            </w:r>
          </w:p>
        </w:tc>
      </w:tr>
      <w:tr w:rsidR="00882152" w:rsidRPr="00C86A72" w14:paraId="4C692BFB" w14:textId="77777777" w:rsidTr="00B66FEC">
        <w:trPr>
          <w:trHeight w:val="420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14:paraId="4E8034D2" w14:textId="71B6758B" w:rsidR="00882152" w:rsidRPr="00C86A72" w:rsidRDefault="00882152" w:rsidP="00C86A7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72F29" w14:textId="35E6CF55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361</w:t>
            </w:r>
          </w:p>
        </w:tc>
        <w:tc>
          <w:tcPr>
            <w:tcW w:w="22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90DB1" w14:textId="46AEF446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771">
              <w:rPr>
                <w:rFonts w:ascii="Times New Roman" w:hAnsi="Times New Roman" w:cs="Times New Roman"/>
              </w:rPr>
              <w:t>22.19.73.120-00000004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F1F4" w14:textId="31F1EF45" w:rsidR="00882152" w:rsidRPr="00522E56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22.19.73.120-007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44EF63" w14:textId="23FDAF0C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Банковская резинка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8952" w14:textId="4BF236CE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FF41" w14:textId="262D5900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531B" w14:textId="34BC1883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1 366,20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9637" w14:textId="77777777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9FB43" w14:textId="5ACE8393" w:rsidR="00882152" w:rsidRPr="00C86A72" w:rsidRDefault="00882152" w:rsidP="00C86A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273,24</w:t>
            </w:r>
          </w:p>
        </w:tc>
      </w:tr>
      <w:tr w:rsidR="00882152" w:rsidRPr="00C86A72" w14:paraId="0F88E899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68C7397D" w14:textId="446F9BA2" w:rsidR="00882152" w:rsidRPr="00C86A72" w:rsidRDefault="00882152" w:rsidP="00694D1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68AC" w14:textId="72ACB0FD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368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0ABD566B" w14:textId="64AB243B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4D1E">
              <w:rPr>
                <w:rFonts w:ascii="Times New Roman" w:hAnsi="Times New Roman" w:cs="Times New Roman"/>
              </w:rPr>
              <w:t>22.29.21.000-00000002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08BC" w14:textId="1BBE44A1" w:rsidR="00882152" w:rsidRPr="00522E56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22.29.21.000-002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C0E12D" w14:textId="5C76A86D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Клейкая лента</w:t>
            </w:r>
            <w:r w:rsidR="0004373B">
              <w:rPr>
                <w:rFonts w:ascii="Times New Roman" w:hAnsi="Times New Roman" w:cs="Times New Roman"/>
                <w:color w:val="000000"/>
              </w:rPr>
              <w:t xml:space="preserve"> широкая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B3CC2" w14:textId="2F052651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6CE45" w14:textId="739BCB43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0734" w14:textId="6587A51C" w:rsidR="00882152" w:rsidRPr="00522E56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E56">
              <w:rPr>
                <w:rFonts w:ascii="Times New Roman" w:hAnsi="Times New Roman" w:cs="Times New Roman"/>
                <w:color w:val="000000"/>
              </w:rPr>
              <w:t>216,66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2FD3" w14:textId="7777777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54370" w14:textId="2881807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2 166,60</w:t>
            </w:r>
          </w:p>
        </w:tc>
      </w:tr>
      <w:tr w:rsidR="00882152" w:rsidRPr="00C86A72" w14:paraId="4FCF845D" w14:textId="77777777" w:rsidTr="00B66FEC">
        <w:trPr>
          <w:trHeight w:val="420"/>
        </w:trPr>
        <w:tc>
          <w:tcPr>
            <w:tcW w:w="431" w:type="dxa"/>
            <w:shd w:val="clear" w:color="auto" w:fill="auto"/>
            <w:noWrap/>
            <w:vAlign w:val="center"/>
          </w:tcPr>
          <w:p w14:paraId="1DCE1254" w14:textId="3FB033C4" w:rsidR="00882152" w:rsidRPr="00C86A72" w:rsidRDefault="00882152" w:rsidP="00694D1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D50B" w14:textId="15BBDE14" w:rsidR="00882152" w:rsidRPr="00882152" w:rsidRDefault="00882152" w:rsidP="00694D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266" w:type="dxa"/>
            <w:shd w:val="clear" w:color="auto" w:fill="auto"/>
            <w:vAlign w:val="center"/>
          </w:tcPr>
          <w:p w14:paraId="2C76C723" w14:textId="6CDE7179" w:rsidR="00882152" w:rsidRPr="00882152" w:rsidRDefault="00882152" w:rsidP="00694D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17.23.11.150-00000001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24FC5" w14:textId="400AA3DC" w:rsidR="00882152" w:rsidRPr="00882152" w:rsidRDefault="00882152" w:rsidP="00694D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17.23.11.150-008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7B3267" w14:textId="539F596D" w:rsidR="00882152" w:rsidRPr="0004373B" w:rsidRDefault="00882152" w:rsidP="00694D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Лента клеевая на бумажной основ</w:t>
            </w:r>
            <w:r w:rsidR="0004373B">
              <w:rPr>
                <w:rFonts w:ascii="Times New Roman" w:eastAsia="Calibri" w:hAnsi="Times New Roman" w:cs="Times New Roman"/>
              </w:rPr>
              <w:t>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5A3C" w14:textId="1BF4596B" w:rsidR="00882152" w:rsidRPr="00882152" w:rsidRDefault="00882152" w:rsidP="00694D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67D7" w14:textId="081713AC" w:rsidR="00882152" w:rsidRPr="00882152" w:rsidRDefault="00882152" w:rsidP="00694D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9E36" w14:textId="2E710B9F" w:rsidR="00882152" w:rsidRPr="00882152" w:rsidRDefault="00882152" w:rsidP="008821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EEEB" w14:textId="603FB7CF" w:rsidR="00882152" w:rsidRPr="00882152" w:rsidRDefault="00882152" w:rsidP="00694D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241,27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D73C8" w14:textId="36FBE85C" w:rsidR="00882152" w:rsidRPr="00882152" w:rsidRDefault="00882152" w:rsidP="008821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2152">
              <w:rPr>
                <w:rFonts w:ascii="Times New Roman" w:eastAsia="Calibri" w:hAnsi="Times New Roman" w:cs="Times New Roman"/>
              </w:rPr>
              <w:t>2 412,70</w:t>
            </w:r>
          </w:p>
        </w:tc>
      </w:tr>
      <w:tr w:rsidR="00882152" w:rsidRPr="00C86A72" w14:paraId="64EA4BEA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5D013E07" w14:textId="63896444" w:rsidR="00882152" w:rsidRPr="00C86A72" w:rsidRDefault="00882152" w:rsidP="00694D1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7779" w14:textId="61EF466C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368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33B52A22" w14:textId="49E21DAE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2E56">
              <w:rPr>
                <w:rFonts w:ascii="Times New Roman" w:hAnsi="Times New Roman" w:cs="Times New Roman"/>
              </w:rPr>
              <w:t>22.29.21.000-00000001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37A3" w14:textId="357CAF70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22.29.21.000-009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494786" w14:textId="1B3CD295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Клейкая лента</w:t>
            </w:r>
            <w:r w:rsidR="0004373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4373B" w:rsidRPr="0004373B">
              <w:rPr>
                <w:rFonts w:ascii="Times New Roman" w:hAnsi="Times New Roman" w:cs="Times New Roman"/>
                <w:color w:val="000000"/>
              </w:rPr>
              <w:t>двусторон</w:t>
            </w:r>
            <w:r w:rsidR="0004373B">
              <w:rPr>
                <w:rFonts w:ascii="Times New Roman" w:hAnsi="Times New Roman" w:cs="Times New Roman"/>
                <w:color w:val="000000"/>
              </w:rPr>
              <w:t>няя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BB50" w14:textId="40ADB35D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F1E3" w14:textId="62C6D09F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54D4" w14:textId="003E5BCD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277,65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43F5" w14:textId="7777777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A07CE" w14:textId="4797590E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2 776,50</w:t>
            </w:r>
          </w:p>
        </w:tc>
      </w:tr>
      <w:tr w:rsidR="00882152" w:rsidRPr="00C86A72" w14:paraId="72482E1F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1F0C4EE6" w14:textId="14B7923C" w:rsidR="00882152" w:rsidRPr="00C86A72" w:rsidRDefault="00882152" w:rsidP="00694D1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7D6F" w14:textId="336D8948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479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2347E7CA" w14:textId="6EFD4BD8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2E56">
              <w:rPr>
                <w:rFonts w:ascii="Times New Roman" w:hAnsi="Times New Roman" w:cs="Times New Roman"/>
              </w:rPr>
              <w:t>32.99.15.110-00000002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E968" w14:textId="0B632EA3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32.99.15.110-001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6DF705" w14:textId="1811BB4B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 xml:space="preserve">Карандаш </w:t>
            </w:r>
            <w:proofErr w:type="spellStart"/>
            <w:r w:rsidRPr="00C86A72">
              <w:rPr>
                <w:rFonts w:ascii="Times New Roman" w:hAnsi="Times New Roman" w:cs="Times New Roman"/>
                <w:color w:val="000000"/>
              </w:rPr>
              <w:t>чернографитный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7C84" w14:textId="73547A7F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7BDF9" w14:textId="0AEC4EBB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FA8F" w14:textId="26950FB6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32,69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12C1" w14:textId="7777777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C1897" w14:textId="007BC7A1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1 634,50</w:t>
            </w:r>
          </w:p>
        </w:tc>
      </w:tr>
      <w:tr w:rsidR="00882152" w:rsidRPr="00C86A72" w14:paraId="510BCE48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1FB7479A" w14:textId="62610727" w:rsidR="00882152" w:rsidRPr="00C86A72" w:rsidRDefault="00882152" w:rsidP="00694D1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A527" w14:textId="0C38662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363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78C6AA92" w14:textId="4FC5B776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2E56">
              <w:rPr>
                <w:rFonts w:ascii="Times New Roman" w:hAnsi="Times New Roman" w:cs="Times New Roman"/>
              </w:rPr>
              <w:t>22.19.73.120-00000002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A855" w14:textId="7700D99C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22.19.73.120-002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68CA79" w14:textId="7B4AFBBE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6A72">
              <w:rPr>
                <w:rFonts w:ascii="Times New Roman" w:hAnsi="Times New Roman" w:cs="Times New Roman"/>
                <w:color w:val="000000"/>
              </w:rPr>
              <w:t>Стирательная</w:t>
            </w:r>
            <w:proofErr w:type="spellEnd"/>
            <w:r w:rsidRPr="00C86A72">
              <w:rPr>
                <w:rFonts w:ascii="Times New Roman" w:hAnsi="Times New Roman" w:cs="Times New Roman"/>
                <w:color w:val="000000"/>
              </w:rPr>
              <w:t xml:space="preserve"> резинка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7F11" w14:textId="3F88804D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7370" w14:textId="72AED2E0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555F" w14:textId="37DCD176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35,04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D721" w14:textId="7777777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7F481" w14:textId="292A307C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1 752,00</w:t>
            </w:r>
          </w:p>
        </w:tc>
      </w:tr>
      <w:tr w:rsidR="00882152" w:rsidRPr="00C86A72" w14:paraId="55428C00" w14:textId="77777777" w:rsidTr="00B66FEC">
        <w:trPr>
          <w:trHeight w:val="420"/>
        </w:trPr>
        <w:tc>
          <w:tcPr>
            <w:tcW w:w="431" w:type="dxa"/>
            <w:shd w:val="clear" w:color="auto" w:fill="FFFFFF"/>
            <w:noWrap/>
            <w:vAlign w:val="center"/>
          </w:tcPr>
          <w:p w14:paraId="0D0D20E8" w14:textId="5388A5C6" w:rsidR="00882152" w:rsidRPr="00C86A72" w:rsidRDefault="00882152" w:rsidP="00694D1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C86A72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1FB3" w14:textId="6AB39538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2266" w:type="dxa"/>
            <w:shd w:val="clear" w:color="auto" w:fill="FFFFFF"/>
            <w:vAlign w:val="center"/>
          </w:tcPr>
          <w:p w14:paraId="5830F170" w14:textId="54BD0DF1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2E56">
              <w:rPr>
                <w:rFonts w:ascii="Times New Roman" w:hAnsi="Times New Roman" w:cs="Times New Roman"/>
              </w:rPr>
              <w:t>25.93.14.130-00000001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469A" w14:textId="76A930ED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25.93.14.130-001</w:t>
            </w:r>
          </w:p>
        </w:tc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DC077E3" w14:textId="06A89D84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Кнопка канцелярская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EF32" w14:textId="2D5C7FE6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86A72">
              <w:rPr>
                <w:rFonts w:ascii="Times New Roman" w:hAnsi="Times New Roman" w:cs="Times New Roman"/>
                <w:color w:val="000000"/>
              </w:rPr>
              <w:t>упак</w:t>
            </w:r>
            <w:proofErr w:type="spellEnd"/>
            <w:r w:rsidRPr="00C86A7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1FB1" w14:textId="50A360D6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8A90" w14:textId="26C6DA1F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  <w:color w:val="000000"/>
              </w:rPr>
              <w:t>193,59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5475" w14:textId="7777777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8982C" w14:textId="6653F985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A72">
              <w:rPr>
                <w:rFonts w:ascii="Times New Roman" w:hAnsi="Times New Roman" w:cs="Times New Roman"/>
              </w:rPr>
              <w:t>193,59</w:t>
            </w:r>
          </w:p>
        </w:tc>
      </w:tr>
      <w:tr w:rsidR="00882152" w:rsidRPr="00C86A72" w14:paraId="64C0AD68" w14:textId="77777777" w:rsidTr="00B66FEC">
        <w:trPr>
          <w:trHeight w:val="137"/>
        </w:trPr>
        <w:tc>
          <w:tcPr>
            <w:tcW w:w="12616" w:type="dxa"/>
            <w:gridSpan w:val="8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22031" w14:textId="48BD3FC9" w:rsidR="00882152" w:rsidRPr="00C86A72" w:rsidRDefault="00882152" w:rsidP="00694D1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86A72">
              <w:rPr>
                <w:rFonts w:ascii="Times New Roman" w:hAnsi="Times New Roman" w:cs="Times New Roman"/>
                <w:b/>
                <w:bCs/>
              </w:rPr>
              <w:t>ИТОГО с НДС, руб.:</w:t>
            </w:r>
          </w:p>
        </w:tc>
        <w:tc>
          <w:tcPr>
            <w:tcW w:w="1276" w:type="dxa"/>
            <w:tcBorders>
              <w:right w:val="nil"/>
            </w:tcBorders>
          </w:tcPr>
          <w:p w14:paraId="019EF81E" w14:textId="77777777" w:rsidR="00882152" w:rsidRPr="00C86A72" w:rsidRDefault="00882152" w:rsidP="00694D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9C1E8" w14:textId="35D8C91A" w:rsidR="00882152" w:rsidRPr="00B238BF" w:rsidRDefault="00B238BF" w:rsidP="00B238BF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238BF">
              <w:rPr>
                <w:rFonts w:ascii="Times New Roman" w:hAnsi="Times New Roman" w:cs="Times New Roman"/>
                <w:b/>
                <w:bCs/>
              </w:rPr>
              <w:t>48 426,81</w:t>
            </w:r>
          </w:p>
        </w:tc>
      </w:tr>
    </w:tbl>
    <w:p w14:paraId="4EC95D9A" w14:textId="2F170BB5" w:rsidR="00510D66" w:rsidRPr="000A6CF8" w:rsidRDefault="00510D66" w:rsidP="00510D66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0A6CF8">
        <w:rPr>
          <w:rFonts w:ascii="Times New Roman" w:hAnsi="Times New Roman" w:cs="Times New Roman"/>
        </w:rPr>
        <w:t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нормативного метода.</w:t>
      </w:r>
    </w:p>
    <w:p w14:paraId="1E18A93A" w14:textId="412A9AE6" w:rsidR="00510D66" w:rsidRDefault="00510D66" w:rsidP="00510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0A6CF8">
        <w:rPr>
          <w:rFonts w:ascii="Times New Roman" w:hAnsi="Times New Roman" w:cs="Times New Roman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</w:t>
      </w:r>
      <w:r w:rsidRPr="000A6CF8">
        <w:rPr>
          <w:rFonts w:ascii="Times New Roman" w:eastAsia="Calibri" w:hAnsi="Times New Roman" w:cs="Times New Roman"/>
        </w:rPr>
        <w:t>326-р от 29.06.2020 г.</w:t>
      </w:r>
      <w:r w:rsidRPr="000A6CF8">
        <w:rPr>
          <w:rFonts w:ascii="Times New Roman" w:hAnsi="Times New Roman" w:cs="Times New Roman"/>
        </w:rPr>
        <w:t xml:space="preserve">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14:paraId="13987DB9" w14:textId="5E51E468" w:rsidR="00B238BF" w:rsidRDefault="00B238BF" w:rsidP="00B238B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Также при расчете</w:t>
      </w:r>
      <w:r w:rsidRPr="00B238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</w:t>
      </w:r>
      <w:r w:rsidRPr="000A6CF8">
        <w:rPr>
          <w:rFonts w:ascii="Times New Roman" w:hAnsi="Times New Roman" w:cs="Times New Roman"/>
        </w:rPr>
        <w:t>ачальн</w:t>
      </w:r>
      <w:r>
        <w:rPr>
          <w:rFonts w:ascii="Times New Roman" w:hAnsi="Times New Roman" w:cs="Times New Roman"/>
        </w:rPr>
        <w:t>ой</w:t>
      </w:r>
      <w:r w:rsidRPr="000A6CF8">
        <w:rPr>
          <w:rFonts w:ascii="Times New Roman" w:hAnsi="Times New Roman" w:cs="Times New Roman"/>
        </w:rPr>
        <w:t xml:space="preserve"> (максимальн</w:t>
      </w:r>
      <w:r>
        <w:rPr>
          <w:rFonts w:ascii="Times New Roman" w:hAnsi="Times New Roman" w:cs="Times New Roman"/>
        </w:rPr>
        <w:t>ой</w:t>
      </w:r>
      <w:r w:rsidRPr="000A6CF8">
        <w:rPr>
          <w:rFonts w:ascii="Times New Roman" w:hAnsi="Times New Roman" w:cs="Times New Roman"/>
        </w:rPr>
        <w:t>) цена контракта</w:t>
      </w:r>
      <w:r>
        <w:rPr>
          <w:rFonts w:ascii="Times New Roman" w:eastAsia="Calibri" w:hAnsi="Times New Roman" w:cs="Times New Roman"/>
        </w:rPr>
        <w:t xml:space="preserve"> использован</w:t>
      </w:r>
      <w:r w:rsidRPr="00B238BF">
        <w:rPr>
          <w:rFonts w:ascii="Times New Roman" w:eastAsia="Calibri" w:hAnsi="Times New Roman" w:cs="Times New Roman"/>
        </w:rPr>
        <w:t xml:space="preserve"> метод сопоставимых рыночных цен с использованием реестра товаров для обеспечения нужд Санкт-Петербурга на </w:t>
      </w:r>
      <w:r>
        <w:rPr>
          <w:rFonts w:ascii="Times New Roman" w:eastAsia="Calibri" w:hAnsi="Times New Roman" w:cs="Times New Roman"/>
        </w:rPr>
        <w:t>2</w:t>
      </w:r>
      <w:r w:rsidRPr="00B238BF">
        <w:rPr>
          <w:rFonts w:ascii="Times New Roman" w:eastAsia="Calibri" w:hAnsi="Times New Roman" w:cs="Times New Roman"/>
        </w:rPr>
        <w:t xml:space="preserve"> квартал 202</w:t>
      </w:r>
      <w:r>
        <w:rPr>
          <w:rFonts w:ascii="Times New Roman" w:eastAsia="Calibri" w:hAnsi="Times New Roman" w:cs="Times New Roman"/>
        </w:rPr>
        <w:t>6</w:t>
      </w:r>
      <w:r w:rsidRPr="00B238BF">
        <w:rPr>
          <w:rFonts w:ascii="Times New Roman" w:eastAsia="Calibri" w:hAnsi="Times New Roman" w:cs="Times New Roman"/>
        </w:rPr>
        <w:t xml:space="preserve"> года.</w:t>
      </w:r>
    </w:p>
    <w:p w14:paraId="7A2C20D2" w14:textId="102D7066" w:rsidR="00510D66" w:rsidRPr="005D5CC5" w:rsidRDefault="00510D66" w:rsidP="00510D66">
      <w:pPr>
        <w:spacing w:after="0" w:line="240" w:lineRule="auto"/>
        <w:ind w:firstLine="426"/>
        <w:rPr>
          <w:rFonts w:ascii="Times New Roman" w:eastAsia="Times New Roman" w:hAnsi="Times New Roman" w:cs="Times New Roman"/>
          <w:lang w:eastAsia="ru-RU"/>
        </w:rPr>
      </w:pPr>
      <w:r w:rsidRPr="000A6CF8">
        <w:rPr>
          <w:rFonts w:ascii="Times New Roman" w:hAnsi="Times New Roman" w:cs="Times New Roman"/>
        </w:rPr>
        <w:t>Расчет составил:</w:t>
      </w:r>
      <w:r>
        <w:rPr>
          <w:rFonts w:ascii="Times New Roman" w:hAnsi="Times New Roman" w:cs="Times New Roman"/>
        </w:rPr>
        <w:t xml:space="preserve"> </w:t>
      </w:r>
      <w:r w:rsidR="00E253A9">
        <w:rPr>
          <w:rFonts w:ascii="Times New Roman" w:hAnsi="Times New Roman" w:cs="Times New Roman"/>
        </w:rPr>
        <w:t>контрактный управляющий</w:t>
      </w:r>
      <w:r>
        <w:rPr>
          <w:rFonts w:ascii="Times New Roman" w:hAnsi="Times New Roman" w:cs="Times New Roman"/>
        </w:rPr>
        <w:t xml:space="preserve"> </w:t>
      </w:r>
      <w:r w:rsidRPr="000A6CF8">
        <w:rPr>
          <w:rFonts w:ascii="Times New Roman" w:hAnsi="Times New Roman" w:cs="Times New Roman"/>
        </w:rPr>
        <w:tab/>
      </w:r>
      <w:r w:rsidRPr="000A6CF8">
        <w:rPr>
          <w:rFonts w:ascii="Times New Roman" w:hAnsi="Times New Roman" w:cs="Times New Roman"/>
        </w:rPr>
        <w:tab/>
      </w:r>
      <w:r w:rsidRPr="000A6CF8">
        <w:rPr>
          <w:rFonts w:ascii="Times New Roman" w:hAnsi="Times New Roman" w:cs="Times New Roman"/>
        </w:rPr>
        <w:tab/>
      </w:r>
      <w:r w:rsidRPr="000A6CF8">
        <w:rPr>
          <w:rFonts w:ascii="Times New Roman" w:hAnsi="Times New Roman" w:cs="Times New Roman"/>
        </w:rPr>
        <w:tab/>
        <w:t xml:space="preserve">________________ </w:t>
      </w:r>
      <w:r w:rsidR="00E253A9">
        <w:rPr>
          <w:rFonts w:ascii="Times New Roman" w:hAnsi="Times New Roman" w:cs="Times New Roman"/>
        </w:rPr>
        <w:t>Е.А. Гришина</w:t>
      </w:r>
      <w:r w:rsidRPr="000A6CF8">
        <w:rPr>
          <w:rFonts w:ascii="Times New Roman" w:hAnsi="Times New Roman" w:cs="Times New Roman"/>
        </w:rPr>
        <w:t xml:space="preserve"> </w:t>
      </w:r>
    </w:p>
    <w:sectPr w:rsidR="00510D66" w:rsidRPr="005D5CC5" w:rsidSect="008010DE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66809" w14:textId="77777777" w:rsidR="00E265F8" w:rsidRDefault="00E265F8" w:rsidP="00184EF8">
      <w:pPr>
        <w:spacing w:after="0" w:line="240" w:lineRule="auto"/>
      </w:pPr>
      <w:r>
        <w:separator/>
      </w:r>
    </w:p>
  </w:endnote>
  <w:endnote w:type="continuationSeparator" w:id="0">
    <w:p w14:paraId="25129F89" w14:textId="77777777" w:rsidR="00E265F8" w:rsidRDefault="00E265F8" w:rsidP="00184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E6AC3" w14:textId="77777777" w:rsidR="00E265F8" w:rsidRDefault="00E265F8" w:rsidP="00184EF8">
      <w:pPr>
        <w:spacing w:after="0" w:line="240" w:lineRule="auto"/>
      </w:pPr>
      <w:r>
        <w:separator/>
      </w:r>
    </w:p>
  </w:footnote>
  <w:footnote w:type="continuationSeparator" w:id="0">
    <w:p w14:paraId="6D905A15" w14:textId="77777777" w:rsidR="00E265F8" w:rsidRDefault="00E265F8" w:rsidP="00184E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B6E02"/>
    <w:multiLevelType w:val="hybridMultilevel"/>
    <w:tmpl w:val="129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D66"/>
    <w:rsid w:val="00011F9F"/>
    <w:rsid w:val="0004373B"/>
    <w:rsid w:val="000554E1"/>
    <w:rsid w:val="000D4F5D"/>
    <w:rsid w:val="00141C43"/>
    <w:rsid w:val="00184EF8"/>
    <w:rsid w:val="001F504C"/>
    <w:rsid w:val="00200393"/>
    <w:rsid w:val="00267553"/>
    <w:rsid w:val="0037416A"/>
    <w:rsid w:val="00375AAF"/>
    <w:rsid w:val="003768FA"/>
    <w:rsid w:val="00510D66"/>
    <w:rsid w:val="00522E56"/>
    <w:rsid w:val="00653043"/>
    <w:rsid w:val="00694D1E"/>
    <w:rsid w:val="006E3ACA"/>
    <w:rsid w:val="00720041"/>
    <w:rsid w:val="0072288A"/>
    <w:rsid w:val="00747357"/>
    <w:rsid w:val="00831579"/>
    <w:rsid w:val="00843FF3"/>
    <w:rsid w:val="00882152"/>
    <w:rsid w:val="00912032"/>
    <w:rsid w:val="00995366"/>
    <w:rsid w:val="00A24687"/>
    <w:rsid w:val="00A46F30"/>
    <w:rsid w:val="00A86865"/>
    <w:rsid w:val="00AE5790"/>
    <w:rsid w:val="00B238BF"/>
    <w:rsid w:val="00B66FEC"/>
    <w:rsid w:val="00C311AD"/>
    <w:rsid w:val="00C86A72"/>
    <w:rsid w:val="00CA2DF6"/>
    <w:rsid w:val="00D02342"/>
    <w:rsid w:val="00D849A9"/>
    <w:rsid w:val="00DA6D3C"/>
    <w:rsid w:val="00E253A9"/>
    <w:rsid w:val="00E265F8"/>
    <w:rsid w:val="00E84A5D"/>
    <w:rsid w:val="00E9453E"/>
    <w:rsid w:val="00F00771"/>
    <w:rsid w:val="00F07D9C"/>
    <w:rsid w:val="00FB6254"/>
    <w:rsid w:val="00FD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715A9"/>
  <w15:chartTrackingRefBased/>
  <w15:docId w15:val="{F633736D-99BF-42D1-95CE-D8984DF2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0D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4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4EF8"/>
  </w:style>
  <w:style w:type="paragraph" w:styleId="a5">
    <w:name w:val="footer"/>
    <w:basedOn w:val="a"/>
    <w:link w:val="a6"/>
    <w:uiPriority w:val="99"/>
    <w:unhideWhenUsed/>
    <w:rsid w:val="00184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4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3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09FF5-A24F-4641-8BCF-2E1E76E2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</dc:creator>
  <cp:keywords/>
  <dc:description/>
  <cp:lastModifiedBy>Для всех</cp:lastModifiedBy>
  <cp:revision>28</cp:revision>
  <dcterms:created xsi:type="dcterms:W3CDTF">2025-05-07T10:55:00Z</dcterms:created>
  <dcterms:modified xsi:type="dcterms:W3CDTF">2026-04-29T14:29:00Z</dcterms:modified>
</cp:coreProperties>
</file>