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877" w:rsidRDefault="00FF3DE8">
      <w:pPr>
        <w:pStyle w:val="Style9"/>
        <w:widowControl/>
        <w:spacing w:before="34" w:line="274" w:lineRule="exact"/>
        <w:ind w:left="1522" w:right="1493"/>
        <w:rPr>
          <w:rStyle w:val="FontStyle23"/>
        </w:rPr>
      </w:pPr>
      <w:r>
        <w:rPr>
          <w:rStyle w:val="FontStyle23"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</w:t>
      </w:r>
    </w:p>
    <w:p w:rsidR="00643877" w:rsidRDefault="00643877">
      <w:pPr>
        <w:pStyle w:val="Style1"/>
        <w:widowControl/>
        <w:ind w:left="1090"/>
        <w:rPr>
          <w:rStyle w:val="FontStyle23"/>
        </w:rPr>
      </w:pPr>
    </w:p>
    <w:p w:rsidR="00643877" w:rsidRDefault="00643877">
      <w:pPr>
        <w:pStyle w:val="Style1"/>
        <w:widowControl/>
        <w:ind w:left="1090"/>
        <w:rPr>
          <w:rStyle w:val="FontStyle23"/>
        </w:rPr>
      </w:pPr>
    </w:p>
    <w:p w:rsidR="00643877" w:rsidRDefault="00643877">
      <w:pPr>
        <w:pStyle w:val="Style1"/>
        <w:widowControl/>
        <w:ind w:left="1090"/>
        <w:rPr>
          <w:rStyle w:val="FontStyle23"/>
        </w:rPr>
      </w:pPr>
    </w:p>
    <w:p w:rsidR="00643877" w:rsidRPr="00FF3DE8" w:rsidRDefault="00FF3DE8" w:rsidP="00FF3DE8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FontStyle23"/>
        </w:rPr>
        <w:t xml:space="preserve">Предмет контракта: </w:t>
      </w:r>
      <w:r w:rsidRPr="00FF3DE8">
        <w:rPr>
          <w:rStyle w:val="FontStyle23"/>
        </w:rPr>
        <w:t>Выполнение комплекса работ по техническому обслуживанию технологического (электротеплового, электромеханического, холодильного) оборудования,  находящегося на балансе ГБОУ гимназия № 114 Выборгского района Санкт-Петербурга в 202</w:t>
      </w:r>
      <w:r w:rsidR="00C552CB">
        <w:rPr>
          <w:rStyle w:val="FontStyle23"/>
        </w:rPr>
        <w:t xml:space="preserve">7 </w:t>
      </w:r>
      <w:r w:rsidRPr="00FF3DE8">
        <w:rPr>
          <w:rStyle w:val="FontStyle23"/>
        </w:rPr>
        <w:t>г</w:t>
      </w:r>
    </w:p>
    <w:p w:rsidR="00643877" w:rsidRDefault="00643877">
      <w:pPr>
        <w:pStyle w:val="a3"/>
        <w:spacing w:before="120"/>
        <w:rPr>
          <w:rStyle w:val="FontStyle23"/>
        </w:rPr>
      </w:pPr>
    </w:p>
    <w:p w:rsidR="00643877" w:rsidRDefault="00643877">
      <w:pPr>
        <w:pStyle w:val="Style1"/>
        <w:widowControl/>
        <w:ind w:left="1090"/>
        <w:rPr>
          <w:rStyle w:val="FontStyle23"/>
        </w:rPr>
      </w:pPr>
    </w:p>
    <w:p w:rsidR="00643877" w:rsidRDefault="00643877">
      <w:pPr>
        <w:pStyle w:val="Style1"/>
        <w:widowControl/>
        <w:ind w:left="1090"/>
        <w:rPr>
          <w:rStyle w:val="FontStyle23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893"/>
        <w:gridCol w:w="5760"/>
      </w:tblGrid>
      <w:tr w:rsidR="00643877">
        <w:tc>
          <w:tcPr>
            <w:tcW w:w="3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877" w:rsidRDefault="00FF3DE8">
            <w:pPr>
              <w:pStyle w:val="Style12"/>
              <w:widowControl/>
              <w:ind w:right="134" w:firstLine="5"/>
              <w:rPr>
                <w:rStyle w:val="FontStyle23"/>
              </w:rPr>
            </w:pPr>
            <w:r>
              <w:rPr>
                <w:rStyle w:val="FontStyle23"/>
              </w:rPr>
              <w:t>Основные характеристики объекта закупки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877" w:rsidRDefault="002C79E8">
            <w:pPr>
              <w:pStyle w:val="Style8"/>
              <w:widowControl/>
            </w:pPr>
            <w:r>
              <w:rPr>
                <w:rStyle w:val="FontStyle23"/>
              </w:rPr>
              <w:t>Приложение № 1 к контракту</w:t>
            </w:r>
          </w:p>
        </w:tc>
      </w:tr>
      <w:tr w:rsidR="00643877">
        <w:tc>
          <w:tcPr>
            <w:tcW w:w="3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877" w:rsidRDefault="00FF3DE8">
            <w:pPr>
              <w:pStyle w:val="Style12"/>
              <w:widowControl/>
              <w:spacing w:line="278" w:lineRule="exact"/>
              <w:ind w:left="5" w:hanging="5"/>
              <w:rPr>
                <w:rStyle w:val="FontStyle23"/>
              </w:rPr>
            </w:pPr>
            <w:r>
              <w:rPr>
                <w:rStyle w:val="FontStyle23"/>
              </w:rPr>
              <w:t>Используемый метод определения НМЦК с обоснованием: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877" w:rsidRDefault="00FF3DE8">
            <w:pPr>
              <w:pStyle w:val="Style8"/>
              <w:widowControl/>
            </w:pPr>
            <w:r>
              <w:t>Метод сопоставимых рыночных цен</w:t>
            </w:r>
          </w:p>
        </w:tc>
      </w:tr>
      <w:tr w:rsidR="00643877">
        <w:tc>
          <w:tcPr>
            <w:tcW w:w="3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877" w:rsidRDefault="00FF3DE8">
            <w:pPr>
              <w:pStyle w:val="Style12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Расчет НМЦК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877" w:rsidRDefault="000642D0">
            <w:pPr>
              <w:pStyle w:val="Style8"/>
              <w:widowControl/>
            </w:pPr>
            <w:r>
              <w:t>471 240</w:t>
            </w:r>
            <w:r w:rsidR="007D3FCD" w:rsidRPr="007D3FCD">
              <w:t>,00</w:t>
            </w:r>
            <w:r w:rsidR="007D3FCD">
              <w:t xml:space="preserve"> </w:t>
            </w:r>
            <w:r w:rsidR="00FF3DE8">
              <w:t>рублей</w:t>
            </w:r>
          </w:p>
        </w:tc>
      </w:tr>
      <w:tr w:rsidR="00643877">
        <w:tc>
          <w:tcPr>
            <w:tcW w:w="9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877" w:rsidRDefault="00FF3DE8">
            <w:pPr>
              <w:pStyle w:val="Style12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Дата подготовки обоснования НМЦК:</w:t>
            </w:r>
            <w:r w:rsidR="00C552CB">
              <w:rPr>
                <w:rStyle w:val="FontStyle23"/>
              </w:rPr>
              <w:t>06</w:t>
            </w:r>
            <w:r w:rsidR="002C79E8">
              <w:rPr>
                <w:rStyle w:val="FontStyle23"/>
              </w:rPr>
              <w:t>.0</w:t>
            </w:r>
            <w:r w:rsidR="00C552CB">
              <w:rPr>
                <w:rStyle w:val="FontStyle23"/>
              </w:rPr>
              <w:t>5</w:t>
            </w:r>
            <w:r w:rsidR="002C79E8">
              <w:rPr>
                <w:rStyle w:val="FontStyle23"/>
              </w:rPr>
              <w:t>.202</w:t>
            </w:r>
            <w:r w:rsidR="00C552CB">
              <w:rPr>
                <w:rStyle w:val="FontStyle23"/>
              </w:rPr>
              <w:t>6</w:t>
            </w:r>
          </w:p>
        </w:tc>
      </w:tr>
    </w:tbl>
    <w:p w:rsidR="00643877" w:rsidRDefault="00643877">
      <w:pPr>
        <w:pStyle w:val="Style1"/>
        <w:widowControl/>
        <w:ind w:left="1090"/>
        <w:rPr>
          <w:rStyle w:val="FontStyle23"/>
        </w:rPr>
      </w:pPr>
    </w:p>
    <w:p w:rsidR="00643877" w:rsidRDefault="00643877">
      <w:pPr>
        <w:pStyle w:val="Style1"/>
        <w:widowControl/>
        <w:ind w:left="1090"/>
        <w:rPr>
          <w:rStyle w:val="FontStyle23"/>
        </w:rPr>
      </w:pPr>
    </w:p>
    <w:p w:rsidR="00643877" w:rsidRDefault="00643877">
      <w:pPr>
        <w:pStyle w:val="Style1"/>
        <w:widowControl/>
        <w:ind w:left="1090"/>
        <w:rPr>
          <w:rStyle w:val="FontStyle23"/>
        </w:rPr>
      </w:pPr>
    </w:p>
    <w:p w:rsidR="00643877" w:rsidRDefault="00643877">
      <w:pPr>
        <w:pStyle w:val="Style1"/>
        <w:widowControl/>
        <w:ind w:left="1090"/>
        <w:rPr>
          <w:rStyle w:val="FontStyle23"/>
        </w:rPr>
      </w:pPr>
    </w:p>
    <w:p w:rsidR="00643877" w:rsidRDefault="00643877">
      <w:pPr>
        <w:pStyle w:val="Style1"/>
        <w:widowControl/>
        <w:ind w:left="1090"/>
        <w:rPr>
          <w:rStyle w:val="FontStyle23"/>
        </w:rPr>
      </w:pPr>
    </w:p>
    <w:p w:rsidR="00643877" w:rsidRDefault="00FF3DE8">
      <w:pPr>
        <w:pStyle w:val="Style1"/>
        <w:widowControl/>
        <w:rPr>
          <w:rStyle w:val="FontStyle23"/>
        </w:rPr>
      </w:pPr>
      <w:r>
        <w:rPr>
          <w:rStyle w:val="FontStyle23"/>
        </w:rPr>
        <w:t xml:space="preserve">Контрактный управляющий </w:t>
      </w:r>
      <w:r w:rsidR="00C552CB">
        <w:rPr>
          <w:rStyle w:val="FontStyle23"/>
        </w:rPr>
        <w:t>О. В. Серянова</w:t>
      </w:r>
    </w:p>
    <w:p w:rsidR="00643877" w:rsidRDefault="00FF3DE8">
      <w:pPr>
        <w:pStyle w:val="Style1"/>
        <w:widowControl/>
        <w:tabs>
          <w:tab w:val="left" w:leader="underscore" w:pos="1800"/>
          <w:tab w:val="left" w:leader="underscore" w:pos="4507"/>
        </w:tabs>
        <w:spacing w:before="5"/>
        <w:jc w:val="both"/>
        <w:rPr>
          <w:sz w:val="20"/>
          <w:szCs w:val="20"/>
        </w:rPr>
      </w:pPr>
      <w:r>
        <w:rPr>
          <w:rStyle w:val="FontStyle23"/>
        </w:rPr>
        <w:t xml:space="preserve"> </w:t>
      </w:r>
      <w:r>
        <w:rPr>
          <w:rStyle w:val="FontStyle23"/>
        </w:rPr>
        <w:tab/>
        <w:t>/</w:t>
      </w:r>
      <w:r w:rsidR="000642D0">
        <w:rPr>
          <w:rStyle w:val="FontStyle23"/>
        </w:rPr>
        <w:t xml:space="preserve">                               </w:t>
      </w:r>
      <w:bookmarkStart w:id="0" w:name="_GoBack"/>
      <w:bookmarkEnd w:id="0"/>
      <w:r>
        <w:rPr>
          <w:rStyle w:val="FontStyle23"/>
        </w:rPr>
        <w:t xml:space="preserve"> /</w:t>
      </w:r>
    </w:p>
    <w:p w:rsidR="00643877" w:rsidRDefault="00643877">
      <w:pPr>
        <w:pStyle w:val="Style1"/>
        <w:widowControl/>
        <w:spacing w:line="240" w:lineRule="exact"/>
        <w:rPr>
          <w:sz w:val="20"/>
          <w:szCs w:val="20"/>
        </w:rPr>
      </w:pPr>
    </w:p>
    <w:p w:rsidR="00643877" w:rsidRDefault="00643877"/>
    <w:sectPr w:rsidR="00643877">
      <w:pgSz w:w="12240" w:h="18720"/>
      <w:pgMar w:top="1572" w:right="1043" w:bottom="1440" w:left="1869" w:header="720" w:footer="720" w:gutter="0"/>
      <w:cols w:space="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3877" w:rsidRDefault="00FF3DE8">
      <w:pPr>
        <w:spacing w:line="240" w:lineRule="auto"/>
      </w:pPr>
      <w:r>
        <w:separator/>
      </w:r>
    </w:p>
  </w:endnote>
  <w:endnote w:type="continuationSeparator" w:id="0">
    <w:p w:rsidR="00643877" w:rsidRDefault="00FF3D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3877" w:rsidRDefault="00FF3DE8">
      <w:pPr>
        <w:spacing w:after="0"/>
      </w:pPr>
      <w:r>
        <w:separator/>
      </w:r>
    </w:p>
  </w:footnote>
  <w:footnote w:type="continuationSeparator" w:id="0">
    <w:p w:rsidR="00643877" w:rsidRDefault="00FF3DE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247"/>
    <w:multiLevelType w:val="multilevel"/>
    <w:tmpl w:val="0BAB524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B70"/>
    <w:rsid w:val="000417A3"/>
    <w:rsid w:val="000642D0"/>
    <w:rsid w:val="00067C2E"/>
    <w:rsid w:val="001135E2"/>
    <w:rsid w:val="00137C65"/>
    <w:rsid w:val="00144766"/>
    <w:rsid w:val="001D06B9"/>
    <w:rsid w:val="00206C29"/>
    <w:rsid w:val="002850FF"/>
    <w:rsid w:val="002C5D88"/>
    <w:rsid w:val="002C79E8"/>
    <w:rsid w:val="003100E6"/>
    <w:rsid w:val="003C34C5"/>
    <w:rsid w:val="003E6CAD"/>
    <w:rsid w:val="00410920"/>
    <w:rsid w:val="004E3572"/>
    <w:rsid w:val="00513EA7"/>
    <w:rsid w:val="005369FD"/>
    <w:rsid w:val="00613FA9"/>
    <w:rsid w:val="00615B9C"/>
    <w:rsid w:val="006275F2"/>
    <w:rsid w:val="00643877"/>
    <w:rsid w:val="00736EA7"/>
    <w:rsid w:val="007A4B70"/>
    <w:rsid w:val="007C6483"/>
    <w:rsid w:val="007D3FCD"/>
    <w:rsid w:val="007D7548"/>
    <w:rsid w:val="008122F9"/>
    <w:rsid w:val="0082704D"/>
    <w:rsid w:val="00857590"/>
    <w:rsid w:val="00893DF8"/>
    <w:rsid w:val="008F34B6"/>
    <w:rsid w:val="009C2D8B"/>
    <w:rsid w:val="00AF6F39"/>
    <w:rsid w:val="00B04562"/>
    <w:rsid w:val="00B52F43"/>
    <w:rsid w:val="00C552CB"/>
    <w:rsid w:val="00CD1CB9"/>
    <w:rsid w:val="00CE72B7"/>
    <w:rsid w:val="00DB492B"/>
    <w:rsid w:val="00DC7D88"/>
    <w:rsid w:val="00DD6900"/>
    <w:rsid w:val="00DE3BEC"/>
    <w:rsid w:val="00EC47E8"/>
    <w:rsid w:val="00F012B4"/>
    <w:rsid w:val="00F53DEB"/>
    <w:rsid w:val="00FE79CE"/>
    <w:rsid w:val="00FF3DE8"/>
    <w:rsid w:val="44C53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B72E5D-4D00-4B77-8B7D-47CBC2264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qFormat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basedOn w:val="a0"/>
    <w:uiPriority w:val="99"/>
    <w:qFormat/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8">
    <w:name w:val="Style8"/>
    <w:basedOn w:val="a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qFormat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qFormat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styleId="a4">
    <w:name w:val="List Paragraph"/>
    <w:basedOn w:val="a"/>
    <w:link w:val="a5"/>
    <w:uiPriority w:val="99"/>
    <w:qFormat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99"/>
    <w:locked/>
    <w:rPr>
      <w:rFonts w:ascii="Arial" w:eastAsia="Times New Roman" w:hAnsi="Arial" w:cs="Arial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D9F7B-1281-4B17-A27A-826E2B8D5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105</Words>
  <Characters>601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admin</cp:lastModifiedBy>
  <cp:revision>12</cp:revision>
  <dcterms:created xsi:type="dcterms:W3CDTF">2024-10-16T08:32:00Z</dcterms:created>
  <dcterms:modified xsi:type="dcterms:W3CDTF">2026-05-06T18:31:00Z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5A4C7C680BCF4C39ADFD1CA5AE4E5CE2_12</vt:lpwstr>
  </property>
</Properties>
</file>