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8FA1F66" w14:textId="4B888E83" w:rsidR="00EB4255" w:rsidRPr="00F53266" w:rsidRDefault="00AB2548" w:rsidP="004354FC">
      <w:pPr>
        <w:jc w:val="center"/>
        <w:rPr>
          <w:b/>
          <w:bCs/>
          <w:sz w:val="22"/>
          <w:szCs w:val="22"/>
        </w:rPr>
      </w:pPr>
      <w:r w:rsidRPr="00F53266">
        <w:rPr>
          <w:b/>
          <w:bCs/>
          <w:sz w:val="22"/>
          <w:szCs w:val="22"/>
        </w:rPr>
        <w:t>Договор</w:t>
      </w:r>
      <w:r w:rsidR="00EB4255" w:rsidRPr="00F53266">
        <w:rPr>
          <w:b/>
          <w:bCs/>
          <w:sz w:val="22"/>
          <w:szCs w:val="22"/>
        </w:rPr>
        <w:t xml:space="preserve"> №</w:t>
      </w:r>
      <w:r w:rsidR="001259E2" w:rsidRPr="00F53266">
        <w:rPr>
          <w:b/>
          <w:bCs/>
          <w:sz w:val="22"/>
          <w:szCs w:val="22"/>
        </w:rPr>
        <w:t xml:space="preserve"> 52-ЭМ/26</w:t>
      </w:r>
    </w:p>
    <w:p w14:paraId="1771C827" w14:textId="77777777" w:rsidR="001259E2" w:rsidRPr="00F53266" w:rsidRDefault="00AB2548" w:rsidP="00EB4255">
      <w:pPr>
        <w:jc w:val="center"/>
        <w:rPr>
          <w:b/>
          <w:bCs/>
          <w:sz w:val="22"/>
          <w:szCs w:val="22"/>
        </w:rPr>
      </w:pPr>
      <w:r w:rsidRPr="00F53266">
        <w:rPr>
          <w:b/>
          <w:bCs/>
          <w:sz w:val="22"/>
          <w:szCs w:val="22"/>
        </w:rPr>
        <w:t xml:space="preserve"> </w:t>
      </w:r>
      <w:r w:rsidR="00EB4255" w:rsidRPr="00F53266">
        <w:rPr>
          <w:b/>
          <w:bCs/>
          <w:sz w:val="22"/>
          <w:szCs w:val="22"/>
        </w:rPr>
        <w:t>на о</w:t>
      </w:r>
      <w:r w:rsidRPr="00F53266">
        <w:rPr>
          <w:b/>
          <w:bCs/>
          <w:sz w:val="22"/>
          <w:szCs w:val="22"/>
        </w:rPr>
        <w:t>казани</w:t>
      </w:r>
      <w:r w:rsidR="00EB4255" w:rsidRPr="00F53266">
        <w:rPr>
          <w:b/>
          <w:bCs/>
          <w:sz w:val="22"/>
          <w:szCs w:val="22"/>
        </w:rPr>
        <w:t>е</w:t>
      </w:r>
      <w:r w:rsidRPr="00F53266">
        <w:rPr>
          <w:b/>
          <w:bCs/>
          <w:sz w:val="22"/>
          <w:szCs w:val="22"/>
        </w:rPr>
        <w:t xml:space="preserve"> услуг</w:t>
      </w:r>
      <w:r w:rsidR="00EB4255" w:rsidRPr="00F53266">
        <w:rPr>
          <w:b/>
          <w:bCs/>
          <w:sz w:val="22"/>
          <w:szCs w:val="22"/>
        </w:rPr>
        <w:t xml:space="preserve"> </w:t>
      </w:r>
      <w:r w:rsidRPr="00F53266">
        <w:rPr>
          <w:b/>
          <w:bCs/>
          <w:sz w:val="22"/>
          <w:szCs w:val="22"/>
        </w:rPr>
        <w:t xml:space="preserve">по </w:t>
      </w:r>
      <w:r w:rsidR="00FA06D3" w:rsidRPr="00F53266">
        <w:rPr>
          <w:b/>
          <w:bCs/>
          <w:sz w:val="22"/>
          <w:szCs w:val="22"/>
        </w:rPr>
        <w:t>техническому обеспечению</w:t>
      </w:r>
      <w:r w:rsidRPr="00F53266">
        <w:rPr>
          <w:b/>
          <w:bCs/>
          <w:sz w:val="22"/>
          <w:szCs w:val="22"/>
        </w:rPr>
        <w:t xml:space="preserve"> проведени</w:t>
      </w:r>
      <w:r w:rsidR="00FA06D3" w:rsidRPr="00F53266">
        <w:rPr>
          <w:b/>
          <w:bCs/>
          <w:sz w:val="22"/>
          <w:szCs w:val="22"/>
        </w:rPr>
        <w:t>я</w:t>
      </w:r>
      <w:r w:rsidRPr="00F53266">
        <w:rPr>
          <w:b/>
          <w:bCs/>
          <w:sz w:val="22"/>
          <w:szCs w:val="22"/>
        </w:rPr>
        <w:t xml:space="preserve"> мероприяти</w:t>
      </w:r>
      <w:r w:rsidR="00FA06D3" w:rsidRPr="00F53266">
        <w:rPr>
          <w:b/>
          <w:bCs/>
          <w:sz w:val="22"/>
          <w:szCs w:val="22"/>
        </w:rPr>
        <w:t>й</w:t>
      </w:r>
    </w:p>
    <w:p w14:paraId="1EEF3A43" w14:textId="50D02236" w:rsidR="00AB2548" w:rsidRPr="00F53266" w:rsidRDefault="001259E2" w:rsidP="00EB4255">
      <w:pPr>
        <w:jc w:val="center"/>
        <w:rPr>
          <w:sz w:val="22"/>
          <w:szCs w:val="22"/>
        </w:rPr>
      </w:pPr>
      <w:r w:rsidRPr="00F53266">
        <w:rPr>
          <w:b/>
          <w:bCs/>
          <w:sz w:val="22"/>
          <w:szCs w:val="22"/>
        </w:rPr>
        <w:t>ИКЗ:</w:t>
      </w:r>
      <w:r w:rsidRPr="00F53266">
        <w:rPr>
          <w:rFonts w:ascii="Arial" w:hAnsi="Arial" w:cs="Arial"/>
          <w:color w:val="000000"/>
          <w:sz w:val="17"/>
          <w:szCs w:val="17"/>
          <w:shd w:val="clear" w:color="auto" w:fill="E6E6FA"/>
        </w:rPr>
        <w:t xml:space="preserve"> </w:t>
      </w:r>
      <w:r w:rsidRPr="00F53266">
        <w:rPr>
          <w:b/>
          <w:bCs/>
          <w:sz w:val="22"/>
          <w:szCs w:val="22"/>
        </w:rPr>
        <w:t>262782540162378400100100050000000244</w:t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3"/>
        <w:gridCol w:w="4787"/>
      </w:tblGrid>
      <w:tr w:rsidR="00AB2548" w:rsidRPr="00F53266" w14:paraId="454217B9" w14:textId="77777777" w:rsidTr="004354FC">
        <w:trPr>
          <w:trHeight w:val="859"/>
        </w:trPr>
        <w:tc>
          <w:tcPr>
            <w:tcW w:w="4814" w:type="dxa"/>
            <w:vAlign w:val="center"/>
          </w:tcPr>
          <w:p w14:paraId="446D6389" w14:textId="77777777" w:rsidR="00AB2548" w:rsidRPr="00F53266" w:rsidRDefault="00AB2548" w:rsidP="004354F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4815" w:type="dxa"/>
            <w:vAlign w:val="center"/>
          </w:tcPr>
          <w:p w14:paraId="33906366" w14:textId="6B16E194" w:rsidR="00AB2548" w:rsidRPr="00F53266" w:rsidRDefault="00AC3325" w:rsidP="003C0D18">
            <w:pPr>
              <w:jc w:val="right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________</w:t>
            </w:r>
            <w:r w:rsidR="00731EC7" w:rsidRPr="00F53266">
              <w:rPr>
                <w:sz w:val="22"/>
                <w:szCs w:val="22"/>
              </w:rPr>
              <w:t>202</w:t>
            </w:r>
            <w:r w:rsidR="00AC2B04" w:rsidRPr="00F53266">
              <w:rPr>
                <w:sz w:val="22"/>
                <w:szCs w:val="22"/>
              </w:rPr>
              <w:t>6</w:t>
            </w:r>
            <w:r w:rsidR="00731EC7" w:rsidRPr="00F53266">
              <w:rPr>
                <w:sz w:val="22"/>
                <w:szCs w:val="22"/>
              </w:rPr>
              <w:t xml:space="preserve"> года</w:t>
            </w:r>
          </w:p>
        </w:tc>
      </w:tr>
    </w:tbl>
    <w:p w14:paraId="1D24CCDD" w14:textId="75A9BDA3" w:rsidR="00640055" w:rsidRPr="00F53266" w:rsidRDefault="004E2690" w:rsidP="00796472">
      <w:pPr>
        <w:ind w:firstLine="70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__________________</w:t>
      </w:r>
      <w:r w:rsidR="00E5027E" w:rsidRPr="00F53266">
        <w:rPr>
          <w:color w:val="000000"/>
          <w:sz w:val="22"/>
          <w:szCs w:val="22"/>
        </w:rPr>
        <w:t xml:space="preserve">, </w:t>
      </w:r>
      <w:r w:rsidR="000C5A6A" w:rsidRPr="00F53266">
        <w:rPr>
          <w:color w:val="000000"/>
          <w:sz w:val="22"/>
          <w:szCs w:val="22"/>
        </w:rPr>
        <w:t xml:space="preserve">в лице </w:t>
      </w:r>
      <w:r>
        <w:rPr>
          <w:color w:val="000000"/>
          <w:sz w:val="22"/>
          <w:szCs w:val="22"/>
        </w:rPr>
        <w:t>______________</w:t>
      </w:r>
      <w:r w:rsidR="000C5A6A" w:rsidRPr="00F53266">
        <w:rPr>
          <w:color w:val="000000"/>
          <w:sz w:val="22"/>
          <w:szCs w:val="22"/>
        </w:rPr>
        <w:t>, действующ</w:t>
      </w:r>
      <w:r w:rsidR="009F30A8" w:rsidRPr="00F53266">
        <w:rPr>
          <w:color w:val="000000"/>
          <w:sz w:val="22"/>
          <w:szCs w:val="22"/>
        </w:rPr>
        <w:t>ей</w:t>
      </w:r>
      <w:r w:rsidR="000C5A6A" w:rsidRPr="00F53266">
        <w:rPr>
          <w:color w:val="000000"/>
          <w:sz w:val="22"/>
          <w:szCs w:val="22"/>
        </w:rPr>
        <w:t xml:space="preserve"> на основании </w:t>
      </w:r>
      <w:r>
        <w:rPr>
          <w:color w:val="000000"/>
          <w:sz w:val="22"/>
          <w:szCs w:val="22"/>
        </w:rPr>
        <w:t>______________</w:t>
      </w:r>
      <w:r w:rsidR="000C5A6A" w:rsidRPr="00F53266">
        <w:rPr>
          <w:color w:val="000000"/>
          <w:sz w:val="22"/>
          <w:szCs w:val="22"/>
        </w:rPr>
        <w:t>, именуем</w:t>
      </w:r>
      <w:r w:rsidR="00186491" w:rsidRPr="00F53266">
        <w:rPr>
          <w:color w:val="000000"/>
          <w:sz w:val="22"/>
          <w:szCs w:val="22"/>
        </w:rPr>
        <w:t>ое</w:t>
      </w:r>
      <w:r w:rsidR="000C5A6A" w:rsidRPr="00F53266">
        <w:rPr>
          <w:color w:val="000000"/>
          <w:sz w:val="22"/>
          <w:szCs w:val="22"/>
        </w:rPr>
        <w:t xml:space="preserve"> в дальнейшем </w:t>
      </w:r>
      <w:r w:rsidR="00440CF5" w:rsidRPr="00F53266">
        <w:rPr>
          <w:color w:val="000000"/>
          <w:sz w:val="22"/>
          <w:szCs w:val="22"/>
        </w:rPr>
        <w:t>«</w:t>
      </w:r>
      <w:r w:rsidR="000C5A6A" w:rsidRPr="00F53266">
        <w:rPr>
          <w:color w:val="000000"/>
          <w:sz w:val="22"/>
          <w:szCs w:val="22"/>
        </w:rPr>
        <w:t>Исполнитель</w:t>
      </w:r>
      <w:r w:rsidR="00440CF5" w:rsidRPr="00F53266">
        <w:rPr>
          <w:color w:val="000000"/>
          <w:sz w:val="22"/>
          <w:szCs w:val="22"/>
        </w:rPr>
        <w:t>»</w:t>
      </w:r>
      <w:r w:rsidR="000F44D1">
        <w:rPr>
          <w:color w:val="000000"/>
          <w:sz w:val="22"/>
          <w:szCs w:val="22"/>
        </w:rPr>
        <w:t>,</w:t>
      </w:r>
      <w:r w:rsidR="000C5A6A" w:rsidRPr="00F53266">
        <w:rPr>
          <w:color w:val="000000"/>
          <w:sz w:val="22"/>
          <w:szCs w:val="22"/>
        </w:rPr>
        <w:t xml:space="preserve"> с одной стороны, и </w:t>
      </w:r>
    </w:p>
    <w:p w14:paraId="065F1189" w14:textId="6165156E" w:rsidR="000C5A6A" w:rsidRPr="00F53266" w:rsidRDefault="001C284C" w:rsidP="001C284C">
      <w:pPr>
        <w:ind w:firstLine="708"/>
        <w:jc w:val="both"/>
        <w:rPr>
          <w:color w:val="000000"/>
          <w:sz w:val="22"/>
          <w:szCs w:val="22"/>
        </w:rPr>
      </w:pPr>
      <w:r w:rsidRPr="00F53266">
        <w:rPr>
          <w:b/>
          <w:color w:val="000000"/>
          <w:sz w:val="22"/>
          <w:szCs w:val="22"/>
        </w:rPr>
        <w:t xml:space="preserve">Санкт-Петербургское государственное бюджетное учреждение культуры </w:t>
      </w:r>
      <w:r w:rsidR="001C4768" w:rsidRPr="00F53266">
        <w:rPr>
          <w:b/>
          <w:color w:val="000000"/>
          <w:sz w:val="22"/>
          <w:szCs w:val="22"/>
        </w:rPr>
        <w:br/>
      </w:r>
      <w:r w:rsidRPr="00F53266">
        <w:rPr>
          <w:b/>
          <w:color w:val="000000"/>
          <w:sz w:val="22"/>
          <w:szCs w:val="22"/>
        </w:rPr>
        <w:t>«Центр музыкальной культуры «Чайковский»</w:t>
      </w:r>
      <w:r w:rsidR="00640055" w:rsidRPr="00F53266">
        <w:rPr>
          <w:b/>
          <w:color w:val="000000"/>
          <w:sz w:val="22"/>
          <w:szCs w:val="22"/>
        </w:rPr>
        <w:t xml:space="preserve">, </w:t>
      </w:r>
      <w:r w:rsidR="005463DD" w:rsidRPr="00F53266">
        <w:rPr>
          <w:color w:val="000000"/>
          <w:sz w:val="22"/>
          <w:szCs w:val="22"/>
        </w:rPr>
        <w:t>в лице заместителя директора по общим вопросам Алымовой Ольги Константиновны, действующей на основании Доверенности № 14 от 03.09.2025</w:t>
      </w:r>
      <w:r w:rsidR="00640055" w:rsidRPr="00F53266">
        <w:rPr>
          <w:color w:val="000000"/>
          <w:sz w:val="22"/>
          <w:szCs w:val="22"/>
        </w:rPr>
        <w:t xml:space="preserve">, именуемое в дальнейшем «Заказчик», с другой стороны, вместе именуемые в дальнейшем «Стороны», </w:t>
      </w:r>
      <w:r w:rsidR="001C4768" w:rsidRPr="00F53266">
        <w:rPr>
          <w:color w:val="000000"/>
          <w:sz w:val="22"/>
          <w:szCs w:val="22"/>
        </w:rPr>
        <w:t xml:space="preserve">на основании п. </w:t>
      </w:r>
      <w:r w:rsidR="00AC3325" w:rsidRPr="00F53266">
        <w:rPr>
          <w:color w:val="000000"/>
          <w:sz w:val="22"/>
          <w:szCs w:val="22"/>
        </w:rPr>
        <w:t xml:space="preserve">5 </w:t>
      </w:r>
      <w:r w:rsidR="001C4768" w:rsidRPr="00F53266">
        <w:rPr>
          <w:color w:val="000000"/>
          <w:sz w:val="22"/>
          <w:szCs w:val="22"/>
        </w:rPr>
        <w:t xml:space="preserve">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 </w:t>
      </w:r>
      <w:r w:rsidR="00640055" w:rsidRPr="00F53266">
        <w:rPr>
          <w:color w:val="000000"/>
          <w:sz w:val="22"/>
          <w:szCs w:val="22"/>
        </w:rPr>
        <w:t xml:space="preserve">заключили настоящий договор </w:t>
      </w:r>
      <w:r w:rsidR="001C4768" w:rsidRPr="00F53266">
        <w:rPr>
          <w:color w:val="000000"/>
          <w:sz w:val="22"/>
          <w:szCs w:val="22"/>
        </w:rPr>
        <w:t xml:space="preserve">(далее – Договор) </w:t>
      </w:r>
      <w:r w:rsidR="00640055" w:rsidRPr="00F53266">
        <w:rPr>
          <w:color w:val="000000"/>
          <w:sz w:val="22"/>
          <w:szCs w:val="22"/>
        </w:rPr>
        <w:t>о нижеследующем</w:t>
      </w:r>
      <w:r w:rsidR="000C5A6A" w:rsidRPr="00F53266">
        <w:rPr>
          <w:color w:val="000000"/>
          <w:sz w:val="22"/>
          <w:szCs w:val="22"/>
        </w:rPr>
        <w:t>:</w:t>
      </w:r>
    </w:p>
    <w:p w14:paraId="453B7DA0" w14:textId="72AC595E" w:rsidR="006F3937" w:rsidRPr="00F53266" w:rsidRDefault="009F30A8" w:rsidP="00596237">
      <w:pPr>
        <w:pStyle w:val="ae"/>
        <w:numPr>
          <w:ilvl w:val="0"/>
          <w:numId w:val="10"/>
        </w:numPr>
        <w:spacing w:before="240" w:after="120"/>
        <w:ind w:left="0" w:firstLine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Предмет</w:t>
      </w:r>
    </w:p>
    <w:p w14:paraId="58ED5B9D" w14:textId="77777777" w:rsidR="00F37B12" w:rsidRPr="00F53266" w:rsidRDefault="00F37B12" w:rsidP="00F37B12">
      <w:pPr>
        <w:pStyle w:val="ae"/>
        <w:spacing w:before="240" w:after="120"/>
        <w:ind w:left="0"/>
        <w:rPr>
          <w:b/>
          <w:bCs/>
          <w:color w:val="000000"/>
          <w:sz w:val="22"/>
          <w:szCs w:val="22"/>
        </w:rPr>
      </w:pPr>
    </w:p>
    <w:p w14:paraId="286606D8" w14:textId="6715B100" w:rsidR="009F30A8" w:rsidRPr="00F53266" w:rsidRDefault="006F3937" w:rsidP="007A639D">
      <w:pPr>
        <w:pStyle w:val="ae"/>
        <w:widowControl/>
        <w:numPr>
          <w:ilvl w:val="1"/>
          <w:numId w:val="10"/>
        </w:numPr>
        <w:shd w:val="clear" w:color="auto" w:fill="FFFFFF"/>
        <w:tabs>
          <w:tab w:val="left" w:pos="709"/>
        </w:tabs>
        <w:suppressAutoHyphens w:val="0"/>
        <w:autoSpaceDE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Исполнитель обязуется за плату </w:t>
      </w:r>
      <w:r w:rsidR="000768D0" w:rsidRPr="00F53266">
        <w:rPr>
          <w:color w:val="000000"/>
          <w:sz w:val="22"/>
          <w:szCs w:val="22"/>
        </w:rPr>
        <w:t>оказать</w:t>
      </w:r>
      <w:r w:rsidRPr="00F53266">
        <w:rPr>
          <w:color w:val="000000"/>
          <w:sz w:val="22"/>
          <w:szCs w:val="22"/>
        </w:rPr>
        <w:t xml:space="preserve"> услуги по </w:t>
      </w:r>
      <w:r w:rsidR="00FA06D3" w:rsidRPr="00F53266">
        <w:rPr>
          <w:color w:val="000000"/>
          <w:sz w:val="22"/>
          <w:szCs w:val="22"/>
        </w:rPr>
        <w:t xml:space="preserve">техническому обеспечению </w:t>
      </w:r>
      <w:r w:rsidRPr="00F53266">
        <w:rPr>
          <w:color w:val="000000"/>
          <w:sz w:val="22"/>
          <w:szCs w:val="22"/>
        </w:rPr>
        <w:t>проведени</w:t>
      </w:r>
      <w:r w:rsidR="00FA06D3" w:rsidRPr="00F53266">
        <w:rPr>
          <w:color w:val="000000"/>
          <w:sz w:val="22"/>
          <w:szCs w:val="22"/>
        </w:rPr>
        <w:t>я</w:t>
      </w:r>
      <w:r w:rsidR="00EB4255" w:rsidRPr="00F53266">
        <w:rPr>
          <w:color w:val="000000"/>
          <w:sz w:val="22"/>
          <w:szCs w:val="22"/>
        </w:rPr>
        <w:t xml:space="preserve"> мероприяти</w:t>
      </w:r>
      <w:r w:rsidR="00B36E8B" w:rsidRPr="00F53266">
        <w:rPr>
          <w:color w:val="000000"/>
          <w:sz w:val="22"/>
          <w:szCs w:val="22"/>
        </w:rPr>
        <w:t>я</w:t>
      </w:r>
      <w:r w:rsidR="00EB4255" w:rsidRPr="00F53266">
        <w:rPr>
          <w:color w:val="000000"/>
          <w:sz w:val="22"/>
          <w:szCs w:val="22"/>
        </w:rPr>
        <w:t xml:space="preserve">: </w:t>
      </w:r>
      <w:r w:rsidR="00EB4255" w:rsidRPr="00F53266">
        <w:rPr>
          <w:bCs/>
          <w:sz w:val="22"/>
          <w:szCs w:val="22"/>
        </w:rPr>
        <w:t>к</w:t>
      </w:r>
      <w:r w:rsidR="004354FC" w:rsidRPr="00F53266">
        <w:rPr>
          <w:bCs/>
          <w:sz w:val="22"/>
          <w:szCs w:val="22"/>
        </w:rPr>
        <w:t>онцерт</w:t>
      </w:r>
      <w:r w:rsidR="00B36E8B" w:rsidRPr="00F53266">
        <w:rPr>
          <w:bCs/>
          <w:sz w:val="22"/>
          <w:szCs w:val="22"/>
        </w:rPr>
        <w:t xml:space="preserve"> </w:t>
      </w:r>
      <w:bookmarkStart w:id="0" w:name="_Hlk217912134"/>
      <w:r w:rsidR="00B36E8B" w:rsidRPr="00F53266">
        <w:rPr>
          <w:bCs/>
          <w:sz w:val="22"/>
          <w:szCs w:val="22"/>
        </w:rPr>
        <w:t>«</w:t>
      </w:r>
      <w:r w:rsidR="006B5B2A" w:rsidRPr="00F53266">
        <w:rPr>
          <w:bCs/>
          <w:sz w:val="22"/>
          <w:szCs w:val="22"/>
        </w:rPr>
        <w:t>Танго. Пьяццолла</w:t>
      </w:r>
      <w:r w:rsidR="00B36E8B" w:rsidRPr="00F53266">
        <w:rPr>
          <w:bCs/>
          <w:sz w:val="22"/>
          <w:szCs w:val="22"/>
        </w:rPr>
        <w:t>»</w:t>
      </w:r>
      <w:r w:rsidR="008F7D50">
        <w:rPr>
          <w:bCs/>
          <w:sz w:val="22"/>
          <w:szCs w:val="22"/>
        </w:rPr>
        <w:t xml:space="preserve"> 14.07.2026</w:t>
      </w:r>
      <w:r w:rsidR="00B36E8B" w:rsidRPr="00F53266">
        <w:rPr>
          <w:bCs/>
          <w:sz w:val="22"/>
          <w:szCs w:val="22"/>
        </w:rPr>
        <w:t xml:space="preserve"> </w:t>
      </w:r>
      <w:bookmarkEnd w:id="0"/>
      <w:r w:rsidR="00947224" w:rsidRPr="00F53266">
        <w:rPr>
          <w:bCs/>
          <w:sz w:val="22"/>
          <w:szCs w:val="22"/>
        </w:rPr>
        <w:t>(далее – Мероприяти</w:t>
      </w:r>
      <w:r w:rsidR="00B36E8B" w:rsidRPr="00F53266">
        <w:rPr>
          <w:bCs/>
          <w:sz w:val="22"/>
          <w:szCs w:val="22"/>
        </w:rPr>
        <w:t>е</w:t>
      </w:r>
      <w:r w:rsidR="00947224" w:rsidRPr="00F53266">
        <w:rPr>
          <w:bCs/>
          <w:sz w:val="22"/>
          <w:szCs w:val="22"/>
        </w:rPr>
        <w:t xml:space="preserve">) </w:t>
      </w:r>
      <w:r w:rsidR="00947224" w:rsidRPr="00F53266">
        <w:rPr>
          <w:b/>
          <w:bCs/>
          <w:sz w:val="22"/>
          <w:szCs w:val="22"/>
        </w:rPr>
        <w:t>в Белом зал</w:t>
      </w:r>
      <w:r w:rsidR="00B23D86" w:rsidRPr="00F53266">
        <w:rPr>
          <w:b/>
          <w:bCs/>
          <w:sz w:val="22"/>
          <w:szCs w:val="22"/>
        </w:rPr>
        <w:t>е</w:t>
      </w:r>
      <w:r w:rsidR="00F248AF" w:rsidRPr="00F53266">
        <w:rPr>
          <w:b/>
          <w:bCs/>
          <w:sz w:val="22"/>
          <w:szCs w:val="22"/>
        </w:rPr>
        <w:t xml:space="preserve"> </w:t>
      </w:r>
      <w:r w:rsidR="00614274" w:rsidRPr="00F53266">
        <w:rPr>
          <w:color w:val="000000"/>
          <w:sz w:val="22"/>
          <w:szCs w:val="22"/>
        </w:rPr>
        <w:t>Дома ученых им</w:t>
      </w:r>
      <w:r w:rsidR="003E2D65" w:rsidRPr="00F53266">
        <w:rPr>
          <w:color w:val="000000"/>
          <w:sz w:val="22"/>
          <w:szCs w:val="22"/>
        </w:rPr>
        <w:t>. </w:t>
      </w:r>
      <w:r w:rsidR="00614274" w:rsidRPr="00F53266">
        <w:rPr>
          <w:color w:val="000000"/>
          <w:sz w:val="22"/>
          <w:szCs w:val="22"/>
        </w:rPr>
        <w:t>М. Горького</w:t>
      </w:r>
      <w:r w:rsidRPr="00F53266">
        <w:rPr>
          <w:color w:val="000000"/>
          <w:sz w:val="22"/>
          <w:szCs w:val="22"/>
        </w:rPr>
        <w:t xml:space="preserve"> </w:t>
      </w:r>
      <w:r w:rsidR="00F53266" w:rsidRPr="00F53266">
        <w:rPr>
          <w:color w:val="000000"/>
          <w:sz w:val="22"/>
          <w:szCs w:val="22"/>
        </w:rPr>
        <w:t xml:space="preserve">РАН </w:t>
      </w:r>
      <w:r w:rsidRPr="00F53266">
        <w:rPr>
          <w:color w:val="000000"/>
          <w:sz w:val="22"/>
          <w:szCs w:val="22"/>
        </w:rPr>
        <w:t>по адресу</w:t>
      </w:r>
      <w:r w:rsidR="00F32ACD" w:rsidRPr="00F53266">
        <w:rPr>
          <w:color w:val="000000"/>
          <w:sz w:val="22"/>
          <w:szCs w:val="22"/>
        </w:rPr>
        <w:t xml:space="preserve"> </w:t>
      </w:r>
      <w:r w:rsidRPr="00F53266">
        <w:rPr>
          <w:color w:val="000000"/>
          <w:sz w:val="22"/>
          <w:szCs w:val="22"/>
        </w:rPr>
        <w:t xml:space="preserve">г. Санкт-Петербург, </w:t>
      </w:r>
      <w:r w:rsidR="00385ADE" w:rsidRPr="00F53266">
        <w:rPr>
          <w:color w:val="000000"/>
          <w:sz w:val="22"/>
          <w:szCs w:val="22"/>
        </w:rPr>
        <w:t>Миллионная улица</w:t>
      </w:r>
      <w:r w:rsidRPr="00F53266">
        <w:rPr>
          <w:color w:val="000000"/>
          <w:sz w:val="22"/>
          <w:szCs w:val="22"/>
        </w:rPr>
        <w:t>, дом 2</w:t>
      </w:r>
      <w:r w:rsidR="00385ADE" w:rsidRPr="00F53266">
        <w:rPr>
          <w:color w:val="000000"/>
          <w:sz w:val="22"/>
          <w:szCs w:val="22"/>
        </w:rPr>
        <w:t>7, литера А</w:t>
      </w:r>
      <w:r w:rsidR="009F30A8" w:rsidRPr="00F53266">
        <w:rPr>
          <w:color w:val="000000"/>
          <w:sz w:val="22"/>
          <w:szCs w:val="22"/>
        </w:rPr>
        <w:t>.</w:t>
      </w:r>
    </w:p>
    <w:p w14:paraId="32528D9E" w14:textId="20D21F6D" w:rsidR="00043606" w:rsidRPr="00F53266" w:rsidRDefault="009F30A8" w:rsidP="009F30A8">
      <w:pPr>
        <w:pStyle w:val="ae"/>
        <w:widowControl/>
        <w:shd w:val="clear" w:color="auto" w:fill="FFFFFF"/>
        <w:tabs>
          <w:tab w:val="left" w:pos="1134"/>
        </w:tabs>
        <w:suppressAutoHyphens w:val="0"/>
        <w:autoSpaceDE/>
        <w:ind w:left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Д</w:t>
      </w:r>
      <w:r w:rsidR="006F3937" w:rsidRPr="00F53266">
        <w:rPr>
          <w:color w:val="000000"/>
          <w:sz w:val="22"/>
          <w:szCs w:val="22"/>
        </w:rPr>
        <w:t>ат</w:t>
      </w:r>
      <w:r w:rsidR="001B0A89" w:rsidRPr="00F53266">
        <w:rPr>
          <w:color w:val="000000"/>
          <w:sz w:val="22"/>
          <w:szCs w:val="22"/>
        </w:rPr>
        <w:t>а</w:t>
      </w:r>
      <w:r w:rsidR="006F3937" w:rsidRPr="00F53266">
        <w:rPr>
          <w:color w:val="000000"/>
          <w:sz w:val="22"/>
          <w:szCs w:val="22"/>
        </w:rPr>
        <w:t xml:space="preserve"> </w:t>
      </w:r>
      <w:r w:rsidR="00256A1B" w:rsidRPr="00F53266">
        <w:rPr>
          <w:color w:val="000000"/>
          <w:sz w:val="22"/>
          <w:szCs w:val="22"/>
        </w:rPr>
        <w:t xml:space="preserve">и время </w:t>
      </w:r>
      <w:r w:rsidR="006F3937" w:rsidRPr="00F53266">
        <w:rPr>
          <w:color w:val="000000"/>
          <w:sz w:val="22"/>
          <w:szCs w:val="22"/>
        </w:rPr>
        <w:t xml:space="preserve">проведения </w:t>
      </w:r>
      <w:r w:rsidR="000A16B9" w:rsidRPr="00F53266">
        <w:rPr>
          <w:color w:val="000000"/>
          <w:sz w:val="22"/>
          <w:szCs w:val="22"/>
        </w:rPr>
        <w:t>М</w:t>
      </w:r>
      <w:r w:rsidR="006F3937" w:rsidRPr="00F53266">
        <w:rPr>
          <w:color w:val="000000"/>
          <w:sz w:val="22"/>
          <w:szCs w:val="22"/>
        </w:rPr>
        <w:t>ероприяти</w:t>
      </w:r>
      <w:r w:rsidR="00B36E8B" w:rsidRPr="00F53266">
        <w:rPr>
          <w:color w:val="000000"/>
          <w:sz w:val="22"/>
          <w:szCs w:val="22"/>
        </w:rPr>
        <w:t>я</w:t>
      </w:r>
      <w:r w:rsidR="00BF29FB" w:rsidRPr="00F53266">
        <w:rPr>
          <w:color w:val="000000"/>
          <w:sz w:val="22"/>
          <w:szCs w:val="22"/>
        </w:rPr>
        <w:t xml:space="preserve">: </w:t>
      </w:r>
    </w:p>
    <w:p w14:paraId="404FFC1C" w14:textId="268516C3" w:rsidR="004354FC" w:rsidRPr="00F53266" w:rsidRDefault="006B5B2A" w:rsidP="00FA06D3">
      <w:pPr>
        <w:pStyle w:val="ae"/>
        <w:widowControl/>
        <w:shd w:val="clear" w:color="auto" w:fill="FFFFFF"/>
        <w:tabs>
          <w:tab w:val="left" w:pos="1134"/>
        </w:tabs>
        <w:suppressAutoHyphens w:val="0"/>
        <w:autoSpaceDE/>
        <w:ind w:left="567"/>
        <w:jc w:val="both"/>
        <w:rPr>
          <w:b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14 июля</w:t>
      </w:r>
      <w:r w:rsidR="0023728E" w:rsidRPr="00F53266">
        <w:rPr>
          <w:b/>
          <w:color w:val="000000"/>
          <w:sz w:val="22"/>
          <w:szCs w:val="22"/>
        </w:rPr>
        <w:t xml:space="preserve"> </w:t>
      </w:r>
      <w:r w:rsidR="00BB442A" w:rsidRPr="00F53266">
        <w:rPr>
          <w:b/>
          <w:color w:val="000000"/>
          <w:sz w:val="22"/>
          <w:szCs w:val="22"/>
        </w:rPr>
        <w:t>202</w:t>
      </w:r>
      <w:r w:rsidR="00B36E8B" w:rsidRPr="00F53266">
        <w:rPr>
          <w:b/>
          <w:color w:val="000000"/>
          <w:sz w:val="22"/>
          <w:szCs w:val="22"/>
        </w:rPr>
        <w:t>6</w:t>
      </w:r>
      <w:r w:rsidR="00BB442A" w:rsidRPr="00F53266">
        <w:rPr>
          <w:b/>
          <w:color w:val="000000"/>
          <w:sz w:val="22"/>
          <w:szCs w:val="22"/>
        </w:rPr>
        <w:t xml:space="preserve"> года </w:t>
      </w:r>
      <w:r w:rsidR="004354FC" w:rsidRPr="00F53266">
        <w:rPr>
          <w:b/>
          <w:color w:val="000000"/>
          <w:sz w:val="22"/>
          <w:szCs w:val="22"/>
        </w:rPr>
        <w:t xml:space="preserve">с 19:00 до 21:00 – концерт </w:t>
      </w:r>
      <w:r w:rsidR="008C023C" w:rsidRPr="00F53266">
        <w:rPr>
          <w:bCs/>
          <w:sz w:val="22"/>
          <w:szCs w:val="22"/>
        </w:rPr>
        <w:t>«</w:t>
      </w:r>
      <w:r w:rsidRPr="00F53266">
        <w:rPr>
          <w:bCs/>
          <w:sz w:val="22"/>
          <w:szCs w:val="22"/>
        </w:rPr>
        <w:t>Танго. Пьяццолла</w:t>
      </w:r>
      <w:r w:rsidR="008C023C" w:rsidRPr="00F53266">
        <w:rPr>
          <w:bCs/>
          <w:sz w:val="22"/>
          <w:szCs w:val="22"/>
        </w:rPr>
        <w:t>»</w:t>
      </w:r>
      <w:r w:rsidR="00086EC3" w:rsidRPr="00F53266">
        <w:rPr>
          <w:bCs/>
          <w:sz w:val="22"/>
          <w:szCs w:val="22"/>
        </w:rPr>
        <w:t>.</w:t>
      </w:r>
    </w:p>
    <w:p w14:paraId="7C89649E" w14:textId="151F6405" w:rsidR="006B6E3C" w:rsidRPr="00F53266" w:rsidRDefault="006B6E3C" w:rsidP="009F30A8">
      <w:pPr>
        <w:pStyle w:val="ae"/>
        <w:widowControl/>
        <w:shd w:val="clear" w:color="auto" w:fill="FFFFFF"/>
        <w:tabs>
          <w:tab w:val="left" w:pos="1134"/>
        </w:tabs>
        <w:suppressAutoHyphens w:val="0"/>
        <w:autoSpaceDE/>
        <w:ind w:left="567"/>
        <w:jc w:val="both"/>
        <w:rPr>
          <w:color w:val="000000"/>
          <w:sz w:val="22"/>
          <w:szCs w:val="22"/>
        </w:rPr>
      </w:pPr>
      <w:r w:rsidRPr="00F53266">
        <w:rPr>
          <w:bCs/>
          <w:color w:val="000000"/>
          <w:sz w:val="22"/>
          <w:szCs w:val="22"/>
        </w:rPr>
        <w:t>Количество участников</w:t>
      </w:r>
      <w:r w:rsidR="003E2D65" w:rsidRPr="00F53266">
        <w:rPr>
          <w:bCs/>
          <w:color w:val="000000"/>
          <w:sz w:val="22"/>
          <w:szCs w:val="22"/>
        </w:rPr>
        <w:t xml:space="preserve"> </w:t>
      </w:r>
      <w:r w:rsidRPr="00F53266">
        <w:rPr>
          <w:bCs/>
          <w:color w:val="000000"/>
          <w:sz w:val="22"/>
          <w:szCs w:val="22"/>
        </w:rPr>
        <w:t xml:space="preserve">Мероприятия: </w:t>
      </w:r>
      <w:r w:rsidR="003E2D65" w:rsidRPr="00F53266">
        <w:rPr>
          <w:b/>
          <w:bCs/>
          <w:color w:val="000000"/>
          <w:sz w:val="22"/>
          <w:szCs w:val="22"/>
        </w:rPr>
        <w:t>200</w:t>
      </w:r>
      <w:r w:rsidR="003E2D65" w:rsidRPr="00F53266">
        <w:rPr>
          <w:bCs/>
          <w:color w:val="000000"/>
          <w:sz w:val="22"/>
          <w:szCs w:val="22"/>
        </w:rPr>
        <w:t xml:space="preserve"> </w:t>
      </w:r>
      <w:r w:rsidRPr="00F53266">
        <w:rPr>
          <w:b/>
          <w:bCs/>
          <w:color w:val="000000"/>
          <w:sz w:val="22"/>
          <w:szCs w:val="22"/>
        </w:rPr>
        <w:t>человек</w:t>
      </w:r>
      <w:r w:rsidRPr="00F53266">
        <w:rPr>
          <w:bCs/>
          <w:color w:val="000000"/>
          <w:sz w:val="22"/>
          <w:szCs w:val="22"/>
        </w:rPr>
        <w:t>.</w:t>
      </w:r>
    </w:p>
    <w:p w14:paraId="7A4CD11B" w14:textId="00726E0F" w:rsidR="006F3937" w:rsidRPr="00F53266" w:rsidRDefault="006F3937" w:rsidP="000768D0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Под услугами по </w:t>
      </w:r>
      <w:r w:rsidR="007A639D" w:rsidRPr="00F53266">
        <w:rPr>
          <w:color w:val="000000"/>
          <w:sz w:val="22"/>
          <w:szCs w:val="22"/>
        </w:rPr>
        <w:t>техническому обеспечению</w:t>
      </w:r>
      <w:r w:rsidRPr="00F53266">
        <w:rPr>
          <w:color w:val="000000"/>
          <w:sz w:val="22"/>
          <w:szCs w:val="22"/>
        </w:rPr>
        <w:t xml:space="preserve"> проведени</w:t>
      </w:r>
      <w:r w:rsidR="007A639D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 xml:space="preserve"> </w:t>
      </w:r>
      <w:r w:rsidR="008506F2" w:rsidRPr="00F53266">
        <w:rPr>
          <w:color w:val="000000"/>
          <w:sz w:val="22"/>
          <w:szCs w:val="22"/>
        </w:rPr>
        <w:t>М</w:t>
      </w:r>
      <w:r w:rsidRPr="00F53266">
        <w:rPr>
          <w:color w:val="000000"/>
          <w:sz w:val="22"/>
          <w:szCs w:val="22"/>
        </w:rPr>
        <w:t>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 xml:space="preserve"> понимается:</w:t>
      </w:r>
    </w:p>
    <w:p w14:paraId="6FFEE407" w14:textId="5D223969" w:rsidR="006F3937" w:rsidRPr="00F53266" w:rsidRDefault="006F393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F53266">
        <w:rPr>
          <w:color w:val="000000"/>
          <w:sz w:val="22"/>
          <w:szCs w:val="22"/>
        </w:rPr>
        <w:t>подготовка зал</w:t>
      </w:r>
      <w:r w:rsidR="006C00C0" w:rsidRPr="00F53266">
        <w:rPr>
          <w:color w:val="000000"/>
          <w:sz w:val="22"/>
          <w:szCs w:val="22"/>
        </w:rPr>
        <w:t>ов</w:t>
      </w:r>
      <w:r w:rsidRPr="00F53266">
        <w:rPr>
          <w:color w:val="000000"/>
          <w:sz w:val="22"/>
          <w:szCs w:val="22"/>
        </w:rPr>
        <w:t xml:space="preserve"> для проведения мероприятия;</w:t>
      </w:r>
    </w:p>
    <w:p w14:paraId="050152C8" w14:textId="42E59584" w:rsidR="00DA7E07" w:rsidRPr="00F53266" w:rsidRDefault="00DA7E0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осуществление текущей уборки помещений до начала Мероприятия;</w:t>
      </w:r>
    </w:p>
    <w:p w14:paraId="207EDE0D" w14:textId="613397D5" w:rsidR="006F3937" w:rsidRPr="00F53266" w:rsidRDefault="006F393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F53266">
        <w:rPr>
          <w:color w:val="000000"/>
          <w:sz w:val="22"/>
          <w:szCs w:val="22"/>
        </w:rPr>
        <w:t>назначение персонала, обеспечивающего проведение мероприятия;</w:t>
      </w:r>
    </w:p>
    <w:p w14:paraId="3E1955CA" w14:textId="609E7637" w:rsidR="006F3937" w:rsidRPr="00F53266" w:rsidRDefault="004E5688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обеспечение </w:t>
      </w:r>
      <w:r w:rsidR="00D926C2" w:rsidRPr="00F53266">
        <w:rPr>
          <w:color w:val="000000"/>
          <w:sz w:val="22"/>
          <w:szCs w:val="22"/>
        </w:rPr>
        <w:t>установк</w:t>
      </w:r>
      <w:r w:rsidRPr="00F53266">
        <w:rPr>
          <w:color w:val="000000"/>
          <w:sz w:val="22"/>
          <w:szCs w:val="22"/>
        </w:rPr>
        <w:t>и</w:t>
      </w:r>
      <w:r w:rsidR="00D926C2" w:rsidRPr="00F53266">
        <w:rPr>
          <w:color w:val="000000"/>
          <w:sz w:val="22"/>
          <w:szCs w:val="22"/>
        </w:rPr>
        <w:t xml:space="preserve"> </w:t>
      </w:r>
      <w:r w:rsidR="006F3937" w:rsidRPr="00F53266">
        <w:rPr>
          <w:color w:val="000000"/>
          <w:sz w:val="22"/>
          <w:szCs w:val="22"/>
        </w:rPr>
        <w:t xml:space="preserve">необходимых </w:t>
      </w:r>
      <w:r w:rsidR="00440CF5" w:rsidRPr="00F53266">
        <w:rPr>
          <w:color w:val="000000"/>
          <w:sz w:val="22"/>
          <w:szCs w:val="22"/>
        </w:rPr>
        <w:t>для проведения Мероприятия</w:t>
      </w:r>
      <w:r w:rsidR="00A5635A" w:rsidRPr="00F53266">
        <w:rPr>
          <w:color w:val="000000"/>
          <w:sz w:val="22"/>
          <w:szCs w:val="22"/>
        </w:rPr>
        <w:t xml:space="preserve"> технических средств</w:t>
      </w:r>
      <w:r w:rsidR="006F3937" w:rsidRPr="00F53266">
        <w:rPr>
          <w:color w:val="000000"/>
          <w:sz w:val="22"/>
          <w:szCs w:val="22"/>
        </w:rPr>
        <w:t>;</w:t>
      </w:r>
    </w:p>
    <w:p w14:paraId="6CFD01A5" w14:textId="6A419F22" w:rsidR="006F3937" w:rsidRPr="00F53266" w:rsidRDefault="006F393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определение места подключения</w:t>
      </w:r>
      <w:r w:rsidR="00EE3F50" w:rsidRPr="00F53266">
        <w:rPr>
          <w:sz w:val="22"/>
          <w:szCs w:val="22"/>
        </w:rPr>
        <w:t xml:space="preserve"> оборудования Заказчика</w:t>
      </w:r>
      <w:r w:rsidRPr="00F53266">
        <w:rPr>
          <w:sz w:val="22"/>
          <w:szCs w:val="22"/>
        </w:rPr>
        <w:t xml:space="preserve"> к электросетям</w:t>
      </w:r>
      <w:r w:rsidR="002C3D4F" w:rsidRPr="00F53266">
        <w:rPr>
          <w:sz w:val="22"/>
          <w:szCs w:val="22"/>
        </w:rPr>
        <w:t>;</w:t>
      </w:r>
    </w:p>
    <w:p w14:paraId="0176ABE4" w14:textId="7FE7C49A" w:rsidR="002C3D4F" w:rsidRPr="00F53266" w:rsidRDefault="00DA7E07" w:rsidP="0041443D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обеспечение работы гардероба с начала мероприятия и до его окончания</w:t>
      </w:r>
      <w:r w:rsidR="0041443D" w:rsidRPr="00F53266">
        <w:rPr>
          <w:sz w:val="22"/>
          <w:szCs w:val="22"/>
        </w:rPr>
        <w:t>.</w:t>
      </w:r>
    </w:p>
    <w:p w14:paraId="2C9ECC9C" w14:textId="670CCD1D" w:rsidR="00EB381C" w:rsidRPr="00F53266" w:rsidRDefault="00CB3F01" w:rsidP="00E74A70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Имущество, используемое Исполнителем при оказании услуг по Договору, остаётся в его владении и пользовании. Все предметы, вещи и оборудование Заказчика, оказавш</w:t>
      </w:r>
      <w:r w:rsidR="00195781" w:rsidRPr="00F53266">
        <w:rPr>
          <w:sz w:val="22"/>
          <w:szCs w:val="22"/>
        </w:rPr>
        <w:t>и</w:t>
      </w:r>
      <w:r w:rsidRPr="00F53266">
        <w:rPr>
          <w:sz w:val="22"/>
          <w:szCs w:val="22"/>
        </w:rPr>
        <w:t xml:space="preserve">еся на территории </w:t>
      </w:r>
      <w:r w:rsidR="00052EE9" w:rsidRPr="00F53266">
        <w:rPr>
          <w:sz w:val="22"/>
          <w:szCs w:val="22"/>
        </w:rPr>
        <w:t xml:space="preserve">Исполнителя в процессе оказания </w:t>
      </w:r>
      <w:r w:rsidRPr="00F53266">
        <w:rPr>
          <w:sz w:val="22"/>
          <w:szCs w:val="22"/>
        </w:rPr>
        <w:t>услуг оста</w:t>
      </w:r>
      <w:r w:rsidR="00195781" w:rsidRPr="00F53266">
        <w:rPr>
          <w:sz w:val="22"/>
          <w:szCs w:val="22"/>
        </w:rPr>
        <w:t>ю</w:t>
      </w:r>
      <w:r w:rsidRPr="00F53266">
        <w:rPr>
          <w:sz w:val="22"/>
          <w:szCs w:val="22"/>
        </w:rPr>
        <w:t>тся в его владении и пользовании. Между сторонами имеется понимание, что Исполнитель не оказывает услуг хранения и не несет ответственности за сохранность какого-либо имущества Заказчика</w:t>
      </w:r>
      <w:r w:rsidR="00341104" w:rsidRPr="00F53266">
        <w:rPr>
          <w:sz w:val="22"/>
          <w:szCs w:val="22"/>
        </w:rPr>
        <w:t>.</w:t>
      </w:r>
    </w:p>
    <w:p w14:paraId="2864AAA1" w14:textId="48532D52" w:rsidR="006F3937" w:rsidRPr="00F53266" w:rsidRDefault="00596237" w:rsidP="00596237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Права и обязанности</w:t>
      </w:r>
    </w:p>
    <w:p w14:paraId="38F29870" w14:textId="30A30794" w:rsidR="006F3937" w:rsidRPr="00F53266" w:rsidRDefault="006F3937" w:rsidP="00596237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Исполнитель обязан:</w:t>
      </w:r>
    </w:p>
    <w:p w14:paraId="7F049E95" w14:textId="5AC6F268" w:rsidR="0022725A" w:rsidRPr="00F53266" w:rsidRDefault="006B5B2A" w:rsidP="001735F5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14 июля</w:t>
      </w:r>
      <w:r w:rsidR="0022725A" w:rsidRPr="00F53266">
        <w:rPr>
          <w:color w:val="000000"/>
          <w:sz w:val="22"/>
          <w:szCs w:val="22"/>
        </w:rPr>
        <w:t xml:space="preserve"> 20</w:t>
      </w:r>
      <w:r w:rsidR="0056361B" w:rsidRPr="00F53266">
        <w:rPr>
          <w:color w:val="000000"/>
          <w:sz w:val="22"/>
          <w:szCs w:val="22"/>
        </w:rPr>
        <w:t>2</w:t>
      </w:r>
      <w:r w:rsidR="00B36E8B" w:rsidRPr="00F53266">
        <w:rPr>
          <w:color w:val="000000"/>
          <w:sz w:val="22"/>
          <w:szCs w:val="22"/>
        </w:rPr>
        <w:t>6</w:t>
      </w:r>
      <w:r w:rsidR="0022725A" w:rsidRPr="00F53266">
        <w:rPr>
          <w:color w:val="000000"/>
          <w:sz w:val="22"/>
          <w:szCs w:val="22"/>
        </w:rPr>
        <w:t xml:space="preserve"> года</w:t>
      </w:r>
      <w:r w:rsidR="003E2D65" w:rsidRPr="00F53266">
        <w:rPr>
          <w:color w:val="000000"/>
          <w:sz w:val="22"/>
          <w:szCs w:val="22"/>
        </w:rPr>
        <w:t xml:space="preserve"> </w:t>
      </w:r>
      <w:r w:rsidR="0022725A" w:rsidRPr="00F53266">
        <w:rPr>
          <w:color w:val="000000"/>
          <w:sz w:val="22"/>
          <w:szCs w:val="22"/>
        </w:rPr>
        <w:t xml:space="preserve">с </w:t>
      </w:r>
      <w:r w:rsidR="008D6A74" w:rsidRPr="00F53266">
        <w:rPr>
          <w:color w:val="000000"/>
          <w:sz w:val="22"/>
          <w:szCs w:val="22"/>
        </w:rPr>
        <w:t>17</w:t>
      </w:r>
      <w:r w:rsidR="00530913" w:rsidRPr="00F53266">
        <w:rPr>
          <w:color w:val="000000"/>
          <w:sz w:val="22"/>
          <w:szCs w:val="22"/>
        </w:rPr>
        <w:t>:00</w:t>
      </w:r>
      <w:r w:rsidR="0022725A" w:rsidRPr="00F53266">
        <w:rPr>
          <w:color w:val="000000"/>
          <w:sz w:val="22"/>
          <w:szCs w:val="22"/>
        </w:rPr>
        <w:t xml:space="preserve"> до </w:t>
      </w:r>
      <w:r w:rsidR="00530913" w:rsidRPr="00F53266">
        <w:rPr>
          <w:color w:val="000000"/>
          <w:sz w:val="22"/>
          <w:szCs w:val="22"/>
        </w:rPr>
        <w:t>1</w:t>
      </w:r>
      <w:r w:rsidR="002D7DBA" w:rsidRPr="00F53266">
        <w:rPr>
          <w:color w:val="000000"/>
          <w:sz w:val="22"/>
          <w:szCs w:val="22"/>
        </w:rPr>
        <w:t>9</w:t>
      </w:r>
      <w:r w:rsidR="00530913" w:rsidRPr="00F53266">
        <w:rPr>
          <w:color w:val="000000"/>
          <w:sz w:val="22"/>
          <w:szCs w:val="22"/>
        </w:rPr>
        <w:t>:00</w:t>
      </w:r>
      <w:r w:rsidR="0022725A" w:rsidRPr="00F53266">
        <w:rPr>
          <w:color w:val="000000"/>
          <w:sz w:val="22"/>
          <w:szCs w:val="22"/>
        </w:rPr>
        <w:t xml:space="preserve"> часов обеспечить Заказчику доступ в </w:t>
      </w:r>
      <w:r w:rsidR="00B47C59" w:rsidRPr="00F53266">
        <w:rPr>
          <w:color w:val="000000"/>
          <w:sz w:val="22"/>
          <w:szCs w:val="22"/>
        </w:rPr>
        <w:t>Бел</w:t>
      </w:r>
      <w:r w:rsidR="00530913" w:rsidRPr="00F53266">
        <w:rPr>
          <w:color w:val="000000"/>
          <w:sz w:val="22"/>
          <w:szCs w:val="22"/>
        </w:rPr>
        <w:t xml:space="preserve">ый </w:t>
      </w:r>
      <w:r w:rsidR="0022725A" w:rsidRPr="00F53266">
        <w:rPr>
          <w:color w:val="000000"/>
          <w:sz w:val="22"/>
          <w:szCs w:val="22"/>
        </w:rPr>
        <w:t xml:space="preserve">зал для </w:t>
      </w:r>
      <w:r w:rsidR="006D7966" w:rsidRPr="00F53266">
        <w:rPr>
          <w:color w:val="000000"/>
          <w:sz w:val="22"/>
          <w:szCs w:val="22"/>
        </w:rPr>
        <w:t>установки оборудования Заказчика</w:t>
      </w:r>
      <w:r w:rsidR="0022725A" w:rsidRPr="00F53266">
        <w:rPr>
          <w:color w:val="000000"/>
          <w:sz w:val="22"/>
          <w:szCs w:val="22"/>
        </w:rPr>
        <w:t xml:space="preserve"> и оформления помещений.</w:t>
      </w:r>
    </w:p>
    <w:p w14:paraId="105A212F" w14:textId="1D4E6922" w:rsidR="001735F5" w:rsidRPr="00F53266" w:rsidRDefault="006B5B2A" w:rsidP="001735F5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14 июля</w:t>
      </w:r>
      <w:r w:rsidR="00B36E8B" w:rsidRPr="00F53266">
        <w:rPr>
          <w:color w:val="000000"/>
          <w:sz w:val="22"/>
          <w:szCs w:val="22"/>
        </w:rPr>
        <w:t xml:space="preserve"> </w:t>
      </w:r>
      <w:r w:rsidR="001735F5" w:rsidRPr="00F53266">
        <w:rPr>
          <w:color w:val="000000"/>
          <w:sz w:val="22"/>
          <w:szCs w:val="22"/>
        </w:rPr>
        <w:t>202</w:t>
      </w:r>
      <w:r w:rsidR="00B36E8B" w:rsidRPr="00F53266">
        <w:rPr>
          <w:color w:val="000000"/>
          <w:sz w:val="22"/>
          <w:szCs w:val="22"/>
        </w:rPr>
        <w:t>6</w:t>
      </w:r>
      <w:r w:rsidR="001735F5" w:rsidRPr="00F53266">
        <w:rPr>
          <w:color w:val="000000"/>
          <w:sz w:val="22"/>
          <w:szCs w:val="22"/>
        </w:rPr>
        <w:t xml:space="preserve"> года</w:t>
      </w:r>
      <w:r w:rsidR="003E2D65" w:rsidRPr="00F53266">
        <w:rPr>
          <w:color w:val="000000"/>
          <w:sz w:val="22"/>
          <w:szCs w:val="22"/>
        </w:rPr>
        <w:t xml:space="preserve"> </w:t>
      </w:r>
      <w:r w:rsidR="001735F5" w:rsidRPr="00F53266">
        <w:rPr>
          <w:color w:val="000000"/>
          <w:sz w:val="22"/>
          <w:szCs w:val="22"/>
        </w:rPr>
        <w:t>подготовить для проведения Мероприяти</w:t>
      </w:r>
      <w:r w:rsidR="00086EC3" w:rsidRPr="00F53266">
        <w:rPr>
          <w:color w:val="000000"/>
          <w:sz w:val="22"/>
          <w:szCs w:val="22"/>
        </w:rPr>
        <w:t>я</w:t>
      </w:r>
      <w:r w:rsidR="001735F5" w:rsidRPr="00F53266">
        <w:rPr>
          <w:color w:val="000000"/>
          <w:sz w:val="22"/>
          <w:szCs w:val="22"/>
        </w:rPr>
        <w:t>:</w:t>
      </w:r>
    </w:p>
    <w:p w14:paraId="7319E281" w14:textId="1DB155EC" w:rsidR="000E47CB" w:rsidRPr="00F53266" w:rsidRDefault="00015E0C" w:rsidP="004354FC">
      <w:pPr>
        <w:pStyle w:val="ae"/>
        <w:numPr>
          <w:ilvl w:val="0"/>
          <w:numId w:val="9"/>
        </w:numPr>
        <w:tabs>
          <w:tab w:val="left" w:pos="993"/>
        </w:tabs>
        <w:ind w:left="709" w:firstLine="0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к </w:t>
      </w:r>
      <w:r w:rsidR="00A00209" w:rsidRPr="00F53266">
        <w:rPr>
          <w:color w:val="000000"/>
          <w:sz w:val="22"/>
          <w:szCs w:val="22"/>
        </w:rPr>
        <w:t>1</w:t>
      </w:r>
      <w:r w:rsidR="002D7DBA" w:rsidRPr="00F53266">
        <w:rPr>
          <w:color w:val="000000"/>
          <w:sz w:val="22"/>
          <w:szCs w:val="22"/>
        </w:rPr>
        <w:t>9</w:t>
      </w:r>
      <w:r w:rsidR="00A00209" w:rsidRPr="00F53266">
        <w:rPr>
          <w:color w:val="000000"/>
          <w:sz w:val="22"/>
          <w:szCs w:val="22"/>
        </w:rPr>
        <w:t>:00</w:t>
      </w:r>
      <w:r w:rsidR="00D43F6D" w:rsidRPr="00F53266">
        <w:rPr>
          <w:color w:val="000000"/>
          <w:sz w:val="22"/>
          <w:szCs w:val="22"/>
        </w:rPr>
        <w:t xml:space="preserve"> часам </w:t>
      </w:r>
      <w:r w:rsidR="007D0157" w:rsidRPr="00F53266">
        <w:rPr>
          <w:color w:val="000000"/>
          <w:sz w:val="22"/>
          <w:szCs w:val="22"/>
        </w:rPr>
        <w:t>Бел</w:t>
      </w:r>
      <w:r w:rsidR="00A00209" w:rsidRPr="00F53266">
        <w:rPr>
          <w:color w:val="000000"/>
          <w:sz w:val="22"/>
          <w:szCs w:val="22"/>
        </w:rPr>
        <w:t>ый</w:t>
      </w:r>
      <w:r w:rsidR="008D6A74" w:rsidRPr="00F53266">
        <w:rPr>
          <w:color w:val="000000"/>
          <w:sz w:val="22"/>
          <w:szCs w:val="22"/>
        </w:rPr>
        <w:t xml:space="preserve"> зал.</w:t>
      </w:r>
    </w:p>
    <w:p w14:paraId="78C0C7CA" w14:textId="6423FFA9" w:rsidR="004354FC" w:rsidRPr="00F53266" w:rsidRDefault="006B5B2A" w:rsidP="004354FC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14 июля</w:t>
      </w:r>
      <w:r w:rsidR="00B36E8B" w:rsidRPr="00F53266">
        <w:rPr>
          <w:color w:val="000000"/>
          <w:sz w:val="22"/>
          <w:szCs w:val="22"/>
        </w:rPr>
        <w:t xml:space="preserve"> </w:t>
      </w:r>
      <w:r w:rsidR="004354FC" w:rsidRPr="00F53266">
        <w:rPr>
          <w:color w:val="000000"/>
          <w:sz w:val="22"/>
          <w:szCs w:val="22"/>
        </w:rPr>
        <w:t>202</w:t>
      </w:r>
      <w:r w:rsidR="00B36E8B" w:rsidRPr="00F53266">
        <w:rPr>
          <w:color w:val="000000"/>
          <w:sz w:val="22"/>
          <w:szCs w:val="22"/>
        </w:rPr>
        <w:t>6</w:t>
      </w:r>
      <w:r w:rsidR="004354FC" w:rsidRPr="00F53266">
        <w:rPr>
          <w:color w:val="000000"/>
          <w:sz w:val="22"/>
          <w:szCs w:val="22"/>
        </w:rPr>
        <w:t xml:space="preserve"> года с 17:00 до </w:t>
      </w:r>
      <w:r w:rsidR="00D779C4" w:rsidRPr="00F53266">
        <w:rPr>
          <w:color w:val="000000"/>
          <w:sz w:val="22"/>
          <w:szCs w:val="22"/>
        </w:rPr>
        <w:t>21</w:t>
      </w:r>
      <w:r w:rsidR="004354FC" w:rsidRPr="00F53266">
        <w:rPr>
          <w:color w:val="000000"/>
          <w:sz w:val="22"/>
          <w:szCs w:val="22"/>
        </w:rPr>
        <w:t>:00 часов предоставить световое оборудование для проведения Мероприятий.</w:t>
      </w:r>
    </w:p>
    <w:p w14:paraId="48E44170" w14:textId="4939C34D" w:rsidR="00581309" w:rsidRPr="00F53266" w:rsidRDefault="00581309" w:rsidP="00581309">
      <w:pPr>
        <w:pStyle w:val="ae"/>
        <w:tabs>
          <w:tab w:val="left" w:pos="993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Стороны пришли к соглашению, что залы считаются подготовленным для проведения Мероприяти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 xml:space="preserve"> в случае, если они освобождены от имущества Исполнителя, препятствующего проведению Мероприяти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>, в них организован доступ представителей Заказчика и иных лиц, принимающих участие в Мероприяти</w:t>
      </w:r>
      <w:r w:rsidR="00086EC3" w:rsidRPr="00F53266">
        <w:rPr>
          <w:color w:val="000000"/>
          <w:sz w:val="22"/>
          <w:szCs w:val="22"/>
        </w:rPr>
        <w:t>и</w:t>
      </w:r>
      <w:r w:rsidRPr="00F53266">
        <w:rPr>
          <w:color w:val="000000"/>
          <w:sz w:val="22"/>
          <w:szCs w:val="22"/>
        </w:rPr>
        <w:t>, а также выполнены иные требования к подготовке залов, предусмотренные Договором и приложениями к нему.</w:t>
      </w:r>
    </w:p>
    <w:p w14:paraId="62C96C00" w14:textId="48064F31" w:rsidR="00CA4D6F" w:rsidRPr="00F53266" w:rsidRDefault="00362E47" w:rsidP="00362E47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Н</w:t>
      </w:r>
      <w:r w:rsidR="00CA4D6F" w:rsidRPr="00F53266">
        <w:rPr>
          <w:color w:val="000000"/>
          <w:sz w:val="22"/>
          <w:szCs w:val="22"/>
        </w:rPr>
        <w:t>азначить персонал, обеспечивающий проведение Мероприяти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>.</w:t>
      </w:r>
    </w:p>
    <w:p w14:paraId="0E9C8FD2" w14:textId="3518EC0F" w:rsidR="00450D48" w:rsidRPr="00F53266" w:rsidRDefault="00362E47" w:rsidP="00362E47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У</w:t>
      </w:r>
      <w:r w:rsidR="00450D48" w:rsidRPr="00F53266">
        <w:rPr>
          <w:color w:val="000000"/>
          <w:sz w:val="22"/>
          <w:szCs w:val="22"/>
        </w:rPr>
        <w:t>становить технические средства, необходимые для проведения Мероприяти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>.</w:t>
      </w:r>
    </w:p>
    <w:p w14:paraId="77AE4525" w14:textId="64A74D87" w:rsidR="001778A5" w:rsidRPr="00F53266" w:rsidRDefault="00362E47" w:rsidP="00362E47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О</w:t>
      </w:r>
      <w:r w:rsidR="006F3937" w:rsidRPr="00F53266">
        <w:rPr>
          <w:color w:val="000000"/>
          <w:sz w:val="22"/>
          <w:szCs w:val="22"/>
        </w:rPr>
        <w:t xml:space="preserve">пределить места подключения к электросетям </w:t>
      </w:r>
      <w:r w:rsidR="00A53A8F" w:rsidRPr="00F53266">
        <w:rPr>
          <w:color w:val="000000"/>
          <w:sz w:val="22"/>
          <w:szCs w:val="22"/>
        </w:rPr>
        <w:t xml:space="preserve">Исполнителя </w:t>
      </w:r>
      <w:r w:rsidR="00190E7C" w:rsidRPr="00F53266">
        <w:rPr>
          <w:color w:val="000000"/>
          <w:sz w:val="22"/>
          <w:szCs w:val="22"/>
        </w:rPr>
        <w:t xml:space="preserve">и места </w:t>
      </w:r>
      <w:r w:rsidR="002050FB" w:rsidRPr="00F53266">
        <w:rPr>
          <w:color w:val="000000"/>
          <w:sz w:val="22"/>
          <w:szCs w:val="22"/>
        </w:rPr>
        <w:t>установки</w:t>
      </w:r>
      <w:r w:rsidR="00190E7C" w:rsidRPr="00F53266">
        <w:rPr>
          <w:color w:val="000000"/>
          <w:sz w:val="22"/>
          <w:szCs w:val="22"/>
        </w:rPr>
        <w:t xml:space="preserve"> </w:t>
      </w:r>
      <w:r w:rsidR="00A53A8F" w:rsidRPr="00F53266">
        <w:rPr>
          <w:color w:val="000000"/>
          <w:sz w:val="22"/>
          <w:szCs w:val="22"/>
        </w:rPr>
        <w:t>оборудования,</w:t>
      </w:r>
      <w:r w:rsidR="006153A4" w:rsidRPr="00F53266">
        <w:rPr>
          <w:color w:val="000000"/>
          <w:sz w:val="22"/>
          <w:szCs w:val="22"/>
        </w:rPr>
        <w:t xml:space="preserve"> </w:t>
      </w:r>
      <w:r w:rsidR="00A53A8F" w:rsidRPr="00F53266">
        <w:rPr>
          <w:color w:val="000000"/>
          <w:sz w:val="22"/>
          <w:szCs w:val="22"/>
        </w:rPr>
        <w:t xml:space="preserve">устанавливаемого </w:t>
      </w:r>
      <w:r w:rsidR="006153A4" w:rsidRPr="00F53266">
        <w:rPr>
          <w:color w:val="000000"/>
          <w:sz w:val="22"/>
          <w:szCs w:val="22"/>
        </w:rPr>
        <w:t>Заказчик</w:t>
      </w:r>
      <w:r w:rsidR="00A53A8F" w:rsidRPr="00F53266">
        <w:rPr>
          <w:color w:val="000000"/>
          <w:sz w:val="22"/>
          <w:szCs w:val="22"/>
        </w:rPr>
        <w:t>ом самостоятельно</w:t>
      </w:r>
      <w:r w:rsidRPr="00F53266">
        <w:rPr>
          <w:color w:val="000000"/>
          <w:sz w:val="22"/>
          <w:szCs w:val="22"/>
        </w:rPr>
        <w:t>.</w:t>
      </w:r>
    </w:p>
    <w:p w14:paraId="0B428623" w14:textId="1824CC73" w:rsidR="00AC660B" w:rsidRPr="00F53266" w:rsidRDefault="004E0C32" w:rsidP="00DF4894">
      <w:pPr>
        <w:pStyle w:val="ae"/>
        <w:numPr>
          <w:ilvl w:val="1"/>
          <w:numId w:val="10"/>
        </w:numPr>
        <w:tabs>
          <w:tab w:val="left" w:pos="1134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Исполнитель обязан н</w:t>
      </w:r>
      <w:r w:rsidR="006F3937" w:rsidRPr="00F53266">
        <w:rPr>
          <w:color w:val="000000"/>
          <w:sz w:val="22"/>
          <w:szCs w:val="22"/>
        </w:rPr>
        <w:t xml:space="preserve">е позднее 5 (пяти) </w:t>
      </w:r>
      <w:r w:rsidR="00B82514" w:rsidRPr="00F53266">
        <w:rPr>
          <w:color w:val="000000"/>
          <w:sz w:val="22"/>
          <w:szCs w:val="22"/>
        </w:rPr>
        <w:t>рабочих</w:t>
      </w:r>
      <w:r w:rsidR="006F3937" w:rsidRPr="00F53266">
        <w:rPr>
          <w:color w:val="000000"/>
          <w:sz w:val="22"/>
          <w:szCs w:val="22"/>
        </w:rPr>
        <w:t xml:space="preserve"> дней с момента проведения </w:t>
      </w:r>
      <w:r w:rsidR="0002064A" w:rsidRPr="00F53266">
        <w:rPr>
          <w:color w:val="000000"/>
          <w:sz w:val="22"/>
          <w:szCs w:val="22"/>
        </w:rPr>
        <w:lastRenderedPageBreak/>
        <w:t>Мероприяти</w:t>
      </w:r>
      <w:r w:rsidR="00086EC3" w:rsidRPr="00F53266">
        <w:rPr>
          <w:color w:val="000000"/>
          <w:sz w:val="22"/>
          <w:szCs w:val="22"/>
        </w:rPr>
        <w:t>я</w:t>
      </w:r>
      <w:r w:rsidR="0002064A" w:rsidRPr="00F53266">
        <w:rPr>
          <w:color w:val="000000"/>
          <w:sz w:val="22"/>
          <w:szCs w:val="22"/>
        </w:rPr>
        <w:t xml:space="preserve"> </w:t>
      </w:r>
      <w:r w:rsidR="006F3937" w:rsidRPr="00F53266">
        <w:rPr>
          <w:color w:val="000000"/>
          <w:sz w:val="22"/>
          <w:szCs w:val="22"/>
        </w:rPr>
        <w:t>подготовить и передать Заказчику, подписанный со стороны Исполнителя Акт оказанных услуг</w:t>
      </w:r>
      <w:r w:rsidR="006D5D36" w:rsidRPr="00F53266">
        <w:rPr>
          <w:color w:val="000000"/>
          <w:sz w:val="22"/>
          <w:szCs w:val="22"/>
        </w:rPr>
        <w:t xml:space="preserve"> (далее – «Акт»)</w:t>
      </w:r>
      <w:r w:rsidR="006F3937" w:rsidRPr="00F53266">
        <w:rPr>
          <w:color w:val="000000"/>
          <w:sz w:val="22"/>
          <w:szCs w:val="22"/>
        </w:rPr>
        <w:t xml:space="preserve"> в двух экземплярах.</w:t>
      </w:r>
    </w:p>
    <w:p w14:paraId="1220A1EB" w14:textId="742FFC6C" w:rsidR="006F3937" w:rsidRPr="00F53266" w:rsidRDefault="006F3937" w:rsidP="00B82514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Заказчик обязан:</w:t>
      </w:r>
    </w:p>
    <w:p w14:paraId="70859606" w14:textId="77777777" w:rsidR="00C67A4C" w:rsidRPr="00F53266" w:rsidRDefault="006F3937" w:rsidP="00C67A4C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Принять и оплатить Исполнителю услуги </w:t>
      </w:r>
      <w:r w:rsidR="00470CF4" w:rsidRPr="00F53266">
        <w:rPr>
          <w:color w:val="000000"/>
          <w:sz w:val="22"/>
          <w:szCs w:val="22"/>
        </w:rPr>
        <w:t>в соответствии с</w:t>
      </w:r>
      <w:r w:rsidRPr="00F53266">
        <w:rPr>
          <w:color w:val="000000"/>
          <w:sz w:val="22"/>
          <w:szCs w:val="22"/>
        </w:rPr>
        <w:t xml:space="preserve"> п</w:t>
      </w:r>
      <w:r w:rsidR="00470CF4" w:rsidRPr="00F53266">
        <w:rPr>
          <w:color w:val="000000"/>
          <w:sz w:val="22"/>
          <w:szCs w:val="22"/>
        </w:rPr>
        <w:t>унктом</w:t>
      </w:r>
      <w:r w:rsidR="0002064A" w:rsidRPr="00F53266">
        <w:rPr>
          <w:color w:val="000000"/>
          <w:sz w:val="22"/>
          <w:szCs w:val="22"/>
        </w:rPr>
        <w:t> </w:t>
      </w:r>
      <w:r w:rsidRPr="00F53266">
        <w:rPr>
          <w:color w:val="000000"/>
          <w:sz w:val="22"/>
          <w:szCs w:val="22"/>
        </w:rPr>
        <w:t>3.1 настоящего Договора.</w:t>
      </w:r>
    </w:p>
    <w:p w14:paraId="7B8B366A" w14:textId="3BF8D6E1" w:rsidR="00C67A4C" w:rsidRPr="00F53266" w:rsidRDefault="000C3800" w:rsidP="00C67A4C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Обеспечить соблюдение</w:t>
      </w:r>
      <w:r w:rsidR="006F3937" w:rsidRPr="00F53266">
        <w:rPr>
          <w:color w:val="000000"/>
          <w:sz w:val="22"/>
          <w:szCs w:val="22"/>
        </w:rPr>
        <w:t xml:space="preserve"> </w:t>
      </w:r>
      <w:r w:rsidRPr="00F53266">
        <w:rPr>
          <w:color w:val="000000"/>
          <w:sz w:val="22"/>
          <w:szCs w:val="22"/>
        </w:rPr>
        <w:t xml:space="preserve">своими представителями и </w:t>
      </w:r>
      <w:r w:rsidR="006F3937" w:rsidRPr="00F53266">
        <w:rPr>
          <w:color w:val="000000"/>
          <w:sz w:val="22"/>
          <w:szCs w:val="22"/>
        </w:rPr>
        <w:t>треть</w:t>
      </w:r>
      <w:r w:rsidRPr="00F53266">
        <w:rPr>
          <w:color w:val="000000"/>
          <w:sz w:val="22"/>
          <w:szCs w:val="22"/>
        </w:rPr>
        <w:t>им</w:t>
      </w:r>
      <w:r w:rsidR="006F3937" w:rsidRPr="00F53266">
        <w:rPr>
          <w:color w:val="000000"/>
          <w:sz w:val="22"/>
          <w:szCs w:val="22"/>
        </w:rPr>
        <w:t xml:space="preserve"> лиц</w:t>
      </w:r>
      <w:r w:rsidRPr="00F53266">
        <w:rPr>
          <w:color w:val="000000"/>
          <w:sz w:val="22"/>
          <w:szCs w:val="22"/>
        </w:rPr>
        <w:t>ами</w:t>
      </w:r>
      <w:r w:rsidR="006F3937" w:rsidRPr="00F53266">
        <w:rPr>
          <w:color w:val="000000"/>
          <w:sz w:val="22"/>
          <w:szCs w:val="22"/>
        </w:rPr>
        <w:t>, привлекаемы</w:t>
      </w:r>
      <w:r w:rsidRPr="00F53266">
        <w:rPr>
          <w:color w:val="000000"/>
          <w:sz w:val="22"/>
          <w:szCs w:val="22"/>
        </w:rPr>
        <w:t>ми</w:t>
      </w:r>
      <w:r w:rsidR="006F3937" w:rsidRPr="00F53266">
        <w:rPr>
          <w:color w:val="000000"/>
          <w:sz w:val="22"/>
          <w:szCs w:val="22"/>
        </w:rPr>
        <w:t xml:space="preserve"> Заказчиком для проведения </w:t>
      </w:r>
      <w:r w:rsidR="0002064A" w:rsidRPr="00F53266">
        <w:rPr>
          <w:color w:val="000000"/>
          <w:sz w:val="22"/>
          <w:szCs w:val="22"/>
        </w:rPr>
        <w:t>Мероприяти</w:t>
      </w:r>
      <w:r w:rsidR="00086EC3" w:rsidRPr="00F53266">
        <w:rPr>
          <w:color w:val="000000"/>
          <w:sz w:val="22"/>
          <w:szCs w:val="22"/>
        </w:rPr>
        <w:t>я</w:t>
      </w:r>
      <w:r w:rsidR="006F3937" w:rsidRPr="00F53266">
        <w:rPr>
          <w:color w:val="000000"/>
          <w:sz w:val="22"/>
          <w:szCs w:val="22"/>
        </w:rPr>
        <w:t>, услови</w:t>
      </w:r>
      <w:r w:rsidRPr="00F53266">
        <w:rPr>
          <w:color w:val="000000"/>
          <w:sz w:val="22"/>
          <w:szCs w:val="22"/>
        </w:rPr>
        <w:t>й</w:t>
      </w:r>
      <w:r w:rsidR="006F3937" w:rsidRPr="00F53266">
        <w:rPr>
          <w:color w:val="000000"/>
          <w:sz w:val="22"/>
          <w:szCs w:val="22"/>
        </w:rPr>
        <w:t xml:space="preserve"> </w:t>
      </w:r>
      <w:r w:rsidR="007E1F74" w:rsidRPr="00F53266">
        <w:rPr>
          <w:color w:val="000000"/>
          <w:sz w:val="22"/>
          <w:szCs w:val="22"/>
        </w:rPr>
        <w:t xml:space="preserve">настоящего </w:t>
      </w:r>
      <w:r w:rsidR="006F3937" w:rsidRPr="00F53266">
        <w:rPr>
          <w:color w:val="000000"/>
          <w:sz w:val="22"/>
          <w:szCs w:val="22"/>
        </w:rPr>
        <w:t>Договора</w:t>
      </w:r>
      <w:r w:rsidR="00D35D97" w:rsidRPr="00F53266">
        <w:rPr>
          <w:color w:val="000000"/>
          <w:sz w:val="22"/>
          <w:szCs w:val="22"/>
        </w:rPr>
        <w:t xml:space="preserve"> и приложений к нему</w:t>
      </w:r>
      <w:r w:rsidR="006F3937" w:rsidRPr="00F53266">
        <w:rPr>
          <w:color w:val="000000"/>
          <w:sz w:val="22"/>
          <w:szCs w:val="22"/>
        </w:rPr>
        <w:t xml:space="preserve">, а также </w:t>
      </w:r>
      <w:r w:rsidR="0020078C" w:rsidRPr="00F53266">
        <w:rPr>
          <w:color w:val="000000"/>
          <w:sz w:val="22"/>
          <w:szCs w:val="22"/>
        </w:rPr>
        <w:t>обеспечить</w:t>
      </w:r>
      <w:r w:rsidR="006F3937" w:rsidRPr="00F53266">
        <w:rPr>
          <w:color w:val="000000"/>
          <w:sz w:val="22"/>
          <w:szCs w:val="22"/>
        </w:rPr>
        <w:t xml:space="preserve"> соблюдение участниками </w:t>
      </w:r>
      <w:r w:rsidR="0002064A" w:rsidRPr="00F53266">
        <w:rPr>
          <w:color w:val="000000"/>
          <w:sz w:val="22"/>
          <w:szCs w:val="22"/>
        </w:rPr>
        <w:t>Мероприяти</w:t>
      </w:r>
      <w:r w:rsidR="00086EC3" w:rsidRPr="00F53266">
        <w:rPr>
          <w:color w:val="000000"/>
          <w:sz w:val="22"/>
          <w:szCs w:val="22"/>
        </w:rPr>
        <w:t>я</w:t>
      </w:r>
      <w:r w:rsidR="0002064A" w:rsidRPr="00F53266">
        <w:rPr>
          <w:color w:val="000000"/>
          <w:sz w:val="22"/>
          <w:szCs w:val="22"/>
        </w:rPr>
        <w:t xml:space="preserve"> </w:t>
      </w:r>
      <w:r w:rsidR="006F3937" w:rsidRPr="00F53266">
        <w:rPr>
          <w:color w:val="000000"/>
          <w:sz w:val="22"/>
          <w:szCs w:val="22"/>
        </w:rPr>
        <w:t xml:space="preserve">Правил посещения Дома ученых </w:t>
      </w:r>
      <w:r w:rsidR="001C4768" w:rsidRPr="00F53266">
        <w:rPr>
          <w:color w:val="000000"/>
          <w:sz w:val="22"/>
          <w:szCs w:val="22"/>
        </w:rPr>
        <w:br/>
      </w:r>
      <w:r w:rsidR="006F3937" w:rsidRPr="00F53266">
        <w:rPr>
          <w:color w:val="000000"/>
          <w:sz w:val="22"/>
          <w:szCs w:val="22"/>
        </w:rPr>
        <w:t>и</w:t>
      </w:r>
      <w:r w:rsidR="00B55BCE" w:rsidRPr="00F53266">
        <w:rPr>
          <w:color w:val="000000"/>
          <w:sz w:val="22"/>
          <w:szCs w:val="22"/>
        </w:rPr>
        <w:t xml:space="preserve">м. М. Горького </w:t>
      </w:r>
      <w:r w:rsidR="006F3937" w:rsidRPr="00F53266">
        <w:rPr>
          <w:color w:val="000000"/>
          <w:sz w:val="22"/>
          <w:szCs w:val="22"/>
        </w:rPr>
        <w:t>(Приложение №</w:t>
      </w:r>
      <w:r w:rsidR="0002064A" w:rsidRPr="00F53266">
        <w:rPr>
          <w:color w:val="000000"/>
          <w:sz w:val="22"/>
          <w:szCs w:val="22"/>
        </w:rPr>
        <w:t> </w:t>
      </w:r>
      <w:r w:rsidR="006F3937" w:rsidRPr="00F53266">
        <w:rPr>
          <w:color w:val="000000"/>
          <w:sz w:val="22"/>
          <w:szCs w:val="22"/>
        </w:rPr>
        <w:t>1 к Договору).</w:t>
      </w:r>
    </w:p>
    <w:p w14:paraId="0CCBCDF4" w14:textId="54583E1E" w:rsidR="000D7B73" w:rsidRPr="00F53266" w:rsidRDefault="00375C24" w:rsidP="000D7B73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При проведении </w:t>
      </w:r>
      <w:r w:rsidR="00D977DB" w:rsidRPr="00F53266">
        <w:rPr>
          <w:color w:val="000000"/>
          <w:sz w:val="22"/>
          <w:szCs w:val="22"/>
        </w:rPr>
        <w:t>М</w:t>
      </w:r>
      <w:r w:rsidRPr="00F53266">
        <w:rPr>
          <w:color w:val="000000"/>
          <w:sz w:val="22"/>
          <w:szCs w:val="22"/>
        </w:rPr>
        <w:t>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 xml:space="preserve"> обеспечить соблюдение </w:t>
      </w:r>
      <w:r w:rsidR="000C6768" w:rsidRPr="00F53266">
        <w:rPr>
          <w:color w:val="000000"/>
          <w:sz w:val="22"/>
          <w:szCs w:val="22"/>
        </w:rPr>
        <w:t xml:space="preserve">общественного порядка, </w:t>
      </w:r>
      <w:r w:rsidRPr="00F53266">
        <w:rPr>
          <w:color w:val="000000"/>
          <w:sz w:val="22"/>
          <w:szCs w:val="22"/>
        </w:rPr>
        <w:t>правил пожарной безопасности</w:t>
      </w:r>
      <w:r w:rsidR="00BF19E8" w:rsidRPr="00F53266">
        <w:rPr>
          <w:color w:val="000000"/>
          <w:sz w:val="22"/>
          <w:szCs w:val="22"/>
        </w:rPr>
        <w:t xml:space="preserve"> и</w:t>
      </w:r>
      <w:r w:rsidR="00B424E3" w:rsidRPr="00F53266">
        <w:rPr>
          <w:color w:val="000000"/>
          <w:sz w:val="22"/>
          <w:szCs w:val="22"/>
        </w:rPr>
        <w:t xml:space="preserve"> </w:t>
      </w:r>
      <w:r w:rsidR="001636BF" w:rsidRPr="00F53266">
        <w:rPr>
          <w:color w:val="000000"/>
          <w:sz w:val="22"/>
          <w:szCs w:val="22"/>
        </w:rPr>
        <w:t>санитарно-эпидемиологических требований</w:t>
      </w:r>
      <w:r w:rsidRPr="00F53266">
        <w:rPr>
          <w:color w:val="000000"/>
          <w:sz w:val="22"/>
          <w:szCs w:val="22"/>
        </w:rPr>
        <w:t xml:space="preserve">. </w:t>
      </w:r>
    </w:p>
    <w:p w14:paraId="176F178A" w14:textId="2740EB8E" w:rsidR="00637538" w:rsidRPr="00F53266" w:rsidRDefault="009C5D69" w:rsidP="00637538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К</w:t>
      </w:r>
      <w:r w:rsidR="00375C24" w:rsidRPr="00F53266">
        <w:rPr>
          <w:color w:val="000000"/>
          <w:sz w:val="22"/>
          <w:szCs w:val="22"/>
        </w:rPr>
        <w:t xml:space="preserve">омпенсировать материальный ущерб, </w:t>
      </w:r>
      <w:r w:rsidRPr="00F53266">
        <w:rPr>
          <w:color w:val="000000"/>
          <w:sz w:val="22"/>
          <w:szCs w:val="22"/>
        </w:rPr>
        <w:t>причиненный Исполнителю участниками Мероприяти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>, своими представителями</w:t>
      </w:r>
      <w:r w:rsidR="00316177" w:rsidRPr="00F53266">
        <w:rPr>
          <w:color w:val="000000"/>
          <w:sz w:val="22"/>
          <w:szCs w:val="22"/>
        </w:rPr>
        <w:t xml:space="preserve"> и иными лицами, привлеченными</w:t>
      </w:r>
      <w:r w:rsidR="003457B4" w:rsidRPr="00F53266">
        <w:rPr>
          <w:color w:val="000000"/>
          <w:sz w:val="22"/>
          <w:szCs w:val="22"/>
        </w:rPr>
        <w:t xml:space="preserve"> Заказчиком</w:t>
      </w:r>
      <w:r w:rsidR="00316177" w:rsidRPr="00F53266">
        <w:rPr>
          <w:color w:val="000000"/>
          <w:sz w:val="22"/>
          <w:szCs w:val="22"/>
        </w:rPr>
        <w:t xml:space="preserve"> </w:t>
      </w:r>
      <w:r w:rsidR="003457B4" w:rsidRPr="00F53266">
        <w:rPr>
          <w:color w:val="000000"/>
          <w:sz w:val="22"/>
          <w:szCs w:val="22"/>
        </w:rPr>
        <w:t>для</w:t>
      </w:r>
      <w:r w:rsidR="00316177" w:rsidRPr="00F53266">
        <w:rPr>
          <w:color w:val="000000"/>
          <w:sz w:val="22"/>
          <w:szCs w:val="22"/>
        </w:rPr>
        <w:t xml:space="preserve"> проведени</w:t>
      </w:r>
      <w:r w:rsidR="003457B4" w:rsidRPr="00F53266">
        <w:rPr>
          <w:color w:val="000000"/>
          <w:sz w:val="22"/>
          <w:szCs w:val="22"/>
        </w:rPr>
        <w:t>я</w:t>
      </w:r>
      <w:r w:rsidR="00316177" w:rsidRPr="00F53266">
        <w:rPr>
          <w:color w:val="000000"/>
          <w:sz w:val="22"/>
          <w:szCs w:val="22"/>
        </w:rPr>
        <w:t xml:space="preserve"> Мероприяти</w:t>
      </w:r>
      <w:r w:rsidR="00086EC3" w:rsidRPr="00F53266">
        <w:rPr>
          <w:color w:val="000000"/>
          <w:sz w:val="22"/>
          <w:szCs w:val="22"/>
        </w:rPr>
        <w:t>я</w:t>
      </w:r>
      <w:r w:rsidR="00342714" w:rsidRPr="00F53266">
        <w:rPr>
          <w:color w:val="000000"/>
          <w:sz w:val="22"/>
          <w:szCs w:val="22"/>
        </w:rPr>
        <w:t>,</w:t>
      </w:r>
      <w:r w:rsidR="00375C24" w:rsidRPr="00F53266">
        <w:rPr>
          <w:color w:val="000000"/>
          <w:sz w:val="22"/>
          <w:szCs w:val="22"/>
        </w:rPr>
        <w:t xml:space="preserve"> в соответствии со сметой, представленной Исполнителем. Материальный ущерб компенсируется в течение 10</w:t>
      </w:r>
      <w:r w:rsidR="0002064A" w:rsidRPr="00F53266">
        <w:rPr>
          <w:color w:val="000000"/>
          <w:sz w:val="22"/>
          <w:szCs w:val="22"/>
        </w:rPr>
        <w:t> </w:t>
      </w:r>
      <w:r w:rsidR="00375C24" w:rsidRPr="00F53266">
        <w:rPr>
          <w:color w:val="000000"/>
          <w:sz w:val="22"/>
          <w:szCs w:val="22"/>
        </w:rPr>
        <w:t>(десят</w:t>
      </w:r>
      <w:r w:rsidR="006F3ACF" w:rsidRPr="00F53266">
        <w:rPr>
          <w:color w:val="000000"/>
          <w:sz w:val="22"/>
          <w:szCs w:val="22"/>
        </w:rPr>
        <w:t>и</w:t>
      </w:r>
      <w:r w:rsidR="00375C24" w:rsidRPr="00F53266">
        <w:rPr>
          <w:color w:val="000000"/>
          <w:sz w:val="22"/>
          <w:szCs w:val="22"/>
        </w:rPr>
        <w:t xml:space="preserve">) </w:t>
      </w:r>
      <w:r w:rsidR="006F3ACF" w:rsidRPr="00F53266">
        <w:rPr>
          <w:color w:val="000000"/>
          <w:sz w:val="22"/>
          <w:szCs w:val="22"/>
        </w:rPr>
        <w:t>рабочих</w:t>
      </w:r>
      <w:r w:rsidR="00375C24" w:rsidRPr="00F53266">
        <w:rPr>
          <w:color w:val="000000"/>
          <w:sz w:val="22"/>
          <w:szCs w:val="22"/>
        </w:rPr>
        <w:t xml:space="preserve"> дней с момента получения соответствующего требования.</w:t>
      </w:r>
    </w:p>
    <w:p w14:paraId="736DCF7D" w14:textId="00996A40" w:rsidR="00332FDF" w:rsidRPr="00F53266" w:rsidRDefault="00375C24" w:rsidP="00332FDF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Своевременно предоставлять необходимую для планирования и проведения </w:t>
      </w:r>
      <w:r w:rsidR="000B0C41" w:rsidRPr="00F53266">
        <w:rPr>
          <w:color w:val="000000"/>
          <w:sz w:val="22"/>
          <w:szCs w:val="22"/>
        </w:rPr>
        <w:t>М</w:t>
      </w:r>
      <w:r w:rsidRPr="00F53266">
        <w:rPr>
          <w:color w:val="000000"/>
          <w:sz w:val="22"/>
          <w:szCs w:val="22"/>
        </w:rPr>
        <w:t>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 xml:space="preserve"> информацию, информировать о возможных изменениях. В случае </w:t>
      </w:r>
      <w:r w:rsidR="0002064A" w:rsidRPr="00F53266">
        <w:rPr>
          <w:color w:val="000000"/>
          <w:sz w:val="22"/>
          <w:szCs w:val="22"/>
        </w:rPr>
        <w:t>непредставления</w:t>
      </w:r>
      <w:r w:rsidRPr="00F53266">
        <w:rPr>
          <w:color w:val="000000"/>
          <w:sz w:val="22"/>
          <w:szCs w:val="22"/>
        </w:rPr>
        <w:t xml:space="preserve"> либо неполного и неверного предоставления Заказчиком информации Исполнитель имеет право приостановить исполнение своих обязательств по Договору до представления необходимой информации.</w:t>
      </w:r>
    </w:p>
    <w:p w14:paraId="367272C9" w14:textId="188DCD8D" w:rsidR="00332FDF" w:rsidRPr="00F53266" w:rsidRDefault="00375C24" w:rsidP="00332FDF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Назначить ответственного представителя по осуществлению административно-распорядительных функций на период проведения </w:t>
      </w:r>
      <w:r w:rsidR="0002064A" w:rsidRPr="00F53266">
        <w:rPr>
          <w:color w:val="000000"/>
          <w:sz w:val="22"/>
          <w:szCs w:val="22"/>
        </w:rPr>
        <w:t>Мероприяти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>.</w:t>
      </w:r>
    </w:p>
    <w:p w14:paraId="13814CB3" w14:textId="7FF65E72" w:rsidR="007728E0" w:rsidRPr="00F53266" w:rsidRDefault="00D559EB" w:rsidP="007728E0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 xml:space="preserve">При проведении научного </w:t>
      </w:r>
      <w:r w:rsidR="00EA0F27" w:rsidRPr="00F53266">
        <w:rPr>
          <w:sz w:val="22"/>
          <w:szCs w:val="22"/>
        </w:rPr>
        <w:t>М</w:t>
      </w:r>
      <w:r w:rsidRPr="00F53266">
        <w:rPr>
          <w:sz w:val="22"/>
          <w:szCs w:val="22"/>
        </w:rPr>
        <w:t>ероприятия н</w:t>
      </w:r>
      <w:r w:rsidR="00375C24" w:rsidRPr="00F53266">
        <w:rPr>
          <w:sz w:val="22"/>
          <w:szCs w:val="22"/>
        </w:rPr>
        <w:t xml:space="preserve">ести всю полноту ответственности за </w:t>
      </w:r>
      <w:r w:rsidR="00EA0F27" w:rsidRPr="00F53266">
        <w:rPr>
          <w:sz w:val="22"/>
          <w:szCs w:val="22"/>
        </w:rPr>
        <w:t xml:space="preserve">его </w:t>
      </w:r>
      <w:r w:rsidR="0002064A" w:rsidRPr="00F53266">
        <w:rPr>
          <w:sz w:val="22"/>
          <w:szCs w:val="22"/>
        </w:rPr>
        <w:t xml:space="preserve">научный </w:t>
      </w:r>
      <w:r w:rsidR="00375C24" w:rsidRPr="00F53266">
        <w:rPr>
          <w:sz w:val="22"/>
          <w:szCs w:val="22"/>
        </w:rPr>
        <w:t>уровень и программу.</w:t>
      </w:r>
    </w:p>
    <w:p w14:paraId="16FB91ED" w14:textId="13136BD3" w:rsidR="007728E0" w:rsidRPr="00F53266" w:rsidRDefault="00375C24" w:rsidP="007728E0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Оказывать Исполнителю содействие в подготовке </w:t>
      </w:r>
      <w:r w:rsidR="0002064A" w:rsidRPr="00F53266">
        <w:rPr>
          <w:color w:val="000000"/>
          <w:sz w:val="22"/>
          <w:szCs w:val="22"/>
        </w:rPr>
        <w:t>Мероприяти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>.</w:t>
      </w:r>
    </w:p>
    <w:p w14:paraId="3EBF2914" w14:textId="6B1C3536" w:rsidR="00375C24" w:rsidRPr="00F53266" w:rsidRDefault="009B363F" w:rsidP="009B363F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Цена</w:t>
      </w:r>
      <w:r w:rsidR="00AA2C3F" w:rsidRPr="00F53266">
        <w:rPr>
          <w:b/>
          <w:bCs/>
          <w:color w:val="000000"/>
          <w:sz w:val="22"/>
          <w:szCs w:val="22"/>
        </w:rPr>
        <w:t xml:space="preserve">, </w:t>
      </w:r>
      <w:r w:rsidRPr="00F53266">
        <w:rPr>
          <w:b/>
          <w:bCs/>
          <w:color w:val="000000"/>
          <w:sz w:val="22"/>
          <w:szCs w:val="22"/>
        </w:rPr>
        <w:t>порядок оплаты</w:t>
      </w:r>
      <w:r w:rsidR="00AA2C3F" w:rsidRPr="00F53266">
        <w:rPr>
          <w:b/>
          <w:bCs/>
          <w:color w:val="000000"/>
          <w:sz w:val="22"/>
          <w:szCs w:val="22"/>
        </w:rPr>
        <w:t xml:space="preserve"> и приемки</w:t>
      </w:r>
    </w:p>
    <w:p w14:paraId="2F548F84" w14:textId="60FBE45B" w:rsidR="00F877F7" w:rsidRPr="00F53266" w:rsidRDefault="009B363F" w:rsidP="00922548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 </w:t>
      </w:r>
      <w:r w:rsidR="00375C24" w:rsidRPr="00F53266">
        <w:rPr>
          <w:color w:val="000000"/>
          <w:sz w:val="22"/>
          <w:szCs w:val="22"/>
        </w:rPr>
        <w:t>Стоимост</w:t>
      </w:r>
      <w:r w:rsidR="00AA23ED" w:rsidRPr="00F53266">
        <w:rPr>
          <w:color w:val="000000"/>
          <w:sz w:val="22"/>
          <w:szCs w:val="22"/>
        </w:rPr>
        <w:t xml:space="preserve">ь услуг по Договору составляет: </w:t>
      </w:r>
      <w:r w:rsidR="006C35E3">
        <w:rPr>
          <w:b/>
          <w:color w:val="000000"/>
          <w:sz w:val="22"/>
          <w:szCs w:val="22"/>
        </w:rPr>
        <w:t>_________________</w:t>
      </w:r>
      <w:r w:rsidR="0046257B" w:rsidRPr="00F53266">
        <w:rPr>
          <w:b/>
          <w:color w:val="000000"/>
          <w:sz w:val="22"/>
          <w:szCs w:val="22"/>
        </w:rPr>
        <w:t xml:space="preserve"> </w:t>
      </w:r>
    </w:p>
    <w:p w14:paraId="04233ED1" w14:textId="77777777" w:rsidR="00123690" w:rsidRPr="00F53266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72D8E3F" w14:textId="04D7FD11" w:rsidR="00123690" w:rsidRPr="00F53266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Цена Договора включает в себя: стоимость услуг, страхование, таможенные платежи (пошлины), НДС, другие установленные налоги, сборы и иные расходы, связанные с исполнением Договора.</w:t>
      </w:r>
    </w:p>
    <w:p w14:paraId="09B6FB2E" w14:textId="6D14395C" w:rsidR="00123690" w:rsidRPr="00F53266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Цена Договора является твердой и определяется на весь срок исполнения Договора, за исключением случаев, установленных Законом № 44-ФЗ.</w:t>
      </w:r>
    </w:p>
    <w:p w14:paraId="4BCEC397" w14:textId="3BE96380" w:rsidR="00123690" w:rsidRPr="00F53266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Источник финансирования Договора: внебюджетные средства: средства бюджетных учреждений, субсидии на выполнение государственного задания.</w:t>
      </w:r>
    </w:p>
    <w:p w14:paraId="56325451" w14:textId="4F0B2F52" w:rsidR="00123690" w:rsidRPr="00F53266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Оплата оказанных Исполнителем услуг осуществляется в течение 7 (семи) рабочих дней с даты подписания Заказчиком Акта оказанных услуг, Акт приемки товаров, работ, услуг (форма 0510452) по безналичному расчету платежным поручениям путем перечисления Заказчиком денежных средств на расчетный счет Исполнителя, указанный в Договоре.</w:t>
      </w:r>
    </w:p>
    <w:p w14:paraId="63D986CF" w14:textId="77777777" w:rsidR="00123690" w:rsidRPr="00F53266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 Оплата производится в установленном порядке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денежных средств с лицевого счета Заказчика.</w:t>
      </w:r>
    </w:p>
    <w:p w14:paraId="2B1595CE" w14:textId="1EDC83CF" w:rsidR="00123690" w:rsidRPr="00F53266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Авансирование не предусмотрено.</w:t>
      </w:r>
    </w:p>
    <w:p w14:paraId="47E464B2" w14:textId="77777777" w:rsidR="00123690" w:rsidRPr="00F53266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 Заказчик вправе удержать сумму неисполненных Исполнителем требований об уплате неустоек (штрафов, пеней), предъявленных Заказчиком, из суммы, подлежащей оплате Исполнителю, указанной в п. 3.1 настоящего Договора.</w:t>
      </w:r>
    </w:p>
    <w:p w14:paraId="71DEC9D3" w14:textId="3DD05EE6" w:rsidR="00AA2C3F" w:rsidRPr="00F53266" w:rsidRDefault="00C36687" w:rsidP="00AA2C3F">
      <w:pPr>
        <w:pStyle w:val="ae"/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3.10. </w:t>
      </w:r>
      <w:r w:rsidR="00AA2C3F" w:rsidRPr="00F53266">
        <w:rPr>
          <w:color w:val="000000"/>
          <w:sz w:val="22"/>
          <w:szCs w:val="22"/>
        </w:rPr>
        <w:t>В течение 2 (двух) рабочих дней с даты окончания оказания услуг Исполнитель направляет Заказчику Акт оказанных услуг.</w:t>
      </w:r>
    </w:p>
    <w:p w14:paraId="612C89DE" w14:textId="77777777" w:rsidR="00A012E5" w:rsidRPr="00F53266" w:rsidRDefault="00A012E5" w:rsidP="006B552B">
      <w:pPr>
        <w:widowControl/>
        <w:tabs>
          <w:tab w:val="left" w:pos="426"/>
        </w:tabs>
        <w:autoSpaceDE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          </w:t>
      </w:r>
      <w:r w:rsidR="00C36687" w:rsidRPr="00F53266">
        <w:rPr>
          <w:color w:val="000000"/>
          <w:sz w:val="22"/>
          <w:szCs w:val="22"/>
        </w:rPr>
        <w:t xml:space="preserve">3.11. </w:t>
      </w:r>
      <w:r w:rsidRPr="00F53266">
        <w:rPr>
          <w:color w:val="000000"/>
          <w:sz w:val="22"/>
          <w:szCs w:val="22"/>
        </w:rPr>
        <w:t xml:space="preserve">Приемка услуг осуществляется Заказчиком путем проведения проверки соответствия объема, проверки качества услуг требованиям, установленным в Договоре, а также путем анализа 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Договора. </w:t>
      </w:r>
    </w:p>
    <w:p w14:paraId="7F73B97F" w14:textId="1F3C2224" w:rsidR="00A012E5" w:rsidRPr="00F53266" w:rsidRDefault="00A012E5" w:rsidP="006B552B">
      <w:pPr>
        <w:widowControl/>
        <w:tabs>
          <w:tab w:val="left" w:pos="426"/>
        </w:tabs>
        <w:autoSpaceDE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lastRenderedPageBreak/>
        <w:tab/>
        <w:t>3.12. Для проверки оказанных Исполнителем услуг, предусмотренных Договором, в части их соответствия условиям Договора, Заказчик проводит экспертизу. Экспертиза оказанных услуг осуществляется в соответствии с требованиями статьи 94 Закона о контрактной системе</w:t>
      </w:r>
    </w:p>
    <w:p w14:paraId="4F338741" w14:textId="31FAA27F" w:rsidR="00A012E5" w:rsidRPr="00F53266" w:rsidRDefault="00A012E5" w:rsidP="006B552B">
      <w:pPr>
        <w:widowControl/>
        <w:tabs>
          <w:tab w:val="left" w:pos="426"/>
        </w:tabs>
        <w:autoSpaceDE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ab/>
        <w:t>3.13 В случае проведения экспертизы своими силами приемка услуг осуществляется Заказчиком в срок не более 20 (двадцати) рабочих дней с даты предоставления Исполнителем Акта об оказании услуг.</w:t>
      </w:r>
    </w:p>
    <w:p w14:paraId="0DE916E4" w14:textId="61C538A7" w:rsidR="00A012E5" w:rsidRPr="00F53266" w:rsidRDefault="00A012E5" w:rsidP="00A012E5">
      <w:pPr>
        <w:ind w:firstLine="426"/>
        <w:jc w:val="both"/>
        <w:rPr>
          <w:color w:val="000000"/>
          <w:sz w:val="21"/>
          <w:szCs w:val="21"/>
        </w:rPr>
      </w:pPr>
      <w:r w:rsidRPr="00F53266">
        <w:rPr>
          <w:color w:val="000000"/>
          <w:sz w:val="21"/>
          <w:szCs w:val="21"/>
        </w:rPr>
        <w:t>3.14. По результатам экспертизы Заказчик подписывает Акт оказанных услуг, Акт приемки товаров, работ, услуг по форме ф.0510452 либо представляет Исполнителю мотивированный отказ от подписания с указанием срока устранения нарушений. Услуги считаются оказанными и принятыми после подписания Сторонами Акта оказанных услуг.</w:t>
      </w:r>
    </w:p>
    <w:p w14:paraId="59BBC6AD" w14:textId="36FED204" w:rsidR="00AA2C3F" w:rsidRPr="00F53266" w:rsidRDefault="00A012E5" w:rsidP="00842DDB">
      <w:pPr>
        <w:ind w:firstLine="426"/>
        <w:rPr>
          <w:color w:val="000000"/>
          <w:sz w:val="22"/>
          <w:szCs w:val="22"/>
        </w:rPr>
      </w:pPr>
      <w:r w:rsidRPr="00F53266">
        <w:rPr>
          <w:color w:val="000000"/>
          <w:sz w:val="21"/>
          <w:szCs w:val="21"/>
        </w:rPr>
        <w:t xml:space="preserve">3.15. В случае обнаружения недостатков Стороны согласовывают порядок устранения обоснованных недостатков в двухстороннем акте с перечнем конкретных недостатков для их устранения со сроками выполнения. Сроки исправления не должны превышать 5 (пяти) рабочих дней с момента подписания вышеуказанного двухстороннего акта. </w:t>
      </w:r>
    </w:p>
    <w:p w14:paraId="4F66C791" w14:textId="16A408E1" w:rsidR="00AA0BAA" w:rsidRPr="00F53266" w:rsidRDefault="0076452A" w:rsidP="0076452A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Реклама</w:t>
      </w:r>
      <w:r w:rsidR="00CE457C" w:rsidRPr="00F53266">
        <w:rPr>
          <w:b/>
          <w:bCs/>
          <w:color w:val="000000"/>
          <w:sz w:val="22"/>
          <w:szCs w:val="22"/>
        </w:rPr>
        <w:t xml:space="preserve"> и</w:t>
      </w:r>
      <w:r w:rsidR="007D37D6" w:rsidRPr="00F53266">
        <w:rPr>
          <w:b/>
          <w:bCs/>
          <w:color w:val="000000"/>
          <w:sz w:val="22"/>
          <w:szCs w:val="22"/>
        </w:rPr>
        <w:t xml:space="preserve"> информационная поддержка</w:t>
      </w:r>
    </w:p>
    <w:p w14:paraId="23C00EDE" w14:textId="65D0DB48" w:rsidR="00D5260D" w:rsidRPr="00F53266" w:rsidRDefault="00AA0BAA" w:rsidP="00D5260D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  <w:lang w:eastAsia="ru-RU"/>
        </w:rPr>
      </w:pPr>
      <w:r w:rsidRPr="00F53266">
        <w:rPr>
          <w:color w:val="000000"/>
          <w:sz w:val="22"/>
          <w:szCs w:val="22"/>
          <w:lang w:eastAsia="ru-RU"/>
        </w:rPr>
        <w:t xml:space="preserve">Заказчик при необходимости </w:t>
      </w:r>
      <w:r w:rsidR="00CA7F43" w:rsidRPr="00F53266">
        <w:rPr>
          <w:color w:val="000000"/>
          <w:sz w:val="22"/>
          <w:szCs w:val="22"/>
          <w:lang w:eastAsia="ru-RU"/>
        </w:rPr>
        <w:t>собственными силами и за свой счет</w:t>
      </w:r>
      <w:r w:rsidRPr="00F53266">
        <w:rPr>
          <w:color w:val="000000"/>
          <w:sz w:val="22"/>
          <w:szCs w:val="22"/>
          <w:lang w:eastAsia="ru-RU"/>
        </w:rPr>
        <w:t xml:space="preserve"> обеспечивает подготовку, производство</w:t>
      </w:r>
      <w:r w:rsidR="00D500D8" w:rsidRPr="00F53266">
        <w:rPr>
          <w:color w:val="000000"/>
          <w:sz w:val="22"/>
          <w:szCs w:val="22"/>
          <w:lang w:eastAsia="ru-RU"/>
        </w:rPr>
        <w:t>,</w:t>
      </w:r>
      <w:r w:rsidRPr="00F53266">
        <w:rPr>
          <w:color w:val="000000"/>
          <w:sz w:val="22"/>
          <w:szCs w:val="22"/>
          <w:lang w:eastAsia="ru-RU"/>
        </w:rPr>
        <w:t xml:space="preserve"> доставку </w:t>
      </w:r>
      <w:r w:rsidR="00D500D8" w:rsidRPr="00F53266">
        <w:rPr>
          <w:color w:val="000000"/>
          <w:sz w:val="22"/>
          <w:szCs w:val="22"/>
          <w:lang w:eastAsia="ru-RU"/>
        </w:rPr>
        <w:t xml:space="preserve">и реализацию </w:t>
      </w:r>
      <w:r w:rsidRPr="00F53266">
        <w:rPr>
          <w:color w:val="000000"/>
          <w:sz w:val="22"/>
          <w:szCs w:val="22"/>
          <w:lang w:eastAsia="ru-RU"/>
        </w:rPr>
        <w:t xml:space="preserve">программок </w:t>
      </w:r>
      <w:r w:rsidR="00440CF5" w:rsidRPr="00F53266">
        <w:rPr>
          <w:color w:val="000000"/>
          <w:sz w:val="22"/>
          <w:szCs w:val="22"/>
          <w:lang w:eastAsia="ru-RU"/>
        </w:rPr>
        <w:t>Мероприяти</w:t>
      </w:r>
      <w:r w:rsidR="00FA2AA1" w:rsidRPr="00F53266">
        <w:rPr>
          <w:color w:val="000000"/>
          <w:sz w:val="22"/>
          <w:szCs w:val="22"/>
          <w:lang w:eastAsia="ru-RU"/>
        </w:rPr>
        <w:t>й</w:t>
      </w:r>
      <w:r w:rsidRPr="00F53266">
        <w:rPr>
          <w:color w:val="000000"/>
          <w:sz w:val="22"/>
          <w:szCs w:val="22"/>
          <w:lang w:eastAsia="ru-RU"/>
        </w:rPr>
        <w:t>. Доходы от реализации</w:t>
      </w:r>
      <w:r w:rsidR="00440CF5" w:rsidRPr="00F53266">
        <w:rPr>
          <w:color w:val="000000"/>
          <w:sz w:val="22"/>
          <w:szCs w:val="22"/>
          <w:lang w:eastAsia="ru-RU"/>
        </w:rPr>
        <w:t xml:space="preserve"> (если таковая </w:t>
      </w:r>
      <w:r w:rsidR="00D5260D" w:rsidRPr="00F53266">
        <w:rPr>
          <w:color w:val="000000"/>
          <w:sz w:val="22"/>
          <w:szCs w:val="22"/>
          <w:lang w:eastAsia="ru-RU"/>
        </w:rPr>
        <w:t>предусмотрена) программок</w:t>
      </w:r>
      <w:r w:rsidRPr="00F53266">
        <w:rPr>
          <w:color w:val="000000"/>
          <w:sz w:val="22"/>
          <w:szCs w:val="22"/>
          <w:lang w:eastAsia="ru-RU"/>
        </w:rPr>
        <w:t xml:space="preserve"> поступают в распоряжение Заказчика.</w:t>
      </w:r>
    </w:p>
    <w:p w14:paraId="4B45711D" w14:textId="18793399" w:rsidR="00AA0BAA" w:rsidRPr="00F53266" w:rsidRDefault="00AA0BAA" w:rsidP="00D5260D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  <w:lang w:eastAsia="ru-RU"/>
        </w:rPr>
      </w:pPr>
      <w:r w:rsidRPr="00F53266">
        <w:rPr>
          <w:color w:val="000000"/>
          <w:sz w:val="22"/>
          <w:szCs w:val="22"/>
        </w:rPr>
        <w:t xml:space="preserve">Заказчик при необходимости </w:t>
      </w:r>
      <w:r w:rsidR="00936C62" w:rsidRPr="00F53266">
        <w:rPr>
          <w:color w:val="000000"/>
          <w:sz w:val="22"/>
          <w:szCs w:val="22"/>
          <w:lang w:eastAsia="ru-RU"/>
        </w:rPr>
        <w:t xml:space="preserve">собственными силами и за свой счет </w:t>
      </w:r>
      <w:r w:rsidRPr="00F53266">
        <w:rPr>
          <w:color w:val="000000"/>
          <w:sz w:val="22"/>
          <w:szCs w:val="22"/>
        </w:rPr>
        <w:t xml:space="preserve">обеспечивает </w:t>
      </w:r>
      <w:r w:rsidR="00F02BF0" w:rsidRPr="00F53266">
        <w:rPr>
          <w:color w:val="000000"/>
          <w:sz w:val="22"/>
          <w:szCs w:val="22"/>
        </w:rPr>
        <w:t xml:space="preserve">разработку, </w:t>
      </w:r>
      <w:r w:rsidRPr="00F53266">
        <w:rPr>
          <w:color w:val="000000"/>
          <w:sz w:val="22"/>
          <w:szCs w:val="22"/>
        </w:rPr>
        <w:t>изготовление</w:t>
      </w:r>
      <w:r w:rsidR="00EF5E60" w:rsidRPr="00F53266">
        <w:rPr>
          <w:color w:val="000000"/>
          <w:sz w:val="22"/>
          <w:szCs w:val="22"/>
        </w:rPr>
        <w:t>,</w:t>
      </w:r>
      <w:r w:rsidRPr="00F53266">
        <w:rPr>
          <w:color w:val="000000"/>
          <w:sz w:val="22"/>
          <w:szCs w:val="22"/>
        </w:rPr>
        <w:t xml:space="preserve"> </w:t>
      </w:r>
      <w:r w:rsidR="00440CF5" w:rsidRPr="00F53266">
        <w:rPr>
          <w:color w:val="000000"/>
          <w:sz w:val="22"/>
          <w:szCs w:val="22"/>
        </w:rPr>
        <w:t xml:space="preserve">распространение </w:t>
      </w:r>
      <w:r w:rsidRPr="00F53266">
        <w:rPr>
          <w:color w:val="000000"/>
          <w:sz w:val="22"/>
          <w:szCs w:val="22"/>
        </w:rPr>
        <w:t>афиш</w:t>
      </w:r>
      <w:r w:rsidR="00F02BF0" w:rsidRPr="00F53266">
        <w:rPr>
          <w:color w:val="000000"/>
          <w:sz w:val="22"/>
          <w:szCs w:val="22"/>
        </w:rPr>
        <w:t xml:space="preserve"> и иной рекламно-информационной продукции</w:t>
      </w:r>
      <w:r w:rsidRPr="00F53266">
        <w:rPr>
          <w:color w:val="000000"/>
          <w:sz w:val="22"/>
          <w:szCs w:val="22"/>
        </w:rPr>
        <w:t>, связан</w:t>
      </w:r>
      <w:r w:rsidR="00F02BF0" w:rsidRPr="00F53266">
        <w:rPr>
          <w:color w:val="000000"/>
          <w:sz w:val="22"/>
          <w:szCs w:val="22"/>
        </w:rPr>
        <w:t>ной</w:t>
      </w:r>
      <w:r w:rsidRPr="00F53266">
        <w:rPr>
          <w:color w:val="000000"/>
          <w:sz w:val="22"/>
          <w:szCs w:val="22"/>
        </w:rPr>
        <w:t xml:space="preserve"> с </w:t>
      </w:r>
      <w:r w:rsidR="00991829" w:rsidRPr="00F53266">
        <w:rPr>
          <w:color w:val="000000"/>
          <w:sz w:val="22"/>
          <w:szCs w:val="22"/>
        </w:rPr>
        <w:t xml:space="preserve">проведением </w:t>
      </w:r>
      <w:r w:rsidR="00440CF5" w:rsidRPr="00F53266">
        <w:rPr>
          <w:color w:val="000000"/>
          <w:sz w:val="22"/>
          <w:szCs w:val="22"/>
        </w:rPr>
        <w:t>Мероприяти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>.</w:t>
      </w:r>
    </w:p>
    <w:p w14:paraId="06004181" w14:textId="7CBD3145" w:rsidR="00116278" w:rsidRPr="00F53266" w:rsidRDefault="00D01AFA" w:rsidP="00D5260D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  <w:lang w:eastAsia="ru-RU"/>
        </w:rPr>
      </w:pPr>
      <w:r w:rsidRPr="00F53266">
        <w:rPr>
          <w:color w:val="000000"/>
          <w:sz w:val="22"/>
          <w:szCs w:val="22"/>
        </w:rPr>
        <w:t xml:space="preserve">Заказчик не вправе без письменного согласия Исполнителя </w:t>
      </w:r>
      <w:r w:rsidR="002079A9" w:rsidRPr="00F53266">
        <w:rPr>
          <w:color w:val="000000"/>
          <w:sz w:val="22"/>
          <w:szCs w:val="22"/>
        </w:rPr>
        <w:t>использовать в рекламных</w:t>
      </w:r>
      <w:r w:rsidR="00413F20" w:rsidRPr="00F53266">
        <w:rPr>
          <w:color w:val="000000"/>
          <w:sz w:val="22"/>
          <w:szCs w:val="22"/>
        </w:rPr>
        <w:t>,</w:t>
      </w:r>
      <w:r w:rsidR="002079A9" w:rsidRPr="00F53266">
        <w:rPr>
          <w:color w:val="000000"/>
          <w:sz w:val="22"/>
          <w:szCs w:val="22"/>
        </w:rPr>
        <w:t xml:space="preserve"> информационных </w:t>
      </w:r>
      <w:r w:rsidR="00413F20" w:rsidRPr="00F53266">
        <w:rPr>
          <w:color w:val="000000"/>
          <w:sz w:val="22"/>
          <w:szCs w:val="22"/>
        </w:rPr>
        <w:t xml:space="preserve">и иных </w:t>
      </w:r>
      <w:r w:rsidR="003276D4" w:rsidRPr="00F53266">
        <w:rPr>
          <w:color w:val="000000"/>
          <w:sz w:val="22"/>
          <w:szCs w:val="22"/>
        </w:rPr>
        <w:t>целях</w:t>
      </w:r>
      <w:r w:rsidR="002079A9" w:rsidRPr="00F53266">
        <w:rPr>
          <w:color w:val="000000"/>
          <w:sz w:val="22"/>
          <w:szCs w:val="22"/>
        </w:rPr>
        <w:t xml:space="preserve"> </w:t>
      </w:r>
      <w:r w:rsidR="00E02730" w:rsidRPr="00F53266">
        <w:rPr>
          <w:color w:val="000000"/>
          <w:sz w:val="22"/>
          <w:szCs w:val="22"/>
        </w:rPr>
        <w:t>средства индивидуализации Исполнителя,</w:t>
      </w:r>
      <w:r w:rsidR="00254503" w:rsidRPr="00F53266">
        <w:rPr>
          <w:color w:val="000000"/>
          <w:sz w:val="22"/>
          <w:szCs w:val="22"/>
        </w:rPr>
        <w:t xml:space="preserve"> </w:t>
      </w:r>
      <w:r w:rsidR="00F63748" w:rsidRPr="00F53266">
        <w:rPr>
          <w:color w:val="000000"/>
          <w:sz w:val="22"/>
          <w:szCs w:val="22"/>
        </w:rPr>
        <w:t xml:space="preserve">фотографии интерьеров </w:t>
      </w:r>
      <w:r w:rsidR="00254503" w:rsidRPr="00F53266">
        <w:rPr>
          <w:color w:val="000000"/>
          <w:sz w:val="22"/>
          <w:szCs w:val="22"/>
        </w:rPr>
        <w:t xml:space="preserve">дворца Великого князя Владимира Александровича, </w:t>
      </w:r>
      <w:r w:rsidR="00F63748" w:rsidRPr="00F53266">
        <w:rPr>
          <w:color w:val="000000"/>
          <w:sz w:val="22"/>
          <w:szCs w:val="22"/>
        </w:rPr>
        <w:t xml:space="preserve">а также </w:t>
      </w:r>
      <w:r w:rsidR="00D469ED" w:rsidRPr="00F53266">
        <w:rPr>
          <w:color w:val="000000"/>
          <w:sz w:val="22"/>
          <w:szCs w:val="22"/>
        </w:rPr>
        <w:t xml:space="preserve">любые </w:t>
      </w:r>
      <w:r w:rsidR="00F63748" w:rsidRPr="00F53266">
        <w:rPr>
          <w:color w:val="000000"/>
          <w:sz w:val="22"/>
          <w:szCs w:val="22"/>
        </w:rPr>
        <w:t xml:space="preserve">иные материалы, способные сформировать у третьих лиц мнение, что </w:t>
      </w:r>
      <w:r w:rsidR="003C43A6" w:rsidRPr="00F53266">
        <w:rPr>
          <w:color w:val="000000"/>
          <w:sz w:val="22"/>
          <w:szCs w:val="22"/>
        </w:rPr>
        <w:t>Исполнитель является организатором (одним из организаторов) Мероприяти</w:t>
      </w:r>
      <w:r w:rsidR="00086EC3" w:rsidRPr="00F53266">
        <w:rPr>
          <w:color w:val="000000"/>
          <w:sz w:val="22"/>
          <w:szCs w:val="22"/>
        </w:rPr>
        <w:t>я</w:t>
      </w:r>
      <w:r w:rsidR="003C43A6" w:rsidRPr="00F53266">
        <w:rPr>
          <w:color w:val="000000"/>
          <w:sz w:val="22"/>
          <w:szCs w:val="22"/>
        </w:rPr>
        <w:t>.</w:t>
      </w:r>
      <w:r w:rsidR="00254503" w:rsidRPr="00F53266">
        <w:rPr>
          <w:color w:val="000000"/>
          <w:sz w:val="22"/>
          <w:szCs w:val="22"/>
        </w:rPr>
        <w:t xml:space="preserve"> </w:t>
      </w:r>
    </w:p>
    <w:p w14:paraId="2D2E9B3A" w14:textId="353510D6" w:rsidR="00AA0BAA" w:rsidRPr="00F53266" w:rsidRDefault="000B7DE6" w:rsidP="000B7DE6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Условия проведения фото</w:t>
      </w:r>
      <w:r w:rsidR="00DC556E" w:rsidRPr="00F53266">
        <w:rPr>
          <w:b/>
          <w:bCs/>
          <w:color w:val="000000"/>
          <w:sz w:val="22"/>
          <w:szCs w:val="22"/>
        </w:rPr>
        <w:t>-</w:t>
      </w:r>
      <w:r w:rsidRPr="00F53266">
        <w:rPr>
          <w:b/>
          <w:bCs/>
          <w:color w:val="000000"/>
          <w:sz w:val="22"/>
          <w:szCs w:val="22"/>
        </w:rPr>
        <w:t xml:space="preserve"> и видеосъёмки</w:t>
      </w:r>
    </w:p>
    <w:p w14:paraId="10EADFA5" w14:textId="16F1F448" w:rsidR="00CE566B" w:rsidRPr="00F53266" w:rsidRDefault="00AA0BAA" w:rsidP="00CE566B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bCs/>
          <w:color w:val="000000"/>
          <w:sz w:val="22"/>
          <w:szCs w:val="22"/>
        </w:rPr>
      </w:pPr>
      <w:r w:rsidRPr="00F53266">
        <w:rPr>
          <w:bCs/>
          <w:color w:val="000000"/>
          <w:sz w:val="22"/>
          <w:szCs w:val="22"/>
        </w:rPr>
        <w:t>Запрещается осуществление Заказчиком и лицами, привлеченными Заказчиком к проведению мероприяти</w:t>
      </w:r>
      <w:r w:rsidR="00086EC3" w:rsidRPr="00F53266">
        <w:rPr>
          <w:bCs/>
          <w:color w:val="000000"/>
          <w:sz w:val="22"/>
          <w:szCs w:val="22"/>
        </w:rPr>
        <w:t>я</w:t>
      </w:r>
      <w:r w:rsidRPr="00F53266">
        <w:rPr>
          <w:bCs/>
          <w:color w:val="000000"/>
          <w:sz w:val="22"/>
          <w:szCs w:val="22"/>
        </w:rPr>
        <w:t xml:space="preserve"> (в т.ч. участниками мероприяти</w:t>
      </w:r>
      <w:r w:rsidR="00086EC3" w:rsidRPr="00F53266">
        <w:rPr>
          <w:bCs/>
          <w:color w:val="000000"/>
          <w:sz w:val="22"/>
          <w:szCs w:val="22"/>
        </w:rPr>
        <w:t>я</w:t>
      </w:r>
      <w:r w:rsidRPr="00F53266">
        <w:rPr>
          <w:bCs/>
          <w:color w:val="000000"/>
          <w:sz w:val="22"/>
          <w:szCs w:val="22"/>
        </w:rPr>
        <w:t>), фото- и видеосъемки в помещениях Исполнителя без предварительного письменного согласования условий осуществления таких съемок с руководителем Исполнителя либо уполномоченным им лицом.</w:t>
      </w:r>
    </w:p>
    <w:p w14:paraId="286F14E2" w14:textId="2317643D" w:rsidR="00AA0BAA" w:rsidRPr="00F53266" w:rsidRDefault="00AA0BAA" w:rsidP="00CE566B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bCs/>
          <w:color w:val="000000"/>
          <w:sz w:val="22"/>
          <w:szCs w:val="22"/>
        </w:rPr>
      </w:pPr>
      <w:r w:rsidRPr="00F53266">
        <w:rPr>
          <w:bCs/>
          <w:color w:val="000000"/>
          <w:sz w:val="22"/>
          <w:szCs w:val="22"/>
        </w:rPr>
        <w:t xml:space="preserve">Согласованные с Исполнителем фото- и видеосъемки могут проводиться лицами, указанными в </w:t>
      </w:r>
      <w:r w:rsidR="00CE566B" w:rsidRPr="00F53266">
        <w:rPr>
          <w:bCs/>
          <w:color w:val="000000"/>
          <w:sz w:val="22"/>
          <w:szCs w:val="22"/>
        </w:rPr>
        <w:t xml:space="preserve">пункте </w:t>
      </w:r>
      <w:r w:rsidR="005E456F" w:rsidRPr="00F53266">
        <w:rPr>
          <w:bCs/>
          <w:color w:val="000000"/>
          <w:sz w:val="22"/>
          <w:szCs w:val="22"/>
        </w:rPr>
        <w:t>5</w:t>
      </w:r>
      <w:r w:rsidRPr="00F53266">
        <w:rPr>
          <w:bCs/>
          <w:color w:val="000000"/>
          <w:sz w:val="22"/>
          <w:szCs w:val="22"/>
        </w:rPr>
        <w:t>.1 настоящего Договора, при соблюдении следующих условий:</w:t>
      </w:r>
    </w:p>
    <w:p w14:paraId="4880E9F5" w14:textId="583FE485" w:rsidR="00AA0BAA" w:rsidRPr="00F53266" w:rsidRDefault="00AA0BAA" w:rsidP="00D91C5D">
      <w:pPr>
        <w:pStyle w:val="ae"/>
        <w:numPr>
          <w:ilvl w:val="0"/>
          <w:numId w:val="13"/>
        </w:numPr>
        <w:spacing w:before="40"/>
        <w:jc w:val="both"/>
        <w:rPr>
          <w:bCs/>
          <w:color w:val="000000"/>
          <w:sz w:val="22"/>
          <w:szCs w:val="22"/>
        </w:rPr>
      </w:pPr>
      <w:r w:rsidRPr="00F53266">
        <w:rPr>
          <w:bCs/>
          <w:color w:val="000000"/>
          <w:sz w:val="22"/>
          <w:szCs w:val="22"/>
        </w:rPr>
        <w:t>исключается использование фотовспышки и её аналогов;</w:t>
      </w:r>
    </w:p>
    <w:p w14:paraId="149C3D44" w14:textId="7970BCA1" w:rsidR="00AA0BAA" w:rsidRPr="00F53266" w:rsidRDefault="00AA0BAA" w:rsidP="00D91C5D">
      <w:pPr>
        <w:pStyle w:val="ae"/>
        <w:numPr>
          <w:ilvl w:val="0"/>
          <w:numId w:val="13"/>
        </w:numPr>
        <w:spacing w:before="40"/>
        <w:jc w:val="both"/>
        <w:rPr>
          <w:bCs/>
          <w:color w:val="000000"/>
          <w:sz w:val="22"/>
          <w:szCs w:val="22"/>
        </w:rPr>
      </w:pPr>
      <w:r w:rsidRPr="00F53266">
        <w:rPr>
          <w:bCs/>
          <w:color w:val="000000"/>
          <w:sz w:val="22"/>
          <w:szCs w:val="22"/>
        </w:rPr>
        <w:t>содержание фото и видео материалов не должно причинять вред образу и деловой репутации Исполнителя как учреждения</w:t>
      </w:r>
      <w:r w:rsidR="000D551D" w:rsidRPr="00F53266">
        <w:rPr>
          <w:bCs/>
          <w:color w:val="000000"/>
          <w:sz w:val="22"/>
          <w:szCs w:val="22"/>
        </w:rPr>
        <w:t xml:space="preserve"> культуры</w:t>
      </w:r>
      <w:r w:rsidRPr="00F53266">
        <w:rPr>
          <w:bCs/>
          <w:color w:val="000000"/>
          <w:sz w:val="22"/>
          <w:szCs w:val="22"/>
        </w:rPr>
        <w:t>;</w:t>
      </w:r>
    </w:p>
    <w:p w14:paraId="48E70456" w14:textId="6F13FB43" w:rsidR="00AA0BAA" w:rsidRPr="00F53266" w:rsidRDefault="0028155D" w:rsidP="00D91C5D">
      <w:pPr>
        <w:pStyle w:val="ae"/>
        <w:numPr>
          <w:ilvl w:val="0"/>
          <w:numId w:val="13"/>
        </w:numPr>
        <w:spacing w:before="40"/>
        <w:jc w:val="both"/>
        <w:rPr>
          <w:bCs/>
          <w:color w:val="000000"/>
          <w:sz w:val="22"/>
          <w:szCs w:val="22"/>
        </w:rPr>
      </w:pPr>
      <w:r w:rsidRPr="00F53266">
        <w:rPr>
          <w:bCs/>
          <w:color w:val="000000"/>
          <w:sz w:val="22"/>
          <w:szCs w:val="22"/>
        </w:rPr>
        <w:t xml:space="preserve">проведение и </w:t>
      </w:r>
      <w:r w:rsidR="00AA0BAA" w:rsidRPr="00F53266">
        <w:rPr>
          <w:bCs/>
          <w:color w:val="000000"/>
          <w:sz w:val="22"/>
          <w:szCs w:val="22"/>
        </w:rPr>
        <w:t xml:space="preserve">использование результатов указанных съемок должно осуществляться в строгом соответствии с Правилами </w:t>
      </w:r>
      <w:r w:rsidR="00D91C5D" w:rsidRPr="00F53266">
        <w:rPr>
          <w:bCs/>
          <w:color w:val="000000"/>
          <w:sz w:val="22"/>
          <w:szCs w:val="22"/>
        </w:rPr>
        <w:t>посещения</w:t>
      </w:r>
      <w:r w:rsidR="00EA5071" w:rsidRPr="00F53266">
        <w:rPr>
          <w:bCs/>
          <w:color w:val="000000"/>
          <w:sz w:val="22"/>
          <w:szCs w:val="22"/>
        </w:rPr>
        <w:t xml:space="preserve"> Дома ученых им. М. Горького</w:t>
      </w:r>
      <w:r w:rsidR="00AA0BAA" w:rsidRPr="00F53266">
        <w:rPr>
          <w:bCs/>
          <w:color w:val="000000"/>
          <w:sz w:val="22"/>
          <w:szCs w:val="22"/>
        </w:rPr>
        <w:t xml:space="preserve"> (Приложение № 1 к настоящему Договору).</w:t>
      </w:r>
    </w:p>
    <w:p w14:paraId="197542C5" w14:textId="7331FBC3" w:rsidR="008B72CF" w:rsidRPr="00F53266" w:rsidRDefault="00AA0BAA" w:rsidP="008B72CF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Cs/>
          <w:color w:val="000000"/>
          <w:sz w:val="22"/>
          <w:szCs w:val="22"/>
        </w:rPr>
      </w:pPr>
      <w:r w:rsidRPr="00F53266">
        <w:rPr>
          <w:bCs/>
          <w:color w:val="000000"/>
          <w:sz w:val="22"/>
          <w:szCs w:val="22"/>
        </w:rPr>
        <w:t>В случае нарушения условий п</w:t>
      </w:r>
      <w:r w:rsidR="008B72CF" w:rsidRPr="00F53266">
        <w:rPr>
          <w:bCs/>
          <w:color w:val="000000"/>
          <w:sz w:val="22"/>
          <w:szCs w:val="22"/>
        </w:rPr>
        <w:t>унктов</w:t>
      </w:r>
      <w:r w:rsidR="00490C6D" w:rsidRPr="00F53266">
        <w:rPr>
          <w:bCs/>
          <w:color w:val="000000"/>
          <w:sz w:val="22"/>
          <w:szCs w:val="22"/>
        </w:rPr>
        <w:t xml:space="preserve"> </w:t>
      </w:r>
      <w:r w:rsidR="00CF1E17" w:rsidRPr="00F53266">
        <w:rPr>
          <w:bCs/>
          <w:color w:val="000000"/>
          <w:sz w:val="22"/>
          <w:szCs w:val="22"/>
        </w:rPr>
        <w:t>5</w:t>
      </w:r>
      <w:r w:rsidRPr="00F53266">
        <w:rPr>
          <w:bCs/>
          <w:color w:val="000000"/>
          <w:sz w:val="22"/>
          <w:szCs w:val="22"/>
        </w:rPr>
        <w:t>.1</w:t>
      </w:r>
      <w:r w:rsidR="003F339A" w:rsidRPr="00F53266">
        <w:rPr>
          <w:bCs/>
          <w:color w:val="000000"/>
          <w:sz w:val="22"/>
          <w:szCs w:val="22"/>
        </w:rPr>
        <w:t xml:space="preserve"> </w:t>
      </w:r>
      <w:r w:rsidR="008B72CF" w:rsidRPr="00F53266">
        <w:rPr>
          <w:bCs/>
          <w:color w:val="000000"/>
          <w:sz w:val="22"/>
          <w:szCs w:val="22"/>
        </w:rPr>
        <w:t>и</w:t>
      </w:r>
      <w:r w:rsidR="003F339A" w:rsidRPr="00F53266">
        <w:rPr>
          <w:bCs/>
          <w:color w:val="000000"/>
          <w:sz w:val="22"/>
          <w:szCs w:val="22"/>
        </w:rPr>
        <w:t xml:space="preserve"> </w:t>
      </w:r>
      <w:r w:rsidR="00CF1E17" w:rsidRPr="00F53266">
        <w:rPr>
          <w:bCs/>
          <w:color w:val="000000"/>
          <w:sz w:val="22"/>
          <w:szCs w:val="22"/>
        </w:rPr>
        <w:t>5</w:t>
      </w:r>
      <w:r w:rsidRPr="00F53266">
        <w:rPr>
          <w:bCs/>
          <w:color w:val="000000"/>
          <w:sz w:val="22"/>
          <w:szCs w:val="22"/>
        </w:rPr>
        <w:t>.2</w:t>
      </w:r>
      <w:r w:rsidR="008B72CF" w:rsidRPr="00F53266">
        <w:rPr>
          <w:bCs/>
          <w:color w:val="000000"/>
          <w:sz w:val="22"/>
          <w:szCs w:val="22"/>
        </w:rPr>
        <w:t xml:space="preserve"> </w:t>
      </w:r>
      <w:r w:rsidRPr="00F53266">
        <w:rPr>
          <w:bCs/>
          <w:color w:val="000000"/>
          <w:sz w:val="22"/>
          <w:szCs w:val="22"/>
        </w:rPr>
        <w:t>настоящего Договора Исполнитель имеет право потребовать прекращения съемки и немедленного удаления</w:t>
      </w:r>
      <w:r w:rsidR="00F20076" w:rsidRPr="00F53266">
        <w:rPr>
          <w:bCs/>
          <w:color w:val="000000"/>
          <w:sz w:val="22"/>
          <w:szCs w:val="22"/>
        </w:rPr>
        <w:t xml:space="preserve"> её результатов</w:t>
      </w:r>
      <w:r w:rsidRPr="00F53266">
        <w:rPr>
          <w:bCs/>
          <w:color w:val="000000"/>
          <w:sz w:val="22"/>
          <w:szCs w:val="22"/>
        </w:rPr>
        <w:t xml:space="preserve"> с фото/видеозаписывающего устройства</w:t>
      </w:r>
      <w:r w:rsidR="00D22A9E" w:rsidRPr="00F53266">
        <w:rPr>
          <w:bCs/>
          <w:color w:val="000000"/>
          <w:sz w:val="22"/>
          <w:szCs w:val="22"/>
        </w:rPr>
        <w:t xml:space="preserve"> и иных носителей информации</w:t>
      </w:r>
      <w:r w:rsidRPr="00F53266">
        <w:rPr>
          <w:bCs/>
          <w:color w:val="000000"/>
          <w:sz w:val="22"/>
          <w:szCs w:val="22"/>
        </w:rPr>
        <w:t>.</w:t>
      </w:r>
    </w:p>
    <w:p w14:paraId="21019544" w14:textId="0A2BB899" w:rsidR="00D006AA" w:rsidRPr="00F53266" w:rsidRDefault="00AA0BAA" w:rsidP="00D006AA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Cs/>
          <w:color w:val="000000"/>
          <w:sz w:val="22"/>
          <w:szCs w:val="22"/>
        </w:rPr>
      </w:pPr>
      <w:r w:rsidRPr="00F53266">
        <w:rPr>
          <w:bCs/>
          <w:color w:val="000000"/>
          <w:sz w:val="22"/>
          <w:szCs w:val="22"/>
        </w:rPr>
        <w:t>В случае отказа от выполнения требования Исполнителя, указанного в п</w:t>
      </w:r>
      <w:r w:rsidR="008B72CF" w:rsidRPr="00F53266">
        <w:rPr>
          <w:bCs/>
          <w:color w:val="000000"/>
          <w:sz w:val="22"/>
          <w:szCs w:val="22"/>
        </w:rPr>
        <w:t xml:space="preserve">ункте </w:t>
      </w:r>
      <w:r w:rsidR="004753BB" w:rsidRPr="00F53266">
        <w:rPr>
          <w:bCs/>
          <w:color w:val="000000"/>
          <w:sz w:val="22"/>
          <w:szCs w:val="22"/>
        </w:rPr>
        <w:t>5</w:t>
      </w:r>
      <w:r w:rsidRPr="00F53266">
        <w:rPr>
          <w:bCs/>
          <w:color w:val="000000"/>
          <w:sz w:val="22"/>
          <w:szCs w:val="22"/>
        </w:rPr>
        <w:t xml:space="preserve">.3 настоящего Договора, Исполнитель вправе потребовать от виновного лица покинуть </w:t>
      </w:r>
      <w:r w:rsidR="00B259A8" w:rsidRPr="00F53266">
        <w:rPr>
          <w:bCs/>
          <w:color w:val="000000"/>
          <w:sz w:val="22"/>
          <w:szCs w:val="22"/>
        </w:rPr>
        <w:t>Мероприятие</w:t>
      </w:r>
      <w:r w:rsidRPr="00F53266">
        <w:rPr>
          <w:bCs/>
          <w:color w:val="000000"/>
          <w:sz w:val="22"/>
          <w:szCs w:val="22"/>
        </w:rPr>
        <w:t>.</w:t>
      </w:r>
    </w:p>
    <w:p w14:paraId="44B97592" w14:textId="2CACBD19" w:rsidR="00AA0BAA" w:rsidRPr="00F53266" w:rsidRDefault="00AA0BAA" w:rsidP="00D006AA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Cs/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Исполнитель имеет право, предварительно </w:t>
      </w:r>
      <w:r w:rsidR="004A6598" w:rsidRPr="00F53266">
        <w:rPr>
          <w:color w:val="000000"/>
          <w:sz w:val="22"/>
          <w:szCs w:val="22"/>
        </w:rPr>
        <w:t>получив письменное согласие</w:t>
      </w:r>
      <w:r w:rsidRPr="00F53266">
        <w:rPr>
          <w:color w:val="000000"/>
          <w:sz w:val="22"/>
          <w:szCs w:val="22"/>
        </w:rPr>
        <w:t xml:space="preserve"> Заказчика, осуществить производство </w:t>
      </w:r>
      <w:r w:rsidRPr="00F53266">
        <w:rPr>
          <w:bCs/>
          <w:color w:val="000000"/>
          <w:sz w:val="22"/>
          <w:szCs w:val="22"/>
        </w:rPr>
        <w:t xml:space="preserve">фото- и видеосъемки </w:t>
      </w:r>
      <w:r w:rsidRPr="00F53266">
        <w:rPr>
          <w:color w:val="000000"/>
          <w:sz w:val="22"/>
          <w:szCs w:val="22"/>
        </w:rPr>
        <w:t>мероприятия и/или его фрагментов. В этом случае исключительное право в полном объеме на произведенные Исполнителем съемки и записи будет принадлежать Исполнителю.</w:t>
      </w:r>
    </w:p>
    <w:p w14:paraId="4D1219A1" w14:textId="5522D887" w:rsidR="00B039BB" w:rsidRPr="00F53266" w:rsidRDefault="00E104C4" w:rsidP="00C26B6C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О</w:t>
      </w:r>
      <w:r w:rsidR="00C9627C" w:rsidRPr="00F53266">
        <w:rPr>
          <w:b/>
          <w:bCs/>
          <w:color w:val="000000"/>
          <w:sz w:val="22"/>
          <w:szCs w:val="22"/>
        </w:rPr>
        <w:t>формление</w:t>
      </w:r>
      <w:r w:rsidR="008F416E" w:rsidRPr="00F53266">
        <w:rPr>
          <w:b/>
          <w:bCs/>
          <w:color w:val="000000"/>
          <w:sz w:val="22"/>
          <w:szCs w:val="22"/>
        </w:rPr>
        <w:t xml:space="preserve"> (декорирование)</w:t>
      </w:r>
      <w:r w:rsidR="00C9627C" w:rsidRPr="00F53266">
        <w:rPr>
          <w:b/>
          <w:bCs/>
          <w:color w:val="000000"/>
          <w:sz w:val="22"/>
          <w:szCs w:val="22"/>
        </w:rPr>
        <w:t xml:space="preserve"> зал</w:t>
      </w:r>
      <w:r w:rsidR="00594AE7" w:rsidRPr="00F53266">
        <w:rPr>
          <w:b/>
          <w:bCs/>
          <w:color w:val="000000"/>
          <w:sz w:val="22"/>
          <w:szCs w:val="22"/>
        </w:rPr>
        <w:t>ов</w:t>
      </w:r>
      <w:r w:rsidR="00C9627C" w:rsidRPr="00F53266">
        <w:rPr>
          <w:b/>
          <w:bCs/>
          <w:color w:val="000000"/>
          <w:sz w:val="22"/>
          <w:szCs w:val="22"/>
        </w:rPr>
        <w:t xml:space="preserve"> </w:t>
      </w:r>
    </w:p>
    <w:p w14:paraId="73A859ED" w14:textId="5B3524B4" w:rsidR="00C00BDE" w:rsidRPr="00F53266" w:rsidRDefault="00C00BDE" w:rsidP="00C00BDE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В случае возникновения необходимости</w:t>
      </w:r>
      <w:r w:rsidR="00B039BB" w:rsidRPr="00F53266">
        <w:rPr>
          <w:color w:val="000000"/>
          <w:sz w:val="22"/>
          <w:szCs w:val="22"/>
        </w:rPr>
        <w:t xml:space="preserve"> Заказчик </w:t>
      </w:r>
      <w:r w:rsidR="00E57C3A" w:rsidRPr="00F53266">
        <w:rPr>
          <w:color w:val="000000"/>
          <w:sz w:val="22"/>
          <w:szCs w:val="22"/>
        </w:rPr>
        <w:t>собственными</w:t>
      </w:r>
      <w:r w:rsidR="00B039BB" w:rsidRPr="00F53266">
        <w:rPr>
          <w:color w:val="000000"/>
          <w:sz w:val="22"/>
          <w:szCs w:val="22"/>
        </w:rPr>
        <w:t xml:space="preserve"> силами и за свой счет организует и проводит работы по оформлению </w:t>
      </w:r>
      <w:r w:rsidR="008F416E" w:rsidRPr="00F53266">
        <w:rPr>
          <w:color w:val="000000"/>
          <w:sz w:val="22"/>
          <w:szCs w:val="22"/>
        </w:rPr>
        <w:t xml:space="preserve">(декорированию) </w:t>
      </w:r>
      <w:r w:rsidR="0073170B" w:rsidRPr="00F53266">
        <w:rPr>
          <w:color w:val="000000"/>
          <w:sz w:val="22"/>
          <w:szCs w:val="22"/>
        </w:rPr>
        <w:t>Зал</w:t>
      </w:r>
      <w:r w:rsidR="00594AE7" w:rsidRPr="00F53266">
        <w:rPr>
          <w:color w:val="000000"/>
          <w:sz w:val="22"/>
          <w:szCs w:val="22"/>
        </w:rPr>
        <w:t>ов</w:t>
      </w:r>
      <w:r w:rsidR="0073170B" w:rsidRPr="00F53266">
        <w:rPr>
          <w:color w:val="000000"/>
          <w:sz w:val="22"/>
          <w:szCs w:val="22"/>
        </w:rPr>
        <w:t xml:space="preserve"> </w:t>
      </w:r>
      <w:r w:rsidR="00B039BB" w:rsidRPr="00F53266">
        <w:rPr>
          <w:color w:val="000000"/>
          <w:sz w:val="22"/>
          <w:szCs w:val="22"/>
        </w:rPr>
        <w:t xml:space="preserve">и </w:t>
      </w:r>
      <w:r w:rsidR="0073170B" w:rsidRPr="00F53266">
        <w:rPr>
          <w:color w:val="000000"/>
          <w:sz w:val="22"/>
          <w:szCs w:val="22"/>
        </w:rPr>
        <w:t>Мероприяти</w:t>
      </w:r>
      <w:r w:rsidR="00086EC3" w:rsidRPr="00F53266">
        <w:rPr>
          <w:color w:val="000000"/>
          <w:sz w:val="22"/>
          <w:szCs w:val="22"/>
        </w:rPr>
        <w:t>я</w:t>
      </w:r>
      <w:r w:rsidR="00B039BB" w:rsidRPr="00F53266">
        <w:rPr>
          <w:color w:val="000000"/>
          <w:sz w:val="22"/>
          <w:szCs w:val="22"/>
        </w:rPr>
        <w:t>.</w:t>
      </w:r>
    </w:p>
    <w:p w14:paraId="7DBBBF40" w14:textId="52CDA05D" w:rsidR="00B039BB" w:rsidRPr="00F53266" w:rsidRDefault="00B039BB" w:rsidP="00C00BDE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Проект оформления зал</w:t>
      </w:r>
      <w:r w:rsidR="00594AE7" w:rsidRPr="00F53266">
        <w:rPr>
          <w:color w:val="000000"/>
          <w:sz w:val="22"/>
          <w:szCs w:val="22"/>
        </w:rPr>
        <w:t>ов</w:t>
      </w:r>
      <w:r w:rsidRPr="00F53266">
        <w:rPr>
          <w:color w:val="000000"/>
          <w:sz w:val="22"/>
          <w:szCs w:val="22"/>
        </w:rPr>
        <w:t xml:space="preserve"> должен быть согласован с Исполнителем.</w:t>
      </w:r>
    </w:p>
    <w:p w14:paraId="20ECD41E" w14:textId="7E7D670D" w:rsidR="00AA0BAA" w:rsidRPr="00F53266" w:rsidRDefault="00C26B6C" w:rsidP="00C26B6C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 xml:space="preserve">Авторские права </w:t>
      </w:r>
    </w:p>
    <w:p w14:paraId="7A474DD2" w14:textId="20CDFBBA" w:rsidR="00B36FAF" w:rsidRPr="00F53266" w:rsidRDefault="00AA0BAA" w:rsidP="00B36FAF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sz w:val="22"/>
          <w:szCs w:val="22"/>
        </w:rPr>
        <w:lastRenderedPageBreak/>
        <w:t xml:space="preserve">Заказчик гарантирует, что </w:t>
      </w:r>
      <w:r w:rsidRPr="00F53266">
        <w:rPr>
          <w:color w:val="000000"/>
          <w:sz w:val="22"/>
          <w:szCs w:val="22"/>
        </w:rPr>
        <w:t xml:space="preserve">как </w:t>
      </w:r>
      <w:r w:rsidR="00B259A8" w:rsidRPr="00F53266">
        <w:rPr>
          <w:color w:val="000000"/>
          <w:sz w:val="22"/>
          <w:szCs w:val="22"/>
        </w:rPr>
        <w:t>лицо,</w:t>
      </w:r>
      <w:r w:rsidRPr="00F53266">
        <w:rPr>
          <w:color w:val="000000"/>
          <w:sz w:val="22"/>
          <w:szCs w:val="22"/>
        </w:rPr>
        <w:t xml:space="preserve"> организовавшее публичное исполнение охраняемых авторским правом объектов,</w:t>
      </w:r>
      <w:r w:rsidRPr="00F53266">
        <w:rPr>
          <w:sz w:val="22"/>
          <w:szCs w:val="22"/>
        </w:rPr>
        <w:t xml:space="preserve"> самостоятельно заключит необходимые договоры с правообладателями об использовании при проведении Мероприяти</w:t>
      </w:r>
      <w:r w:rsidR="00086EC3" w:rsidRPr="00F53266">
        <w:rPr>
          <w:sz w:val="22"/>
          <w:szCs w:val="22"/>
        </w:rPr>
        <w:t>я</w:t>
      </w:r>
      <w:r w:rsidRPr="00F53266">
        <w:rPr>
          <w:sz w:val="22"/>
          <w:szCs w:val="22"/>
        </w:rPr>
        <w:t xml:space="preserve"> объектов интеллектуальной собственности и произведёт за свой счет выплату вознаграждения по таким договорам, а также произведёт необходимые отчисления организациям, управляющим авторскими правами на коллективной основе,</w:t>
      </w:r>
      <w:r w:rsidRPr="00F53266">
        <w:rPr>
          <w:color w:val="000000"/>
          <w:sz w:val="22"/>
          <w:szCs w:val="22"/>
        </w:rPr>
        <w:t xml:space="preserve"> в соответствии с законодательством Российской Федерации</w:t>
      </w:r>
      <w:r w:rsidR="00442A6A" w:rsidRPr="00F53266">
        <w:rPr>
          <w:color w:val="000000"/>
          <w:sz w:val="22"/>
          <w:szCs w:val="22"/>
        </w:rPr>
        <w:t xml:space="preserve"> (в случае возникновения таких обязательств)</w:t>
      </w:r>
      <w:r w:rsidRPr="00F53266">
        <w:rPr>
          <w:color w:val="000000"/>
          <w:sz w:val="22"/>
          <w:szCs w:val="22"/>
        </w:rPr>
        <w:t>.</w:t>
      </w:r>
    </w:p>
    <w:p w14:paraId="20793904" w14:textId="193EC0C6" w:rsidR="00897487" w:rsidRPr="00F53266" w:rsidRDefault="00AA0BAA" w:rsidP="00B36FAF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F53266">
        <w:rPr>
          <w:sz w:val="22"/>
          <w:szCs w:val="22"/>
        </w:rPr>
        <w:t>В случае предъявлени</w:t>
      </w:r>
      <w:r w:rsidR="00B36FAF" w:rsidRPr="00F53266">
        <w:rPr>
          <w:sz w:val="22"/>
          <w:szCs w:val="22"/>
        </w:rPr>
        <w:t>я</w:t>
      </w:r>
      <w:r w:rsidRPr="00F53266">
        <w:rPr>
          <w:sz w:val="22"/>
          <w:szCs w:val="22"/>
        </w:rPr>
        <w:t xml:space="preserve"> Исполнителю претензий или исков, связанных с использованием при проведении Мероприяти</w:t>
      </w:r>
      <w:r w:rsidR="00086EC3" w:rsidRPr="00F53266">
        <w:rPr>
          <w:sz w:val="22"/>
          <w:szCs w:val="22"/>
        </w:rPr>
        <w:t>я</w:t>
      </w:r>
      <w:r w:rsidRPr="00F53266">
        <w:rPr>
          <w:sz w:val="22"/>
          <w:szCs w:val="22"/>
        </w:rPr>
        <w:t xml:space="preserve"> объектов авторского права, Заказчик урегулирует </w:t>
      </w:r>
      <w:r w:rsidR="004B1028" w:rsidRPr="00F53266">
        <w:rPr>
          <w:sz w:val="22"/>
          <w:szCs w:val="22"/>
        </w:rPr>
        <w:t>претензии</w:t>
      </w:r>
      <w:r w:rsidRPr="00F53266">
        <w:rPr>
          <w:sz w:val="22"/>
          <w:szCs w:val="22"/>
        </w:rPr>
        <w:t xml:space="preserve"> своими силами и за свой счет, не привлекая Исполнителя, а также возместит Исполнителю убытки, возникшие вследствие неправомерного использования Заказчиком указанных объектов.</w:t>
      </w:r>
    </w:p>
    <w:p w14:paraId="658D1A0E" w14:textId="67AB1A6E" w:rsidR="00B039BB" w:rsidRPr="00F53266" w:rsidRDefault="004B5365" w:rsidP="004B5365">
      <w:pPr>
        <w:pStyle w:val="ae"/>
        <w:numPr>
          <w:ilvl w:val="0"/>
          <w:numId w:val="10"/>
        </w:numPr>
        <w:spacing w:before="240" w:after="120"/>
        <w:ind w:left="714" w:hanging="357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Ответственность</w:t>
      </w:r>
    </w:p>
    <w:p w14:paraId="40CD94AF" w14:textId="77777777" w:rsidR="004B5365" w:rsidRPr="00F53266" w:rsidRDefault="00B039BB" w:rsidP="004B536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Стороны несут ответственность за неисполнение или ненадлежащее исполнение своих обязательств по Договору в соответствии с Договором и действующим законодательством.</w:t>
      </w:r>
    </w:p>
    <w:p w14:paraId="01B165F8" w14:textId="2A275C29" w:rsidR="00D4648F" w:rsidRPr="00F53266" w:rsidRDefault="00D4648F" w:rsidP="004B536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14:paraId="771AF788" w14:textId="7297B37C" w:rsidR="00B039BB" w:rsidRPr="00F53266" w:rsidRDefault="00B039BB" w:rsidP="004B536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Ответственность Исполнителя:</w:t>
      </w:r>
    </w:p>
    <w:p w14:paraId="0A58B841" w14:textId="479716EB" w:rsidR="009265FA" w:rsidRPr="00F53266" w:rsidRDefault="009265FA" w:rsidP="004B5365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Исполнитель несет ответственность за неисполнение или ненадлежащее исполнение обязательств, предусмотренных настоящим Договором</w:t>
      </w:r>
      <w:r w:rsidR="008C17D7" w:rsidRPr="00F53266">
        <w:rPr>
          <w:color w:val="000000"/>
          <w:sz w:val="22"/>
          <w:szCs w:val="22"/>
        </w:rPr>
        <w:t>,</w:t>
      </w:r>
      <w:r w:rsidR="00A34226" w:rsidRPr="00F53266">
        <w:rPr>
          <w:color w:val="000000"/>
          <w:sz w:val="22"/>
          <w:szCs w:val="22"/>
        </w:rPr>
        <w:t xml:space="preserve"> при наличии вины</w:t>
      </w:r>
      <w:r w:rsidRPr="00F53266">
        <w:rPr>
          <w:color w:val="000000"/>
          <w:sz w:val="22"/>
          <w:szCs w:val="22"/>
        </w:rPr>
        <w:t>.</w:t>
      </w:r>
    </w:p>
    <w:p w14:paraId="0BC03922" w14:textId="68FEF0E0" w:rsidR="004B5365" w:rsidRPr="00F53266" w:rsidRDefault="00B039BB" w:rsidP="004B5365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За </w:t>
      </w:r>
      <w:r w:rsidR="001473E7" w:rsidRPr="00F53266">
        <w:rPr>
          <w:color w:val="000000"/>
          <w:sz w:val="22"/>
          <w:szCs w:val="22"/>
        </w:rPr>
        <w:t>неоказание</w:t>
      </w:r>
      <w:r w:rsidR="004B5365" w:rsidRPr="00F53266">
        <w:rPr>
          <w:color w:val="000000"/>
          <w:sz w:val="22"/>
          <w:szCs w:val="22"/>
        </w:rPr>
        <w:t xml:space="preserve"> или несвоевременное </w:t>
      </w:r>
      <w:r w:rsidR="001473E7" w:rsidRPr="00F53266">
        <w:rPr>
          <w:color w:val="000000"/>
          <w:sz w:val="22"/>
          <w:szCs w:val="22"/>
        </w:rPr>
        <w:t>оказание</w:t>
      </w:r>
      <w:r w:rsidRPr="00F53266">
        <w:rPr>
          <w:color w:val="000000"/>
          <w:sz w:val="22"/>
          <w:szCs w:val="22"/>
        </w:rPr>
        <w:t xml:space="preserve"> по вине Исполнителя услуг, указанных в п</w:t>
      </w:r>
      <w:r w:rsidR="004B5365" w:rsidRPr="00F53266">
        <w:rPr>
          <w:color w:val="000000"/>
          <w:sz w:val="22"/>
          <w:szCs w:val="22"/>
        </w:rPr>
        <w:t>ункте</w:t>
      </w:r>
      <w:r w:rsidR="004A3707" w:rsidRPr="00F53266">
        <w:rPr>
          <w:color w:val="000000"/>
          <w:sz w:val="22"/>
          <w:szCs w:val="22"/>
        </w:rPr>
        <w:t xml:space="preserve"> </w:t>
      </w:r>
      <w:r w:rsidRPr="00F53266">
        <w:rPr>
          <w:color w:val="000000"/>
          <w:sz w:val="22"/>
          <w:szCs w:val="22"/>
        </w:rPr>
        <w:t>1.1 Договора, Исполнитель возмещает фактически понесенные и документально подтвержденные расходы.</w:t>
      </w:r>
    </w:p>
    <w:p w14:paraId="3A1302E9" w14:textId="77777777" w:rsidR="00D4648F" w:rsidRPr="00F53266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0663835C" w14:textId="0377FE42" w:rsidR="00D4648F" w:rsidRPr="00F53266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32B30450" w14:textId="3C6BD927" w:rsidR="00D4648F" w:rsidRPr="00F53266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 в размере 10 процентов цены Договора, что составляет сумму в размере </w:t>
      </w:r>
      <w:r w:rsidR="00FA2AA1" w:rsidRPr="00F53266">
        <w:rPr>
          <w:color w:val="000000"/>
          <w:sz w:val="22"/>
          <w:szCs w:val="22"/>
        </w:rPr>
        <w:t>1</w:t>
      </w:r>
      <w:r w:rsidR="00086EC3" w:rsidRPr="00F53266">
        <w:rPr>
          <w:color w:val="000000"/>
          <w:sz w:val="22"/>
          <w:szCs w:val="22"/>
        </w:rPr>
        <w:t>0</w:t>
      </w:r>
      <w:r w:rsidRPr="00F53266">
        <w:rPr>
          <w:color w:val="000000"/>
          <w:sz w:val="22"/>
          <w:szCs w:val="22"/>
        </w:rPr>
        <w:t> 000,00 рублей.</w:t>
      </w:r>
    </w:p>
    <w:p w14:paraId="18B94B21" w14:textId="418DF6A5" w:rsidR="00D4648F" w:rsidRPr="00F53266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рублей.</w:t>
      </w:r>
    </w:p>
    <w:p w14:paraId="405EB2D9" w14:textId="51FEB3A6" w:rsidR="00D4648F" w:rsidRPr="00F53266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1F4B68C4" w14:textId="5B6386CD" w:rsidR="00B039BB" w:rsidRPr="00F53266" w:rsidRDefault="00B039BB" w:rsidP="004B5365">
      <w:pPr>
        <w:pStyle w:val="21"/>
        <w:numPr>
          <w:ilvl w:val="1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Ответственность Заказчика:</w:t>
      </w:r>
    </w:p>
    <w:p w14:paraId="5FF41612" w14:textId="41722095" w:rsidR="00F03BDD" w:rsidRPr="00F53266" w:rsidRDefault="00F03BDD" w:rsidP="006B552B">
      <w:pPr>
        <w:pStyle w:val="21"/>
        <w:numPr>
          <w:ilvl w:val="2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31FFA74D" w14:textId="505A389E" w:rsidR="00F03BDD" w:rsidRPr="00F53266" w:rsidRDefault="00F03BDD" w:rsidP="006B552B">
      <w:pPr>
        <w:pStyle w:val="21"/>
        <w:numPr>
          <w:ilvl w:val="2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37C20AFE" w14:textId="5E1C54AB" w:rsidR="00F03BDD" w:rsidRPr="00F53266" w:rsidRDefault="00F03BDD" w:rsidP="006B552B">
      <w:pPr>
        <w:pStyle w:val="21"/>
        <w:numPr>
          <w:ilvl w:val="2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lastRenderedPageBreak/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взыскать с Заказчика штраф в размере 1 000 рублей.</w:t>
      </w:r>
    </w:p>
    <w:p w14:paraId="127C0452" w14:textId="1ADE9467" w:rsidR="008B3200" w:rsidRPr="00F53266" w:rsidRDefault="00F03BDD" w:rsidP="008E67DA">
      <w:pPr>
        <w:pStyle w:val="21"/>
        <w:numPr>
          <w:ilvl w:val="2"/>
          <w:numId w:val="10"/>
        </w:numPr>
        <w:tabs>
          <w:tab w:val="left" w:pos="1276"/>
        </w:tabs>
        <w:ind w:left="0" w:firstLine="567"/>
        <w:rPr>
          <w:sz w:val="22"/>
          <w:szCs w:val="22"/>
        </w:rPr>
      </w:pPr>
      <w:r w:rsidRPr="00F53266">
        <w:rPr>
          <w:color w:val="000000"/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6E44CECC" w14:textId="6FBD19F2" w:rsidR="009D1A13" w:rsidRPr="00F53266" w:rsidRDefault="009D1A13" w:rsidP="00922548">
      <w:pPr>
        <w:pStyle w:val="21"/>
        <w:numPr>
          <w:ilvl w:val="1"/>
          <w:numId w:val="10"/>
        </w:numPr>
        <w:tabs>
          <w:tab w:val="left" w:pos="1276"/>
        </w:tabs>
        <w:ind w:left="0" w:firstLine="708"/>
        <w:rPr>
          <w:sz w:val="22"/>
          <w:szCs w:val="22"/>
        </w:rPr>
      </w:pPr>
      <w:r w:rsidRPr="00F53266">
        <w:rPr>
          <w:sz w:val="22"/>
          <w:szCs w:val="22"/>
        </w:rPr>
        <w:t>В случае уничтожения или повреждения</w:t>
      </w:r>
      <w:r w:rsidR="00E50FE0" w:rsidRPr="00F53266">
        <w:rPr>
          <w:sz w:val="22"/>
          <w:szCs w:val="22"/>
        </w:rPr>
        <w:t xml:space="preserve"> имущества Исполнителя лицами,</w:t>
      </w:r>
      <w:r w:rsidRPr="00F53266">
        <w:rPr>
          <w:sz w:val="22"/>
          <w:szCs w:val="22"/>
        </w:rPr>
        <w:t xml:space="preserve"> привлеченными к проведению Мероприяти</w:t>
      </w:r>
      <w:r w:rsidR="00086EC3" w:rsidRPr="00F53266">
        <w:rPr>
          <w:sz w:val="22"/>
          <w:szCs w:val="22"/>
        </w:rPr>
        <w:t>я</w:t>
      </w:r>
      <w:r w:rsidRPr="00F53266">
        <w:rPr>
          <w:sz w:val="22"/>
          <w:szCs w:val="22"/>
        </w:rPr>
        <w:t xml:space="preserve"> </w:t>
      </w:r>
      <w:r w:rsidR="00E50FE0" w:rsidRPr="00F53266">
        <w:rPr>
          <w:sz w:val="22"/>
          <w:szCs w:val="22"/>
        </w:rPr>
        <w:t>Заказчиком</w:t>
      </w:r>
      <w:r w:rsidRPr="00F53266">
        <w:rPr>
          <w:sz w:val="22"/>
          <w:szCs w:val="22"/>
        </w:rPr>
        <w:t xml:space="preserve">, Заказчик обязуется возместить ущерб в течение 3 (Трех) рабочих дней с момента предъявления Исполнителем требования и документов, подтверждающих размер ущерба. Оплата производится на основании отдельного счета. </w:t>
      </w:r>
    </w:p>
    <w:p w14:paraId="23CEF416" w14:textId="2C0332B7" w:rsidR="00C66EFC" w:rsidRPr="00F53266" w:rsidRDefault="009D1A13" w:rsidP="005E780E">
      <w:pPr>
        <w:pStyle w:val="21"/>
        <w:tabs>
          <w:tab w:val="left" w:pos="1276"/>
        </w:tabs>
        <w:rPr>
          <w:sz w:val="22"/>
          <w:szCs w:val="22"/>
        </w:rPr>
      </w:pPr>
      <w:r w:rsidRPr="00F53266">
        <w:rPr>
          <w:sz w:val="22"/>
          <w:szCs w:val="22"/>
        </w:rPr>
        <w:t xml:space="preserve">По факту причинения </w:t>
      </w:r>
      <w:r w:rsidR="00450753" w:rsidRPr="00F53266">
        <w:rPr>
          <w:sz w:val="22"/>
          <w:szCs w:val="22"/>
        </w:rPr>
        <w:t>ущерба</w:t>
      </w:r>
      <w:r w:rsidRPr="00F53266">
        <w:rPr>
          <w:sz w:val="22"/>
          <w:szCs w:val="22"/>
        </w:rPr>
        <w:t xml:space="preserve"> имуществу </w:t>
      </w:r>
      <w:r w:rsidR="005E780E" w:rsidRPr="00F53266">
        <w:rPr>
          <w:sz w:val="22"/>
          <w:szCs w:val="22"/>
        </w:rPr>
        <w:t>Исполнителя</w:t>
      </w:r>
      <w:r w:rsidRPr="00F53266">
        <w:rPr>
          <w:sz w:val="22"/>
          <w:szCs w:val="22"/>
        </w:rPr>
        <w:t xml:space="preserve"> </w:t>
      </w:r>
      <w:r w:rsidR="00F4651F" w:rsidRPr="00F53266">
        <w:rPr>
          <w:sz w:val="22"/>
          <w:szCs w:val="22"/>
        </w:rPr>
        <w:t xml:space="preserve">Сторонами </w:t>
      </w:r>
      <w:r w:rsidRPr="00F53266">
        <w:rPr>
          <w:sz w:val="22"/>
          <w:szCs w:val="22"/>
        </w:rPr>
        <w:t>составляется акт</w:t>
      </w:r>
      <w:r w:rsidR="006306D5" w:rsidRPr="00F53266">
        <w:rPr>
          <w:sz w:val="22"/>
          <w:szCs w:val="22"/>
        </w:rPr>
        <w:t xml:space="preserve"> о причинении ущерба </w:t>
      </w:r>
      <w:r w:rsidR="00A5569E" w:rsidRPr="00F53266">
        <w:rPr>
          <w:sz w:val="22"/>
          <w:szCs w:val="22"/>
        </w:rPr>
        <w:t>(</w:t>
      </w:r>
      <w:r w:rsidR="006306D5" w:rsidRPr="00F53266">
        <w:rPr>
          <w:sz w:val="22"/>
          <w:szCs w:val="22"/>
        </w:rPr>
        <w:t>Приложени</w:t>
      </w:r>
      <w:r w:rsidR="00A5569E" w:rsidRPr="00F53266">
        <w:rPr>
          <w:sz w:val="22"/>
          <w:szCs w:val="22"/>
        </w:rPr>
        <w:t>е</w:t>
      </w:r>
      <w:r w:rsidR="006306D5" w:rsidRPr="00F53266">
        <w:rPr>
          <w:sz w:val="22"/>
          <w:szCs w:val="22"/>
        </w:rPr>
        <w:t xml:space="preserve"> № 2 к </w:t>
      </w:r>
      <w:r w:rsidR="00A5569E" w:rsidRPr="00F53266">
        <w:rPr>
          <w:sz w:val="22"/>
          <w:szCs w:val="22"/>
        </w:rPr>
        <w:t xml:space="preserve">настоящему </w:t>
      </w:r>
      <w:r w:rsidR="006306D5" w:rsidRPr="00F53266">
        <w:rPr>
          <w:sz w:val="22"/>
          <w:szCs w:val="22"/>
        </w:rPr>
        <w:t>Договору</w:t>
      </w:r>
      <w:r w:rsidR="00A5569E" w:rsidRPr="00F53266">
        <w:rPr>
          <w:sz w:val="22"/>
          <w:szCs w:val="22"/>
        </w:rPr>
        <w:t>)</w:t>
      </w:r>
      <w:r w:rsidRPr="00F53266">
        <w:rPr>
          <w:sz w:val="22"/>
          <w:szCs w:val="22"/>
        </w:rPr>
        <w:t xml:space="preserve">, к которому при необходимости прилагаются материалы фото/видеофиксации причиненных повреждений. При уклонении </w:t>
      </w:r>
      <w:r w:rsidR="005E780E" w:rsidRPr="00F53266">
        <w:rPr>
          <w:sz w:val="22"/>
          <w:szCs w:val="22"/>
        </w:rPr>
        <w:t>Заказчика</w:t>
      </w:r>
      <w:r w:rsidRPr="00F53266">
        <w:rPr>
          <w:sz w:val="22"/>
          <w:szCs w:val="22"/>
        </w:rPr>
        <w:t xml:space="preserve"> от участия в составлении указанного акта или его подписания, </w:t>
      </w:r>
      <w:r w:rsidR="00570A51" w:rsidRPr="00F53266">
        <w:rPr>
          <w:sz w:val="22"/>
          <w:szCs w:val="22"/>
        </w:rPr>
        <w:t>Исполнитель</w:t>
      </w:r>
      <w:r w:rsidRPr="00F53266">
        <w:rPr>
          <w:sz w:val="22"/>
          <w:szCs w:val="22"/>
        </w:rPr>
        <w:t xml:space="preserve"> вправе составить и подписать акт в одностороннем порядке, сделав в нем соответствующую отметку.</w:t>
      </w:r>
    </w:p>
    <w:p w14:paraId="36F7F048" w14:textId="629CA4F9" w:rsidR="00463361" w:rsidRPr="00F53266" w:rsidRDefault="0031249C" w:rsidP="008E67DA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contextualSpacing w:val="0"/>
        <w:jc w:val="both"/>
        <w:rPr>
          <w:color w:val="000000"/>
          <w:sz w:val="22"/>
          <w:szCs w:val="22"/>
          <w:lang w:eastAsia="ru-RU"/>
        </w:rPr>
      </w:pPr>
      <w:r w:rsidRPr="00F53266">
        <w:rPr>
          <w:color w:val="000000"/>
          <w:sz w:val="22"/>
          <w:szCs w:val="22"/>
        </w:rPr>
        <w:t xml:space="preserve">Каждая </w:t>
      </w:r>
      <w:r w:rsidR="000054C2" w:rsidRPr="00F53266">
        <w:rPr>
          <w:color w:val="000000"/>
          <w:sz w:val="22"/>
          <w:szCs w:val="22"/>
        </w:rPr>
        <w:t>из Ст</w:t>
      </w:r>
      <w:r w:rsidRPr="00F53266">
        <w:rPr>
          <w:color w:val="000000"/>
          <w:sz w:val="22"/>
          <w:szCs w:val="22"/>
        </w:rPr>
        <w:t xml:space="preserve">орон </w:t>
      </w:r>
      <w:r w:rsidR="008E67DA" w:rsidRPr="00F53266">
        <w:rPr>
          <w:color w:val="000000"/>
          <w:sz w:val="22"/>
          <w:szCs w:val="22"/>
        </w:rPr>
        <w:t>самостоятельно</w:t>
      </w:r>
      <w:r w:rsidR="00B039BB" w:rsidRPr="00F53266">
        <w:rPr>
          <w:color w:val="000000"/>
          <w:sz w:val="22"/>
          <w:szCs w:val="22"/>
        </w:rPr>
        <w:t xml:space="preserve"> </w:t>
      </w:r>
      <w:r w:rsidRPr="00F53266">
        <w:rPr>
          <w:color w:val="000000"/>
          <w:sz w:val="22"/>
          <w:szCs w:val="22"/>
        </w:rPr>
        <w:t>несет</w:t>
      </w:r>
      <w:r w:rsidR="008E67DA" w:rsidRPr="00F53266">
        <w:rPr>
          <w:color w:val="000000"/>
          <w:sz w:val="22"/>
          <w:szCs w:val="22"/>
        </w:rPr>
        <w:t xml:space="preserve"> ответственность</w:t>
      </w:r>
      <w:r w:rsidR="00A76068" w:rsidRPr="00F53266">
        <w:rPr>
          <w:color w:val="000000"/>
          <w:sz w:val="22"/>
          <w:szCs w:val="22"/>
        </w:rPr>
        <w:t xml:space="preserve"> </w:t>
      </w:r>
      <w:r w:rsidR="00320D49" w:rsidRPr="00F53266">
        <w:rPr>
          <w:color w:val="000000"/>
          <w:sz w:val="22"/>
          <w:szCs w:val="22"/>
        </w:rPr>
        <w:t xml:space="preserve">(в том числе перед другой </w:t>
      </w:r>
      <w:r w:rsidR="000054C2" w:rsidRPr="00F53266">
        <w:rPr>
          <w:color w:val="000000"/>
          <w:sz w:val="22"/>
          <w:szCs w:val="22"/>
        </w:rPr>
        <w:t>С</w:t>
      </w:r>
      <w:r w:rsidR="00320D49" w:rsidRPr="00F53266">
        <w:rPr>
          <w:color w:val="000000"/>
          <w:sz w:val="22"/>
          <w:szCs w:val="22"/>
        </w:rPr>
        <w:t xml:space="preserve">тороной и всеми третьими лицами) </w:t>
      </w:r>
      <w:r w:rsidR="00B039BB" w:rsidRPr="00F53266">
        <w:rPr>
          <w:color w:val="000000"/>
          <w:sz w:val="22"/>
          <w:szCs w:val="22"/>
        </w:rPr>
        <w:t xml:space="preserve">за </w:t>
      </w:r>
      <w:r w:rsidR="00F32158" w:rsidRPr="00F53266">
        <w:rPr>
          <w:color w:val="000000"/>
          <w:sz w:val="22"/>
          <w:szCs w:val="22"/>
        </w:rPr>
        <w:t xml:space="preserve">противоправные либо неосторожные </w:t>
      </w:r>
      <w:r w:rsidR="00B039BB" w:rsidRPr="00F53266">
        <w:rPr>
          <w:color w:val="000000"/>
          <w:sz w:val="22"/>
          <w:szCs w:val="22"/>
        </w:rPr>
        <w:t>действия</w:t>
      </w:r>
      <w:r w:rsidRPr="00F53266">
        <w:rPr>
          <w:color w:val="000000"/>
          <w:sz w:val="22"/>
          <w:szCs w:val="22"/>
        </w:rPr>
        <w:t xml:space="preserve"> своих сотрудников и </w:t>
      </w:r>
      <w:r w:rsidR="002F1737" w:rsidRPr="00F53266">
        <w:rPr>
          <w:color w:val="000000"/>
          <w:sz w:val="22"/>
          <w:szCs w:val="22"/>
        </w:rPr>
        <w:t xml:space="preserve">иных лиц, </w:t>
      </w:r>
      <w:r w:rsidR="00623759" w:rsidRPr="00F53266">
        <w:rPr>
          <w:color w:val="000000"/>
          <w:sz w:val="22"/>
          <w:szCs w:val="22"/>
        </w:rPr>
        <w:t xml:space="preserve">привлечённых этой </w:t>
      </w:r>
      <w:r w:rsidR="000054C2" w:rsidRPr="00F53266">
        <w:rPr>
          <w:color w:val="000000"/>
          <w:sz w:val="22"/>
          <w:szCs w:val="22"/>
        </w:rPr>
        <w:t>С</w:t>
      </w:r>
      <w:r w:rsidR="00623759" w:rsidRPr="00F53266">
        <w:rPr>
          <w:color w:val="000000"/>
          <w:sz w:val="22"/>
          <w:szCs w:val="22"/>
        </w:rPr>
        <w:t>тороной для проведения Мероприяти</w:t>
      </w:r>
      <w:r w:rsidR="00086EC3" w:rsidRPr="00F53266">
        <w:rPr>
          <w:color w:val="000000"/>
          <w:sz w:val="22"/>
          <w:szCs w:val="22"/>
        </w:rPr>
        <w:t>я</w:t>
      </w:r>
      <w:r w:rsidR="00B039BB" w:rsidRPr="00F53266">
        <w:rPr>
          <w:color w:val="000000"/>
          <w:sz w:val="22"/>
          <w:szCs w:val="22"/>
        </w:rPr>
        <w:t>.</w:t>
      </w:r>
    </w:p>
    <w:p w14:paraId="38586082" w14:textId="655F196B" w:rsidR="00B039BB" w:rsidRPr="00F53266" w:rsidRDefault="0020291D" w:rsidP="005A1512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Срок действия договора, условия расторжения договора</w:t>
      </w:r>
      <w:r w:rsidR="00B039BB" w:rsidRPr="00F53266">
        <w:rPr>
          <w:b/>
          <w:bCs/>
          <w:color w:val="000000"/>
          <w:sz w:val="22"/>
          <w:szCs w:val="22"/>
        </w:rPr>
        <w:t xml:space="preserve"> </w:t>
      </w:r>
    </w:p>
    <w:p w14:paraId="13BFF7C7" w14:textId="61FC345D" w:rsidR="001F7825" w:rsidRPr="00F53266" w:rsidRDefault="00B039BB" w:rsidP="001F782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Настоящий Договор вступает в силу с момента его подписания и действует до </w:t>
      </w:r>
      <w:r w:rsidR="00F03BDD" w:rsidRPr="00F53266">
        <w:rPr>
          <w:color w:val="000000"/>
          <w:sz w:val="22"/>
          <w:szCs w:val="22"/>
        </w:rPr>
        <w:t>«31» декабря 202</w:t>
      </w:r>
      <w:r w:rsidR="00086EC3" w:rsidRPr="00F53266">
        <w:rPr>
          <w:color w:val="000000"/>
          <w:sz w:val="22"/>
          <w:szCs w:val="22"/>
        </w:rPr>
        <w:t>6</w:t>
      </w:r>
      <w:r w:rsidR="00F03BDD" w:rsidRPr="00F53266">
        <w:rPr>
          <w:color w:val="000000"/>
          <w:sz w:val="22"/>
          <w:szCs w:val="22"/>
        </w:rPr>
        <w:t xml:space="preserve"> года (включительно), а в части взаиморасчетов – до </w:t>
      </w:r>
      <w:r w:rsidRPr="00F53266">
        <w:rPr>
          <w:color w:val="000000"/>
          <w:sz w:val="22"/>
          <w:szCs w:val="22"/>
        </w:rPr>
        <w:t>полного исполнения Сторонами своих обязательств.</w:t>
      </w:r>
    </w:p>
    <w:p w14:paraId="69C60698" w14:textId="77777777" w:rsidR="001F7825" w:rsidRPr="00F53266" w:rsidRDefault="00B039BB" w:rsidP="001F782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Изменение условий Договора или его расторжение возможно по соглашению Сторон, </w:t>
      </w:r>
      <w:r w:rsidR="0013698B" w:rsidRPr="00F53266">
        <w:rPr>
          <w:color w:val="000000"/>
          <w:sz w:val="22"/>
          <w:szCs w:val="22"/>
        </w:rPr>
        <w:t xml:space="preserve">а </w:t>
      </w:r>
      <w:r w:rsidR="002E292D" w:rsidRPr="00F53266">
        <w:rPr>
          <w:color w:val="000000"/>
          <w:sz w:val="22"/>
          <w:szCs w:val="22"/>
        </w:rPr>
        <w:t>также в случаях, предусмотренных настоящим Договором и законом.</w:t>
      </w:r>
    </w:p>
    <w:p w14:paraId="6CF68142" w14:textId="71979EE1" w:rsidR="002141B7" w:rsidRPr="00F53266" w:rsidRDefault="00E232A0" w:rsidP="002141B7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Каждая из Сторон вправе досрочно отказаться от Договора в одностороннем внесудебном порядке</w:t>
      </w:r>
      <w:r w:rsidR="009D0187" w:rsidRPr="00F53266">
        <w:rPr>
          <w:color w:val="000000"/>
          <w:sz w:val="22"/>
          <w:szCs w:val="22"/>
        </w:rPr>
        <w:t xml:space="preserve"> в соответствии с условиями Договора</w:t>
      </w:r>
      <w:r w:rsidRPr="00F53266">
        <w:rPr>
          <w:color w:val="000000"/>
          <w:sz w:val="22"/>
          <w:szCs w:val="22"/>
        </w:rPr>
        <w:t>.</w:t>
      </w:r>
    </w:p>
    <w:p w14:paraId="4F6EFA12" w14:textId="6605E5F2" w:rsidR="00C74507" w:rsidRPr="00F53266" w:rsidRDefault="00B039BB" w:rsidP="00C74507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Заказчик вправе </w:t>
      </w:r>
      <w:r w:rsidR="0006113E" w:rsidRPr="00F53266">
        <w:rPr>
          <w:color w:val="000000"/>
          <w:sz w:val="22"/>
          <w:szCs w:val="22"/>
        </w:rPr>
        <w:t xml:space="preserve">отказаться от Договора в одностороннем внесудебном порядке </w:t>
      </w:r>
      <w:r w:rsidR="00E232A0" w:rsidRPr="00F53266">
        <w:rPr>
          <w:color w:val="000000"/>
          <w:sz w:val="22"/>
          <w:szCs w:val="22"/>
        </w:rPr>
        <w:t>п</w:t>
      </w:r>
      <w:r w:rsidRPr="00F53266">
        <w:rPr>
          <w:color w:val="000000"/>
          <w:sz w:val="22"/>
          <w:szCs w:val="22"/>
        </w:rPr>
        <w:t>ри невыполнении или ненадлежащем выполнении обязательств по Договору со стороны Исполнителя.</w:t>
      </w:r>
    </w:p>
    <w:p w14:paraId="017B179C" w14:textId="1A37B420" w:rsidR="00B039BB" w:rsidRPr="00F53266" w:rsidRDefault="00B039BB" w:rsidP="00C74507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Исполнитель вправе отказаться от Договора в одностороннем внесудебном порядке в следующих случаях:</w:t>
      </w:r>
    </w:p>
    <w:p w14:paraId="5AF55450" w14:textId="77777777" w:rsidR="00D36CF2" w:rsidRPr="00F53266" w:rsidRDefault="008930A5" w:rsidP="00D36CF2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П</w:t>
      </w:r>
      <w:r w:rsidR="00B039BB" w:rsidRPr="00F53266">
        <w:rPr>
          <w:color w:val="000000"/>
          <w:sz w:val="22"/>
          <w:szCs w:val="22"/>
        </w:rPr>
        <w:t>ри невыполнении или ненадлежащем выполнении обязательств по Договору со стороны Заказчика</w:t>
      </w:r>
      <w:r w:rsidR="00917B96" w:rsidRPr="00F53266">
        <w:rPr>
          <w:color w:val="000000"/>
          <w:sz w:val="22"/>
          <w:szCs w:val="22"/>
        </w:rPr>
        <w:t>.</w:t>
      </w:r>
    </w:p>
    <w:p w14:paraId="043BDCB0" w14:textId="41D08F77" w:rsidR="00917B96" w:rsidRPr="00F53266" w:rsidRDefault="00917B96" w:rsidP="00D36CF2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sz w:val="22"/>
          <w:szCs w:val="22"/>
        </w:rPr>
        <w:t>Если на дат</w:t>
      </w:r>
      <w:r w:rsidR="00086EC3" w:rsidRPr="00F53266">
        <w:rPr>
          <w:sz w:val="22"/>
          <w:szCs w:val="22"/>
        </w:rPr>
        <w:t>у</w:t>
      </w:r>
      <w:r w:rsidRPr="00F53266">
        <w:rPr>
          <w:sz w:val="22"/>
          <w:szCs w:val="22"/>
        </w:rPr>
        <w:t xml:space="preserve"> проведения </w:t>
      </w:r>
      <w:r w:rsidR="00161015" w:rsidRPr="00F53266">
        <w:rPr>
          <w:sz w:val="22"/>
          <w:szCs w:val="22"/>
        </w:rPr>
        <w:t>Мероприяти</w:t>
      </w:r>
      <w:r w:rsidR="00086EC3" w:rsidRPr="00F53266">
        <w:rPr>
          <w:sz w:val="22"/>
          <w:szCs w:val="22"/>
        </w:rPr>
        <w:t>я</w:t>
      </w:r>
      <w:r w:rsidRPr="00F53266">
        <w:rPr>
          <w:sz w:val="22"/>
          <w:szCs w:val="22"/>
        </w:rPr>
        <w:t xml:space="preserve">, </w:t>
      </w:r>
      <w:r w:rsidR="00FA2AA1" w:rsidRPr="00F53266">
        <w:rPr>
          <w:sz w:val="22"/>
          <w:szCs w:val="22"/>
        </w:rPr>
        <w:t>согласованн</w:t>
      </w:r>
      <w:r w:rsidR="00086EC3" w:rsidRPr="00F53266">
        <w:rPr>
          <w:sz w:val="22"/>
          <w:szCs w:val="22"/>
        </w:rPr>
        <w:t>ую</w:t>
      </w:r>
      <w:r w:rsidR="00FA2AA1" w:rsidRPr="00F53266">
        <w:rPr>
          <w:sz w:val="22"/>
          <w:szCs w:val="22"/>
        </w:rPr>
        <w:t xml:space="preserve"> </w:t>
      </w:r>
      <w:r w:rsidR="00161015" w:rsidRPr="00F53266">
        <w:rPr>
          <w:sz w:val="22"/>
          <w:szCs w:val="22"/>
        </w:rPr>
        <w:t>Сторонами</w:t>
      </w:r>
      <w:r w:rsidRPr="00F53266">
        <w:rPr>
          <w:sz w:val="22"/>
          <w:szCs w:val="22"/>
        </w:rPr>
        <w:t>, указанн</w:t>
      </w:r>
      <w:r w:rsidR="00086EC3" w:rsidRPr="00F53266">
        <w:rPr>
          <w:sz w:val="22"/>
          <w:szCs w:val="22"/>
        </w:rPr>
        <w:t>ую</w:t>
      </w:r>
      <w:r w:rsidRPr="00F53266">
        <w:rPr>
          <w:sz w:val="22"/>
          <w:szCs w:val="22"/>
        </w:rPr>
        <w:t xml:space="preserve"> в п</w:t>
      </w:r>
      <w:r w:rsidR="00D36CF2" w:rsidRPr="00F53266">
        <w:rPr>
          <w:sz w:val="22"/>
          <w:szCs w:val="22"/>
        </w:rPr>
        <w:t xml:space="preserve">ункте </w:t>
      </w:r>
      <w:r w:rsidRPr="00F53266">
        <w:rPr>
          <w:sz w:val="22"/>
          <w:szCs w:val="22"/>
        </w:rPr>
        <w:t xml:space="preserve">1.1 настоящего Договора помещения стали необходимы Исполнителю в целях исполнения </w:t>
      </w:r>
      <w:r w:rsidR="005327BE" w:rsidRPr="00F53266">
        <w:rPr>
          <w:sz w:val="22"/>
          <w:szCs w:val="22"/>
        </w:rPr>
        <w:t>г</w:t>
      </w:r>
      <w:r w:rsidRPr="00F53266">
        <w:rPr>
          <w:sz w:val="22"/>
          <w:szCs w:val="22"/>
        </w:rPr>
        <w:t xml:space="preserve">осударственного задания либо должны быть использованы </w:t>
      </w:r>
      <w:r w:rsidR="00DE0980" w:rsidRPr="00F53266">
        <w:rPr>
          <w:sz w:val="22"/>
          <w:szCs w:val="22"/>
        </w:rPr>
        <w:t>иным образом по распоряжению собственника указанного имущества</w:t>
      </w:r>
      <w:r w:rsidRPr="00F53266">
        <w:rPr>
          <w:sz w:val="22"/>
          <w:szCs w:val="22"/>
        </w:rPr>
        <w:t xml:space="preserve">, уведомив Заказчика письменно не менее чем за </w:t>
      </w:r>
      <w:r w:rsidR="00161015" w:rsidRPr="00F53266">
        <w:rPr>
          <w:sz w:val="22"/>
          <w:szCs w:val="22"/>
        </w:rPr>
        <w:t>20</w:t>
      </w:r>
      <w:r w:rsidR="005A6F61" w:rsidRPr="00F53266">
        <w:rPr>
          <w:sz w:val="22"/>
          <w:szCs w:val="22"/>
        </w:rPr>
        <w:t xml:space="preserve"> </w:t>
      </w:r>
      <w:r w:rsidRPr="00F53266">
        <w:rPr>
          <w:sz w:val="22"/>
          <w:szCs w:val="22"/>
        </w:rPr>
        <w:t>(</w:t>
      </w:r>
      <w:r w:rsidR="00CA4953" w:rsidRPr="00F53266">
        <w:rPr>
          <w:sz w:val="22"/>
          <w:szCs w:val="22"/>
        </w:rPr>
        <w:t>д</w:t>
      </w:r>
      <w:r w:rsidR="00161015" w:rsidRPr="00F53266">
        <w:rPr>
          <w:sz w:val="22"/>
          <w:szCs w:val="22"/>
        </w:rPr>
        <w:t>вадцать</w:t>
      </w:r>
      <w:r w:rsidRPr="00F53266">
        <w:rPr>
          <w:sz w:val="22"/>
          <w:szCs w:val="22"/>
        </w:rPr>
        <w:t>) дней</w:t>
      </w:r>
      <w:r w:rsidRPr="00F53266">
        <w:rPr>
          <w:color w:val="000000"/>
          <w:sz w:val="22"/>
          <w:szCs w:val="22"/>
        </w:rPr>
        <w:t xml:space="preserve"> до согласованной даты проведения </w:t>
      </w:r>
      <w:r w:rsidR="00161015" w:rsidRPr="00F53266">
        <w:rPr>
          <w:color w:val="000000"/>
          <w:sz w:val="22"/>
          <w:szCs w:val="22"/>
        </w:rPr>
        <w:t>Мероприятия</w:t>
      </w:r>
      <w:r w:rsidRPr="00F53266">
        <w:rPr>
          <w:color w:val="000000"/>
          <w:sz w:val="22"/>
          <w:szCs w:val="22"/>
        </w:rPr>
        <w:t>.</w:t>
      </w:r>
    </w:p>
    <w:p w14:paraId="6B2E5C77" w14:textId="547F3651" w:rsidR="00C2206F" w:rsidRPr="00F53266" w:rsidRDefault="00932887" w:rsidP="00D36CF2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F53266">
        <w:rPr>
          <w:sz w:val="22"/>
          <w:szCs w:val="22"/>
        </w:rPr>
        <w:t xml:space="preserve">По причинам, не связанным с </w:t>
      </w:r>
      <w:r w:rsidRPr="00F53266">
        <w:rPr>
          <w:color w:val="000000"/>
          <w:sz w:val="22"/>
          <w:szCs w:val="22"/>
        </w:rPr>
        <w:t>невыполнени</w:t>
      </w:r>
      <w:r w:rsidR="00F4503D" w:rsidRPr="00F53266">
        <w:rPr>
          <w:color w:val="000000"/>
          <w:sz w:val="22"/>
          <w:szCs w:val="22"/>
        </w:rPr>
        <w:t>ем</w:t>
      </w:r>
      <w:r w:rsidRPr="00F53266">
        <w:rPr>
          <w:color w:val="000000"/>
          <w:sz w:val="22"/>
          <w:szCs w:val="22"/>
        </w:rPr>
        <w:t xml:space="preserve"> или ненадлежащем выполнени</w:t>
      </w:r>
      <w:r w:rsidR="00F4503D" w:rsidRPr="00F53266">
        <w:rPr>
          <w:color w:val="000000"/>
          <w:sz w:val="22"/>
          <w:szCs w:val="22"/>
        </w:rPr>
        <w:t xml:space="preserve">ем </w:t>
      </w:r>
      <w:r w:rsidRPr="00F53266">
        <w:rPr>
          <w:color w:val="000000"/>
          <w:sz w:val="22"/>
          <w:szCs w:val="22"/>
        </w:rPr>
        <w:t xml:space="preserve">обязательств по Договору со стороны Заказчика, уведомив об этом Заказчика не менее, чем </w:t>
      </w:r>
      <w:r w:rsidRPr="00F53266">
        <w:rPr>
          <w:color w:val="000000" w:themeColor="text1"/>
          <w:sz w:val="22"/>
          <w:szCs w:val="22"/>
        </w:rPr>
        <w:t>за 30 (тридцать) дней до согласованной даты проведения</w:t>
      </w:r>
      <w:r w:rsidR="00086EC3" w:rsidRPr="00F53266">
        <w:rPr>
          <w:color w:val="000000" w:themeColor="text1"/>
          <w:sz w:val="22"/>
          <w:szCs w:val="22"/>
        </w:rPr>
        <w:t xml:space="preserve"> </w:t>
      </w:r>
      <w:r w:rsidRPr="00F53266">
        <w:rPr>
          <w:color w:val="000000" w:themeColor="text1"/>
          <w:sz w:val="22"/>
          <w:szCs w:val="22"/>
        </w:rPr>
        <w:t>Мероприятия.</w:t>
      </w:r>
    </w:p>
    <w:p w14:paraId="5839EB9C" w14:textId="51A62FC9" w:rsidR="00AE396E" w:rsidRPr="00F53266" w:rsidRDefault="00C2206F" w:rsidP="00B36E8B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 w:themeColor="text1"/>
          <w:sz w:val="22"/>
          <w:szCs w:val="22"/>
        </w:rPr>
      </w:pPr>
      <w:r w:rsidRPr="00F53266">
        <w:rPr>
          <w:bCs/>
          <w:color w:val="000000"/>
          <w:sz w:val="22"/>
          <w:szCs w:val="22"/>
          <w:lang w:bidi="ru-RU"/>
        </w:rPr>
        <w:t xml:space="preserve">Расторжение Договора производится в соответствии с положениями частей 8 - 11, </w:t>
      </w:r>
      <w:r w:rsidRPr="00F53266">
        <w:rPr>
          <w:bCs/>
          <w:color w:val="000000"/>
          <w:sz w:val="22"/>
          <w:szCs w:val="22"/>
          <w:lang w:bidi="ru-RU"/>
        </w:rPr>
        <w:br/>
        <w:t>13 - 19, 21 - 23 и 25 статьи 95 Закона № 44-ФЗ.</w:t>
      </w:r>
    </w:p>
    <w:p w14:paraId="084E2CA6" w14:textId="1DC2A3AC" w:rsidR="00B039BB" w:rsidRPr="00F53266" w:rsidRDefault="00CD72AC" w:rsidP="00D56A45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 xml:space="preserve">Обстоятельства непреодолимой силы </w:t>
      </w:r>
    </w:p>
    <w:p w14:paraId="7EC286FD" w14:textId="23C12CAC" w:rsidR="00CD72AC" w:rsidRPr="00F53266" w:rsidRDefault="00B039BB" w:rsidP="00CD72AC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Стороны освобождаются от ответственности за неисполнение или ненадлежащее исполнение обязательств по настоящему Договору, в случае действия обстоятельств непреодолимой силы, прямо или косвенно препятствующих исполнению настоящего Договора, то есть чрезвычайных обстоятельств (стихийные бедствия, пожары, наводнения, землетрясения, военные действия или введение чрезвычайного положения, забастовки, гражданские беспорядки и т.п.), которые независимы от воли Сторон</w:t>
      </w:r>
      <w:r w:rsidR="00F6251C" w:rsidRPr="00F53266">
        <w:rPr>
          <w:color w:val="000000"/>
          <w:sz w:val="22"/>
          <w:szCs w:val="22"/>
        </w:rPr>
        <w:t xml:space="preserve"> и</w:t>
      </w:r>
      <w:r w:rsidRPr="00F53266">
        <w:rPr>
          <w:color w:val="000000"/>
          <w:sz w:val="22"/>
          <w:szCs w:val="22"/>
        </w:rPr>
        <w:t xml:space="preserve"> не могли быть ими предотвращены.</w:t>
      </w:r>
    </w:p>
    <w:p w14:paraId="70192337" w14:textId="77777777" w:rsidR="00CD72AC" w:rsidRPr="00F53266" w:rsidRDefault="00B039BB" w:rsidP="00CD72AC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Сторона, которая подвергается действию непреодолимой силы, вследствие чего создаётся невозможность исполнения ею обязательств по настоящему Договору, обязана извес</w:t>
      </w:r>
      <w:r w:rsidR="00A851AD" w:rsidRPr="00F53266">
        <w:rPr>
          <w:color w:val="000000"/>
          <w:sz w:val="22"/>
          <w:szCs w:val="22"/>
        </w:rPr>
        <w:t>тить в письменной форме другую С</w:t>
      </w:r>
      <w:r w:rsidRPr="00F53266">
        <w:rPr>
          <w:color w:val="000000"/>
          <w:sz w:val="22"/>
          <w:szCs w:val="22"/>
        </w:rPr>
        <w:t xml:space="preserve">торону о наступлении и прекращении вышеуказанных обстоятельств не позднее 10 (десяти) </w:t>
      </w:r>
      <w:r w:rsidR="0073170B" w:rsidRPr="00F53266">
        <w:rPr>
          <w:color w:val="000000"/>
          <w:sz w:val="22"/>
          <w:szCs w:val="22"/>
        </w:rPr>
        <w:t xml:space="preserve">календарных </w:t>
      </w:r>
      <w:r w:rsidRPr="00F53266">
        <w:rPr>
          <w:color w:val="000000"/>
          <w:sz w:val="22"/>
          <w:szCs w:val="22"/>
        </w:rPr>
        <w:t>дней с момента их наступления и подтвердить документально факт наступления указанных обстоятельств.</w:t>
      </w:r>
    </w:p>
    <w:p w14:paraId="0004AA48" w14:textId="705492B4" w:rsidR="00CD72AC" w:rsidRPr="00F53266" w:rsidRDefault="00A851AD" w:rsidP="00CD72AC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Неисполнение условий</w:t>
      </w:r>
      <w:r w:rsidR="00CD72AC" w:rsidRPr="00F53266">
        <w:rPr>
          <w:color w:val="000000"/>
          <w:sz w:val="22"/>
          <w:szCs w:val="22"/>
        </w:rPr>
        <w:t>, предусмотренных</w:t>
      </w:r>
      <w:r w:rsidR="00B039BB" w:rsidRPr="00F53266">
        <w:rPr>
          <w:color w:val="000000"/>
          <w:sz w:val="22"/>
          <w:szCs w:val="22"/>
        </w:rPr>
        <w:t xml:space="preserve"> п</w:t>
      </w:r>
      <w:r w:rsidR="00CD72AC" w:rsidRPr="00F53266">
        <w:rPr>
          <w:color w:val="000000"/>
          <w:sz w:val="22"/>
          <w:szCs w:val="22"/>
        </w:rPr>
        <w:t>унктом</w:t>
      </w:r>
      <w:r w:rsidR="00C120E5" w:rsidRPr="00F53266">
        <w:rPr>
          <w:color w:val="000000"/>
          <w:sz w:val="22"/>
          <w:szCs w:val="22"/>
        </w:rPr>
        <w:t xml:space="preserve"> </w:t>
      </w:r>
      <w:r w:rsidRPr="00F53266">
        <w:rPr>
          <w:color w:val="000000"/>
          <w:sz w:val="22"/>
          <w:szCs w:val="22"/>
        </w:rPr>
        <w:t>1</w:t>
      </w:r>
      <w:r w:rsidR="00D22E77" w:rsidRPr="00F53266">
        <w:rPr>
          <w:color w:val="000000"/>
          <w:sz w:val="22"/>
          <w:szCs w:val="22"/>
        </w:rPr>
        <w:t>0</w:t>
      </w:r>
      <w:r w:rsidRPr="00F53266">
        <w:rPr>
          <w:color w:val="000000"/>
          <w:sz w:val="22"/>
          <w:szCs w:val="22"/>
        </w:rPr>
        <w:t>.2</w:t>
      </w:r>
      <w:r w:rsidR="00CD72AC" w:rsidRPr="00F53266">
        <w:rPr>
          <w:color w:val="000000"/>
          <w:sz w:val="22"/>
          <w:szCs w:val="22"/>
        </w:rPr>
        <w:t xml:space="preserve"> Договора</w:t>
      </w:r>
      <w:r w:rsidRPr="00F53266">
        <w:rPr>
          <w:color w:val="000000"/>
          <w:sz w:val="22"/>
          <w:szCs w:val="22"/>
        </w:rPr>
        <w:t xml:space="preserve"> </w:t>
      </w:r>
      <w:r w:rsidR="00B039BB" w:rsidRPr="00F53266">
        <w:rPr>
          <w:color w:val="000000"/>
          <w:sz w:val="22"/>
          <w:szCs w:val="22"/>
        </w:rPr>
        <w:t>влечет для Сторон обязанность по возмещению убытков, связанных с неисполнением условий настоящего Договора.</w:t>
      </w:r>
    </w:p>
    <w:p w14:paraId="178F4684" w14:textId="734C23F4" w:rsidR="009A6F1B" w:rsidRPr="00F53266" w:rsidRDefault="00B039BB" w:rsidP="009A6F1B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lastRenderedPageBreak/>
        <w:t>В случае наступления обстоятельств, предусмотренных п</w:t>
      </w:r>
      <w:r w:rsidR="00CD72AC" w:rsidRPr="00F53266">
        <w:rPr>
          <w:color w:val="000000"/>
          <w:sz w:val="22"/>
          <w:szCs w:val="22"/>
        </w:rPr>
        <w:t>унктом</w:t>
      </w:r>
      <w:r w:rsidR="0073170B" w:rsidRPr="00F53266">
        <w:rPr>
          <w:color w:val="000000"/>
          <w:sz w:val="22"/>
          <w:szCs w:val="22"/>
        </w:rPr>
        <w:t> </w:t>
      </w:r>
      <w:r w:rsidRPr="00F53266">
        <w:rPr>
          <w:color w:val="000000"/>
          <w:sz w:val="22"/>
          <w:szCs w:val="22"/>
        </w:rPr>
        <w:t>1</w:t>
      </w:r>
      <w:r w:rsidR="00D22E77" w:rsidRPr="00F53266">
        <w:rPr>
          <w:color w:val="000000"/>
          <w:sz w:val="22"/>
          <w:szCs w:val="22"/>
        </w:rPr>
        <w:t>0</w:t>
      </w:r>
      <w:r w:rsidRPr="00F53266">
        <w:rPr>
          <w:color w:val="000000"/>
          <w:sz w:val="22"/>
          <w:szCs w:val="22"/>
        </w:rPr>
        <w:t>.1</w:t>
      </w:r>
      <w:r w:rsidR="00CD72AC" w:rsidRPr="00F53266">
        <w:rPr>
          <w:color w:val="000000"/>
          <w:sz w:val="22"/>
          <w:szCs w:val="22"/>
        </w:rPr>
        <w:t xml:space="preserve"> Договора</w:t>
      </w:r>
      <w:r w:rsidRPr="00F53266">
        <w:rPr>
          <w:color w:val="000000"/>
          <w:sz w:val="22"/>
          <w:szCs w:val="22"/>
        </w:rPr>
        <w:t xml:space="preserve"> и их длительности более </w:t>
      </w:r>
      <w:r w:rsidR="0073170B" w:rsidRPr="00F53266">
        <w:rPr>
          <w:color w:val="000000"/>
          <w:sz w:val="22"/>
          <w:szCs w:val="22"/>
        </w:rPr>
        <w:t>1</w:t>
      </w:r>
      <w:r w:rsidRPr="00F53266">
        <w:rPr>
          <w:color w:val="000000"/>
          <w:sz w:val="22"/>
          <w:szCs w:val="22"/>
        </w:rPr>
        <w:t xml:space="preserve"> (</w:t>
      </w:r>
      <w:r w:rsidR="0073170B" w:rsidRPr="00F53266">
        <w:rPr>
          <w:color w:val="000000"/>
          <w:sz w:val="22"/>
          <w:szCs w:val="22"/>
        </w:rPr>
        <w:t>одного</w:t>
      </w:r>
      <w:r w:rsidRPr="00F53266">
        <w:rPr>
          <w:color w:val="000000"/>
          <w:sz w:val="22"/>
          <w:szCs w:val="22"/>
        </w:rPr>
        <w:t>) месяц</w:t>
      </w:r>
      <w:r w:rsidR="0073170B" w:rsidRPr="00F53266">
        <w:rPr>
          <w:color w:val="000000"/>
          <w:sz w:val="22"/>
          <w:szCs w:val="22"/>
        </w:rPr>
        <w:t>а</w:t>
      </w:r>
      <w:r w:rsidRPr="00F53266">
        <w:rPr>
          <w:color w:val="000000"/>
          <w:sz w:val="22"/>
          <w:szCs w:val="22"/>
        </w:rPr>
        <w:t>, Стороны совместно определяют дальнейшую юридическую судьбу Договора.</w:t>
      </w:r>
    </w:p>
    <w:p w14:paraId="12CCC67E" w14:textId="4A856C8E" w:rsidR="004F1DC1" w:rsidRPr="00F53266" w:rsidRDefault="004F1DC1" w:rsidP="004F1DC1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В случае отмены Мероприяти</w:t>
      </w:r>
      <w:r w:rsidR="00086EC3" w:rsidRPr="00F53266">
        <w:rPr>
          <w:color w:val="000000"/>
          <w:sz w:val="22"/>
          <w:szCs w:val="22"/>
        </w:rPr>
        <w:t>я</w:t>
      </w:r>
      <w:r w:rsidRPr="00F53266">
        <w:rPr>
          <w:color w:val="000000"/>
          <w:sz w:val="22"/>
          <w:szCs w:val="22"/>
        </w:rPr>
        <w:t xml:space="preserve"> вследствие введения ограничительных мер, установленных уполномоченными органами государственной власти и местного самоуправления в связи с эпидемией, ростом инфекционных заболеваний, иными обстоятельствами Исполнитель возвращает полученные им от Заказчика денежные средства за вычетом фактически понесенных им в связи с исполнением настоящего Договора расходов.</w:t>
      </w:r>
    </w:p>
    <w:p w14:paraId="31C295E3" w14:textId="77777777" w:rsidR="00AA1753" w:rsidRPr="00F53266" w:rsidRDefault="00AA1753" w:rsidP="00AA1753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Антикоррупционная оговорка</w:t>
      </w:r>
    </w:p>
    <w:p w14:paraId="10FCFD22" w14:textId="77777777" w:rsidR="00AA1753" w:rsidRPr="00F53266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целями,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14:paraId="5487C8C2" w14:textId="77777777" w:rsidR="00AA1753" w:rsidRPr="00F53266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В случае возникновения у Стороны оснований полагать, что произошло или может произойти любое из нарушений, предусмотренных настоящим разделом Договора, она обязуется незамедлительно уведомить об этом другую Сторону в письменной форме с изложением фактов и приложением материалов, подтверждающих или дающих основание предполагать, что произошло или может произойти нарушение.</w:t>
      </w:r>
    </w:p>
    <w:p w14:paraId="782D9849" w14:textId="77777777" w:rsidR="00AA1753" w:rsidRPr="00F53266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После получения уведомления Сторона, в адрес которой оно направлено, в течение 5 (пяти) рабочих дней производит проверку изложенных в нем фактов и материалов и направляет другой Стороне мотивированный ответ.</w:t>
      </w:r>
    </w:p>
    <w:p w14:paraId="0838123F" w14:textId="77777777" w:rsidR="00AA1753" w:rsidRPr="00F53266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Исполнение обязательств по Договору приостанавливается с момента направления Стороной уведомления и до момента получения ею ответа.</w:t>
      </w:r>
    </w:p>
    <w:p w14:paraId="46EA9E2A" w14:textId="0BD4E48D" w:rsidR="00AA1753" w:rsidRPr="00F53266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В случае подтверждения любого из нарушений, предусмотренных настоящим разделом Договора, либо в случае, если не был получен ответ на уведомление, Сторона, направившая уведомление, имеет право отказаться от Договора в одностороннем внесудебном порядке и требовать возмещения реального ущерба, возникшего в результате расторжения Договора.</w:t>
      </w:r>
    </w:p>
    <w:p w14:paraId="12043203" w14:textId="241EA69D" w:rsidR="00B039BB" w:rsidRPr="00F53266" w:rsidRDefault="00422DF1" w:rsidP="00B146E4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 xml:space="preserve">Порядок разрешения споров </w:t>
      </w:r>
    </w:p>
    <w:p w14:paraId="2D6D2E73" w14:textId="77777777" w:rsidR="00137859" w:rsidRPr="00F53266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Все споры и разногласия, возникшие между Сторонами по настоящему Договору или в связи с ним, разрешаются путем переговоров.</w:t>
      </w:r>
    </w:p>
    <w:p w14:paraId="4D1A5657" w14:textId="77777777" w:rsidR="00137859" w:rsidRPr="00F53266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При невозможности решить возникшие разногласия путем переговоров, Сторона обязана направить соответствующую претензию, срок рассмотрения претензии составляет 15 (пятнадцать) календарных дней</w:t>
      </w:r>
      <w:r w:rsidR="006E1DA9" w:rsidRPr="00F53266">
        <w:rPr>
          <w:color w:val="000000"/>
          <w:sz w:val="22"/>
          <w:szCs w:val="22"/>
        </w:rPr>
        <w:t xml:space="preserve"> с момента ее получения</w:t>
      </w:r>
      <w:r w:rsidRPr="00F53266">
        <w:rPr>
          <w:color w:val="000000"/>
          <w:sz w:val="22"/>
          <w:szCs w:val="22"/>
        </w:rPr>
        <w:t>.</w:t>
      </w:r>
    </w:p>
    <w:p w14:paraId="584EED28" w14:textId="793357D1" w:rsidR="00137859" w:rsidRPr="00F53266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В случае невозможности разрешения споров и разногласий путем переговоров они подлежат рассмотрению Арбитражным судом </w:t>
      </w:r>
      <w:r w:rsidR="005B200A" w:rsidRPr="00F53266">
        <w:rPr>
          <w:color w:val="000000"/>
          <w:sz w:val="22"/>
          <w:szCs w:val="22"/>
        </w:rPr>
        <w:t xml:space="preserve">города </w:t>
      </w:r>
      <w:r w:rsidRPr="00F53266">
        <w:rPr>
          <w:color w:val="000000"/>
          <w:sz w:val="22"/>
          <w:szCs w:val="22"/>
        </w:rPr>
        <w:t xml:space="preserve">Санкт-Петербурга </w:t>
      </w:r>
      <w:r w:rsidR="005B200A" w:rsidRPr="00F53266">
        <w:rPr>
          <w:color w:val="000000"/>
          <w:sz w:val="22"/>
          <w:szCs w:val="22"/>
        </w:rPr>
        <w:t xml:space="preserve">и </w:t>
      </w:r>
      <w:r w:rsidRPr="00F53266">
        <w:rPr>
          <w:color w:val="000000"/>
          <w:sz w:val="22"/>
          <w:szCs w:val="22"/>
        </w:rPr>
        <w:t>Ленинградской области.</w:t>
      </w:r>
    </w:p>
    <w:p w14:paraId="234072DC" w14:textId="1BA632BC" w:rsidR="00B039BB" w:rsidRPr="00F53266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Все </w:t>
      </w:r>
      <w:r w:rsidR="002D2ADB" w:rsidRPr="00F53266">
        <w:rPr>
          <w:color w:val="000000"/>
          <w:sz w:val="22"/>
          <w:szCs w:val="22"/>
        </w:rPr>
        <w:t>юридически значимые сообщения</w:t>
      </w:r>
      <w:r w:rsidRPr="00F53266">
        <w:rPr>
          <w:color w:val="000000"/>
          <w:sz w:val="22"/>
          <w:szCs w:val="22"/>
        </w:rPr>
        <w:t xml:space="preserve"> </w:t>
      </w:r>
      <w:r w:rsidR="00E951CB" w:rsidRPr="00F53266">
        <w:rPr>
          <w:color w:val="000000"/>
          <w:sz w:val="22"/>
          <w:szCs w:val="22"/>
        </w:rPr>
        <w:t xml:space="preserve">и документы </w:t>
      </w:r>
      <w:r w:rsidRPr="00F53266">
        <w:rPr>
          <w:color w:val="000000"/>
          <w:sz w:val="22"/>
          <w:szCs w:val="22"/>
        </w:rPr>
        <w:t xml:space="preserve">считаются полученными с момента </w:t>
      </w:r>
      <w:r w:rsidR="00E951CB" w:rsidRPr="00F53266">
        <w:rPr>
          <w:color w:val="000000"/>
          <w:sz w:val="22"/>
          <w:szCs w:val="22"/>
        </w:rPr>
        <w:t xml:space="preserve">их </w:t>
      </w:r>
      <w:r w:rsidRPr="00F53266">
        <w:rPr>
          <w:color w:val="000000"/>
          <w:sz w:val="22"/>
          <w:szCs w:val="22"/>
        </w:rPr>
        <w:t xml:space="preserve">вручения под </w:t>
      </w:r>
      <w:r w:rsidR="00B349D6" w:rsidRPr="00F53266">
        <w:rPr>
          <w:color w:val="000000"/>
          <w:sz w:val="22"/>
          <w:szCs w:val="22"/>
        </w:rPr>
        <w:t>подпись</w:t>
      </w:r>
      <w:r w:rsidR="00577A8B" w:rsidRPr="00F53266">
        <w:rPr>
          <w:color w:val="000000"/>
          <w:sz w:val="22"/>
          <w:szCs w:val="22"/>
        </w:rPr>
        <w:t>.</w:t>
      </w:r>
      <w:r w:rsidRPr="00F53266">
        <w:rPr>
          <w:color w:val="000000"/>
          <w:sz w:val="22"/>
          <w:szCs w:val="22"/>
        </w:rPr>
        <w:t xml:space="preserve"> </w:t>
      </w:r>
      <w:r w:rsidR="00577A8B" w:rsidRPr="00F53266">
        <w:rPr>
          <w:color w:val="000000"/>
          <w:sz w:val="22"/>
          <w:szCs w:val="22"/>
        </w:rPr>
        <w:t>В</w:t>
      </w:r>
      <w:r w:rsidRPr="00F53266">
        <w:rPr>
          <w:color w:val="000000"/>
          <w:sz w:val="22"/>
          <w:szCs w:val="22"/>
        </w:rPr>
        <w:t xml:space="preserve"> случае если Сторона уклоняется от получения </w:t>
      </w:r>
      <w:r w:rsidR="00E951CB" w:rsidRPr="00F53266">
        <w:rPr>
          <w:color w:val="000000"/>
          <w:sz w:val="22"/>
          <w:szCs w:val="22"/>
        </w:rPr>
        <w:t>юридически значимого сообщения или документа</w:t>
      </w:r>
      <w:r w:rsidRPr="00F53266">
        <w:rPr>
          <w:color w:val="000000"/>
          <w:sz w:val="22"/>
          <w:szCs w:val="22"/>
        </w:rPr>
        <w:t xml:space="preserve">, </w:t>
      </w:r>
      <w:r w:rsidR="00E951CB" w:rsidRPr="00F53266">
        <w:rPr>
          <w:color w:val="000000"/>
          <w:sz w:val="22"/>
          <w:szCs w:val="22"/>
        </w:rPr>
        <w:t>такое сообщение или документ считается</w:t>
      </w:r>
      <w:r w:rsidR="006E1DA9" w:rsidRPr="00F53266">
        <w:rPr>
          <w:color w:val="000000"/>
          <w:sz w:val="22"/>
          <w:szCs w:val="22"/>
        </w:rPr>
        <w:t xml:space="preserve"> </w:t>
      </w:r>
      <w:r w:rsidR="00E951CB" w:rsidRPr="00F53266">
        <w:rPr>
          <w:color w:val="000000"/>
          <w:sz w:val="22"/>
          <w:szCs w:val="22"/>
        </w:rPr>
        <w:t>полученным</w:t>
      </w:r>
      <w:r w:rsidR="006E1DA9" w:rsidRPr="00F53266">
        <w:rPr>
          <w:color w:val="000000"/>
          <w:sz w:val="22"/>
          <w:szCs w:val="22"/>
        </w:rPr>
        <w:t xml:space="preserve"> по истечении 30 (тридцати)</w:t>
      </w:r>
      <w:r w:rsidRPr="00F53266">
        <w:rPr>
          <w:color w:val="000000"/>
          <w:sz w:val="22"/>
          <w:szCs w:val="22"/>
        </w:rPr>
        <w:t xml:space="preserve"> календарных дней с момента направления по адресу</w:t>
      </w:r>
      <w:r w:rsidR="00137859" w:rsidRPr="00F53266">
        <w:rPr>
          <w:color w:val="000000"/>
          <w:sz w:val="22"/>
          <w:szCs w:val="22"/>
        </w:rPr>
        <w:t xml:space="preserve"> мест</w:t>
      </w:r>
      <w:r w:rsidR="00747C2E" w:rsidRPr="00F53266">
        <w:rPr>
          <w:color w:val="000000"/>
          <w:sz w:val="22"/>
          <w:szCs w:val="22"/>
        </w:rPr>
        <w:t>а</w:t>
      </w:r>
      <w:r w:rsidR="00137859" w:rsidRPr="00F53266">
        <w:rPr>
          <w:color w:val="000000"/>
          <w:sz w:val="22"/>
          <w:szCs w:val="22"/>
        </w:rPr>
        <w:t xml:space="preserve"> нахождения Стороны</w:t>
      </w:r>
      <w:r w:rsidRPr="00F53266">
        <w:rPr>
          <w:color w:val="000000"/>
          <w:sz w:val="22"/>
          <w:szCs w:val="22"/>
        </w:rPr>
        <w:t>.</w:t>
      </w:r>
    </w:p>
    <w:p w14:paraId="148A9CB1" w14:textId="60DF8293" w:rsidR="00B039BB" w:rsidRPr="00F53266" w:rsidRDefault="00B146E4" w:rsidP="00D56A45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Прочие условия</w:t>
      </w:r>
    </w:p>
    <w:p w14:paraId="4CCFAF3E" w14:textId="4B0C2F1E" w:rsidR="00B876BA" w:rsidRPr="00F53266" w:rsidRDefault="00B039BB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Настоящий Договор</w:t>
      </w:r>
      <w:r w:rsidR="00B876BA" w:rsidRPr="00F53266">
        <w:rPr>
          <w:color w:val="000000"/>
          <w:sz w:val="22"/>
          <w:szCs w:val="22"/>
        </w:rPr>
        <w:t xml:space="preserve"> </w:t>
      </w:r>
      <w:r w:rsidRPr="00F53266">
        <w:rPr>
          <w:color w:val="000000"/>
          <w:sz w:val="22"/>
          <w:szCs w:val="22"/>
        </w:rPr>
        <w:t>является единственным документом, регулирующим взаимоотношения Сторон по предмету Договора.</w:t>
      </w:r>
    </w:p>
    <w:p w14:paraId="75DD2602" w14:textId="77777777" w:rsidR="00B876BA" w:rsidRPr="00F53266" w:rsidRDefault="00B039BB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Договор составлен в двух экземплярах, имеющих равную ю</w:t>
      </w:r>
      <w:r w:rsidR="00DE000D" w:rsidRPr="00F53266">
        <w:rPr>
          <w:color w:val="000000"/>
          <w:sz w:val="22"/>
          <w:szCs w:val="22"/>
        </w:rPr>
        <w:t>ридическую силу, для каждой из С</w:t>
      </w:r>
      <w:r w:rsidRPr="00F53266">
        <w:rPr>
          <w:color w:val="000000"/>
          <w:sz w:val="22"/>
          <w:szCs w:val="22"/>
        </w:rPr>
        <w:t>торон.</w:t>
      </w:r>
    </w:p>
    <w:p w14:paraId="08E0FDFD" w14:textId="74093CCE" w:rsidR="00B876BA" w:rsidRPr="00F53266" w:rsidRDefault="00B039BB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При </w:t>
      </w:r>
      <w:r w:rsidR="0023218E" w:rsidRPr="00F53266">
        <w:rPr>
          <w:color w:val="000000"/>
          <w:sz w:val="22"/>
          <w:szCs w:val="22"/>
        </w:rPr>
        <w:t>исполнении</w:t>
      </w:r>
      <w:r w:rsidRPr="00F53266">
        <w:rPr>
          <w:color w:val="000000"/>
          <w:sz w:val="22"/>
          <w:szCs w:val="22"/>
        </w:rPr>
        <w:t xml:space="preserve"> настоящего Договора Стороны руководствуются нормами законодательства Российской Федерации.</w:t>
      </w:r>
    </w:p>
    <w:p w14:paraId="216EAA97" w14:textId="42D796D6" w:rsidR="00237F7F" w:rsidRPr="00F53266" w:rsidRDefault="004B3160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Все перечисленные ниже приложения к Договору являются неотъемлемой его частью:</w:t>
      </w:r>
    </w:p>
    <w:p w14:paraId="1EDF43B3" w14:textId="3B6DDB7C" w:rsidR="004B3160" w:rsidRPr="00F53266" w:rsidRDefault="004B3160" w:rsidP="00B36E8B">
      <w:pPr>
        <w:pStyle w:val="21"/>
        <w:tabs>
          <w:tab w:val="left" w:pos="1134"/>
        </w:tabs>
        <w:ind w:left="1134" w:firstLine="0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13.4.1. Приложение №1 – ПРАВИЛА ПОСЕЩЕНИЯ Федерального государственного </w:t>
      </w:r>
      <w:r w:rsidRPr="00F53266">
        <w:rPr>
          <w:color w:val="000000"/>
          <w:sz w:val="22"/>
          <w:szCs w:val="22"/>
        </w:rPr>
        <w:lastRenderedPageBreak/>
        <w:t>бюджетного учреждения культуры Дом ученых им. М. Горького</w:t>
      </w:r>
      <w:r w:rsidR="000F44D1">
        <w:rPr>
          <w:color w:val="000000"/>
          <w:sz w:val="22"/>
          <w:szCs w:val="22"/>
        </w:rPr>
        <w:t xml:space="preserve"> РАН</w:t>
      </w:r>
      <w:r w:rsidR="00977A3E" w:rsidRPr="00F53266">
        <w:rPr>
          <w:color w:val="000000"/>
          <w:sz w:val="22"/>
          <w:szCs w:val="22"/>
        </w:rPr>
        <w:t>;</w:t>
      </w:r>
    </w:p>
    <w:p w14:paraId="0597BC70" w14:textId="7E3D4FF6" w:rsidR="004B3160" w:rsidRPr="00F53266" w:rsidRDefault="004B3160" w:rsidP="00B36E8B">
      <w:pPr>
        <w:pStyle w:val="21"/>
        <w:tabs>
          <w:tab w:val="left" w:pos="1134"/>
        </w:tabs>
        <w:ind w:left="1134" w:firstLine="0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13.4.2. Приложение №2 – ФОРМА АКТА о причинении ущерба имуществу</w:t>
      </w:r>
      <w:r w:rsidR="00977A3E" w:rsidRPr="00F53266">
        <w:rPr>
          <w:color w:val="000000"/>
          <w:sz w:val="22"/>
          <w:szCs w:val="22"/>
        </w:rPr>
        <w:t>;</w:t>
      </w:r>
    </w:p>
    <w:p w14:paraId="634F8411" w14:textId="229B0689" w:rsidR="004B3160" w:rsidRPr="00F53266" w:rsidRDefault="004B3160" w:rsidP="00842DDB">
      <w:pPr>
        <w:pStyle w:val="21"/>
        <w:tabs>
          <w:tab w:val="left" w:pos="1134"/>
        </w:tabs>
        <w:ind w:left="1134" w:firstLine="0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13.4.3. Приложение №3 –</w:t>
      </w:r>
      <w:r w:rsidR="00977A3E" w:rsidRPr="00F53266">
        <w:rPr>
          <w:color w:val="000000"/>
          <w:sz w:val="22"/>
          <w:szCs w:val="22"/>
        </w:rPr>
        <w:t xml:space="preserve"> Расчет стоимости.</w:t>
      </w:r>
    </w:p>
    <w:p w14:paraId="794C545D" w14:textId="09EA003C" w:rsidR="00D74FB9" w:rsidRPr="00F53266" w:rsidRDefault="00D74FB9" w:rsidP="00B36E8B">
      <w:pPr>
        <w:pStyle w:val="21"/>
        <w:tabs>
          <w:tab w:val="left" w:pos="1134"/>
        </w:tabs>
        <w:ind w:left="1134"/>
        <w:rPr>
          <w:color w:val="000000"/>
          <w:sz w:val="22"/>
          <w:szCs w:val="22"/>
        </w:rPr>
      </w:pPr>
    </w:p>
    <w:p w14:paraId="2C403983" w14:textId="1CA528D8" w:rsidR="00F15F55" w:rsidRPr="00F53266" w:rsidRDefault="00B876BA" w:rsidP="00B876BA">
      <w:pPr>
        <w:pStyle w:val="ae"/>
        <w:numPr>
          <w:ilvl w:val="0"/>
          <w:numId w:val="10"/>
        </w:numPr>
        <w:spacing w:before="240" w:after="120"/>
        <w:ind w:left="0" w:firstLine="0"/>
        <w:jc w:val="center"/>
        <w:rPr>
          <w:b/>
          <w:bCs/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Реквизиты</w:t>
      </w:r>
    </w:p>
    <w:tbl>
      <w:tblPr>
        <w:tblStyle w:val="af4"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534"/>
      </w:tblGrid>
      <w:tr w:rsidR="00A62E24" w:rsidRPr="00F53266" w14:paraId="65246D2D" w14:textId="77777777" w:rsidTr="00D96D6E">
        <w:tc>
          <w:tcPr>
            <w:tcW w:w="4962" w:type="dxa"/>
            <w:tcBorders>
              <w:right w:val="single" w:sz="4" w:space="0" w:color="auto"/>
            </w:tcBorders>
            <w:tcMar>
              <w:bottom w:w="142" w:type="dxa"/>
            </w:tcMar>
          </w:tcPr>
          <w:p w14:paraId="622DAFBA" w14:textId="13D7D874" w:rsidR="00A62E24" w:rsidRPr="00F53266" w:rsidRDefault="00A62E24" w:rsidP="00A62E2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53266">
              <w:rPr>
                <w:b/>
                <w:bCs/>
                <w:sz w:val="22"/>
                <w:szCs w:val="22"/>
              </w:rPr>
              <w:t>ИСПОЛНИТЕЛЬ:</w:t>
            </w:r>
          </w:p>
        </w:tc>
        <w:tc>
          <w:tcPr>
            <w:tcW w:w="4534" w:type="dxa"/>
            <w:tcBorders>
              <w:left w:val="single" w:sz="4" w:space="0" w:color="auto"/>
            </w:tcBorders>
            <w:tcMar>
              <w:left w:w="142" w:type="dxa"/>
              <w:bottom w:w="142" w:type="dxa"/>
            </w:tcMar>
          </w:tcPr>
          <w:p w14:paraId="0DBB4A77" w14:textId="5A979170" w:rsidR="00A62E24" w:rsidRPr="00F53266" w:rsidRDefault="00A62E24" w:rsidP="00A62E24">
            <w:pPr>
              <w:pStyle w:val="21"/>
              <w:ind w:firstLine="0"/>
              <w:rPr>
                <w:sz w:val="22"/>
                <w:szCs w:val="22"/>
              </w:rPr>
            </w:pPr>
            <w:r w:rsidRPr="00F53266">
              <w:rPr>
                <w:b/>
                <w:bCs/>
                <w:sz w:val="22"/>
                <w:szCs w:val="22"/>
              </w:rPr>
              <w:t>ЗАКАЗЧИК:</w:t>
            </w:r>
          </w:p>
        </w:tc>
      </w:tr>
      <w:tr w:rsidR="00A62E24" w:rsidRPr="00F53266" w14:paraId="1F460FD4" w14:textId="77777777" w:rsidTr="008B3A8A">
        <w:tc>
          <w:tcPr>
            <w:tcW w:w="4962" w:type="dxa"/>
            <w:tcBorders>
              <w:right w:val="single" w:sz="4" w:space="0" w:color="auto"/>
            </w:tcBorders>
          </w:tcPr>
          <w:p w14:paraId="417D4F29" w14:textId="0BDCFA9F" w:rsidR="00A62E24" w:rsidRPr="00F53266" w:rsidRDefault="00A62E24" w:rsidP="00AB45E9">
            <w:pPr>
              <w:widowControl/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4" w:type="dxa"/>
            <w:tcBorders>
              <w:left w:val="single" w:sz="4" w:space="0" w:color="auto"/>
            </w:tcBorders>
            <w:tcMar>
              <w:left w:w="142" w:type="dxa"/>
            </w:tcMar>
          </w:tcPr>
          <w:p w14:paraId="61F262A0" w14:textId="55DA782E" w:rsidR="001C284C" w:rsidRPr="00F53266" w:rsidRDefault="001C284C" w:rsidP="001C284C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культуры </w:t>
            </w:r>
          </w:p>
          <w:p w14:paraId="6B6FD625" w14:textId="1E7944AB" w:rsidR="001C284C" w:rsidRPr="00F53266" w:rsidRDefault="001C284C" w:rsidP="001C284C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«Центр музыкальной культуры «Чайковский» (СПб ГБУК «Центр музыкальной культуры «Чайковский»)</w:t>
            </w:r>
          </w:p>
          <w:p w14:paraId="430FA1A1" w14:textId="40BA6316" w:rsidR="001C284C" w:rsidRPr="00F53266" w:rsidRDefault="001C284C" w:rsidP="001C284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Юр. адрес: 191119, г. Санкт-Петербург, ул. Константина Заслонова, д.14, литер Б</w:t>
            </w:r>
          </w:p>
          <w:p w14:paraId="49B86BDD" w14:textId="5087F018" w:rsidR="001C284C" w:rsidRPr="00F53266" w:rsidRDefault="001C284C" w:rsidP="001C284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 xml:space="preserve">Факт. адрес: </w:t>
            </w:r>
            <w:r w:rsidR="00CC3EE3" w:rsidRPr="00F53266">
              <w:rPr>
                <w:sz w:val="22"/>
                <w:szCs w:val="22"/>
              </w:rPr>
              <w:t>191186</w:t>
            </w:r>
            <w:r w:rsidRPr="00F53266">
              <w:rPr>
                <w:sz w:val="22"/>
                <w:szCs w:val="22"/>
              </w:rPr>
              <w:t xml:space="preserve">, г. Санкт-Петербург, Невский пр-кт 32-24, </w:t>
            </w:r>
          </w:p>
          <w:p w14:paraId="430ED6F9" w14:textId="77777777" w:rsidR="001C284C" w:rsidRPr="00F53266" w:rsidRDefault="001C284C" w:rsidP="001C284C">
            <w:pPr>
              <w:rPr>
                <w:sz w:val="22"/>
                <w:szCs w:val="22"/>
                <w:lang w:val="en-US"/>
              </w:rPr>
            </w:pPr>
            <w:r w:rsidRPr="00F53266">
              <w:rPr>
                <w:sz w:val="22"/>
                <w:szCs w:val="22"/>
              </w:rPr>
              <w:t>БЦ</w:t>
            </w:r>
            <w:r w:rsidRPr="00F53266">
              <w:rPr>
                <w:sz w:val="22"/>
                <w:szCs w:val="22"/>
                <w:lang w:val="en-US"/>
              </w:rPr>
              <w:t xml:space="preserve"> Jensen House, 4 </w:t>
            </w:r>
            <w:r w:rsidRPr="00F53266">
              <w:rPr>
                <w:sz w:val="22"/>
                <w:szCs w:val="22"/>
              </w:rPr>
              <w:t>этаж</w:t>
            </w:r>
          </w:p>
          <w:p w14:paraId="2B59F88F" w14:textId="77777777" w:rsidR="001C284C" w:rsidRPr="00F53266" w:rsidRDefault="001C284C" w:rsidP="001C284C">
            <w:pPr>
              <w:rPr>
                <w:sz w:val="22"/>
                <w:szCs w:val="22"/>
                <w:lang w:val="en-US"/>
              </w:rPr>
            </w:pPr>
            <w:r w:rsidRPr="00F53266">
              <w:rPr>
                <w:sz w:val="22"/>
                <w:szCs w:val="22"/>
              </w:rPr>
              <w:t>Тел</w:t>
            </w:r>
            <w:r w:rsidRPr="00F53266">
              <w:rPr>
                <w:sz w:val="22"/>
                <w:szCs w:val="22"/>
                <w:lang w:val="en-US"/>
              </w:rPr>
              <w:t>. (812) 777-90-82</w:t>
            </w:r>
          </w:p>
          <w:p w14:paraId="35A14138" w14:textId="77777777" w:rsidR="001C284C" w:rsidRPr="00F53266" w:rsidRDefault="001C284C" w:rsidP="001C284C">
            <w:pPr>
              <w:rPr>
                <w:sz w:val="22"/>
                <w:szCs w:val="22"/>
                <w:lang w:val="en-US"/>
              </w:rPr>
            </w:pPr>
            <w:r w:rsidRPr="00F53266">
              <w:rPr>
                <w:sz w:val="22"/>
                <w:szCs w:val="22"/>
                <w:lang w:val="en-US"/>
              </w:rPr>
              <w:t>e-mail: office@gsocenter.ru</w:t>
            </w:r>
          </w:p>
          <w:p w14:paraId="064FCED3" w14:textId="77777777" w:rsidR="001C284C" w:rsidRPr="00F53266" w:rsidRDefault="001C284C" w:rsidP="001C284C">
            <w:pPr>
              <w:rPr>
                <w:sz w:val="22"/>
                <w:szCs w:val="22"/>
                <w:lang w:val="en-US"/>
              </w:rPr>
            </w:pPr>
            <w:r w:rsidRPr="00F53266">
              <w:rPr>
                <w:sz w:val="22"/>
                <w:szCs w:val="22"/>
              </w:rPr>
              <w:t>ИНН</w:t>
            </w:r>
            <w:r w:rsidRPr="00F53266">
              <w:rPr>
                <w:sz w:val="22"/>
                <w:szCs w:val="22"/>
                <w:lang w:val="en-US"/>
              </w:rPr>
              <w:t xml:space="preserve"> 7825401623 </w:t>
            </w:r>
            <w:r w:rsidRPr="00F53266">
              <w:rPr>
                <w:sz w:val="22"/>
                <w:szCs w:val="22"/>
              </w:rPr>
              <w:t>КПП</w:t>
            </w:r>
            <w:r w:rsidRPr="00F53266">
              <w:rPr>
                <w:sz w:val="22"/>
                <w:szCs w:val="22"/>
                <w:lang w:val="en-US"/>
              </w:rPr>
              <w:t xml:space="preserve"> 784001001</w:t>
            </w:r>
          </w:p>
          <w:p w14:paraId="3EBE2116" w14:textId="77777777" w:rsidR="001C284C" w:rsidRPr="00F53266" w:rsidRDefault="001C284C" w:rsidP="001C284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ОГРН 1027809177780</w:t>
            </w:r>
          </w:p>
          <w:p w14:paraId="14868A11" w14:textId="33DC038B" w:rsidR="001C284C" w:rsidRPr="00F53266" w:rsidRDefault="001C284C" w:rsidP="001C284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Комитет финансов Санкт-Петербурга (СПб ГБУК «Центр музыкальной культуры «Чайковский» л.сч 0171057)</w:t>
            </w:r>
          </w:p>
          <w:p w14:paraId="719C7CE9" w14:textId="77777777" w:rsidR="004354FC" w:rsidRPr="00F53266" w:rsidRDefault="004354FC" w:rsidP="004354F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ОКЦ №1 Северо-Западного ГУ Банка России// УФК по г. Санкт-Петербургу,</w:t>
            </w:r>
          </w:p>
          <w:p w14:paraId="1B70F07B" w14:textId="77777777" w:rsidR="004354FC" w:rsidRPr="00F53266" w:rsidRDefault="004354FC" w:rsidP="004354F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г. Санкт-Петербург</w:t>
            </w:r>
          </w:p>
          <w:p w14:paraId="2AC0C65A" w14:textId="55FAA1E7" w:rsidR="001C284C" w:rsidRPr="00F53266" w:rsidRDefault="004354FC" w:rsidP="001C284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 xml:space="preserve">БИК </w:t>
            </w:r>
            <w:r w:rsidR="00CC3EE3" w:rsidRPr="00F53266">
              <w:rPr>
                <w:sz w:val="22"/>
                <w:szCs w:val="22"/>
              </w:rPr>
              <w:t>014030106</w:t>
            </w:r>
          </w:p>
          <w:p w14:paraId="408634F3" w14:textId="77777777" w:rsidR="001C284C" w:rsidRPr="00F53266" w:rsidRDefault="001C284C" w:rsidP="001C284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Казначейский счет 03224643400000007200</w:t>
            </w:r>
          </w:p>
          <w:p w14:paraId="6FAF460F" w14:textId="77AA2857" w:rsidR="00B876BA" w:rsidRPr="00F53266" w:rsidRDefault="001C284C" w:rsidP="001C284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Банковский счет 40102810945370000005</w:t>
            </w:r>
          </w:p>
          <w:p w14:paraId="7F529C60" w14:textId="32273047" w:rsidR="00A62E24" w:rsidRPr="00F53266" w:rsidRDefault="00A62E24" w:rsidP="008B3A8A">
            <w:pPr>
              <w:spacing w:before="24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EC3FA9" w14:textId="77777777" w:rsidR="003607A2" w:rsidRPr="00F53266" w:rsidRDefault="003607A2" w:rsidP="003607A2">
      <w:pPr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4957"/>
        <w:gridCol w:w="4649"/>
      </w:tblGrid>
      <w:tr w:rsidR="00020AAA" w:rsidRPr="00F53266" w14:paraId="0D45A20D" w14:textId="77777777" w:rsidTr="006B552B">
        <w:tc>
          <w:tcPr>
            <w:tcW w:w="4957" w:type="dxa"/>
          </w:tcPr>
          <w:p w14:paraId="3C839928" w14:textId="282BBCC2" w:rsidR="007664AC" w:rsidRPr="00F53266" w:rsidRDefault="007664AC" w:rsidP="004354FC">
            <w:pPr>
              <w:rPr>
                <w:b/>
                <w:sz w:val="22"/>
                <w:szCs w:val="22"/>
              </w:rPr>
            </w:pPr>
          </w:p>
          <w:p w14:paraId="2719683D" w14:textId="37876886" w:rsidR="00020AAA" w:rsidRPr="00F53266" w:rsidRDefault="00020AAA" w:rsidP="004354FC">
            <w:pPr>
              <w:rPr>
                <w:b/>
                <w:sz w:val="22"/>
                <w:szCs w:val="22"/>
              </w:rPr>
            </w:pPr>
          </w:p>
          <w:p w14:paraId="14C0C062" w14:textId="77777777" w:rsidR="00020AAA" w:rsidRPr="00F53266" w:rsidRDefault="00020AAA" w:rsidP="004354FC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41A1295F" w14:textId="77777777" w:rsidR="00020AAA" w:rsidRPr="00F53266" w:rsidRDefault="00020AAA" w:rsidP="004354FC">
            <w:pPr>
              <w:rPr>
                <w:b/>
                <w:sz w:val="22"/>
                <w:szCs w:val="22"/>
              </w:rPr>
            </w:pPr>
          </w:p>
          <w:p w14:paraId="2428CA5B" w14:textId="4AD5FE70" w:rsidR="000B590A" w:rsidRPr="00F53266" w:rsidRDefault="005463DD" w:rsidP="004354FC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 xml:space="preserve">Заместитель директора по общим вопросам </w:t>
            </w:r>
          </w:p>
          <w:p w14:paraId="4A665DF9" w14:textId="2509370B" w:rsidR="00F772D9" w:rsidRPr="00F53266" w:rsidRDefault="001C284C" w:rsidP="004354FC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58278DEC" w14:textId="67CBA1A1" w:rsidR="00302FDD" w:rsidRPr="00F53266" w:rsidRDefault="00302FDD" w:rsidP="004354FC">
            <w:pPr>
              <w:rPr>
                <w:b/>
                <w:sz w:val="22"/>
                <w:szCs w:val="22"/>
              </w:rPr>
            </w:pPr>
          </w:p>
          <w:p w14:paraId="65BFE411" w14:textId="77777777" w:rsidR="00F772D9" w:rsidRPr="00F53266" w:rsidRDefault="00F772D9" w:rsidP="004354FC">
            <w:pPr>
              <w:rPr>
                <w:b/>
                <w:sz w:val="22"/>
                <w:szCs w:val="22"/>
              </w:rPr>
            </w:pPr>
          </w:p>
          <w:p w14:paraId="227212BD" w14:textId="0E98E28E" w:rsidR="00020AAA" w:rsidRPr="00F53266" w:rsidRDefault="00020AAA" w:rsidP="001C284C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_______________ /</w:t>
            </w:r>
            <w:r w:rsidR="005463DD" w:rsidRPr="00F53266">
              <w:rPr>
                <w:b/>
                <w:sz w:val="22"/>
                <w:szCs w:val="22"/>
              </w:rPr>
              <w:t>О. К. Алымова</w:t>
            </w:r>
            <w:r w:rsidRPr="00F53266">
              <w:rPr>
                <w:b/>
                <w:sz w:val="22"/>
                <w:szCs w:val="22"/>
              </w:rPr>
              <w:t>/</w:t>
            </w:r>
            <w:r w:rsidRPr="00F53266">
              <w:rPr>
                <w:b/>
                <w:sz w:val="22"/>
                <w:szCs w:val="22"/>
              </w:rPr>
              <w:tab/>
            </w:r>
          </w:p>
        </w:tc>
      </w:tr>
    </w:tbl>
    <w:p w14:paraId="4D46E2B2" w14:textId="793BA385" w:rsidR="005826F7" w:rsidRPr="00F53266" w:rsidRDefault="005826F7">
      <w:pPr>
        <w:widowControl/>
        <w:suppressAutoHyphens w:val="0"/>
        <w:autoSpaceDE/>
        <w:rPr>
          <w:sz w:val="22"/>
          <w:szCs w:val="22"/>
        </w:rPr>
      </w:pPr>
    </w:p>
    <w:p w14:paraId="7FFD2D88" w14:textId="77777777" w:rsidR="005826F7" w:rsidRPr="00F53266" w:rsidRDefault="005826F7">
      <w:pPr>
        <w:widowControl/>
        <w:suppressAutoHyphens w:val="0"/>
        <w:autoSpaceDE/>
        <w:rPr>
          <w:sz w:val="22"/>
          <w:szCs w:val="22"/>
        </w:rPr>
      </w:pPr>
      <w:r w:rsidRPr="00F53266">
        <w:rPr>
          <w:sz w:val="22"/>
          <w:szCs w:val="22"/>
        </w:rPr>
        <w:br w:type="page"/>
      </w:r>
    </w:p>
    <w:p w14:paraId="3215611F" w14:textId="77777777" w:rsidR="00610DF2" w:rsidRPr="00F53266" w:rsidRDefault="00610DF2">
      <w:pPr>
        <w:widowControl/>
        <w:suppressAutoHyphens w:val="0"/>
        <w:autoSpaceDE/>
        <w:rPr>
          <w:sz w:val="22"/>
          <w:szCs w:val="22"/>
        </w:rPr>
      </w:pPr>
    </w:p>
    <w:p w14:paraId="0B824AE1" w14:textId="09115252" w:rsidR="00610DF2" w:rsidRPr="00F53266" w:rsidRDefault="004E5C91" w:rsidP="00610DF2">
      <w:pPr>
        <w:jc w:val="right"/>
        <w:rPr>
          <w:sz w:val="22"/>
          <w:szCs w:val="22"/>
        </w:rPr>
      </w:pPr>
      <w:r w:rsidRPr="00F53266">
        <w:rPr>
          <w:sz w:val="22"/>
          <w:szCs w:val="22"/>
        </w:rPr>
        <w:t xml:space="preserve"> </w:t>
      </w:r>
      <w:r w:rsidR="00610DF2" w:rsidRPr="00F53266">
        <w:rPr>
          <w:sz w:val="22"/>
          <w:szCs w:val="22"/>
        </w:rPr>
        <w:t>Приложение №</w:t>
      </w:r>
      <w:r w:rsidR="000B79C3" w:rsidRPr="00F53266">
        <w:rPr>
          <w:sz w:val="22"/>
          <w:szCs w:val="22"/>
        </w:rPr>
        <w:t xml:space="preserve"> </w:t>
      </w:r>
      <w:r w:rsidR="00610DF2" w:rsidRPr="00F53266">
        <w:rPr>
          <w:sz w:val="22"/>
          <w:szCs w:val="22"/>
        </w:rPr>
        <w:t>1</w:t>
      </w:r>
    </w:p>
    <w:p w14:paraId="207F4A4B" w14:textId="497815A3" w:rsidR="00610DF2" w:rsidRPr="00F53266" w:rsidRDefault="00610DF2" w:rsidP="00610DF2">
      <w:pPr>
        <w:jc w:val="right"/>
        <w:rPr>
          <w:sz w:val="22"/>
          <w:szCs w:val="22"/>
        </w:rPr>
      </w:pPr>
      <w:r w:rsidRPr="00F53266">
        <w:rPr>
          <w:sz w:val="22"/>
          <w:szCs w:val="22"/>
        </w:rPr>
        <w:t xml:space="preserve">к Договору № </w:t>
      </w:r>
      <w:r w:rsidR="00075EEA" w:rsidRPr="00F53266">
        <w:rPr>
          <w:b/>
          <w:bCs/>
          <w:sz w:val="22"/>
          <w:szCs w:val="22"/>
        </w:rPr>
        <w:t>52-ЭМ/26</w:t>
      </w:r>
      <w:r w:rsidRPr="00F53266">
        <w:rPr>
          <w:sz w:val="22"/>
          <w:szCs w:val="22"/>
        </w:rPr>
        <w:t xml:space="preserve"> </w:t>
      </w:r>
      <w:r w:rsidR="00665D18" w:rsidRPr="00F53266">
        <w:rPr>
          <w:sz w:val="22"/>
          <w:szCs w:val="22"/>
        </w:rPr>
        <w:t xml:space="preserve">от </w:t>
      </w:r>
      <w:r w:rsidR="00237F7F" w:rsidRPr="00F53266">
        <w:rPr>
          <w:sz w:val="22"/>
          <w:szCs w:val="22"/>
        </w:rPr>
        <w:t>_______</w:t>
      </w:r>
      <w:r w:rsidRPr="00F53266">
        <w:rPr>
          <w:sz w:val="22"/>
          <w:szCs w:val="22"/>
        </w:rPr>
        <w:t xml:space="preserve"> года </w:t>
      </w:r>
    </w:p>
    <w:p w14:paraId="4E51EDB2" w14:textId="11E736BE" w:rsidR="00610DF2" w:rsidRPr="00F53266" w:rsidRDefault="00610DF2" w:rsidP="00610DF2">
      <w:pPr>
        <w:spacing w:before="240"/>
        <w:jc w:val="center"/>
        <w:rPr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ПРАВИЛА ПОСЕЩЕНИЯ</w:t>
      </w:r>
      <w:r w:rsidRPr="00F53266">
        <w:rPr>
          <w:b/>
          <w:bCs/>
          <w:color w:val="000000"/>
          <w:sz w:val="22"/>
          <w:szCs w:val="22"/>
        </w:rPr>
        <w:br/>
      </w:r>
      <w:r w:rsidRPr="00F53266">
        <w:rPr>
          <w:color w:val="000000"/>
          <w:sz w:val="22"/>
          <w:szCs w:val="22"/>
        </w:rPr>
        <w:t>Федерального государственного бюджетного учреждения культуры</w:t>
      </w:r>
      <w:r w:rsidRPr="00F53266">
        <w:rPr>
          <w:color w:val="000000"/>
          <w:sz w:val="22"/>
          <w:szCs w:val="22"/>
        </w:rPr>
        <w:br/>
        <w:t>Дом ученых им. М. Горького</w:t>
      </w:r>
      <w:r w:rsidR="00F53266" w:rsidRPr="00F53266">
        <w:rPr>
          <w:color w:val="000000"/>
          <w:sz w:val="22"/>
          <w:szCs w:val="22"/>
        </w:rPr>
        <w:t xml:space="preserve"> РАН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0"/>
        <w:gridCol w:w="4810"/>
      </w:tblGrid>
      <w:tr w:rsidR="00610DF2" w:rsidRPr="00F53266" w14:paraId="4832AA36" w14:textId="77777777" w:rsidTr="004354FC">
        <w:tc>
          <w:tcPr>
            <w:tcW w:w="5140" w:type="dxa"/>
          </w:tcPr>
          <w:p w14:paraId="3818A653" w14:textId="77777777" w:rsidR="00610DF2" w:rsidRPr="00F53266" w:rsidRDefault="00610DF2" w:rsidP="004354FC">
            <w:pPr>
              <w:spacing w:before="240" w:after="240"/>
              <w:rPr>
                <w:b/>
                <w:bCs/>
                <w:sz w:val="22"/>
                <w:szCs w:val="22"/>
              </w:rPr>
            </w:pPr>
            <w:r w:rsidRPr="00F53266">
              <w:rPr>
                <w:b/>
                <w:bCs/>
                <w:sz w:val="22"/>
                <w:szCs w:val="22"/>
              </w:rPr>
              <w:t>г. Санкт-Петербург</w:t>
            </w:r>
          </w:p>
        </w:tc>
        <w:tc>
          <w:tcPr>
            <w:tcW w:w="5141" w:type="dxa"/>
          </w:tcPr>
          <w:p w14:paraId="24B17DC5" w14:textId="77E5CBA0" w:rsidR="00610DF2" w:rsidRPr="00F53266" w:rsidRDefault="00237F7F" w:rsidP="00606B68">
            <w:pPr>
              <w:spacing w:before="240" w:after="240"/>
              <w:jc w:val="right"/>
              <w:rPr>
                <w:b/>
                <w:bCs/>
                <w:sz w:val="22"/>
                <w:szCs w:val="22"/>
              </w:rPr>
            </w:pPr>
            <w:r w:rsidRPr="00F53266">
              <w:rPr>
                <w:b/>
                <w:bCs/>
                <w:sz w:val="22"/>
                <w:szCs w:val="22"/>
              </w:rPr>
              <w:t>______________</w:t>
            </w:r>
          </w:p>
        </w:tc>
      </w:tr>
    </w:tbl>
    <w:p w14:paraId="5AB8A392" w14:textId="77777777" w:rsidR="00610DF2" w:rsidRPr="00F53266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after="120" w:line="276" w:lineRule="auto"/>
        <w:ind w:left="0" w:firstLine="0"/>
        <w:contextualSpacing w:val="0"/>
        <w:jc w:val="center"/>
        <w:rPr>
          <w:b/>
          <w:bCs/>
          <w:sz w:val="22"/>
          <w:szCs w:val="22"/>
        </w:rPr>
      </w:pPr>
      <w:r w:rsidRPr="00F53266">
        <w:rPr>
          <w:b/>
          <w:bCs/>
          <w:sz w:val="22"/>
          <w:szCs w:val="22"/>
        </w:rPr>
        <w:t>Общие положения.</w:t>
      </w:r>
    </w:p>
    <w:p w14:paraId="7867FC97" w14:textId="39720FCC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 xml:space="preserve">Настоящие Правила определяют порядок доступа и правила нахождения посетителей на территории Федерального государственного бюджетного учреждения культуры Дом ученых им. М. Горького </w:t>
      </w:r>
      <w:r w:rsidR="00F53266" w:rsidRPr="00F53266">
        <w:rPr>
          <w:sz w:val="22"/>
          <w:szCs w:val="22"/>
        </w:rPr>
        <w:t xml:space="preserve">РАН </w:t>
      </w:r>
      <w:r w:rsidRPr="00F53266">
        <w:rPr>
          <w:sz w:val="22"/>
          <w:szCs w:val="22"/>
        </w:rPr>
        <w:t>(далее – Дом ученых).</w:t>
      </w:r>
    </w:p>
    <w:p w14:paraId="485223EB" w14:textId="6B83074C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Под территорией Дома ученых в целях настоящих Правил понимается совокупность принадлежащих Дому ученых земельных участков, зданий и помещений, расположенных по адресу</w:t>
      </w:r>
      <w:r w:rsidR="00F53266" w:rsidRPr="00F53266">
        <w:rPr>
          <w:sz w:val="22"/>
          <w:szCs w:val="22"/>
        </w:rPr>
        <w:t>:</w:t>
      </w:r>
      <w:r w:rsidRPr="00F53266">
        <w:rPr>
          <w:sz w:val="22"/>
          <w:szCs w:val="22"/>
        </w:rPr>
        <w:t xml:space="preserve"> Дворцовая набережная, дом 26 (Миллионная улица, дом 27).</w:t>
      </w:r>
    </w:p>
    <w:p w14:paraId="1238B9FA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Настоящие Правила разработаны в целях создания благоприятных условий для реализации уставных целей Дома ученых, сохранения объекта культурного наследия федерального значения «Дворец Великого князя Владимира Александровича» и обеспечения общественной безопасности на территории Дома ученых.</w:t>
      </w:r>
    </w:p>
    <w:p w14:paraId="254369DD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В целях предупреждения и пресечения противоправных действий на территории Дома ученых ведется видеонаблюдение.</w:t>
      </w:r>
    </w:p>
    <w:p w14:paraId="2641060C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Администрация Дома ученых оставляет за собой право отказать в предоставлении услуг и попросить удалиться посетителей, нарушающих настоящие Правила и иные локальные нормативные акты Дома ученых. Плата за посещение в указанном случае не возвращается.</w:t>
      </w:r>
    </w:p>
    <w:p w14:paraId="2791CE22" w14:textId="77777777" w:rsidR="00610DF2" w:rsidRPr="00F53266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before="480" w:after="120" w:line="276" w:lineRule="auto"/>
        <w:ind w:left="0" w:firstLine="0"/>
        <w:contextualSpacing w:val="0"/>
        <w:jc w:val="center"/>
        <w:rPr>
          <w:b/>
          <w:bCs/>
          <w:sz w:val="22"/>
          <w:szCs w:val="22"/>
        </w:rPr>
      </w:pPr>
      <w:r w:rsidRPr="00F53266">
        <w:rPr>
          <w:b/>
          <w:bCs/>
          <w:sz w:val="22"/>
          <w:szCs w:val="22"/>
        </w:rPr>
        <w:t>Время работы.</w:t>
      </w:r>
    </w:p>
    <w:p w14:paraId="1F9DA4AD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Дом ученых открыт для посещения:</w:t>
      </w:r>
    </w:p>
    <w:p w14:paraId="7DC34EC5" w14:textId="77777777" w:rsidR="00610DF2" w:rsidRPr="00F53266" w:rsidRDefault="00610DF2" w:rsidP="00610DF2">
      <w:pPr>
        <w:pStyle w:val="ae"/>
        <w:widowControl/>
        <w:numPr>
          <w:ilvl w:val="0"/>
          <w:numId w:val="15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с понедельника по субботу с 10:00 до 21:30;</w:t>
      </w:r>
    </w:p>
    <w:p w14:paraId="48B1D82C" w14:textId="77777777" w:rsidR="00610DF2" w:rsidRPr="00F53266" w:rsidRDefault="00610DF2" w:rsidP="00610DF2">
      <w:pPr>
        <w:pStyle w:val="ae"/>
        <w:widowControl/>
        <w:numPr>
          <w:ilvl w:val="0"/>
          <w:numId w:val="15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воскресенье – выходной день</w:t>
      </w:r>
      <w:r w:rsidRPr="00F53266">
        <w:rPr>
          <w:sz w:val="22"/>
          <w:szCs w:val="22"/>
          <w:lang w:val="en-US"/>
        </w:rPr>
        <w:t>.</w:t>
      </w:r>
    </w:p>
    <w:p w14:paraId="69BEEC85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Экспозиции Дома ученых открыты для посещения:</w:t>
      </w:r>
    </w:p>
    <w:p w14:paraId="5C8490AB" w14:textId="77777777" w:rsidR="00610DF2" w:rsidRPr="00F53266" w:rsidRDefault="00610DF2" w:rsidP="00610DF2">
      <w:pPr>
        <w:pStyle w:val="ae"/>
        <w:widowControl/>
        <w:numPr>
          <w:ilvl w:val="0"/>
          <w:numId w:val="16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в рабочие дни с 12:00 до 20:30;</w:t>
      </w:r>
    </w:p>
    <w:p w14:paraId="64AECE9B" w14:textId="77777777" w:rsidR="00610DF2" w:rsidRPr="00F53266" w:rsidRDefault="00610DF2" w:rsidP="00610DF2">
      <w:pPr>
        <w:pStyle w:val="ae"/>
        <w:widowControl/>
        <w:numPr>
          <w:ilvl w:val="0"/>
          <w:numId w:val="16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в субботу с 12:00 до 18:00</w:t>
      </w:r>
      <w:r w:rsidRPr="00F53266">
        <w:rPr>
          <w:sz w:val="22"/>
          <w:szCs w:val="22"/>
          <w:lang w:val="en-US"/>
        </w:rPr>
        <w:t>;</w:t>
      </w:r>
    </w:p>
    <w:p w14:paraId="2138EC06" w14:textId="77777777" w:rsidR="00610DF2" w:rsidRPr="00F53266" w:rsidRDefault="00610DF2" w:rsidP="00610DF2">
      <w:pPr>
        <w:pStyle w:val="ae"/>
        <w:widowControl/>
        <w:numPr>
          <w:ilvl w:val="0"/>
          <w:numId w:val="16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воскресенье – выходной день</w:t>
      </w:r>
      <w:r w:rsidRPr="00F53266">
        <w:rPr>
          <w:sz w:val="22"/>
          <w:szCs w:val="22"/>
          <w:lang w:val="en-US"/>
        </w:rPr>
        <w:t>.</w:t>
      </w:r>
    </w:p>
    <w:p w14:paraId="1FC3623F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График проведения экскурсий, режим работы библиотеки, расписание кружков, научных секций, даты и время проведения выставок, культурно-досуговых и прочих мероприятий устанавливаются отдельно в соответствии с утвержденным календарным планом, локальными нормативными актами, соглашениями Дома ученых и иными документами.</w:t>
      </w:r>
    </w:p>
    <w:p w14:paraId="259CC9FA" w14:textId="77777777" w:rsidR="00610DF2" w:rsidRPr="00F53266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before="480" w:after="120" w:line="276" w:lineRule="auto"/>
        <w:ind w:left="1423" w:hanging="357"/>
        <w:contextualSpacing w:val="0"/>
        <w:jc w:val="center"/>
        <w:rPr>
          <w:b/>
          <w:bCs/>
          <w:sz w:val="22"/>
          <w:szCs w:val="22"/>
        </w:rPr>
      </w:pPr>
      <w:r w:rsidRPr="00F53266">
        <w:rPr>
          <w:b/>
          <w:bCs/>
          <w:sz w:val="22"/>
          <w:szCs w:val="22"/>
        </w:rPr>
        <w:t>Порядок доступа.</w:t>
      </w:r>
    </w:p>
    <w:p w14:paraId="0AFD536A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Доступ посетителей на территорию Дома ученых ограничен и осуществляется при предъявлении одного из следующих документов:</w:t>
      </w:r>
    </w:p>
    <w:p w14:paraId="3375C9F2" w14:textId="77777777" w:rsidR="00610DF2" w:rsidRPr="00F53266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членский билет члена Дома ученых;</w:t>
      </w:r>
    </w:p>
    <w:p w14:paraId="48D12AD8" w14:textId="77777777" w:rsidR="00610DF2" w:rsidRPr="00F53266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билет (приглашение) на мероприятие установленного образца;</w:t>
      </w:r>
    </w:p>
    <w:p w14:paraId="1B6589D2" w14:textId="77777777" w:rsidR="00610DF2" w:rsidRPr="00F53266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билет/льготный билет на право разового посещения установленного образца;</w:t>
      </w:r>
    </w:p>
    <w:p w14:paraId="2164FF9A" w14:textId="77777777" w:rsidR="00610DF2" w:rsidRPr="00F53266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документ, удостоверяющий личность, для лиц, имеющих право посещения в соответствии с договорными обязательствами Дома ученых (аренда, возмездное оказание услуг, выполнение работ и др.);</w:t>
      </w:r>
    </w:p>
    <w:p w14:paraId="3AAE8745" w14:textId="77777777" w:rsidR="00610DF2" w:rsidRPr="00F53266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иные документы в соответствии с локальными нормативными актами Дома ученых.</w:t>
      </w:r>
    </w:p>
    <w:p w14:paraId="5488311D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lastRenderedPageBreak/>
        <w:t>Для посещения закрыты опломбированные, служебные, технические, чердачные помещения, помещения четвертого этажа, крыша, балконы. Доступ в указанные помещения, на крышу и на балконы осуществляется с разрешения и в сопровождении уполномоченного сотрудника.</w:t>
      </w:r>
    </w:p>
    <w:p w14:paraId="07D11794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На территорию Дома ученых, за исключением помещений гардероба и кассы, не допускаются посетители в верхней одежде.</w:t>
      </w:r>
    </w:p>
    <w:p w14:paraId="7B824DC5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На территорию Дома ученых не допускаются посетители в грязной или пачкающей одежде и обуви, с грязными или пачкающими вещами, с чемоданами и дорожными сумками (размером, превышающим 40х40х20 см), рюкзаками и иными предметами, создающими риск повреждения объектов, находящихся под охраной, иного имущества Дома ученых и третьих лиц.</w:t>
      </w:r>
    </w:p>
    <w:p w14:paraId="50EE89EF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Нахождение и перемещение в экспозиционной части Дома ученых допускается исключительно в сопровождении уполномоченных сотрудников (хранителя фондов, администраторов и др.).</w:t>
      </w:r>
    </w:p>
    <w:p w14:paraId="6A2E69F7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Нахождение и перемещение по территории Дома ученых детей до 14 лет допускается только в сопровождении взрослых.</w:t>
      </w:r>
    </w:p>
    <w:p w14:paraId="11A42843" w14:textId="77777777" w:rsidR="00610DF2" w:rsidRPr="00F53266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before="480" w:after="120" w:line="276" w:lineRule="auto"/>
        <w:ind w:left="0" w:firstLine="0"/>
        <w:contextualSpacing w:val="0"/>
        <w:jc w:val="center"/>
        <w:rPr>
          <w:b/>
          <w:bCs/>
          <w:sz w:val="22"/>
          <w:szCs w:val="22"/>
        </w:rPr>
      </w:pPr>
      <w:r w:rsidRPr="00F53266">
        <w:rPr>
          <w:b/>
          <w:bCs/>
          <w:sz w:val="22"/>
          <w:szCs w:val="22"/>
        </w:rPr>
        <w:t>Правила нахождения</w:t>
      </w:r>
      <w:r w:rsidRPr="00F53266">
        <w:rPr>
          <w:b/>
          <w:bCs/>
          <w:sz w:val="22"/>
          <w:szCs w:val="22"/>
          <w:lang w:val="en-US"/>
        </w:rPr>
        <w:t>.</w:t>
      </w:r>
    </w:p>
    <w:p w14:paraId="61A94BA9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b/>
          <w:bCs/>
          <w:sz w:val="22"/>
          <w:szCs w:val="22"/>
        </w:rPr>
      </w:pPr>
      <w:r w:rsidRPr="00F53266">
        <w:rPr>
          <w:b/>
          <w:bCs/>
          <w:sz w:val="22"/>
          <w:szCs w:val="22"/>
        </w:rPr>
        <w:t>На территории Дома ученых запрещается:</w:t>
      </w:r>
    </w:p>
    <w:p w14:paraId="36C86A83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Заходить за ограждения, трогать экспонаты и детали художественно-декоративного убранства, нарушать целостность и перемещать предметы, ставить что-либо и облокачиваться на подоконники, подзеркальники, постаменты, прочие элементы интерьера и иным образом создавать угрозу повреждения объектов, находящихся под охраной и иного имущества Дома ученых.</w:t>
      </w:r>
    </w:p>
    <w:p w14:paraId="41AAEE72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Нарушать целостность пломб и печатей Дома ученых.</w:t>
      </w:r>
    </w:p>
    <w:p w14:paraId="558A507F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Нарушать правила противопожарной безопасности, использовать источники открытого огня, дыма (в том числе спички, зажигалки, свечи, лампады, угли, пиротехнику и др.), пожароопасные устройства (в том числе электронагревательные приборы).</w:t>
      </w:r>
    </w:p>
    <w:p w14:paraId="363F041C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Допускать утечку газов, в том числе пара, аэрозолей, проносить, применять или распылять неинертные летучие вещества.</w:t>
      </w:r>
    </w:p>
    <w:p w14:paraId="2A8D7632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Курить, в том числе электронные сигареты, распивать спиртные напитки, употреблять психотропные, наркотические или сильнодействующие вещества.</w:t>
      </w:r>
    </w:p>
    <w:p w14:paraId="0FFC35B5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Принимать пищу и распивать напитки, за исключением специально отведенных для этого мест. Употреблять жевательную резинку. Проносить продукты питания и напитки в открытой таре.</w:t>
      </w:r>
    </w:p>
    <w:p w14:paraId="59A5168D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Оставлять мусор, за исключением специально отведенных для этого мест.</w:t>
      </w:r>
    </w:p>
    <w:p w14:paraId="2D5F0919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Приводить и проносить животных любых размеров.</w:t>
      </w:r>
    </w:p>
    <w:p w14:paraId="31ECD0CF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Проносить и применять огнестрельное, газовое, пневматическое, холодное и иные виды оружия, предметы, которые могут использоваться в качестве оружия и средств самообороны (в том числе кухонные ножи, спортивный инвентарь, газовые баллончики, электрошокеры и т.д.), колющие, режущие и бьющиеся предметы, легковоспламеняющиеся, взрывчатые, отравляющие вещества.</w:t>
      </w:r>
    </w:p>
    <w:p w14:paraId="65136F09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Проносить и использовать велосипеды, ролики, самокаты и иные средства индивидуальной мобильности, детские коляски.</w:t>
      </w:r>
    </w:p>
    <w:p w14:paraId="3597A44E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Нарушать общественное спокойствие, общепринятые нормы поведения, проявлять неуважение к обществу и другим лицам, употреблять ненормативную и грубую лексику, громко разговаривать, использовать звуковоспроизводящие устройства без наушников и создавать шум иным образом.</w:t>
      </w:r>
    </w:p>
    <w:p w14:paraId="15871DBA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Создавать препятствия нормальному проведению мероприятий.</w:t>
      </w:r>
    </w:p>
    <w:p w14:paraId="7B8C36CB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Открывать окна и двери, включать и выключать системы охлаждения, обогрева или увлажнения воздуха без разрешения уполномоченного сотрудника.</w:t>
      </w:r>
    </w:p>
    <w:p w14:paraId="4D1EFBDD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 xml:space="preserve">Производить фото- и видеосъёмку с использованием любого оборудования, за исключением смартфонов с отключенным звуком затвора камеры (и иными аналогичными </w:t>
      </w:r>
      <w:r w:rsidRPr="00F53266">
        <w:rPr>
          <w:sz w:val="22"/>
          <w:szCs w:val="22"/>
        </w:rPr>
        <w:lastRenderedPageBreak/>
        <w:t>звуковыми эффектами). Фото- и видеосъемка с использованием иного оборудования, а также штативов, носимых систем стабилизации, дополнительного освещения и любого другого дополнительного оборудования допускается только с письменного разрешения уполномоченного сотрудника.</w:t>
      </w:r>
    </w:p>
    <w:p w14:paraId="38B11957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Монтировать, демонтировать и использовать световое оборудование (в том числе прожекторы, световые лазеры, стробоскопы, вспышки, проекторы и др.), использовать портативные источники света (в том числе фонарики, лазерные указки и др.) без разрешения уполномоченного сотрудника.</w:t>
      </w:r>
    </w:p>
    <w:p w14:paraId="7D25E017" w14:textId="77777777" w:rsidR="00610DF2" w:rsidRPr="00F53266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rPr>
          <w:b/>
          <w:bCs/>
          <w:sz w:val="22"/>
          <w:szCs w:val="22"/>
        </w:rPr>
      </w:pPr>
      <w:r w:rsidRPr="00F53266">
        <w:rPr>
          <w:b/>
          <w:bCs/>
          <w:sz w:val="22"/>
          <w:szCs w:val="22"/>
        </w:rPr>
        <w:t>При посещении Дома ученых посетитель обязан:</w:t>
      </w:r>
    </w:p>
    <w:p w14:paraId="3112C91E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Соблюдать настоящие Правила и иные положения и правила Дома ученых.</w:t>
      </w:r>
    </w:p>
    <w:p w14:paraId="38BA59FE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Выполнять указания сотрудников Дома ученых, связанные с поддержанием общественного порядка и условий нахождения на территории Дома ученых.</w:t>
      </w:r>
    </w:p>
    <w:p w14:paraId="601B33CC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Иметь при себе и предъявлять по требованию уполномоченных сотрудников Дома ученых (администраторов и др.) документ, подтверждающий право нахождения на территории Дома ученых, предусмотренный пунктом 3.1 настоящих Правил.</w:t>
      </w:r>
    </w:p>
    <w:p w14:paraId="0E9F00BD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Бережно относиться к предметам охраны и иному имуществу Дома ученых.</w:t>
      </w:r>
    </w:p>
    <w:p w14:paraId="04EC0E28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Соблюдать тишину во время проведения экскурсий, мероприятий.</w:t>
      </w:r>
    </w:p>
    <w:p w14:paraId="6EE7D08C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Незамедлительно сообщать о нахождении на территории Дома ученых подозрительных предметов, оставленных вещей, а также о выявленных фактах нарушения правил посещения Дома ученых сотрудникам Дома ученых.</w:t>
      </w:r>
    </w:p>
    <w:p w14:paraId="4E3877A8" w14:textId="77777777" w:rsidR="00610DF2" w:rsidRPr="00F53266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F53266">
        <w:rPr>
          <w:sz w:val="22"/>
          <w:szCs w:val="22"/>
        </w:rPr>
        <w:t>В случае причинения вреда имуществу Дома ученых возместить его в полном объеме.</w:t>
      </w:r>
    </w:p>
    <w:tbl>
      <w:tblPr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4957"/>
        <w:gridCol w:w="4649"/>
      </w:tblGrid>
      <w:tr w:rsidR="00020AAA" w:rsidRPr="00F53266" w14:paraId="31EC9100" w14:textId="77777777" w:rsidTr="004E2690">
        <w:trPr>
          <w:trHeight w:val="80"/>
        </w:trPr>
        <w:tc>
          <w:tcPr>
            <w:tcW w:w="4957" w:type="dxa"/>
          </w:tcPr>
          <w:p w14:paraId="3B31A6FD" w14:textId="77777777" w:rsidR="00020AAA" w:rsidRPr="00F53266" w:rsidRDefault="00020AAA" w:rsidP="00020AAA">
            <w:pPr>
              <w:rPr>
                <w:b/>
                <w:sz w:val="22"/>
                <w:szCs w:val="22"/>
              </w:rPr>
            </w:pPr>
          </w:p>
          <w:p w14:paraId="46CA6D69" w14:textId="42C94B5B" w:rsidR="00020AAA" w:rsidRPr="00F53266" w:rsidRDefault="00020AAA" w:rsidP="00020AAA">
            <w:pPr>
              <w:rPr>
                <w:b/>
                <w:sz w:val="22"/>
                <w:szCs w:val="22"/>
              </w:rPr>
            </w:pPr>
          </w:p>
          <w:p w14:paraId="5ED42A30" w14:textId="77777777" w:rsidR="00020AAA" w:rsidRPr="00F53266" w:rsidRDefault="00020AAA" w:rsidP="00020AAA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0C635380" w14:textId="77777777" w:rsidR="00020AAA" w:rsidRPr="00F53266" w:rsidRDefault="00020AAA" w:rsidP="00020AAA">
            <w:pPr>
              <w:rPr>
                <w:b/>
                <w:sz w:val="22"/>
                <w:szCs w:val="22"/>
              </w:rPr>
            </w:pPr>
          </w:p>
          <w:p w14:paraId="39AC097E" w14:textId="77777777" w:rsidR="005463DD" w:rsidRPr="00F53266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 xml:space="preserve">Заместитель директора по общим вопросам </w:t>
            </w:r>
          </w:p>
          <w:p w14:paraId="17F4E92A" w14:textId="77777777" w:rsidR="005463DD" w:rsidRPr="00F53266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29A1A130" w14:textId="77777777" w:rsidR="005463DD" w:rsidRPr="00F53266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</w:p>
          <w:p w14:paraId="38B1795E" w14:textId="77777777" w:rsidR="005463DD" w:rsidRPr="00F53266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</w:p>
          <w:p w14:paraId="487454F8" w14:textId="035B2A56" w:rsidR="00020AAA" w:rsidRPr="00F53266" w:rsidRDefault="005463DD" w:rsidP="001C284C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_______________ /О. К. Алымова/</w:t>
            </w:r>
            <w:r w:rsidR="00020AAA" w:rsidRPr="00F53266">
              <w:rPr>
                <w:b/>
                <w:sz w:val="22"/>
                <w:szCs w:val="22"/>
              </w:rPr>
              <w:tab/>
            </w:r>
          </w:p>
        </w:tc>
      </w:tr>
    </w:tbl>
    <w:p w14:paraId="1AF0EBB9" w14:textId="46498029" w:rsidR="00605595" w:rsidRPr="00F53266" w:rsidRDefault="00E61EDD" w:rsidP="00605595">
      <w:pPr>
        <w:jc w:val="right"/>
        <w:rPr>
          <w:sz w:val="22"/>
          <w:szCs w:val="22"/>
        </w:rPr>
      </w:pPr>
      <w:r w:rsidRPr="00F53266">
        <w:rPr>
          <w:sz w:val="22"/>
          <w:szCs w:val="22"/>
        </w:rPr>
        <w:br w:type="page"/>
      </w:r>
      <w:r w:rsidR="00605595" w:rsidRPr="00F53266">
        <w:rPr>
          <w:sz w:val="22"/>
          <w:szCs w:val="22"/>
        </w:rPr>
        <w:lastRenderedPageBreak/>
        <w:t>Приложение № 2</w:t>
      </w:r>
    </w:p>
    <w:p w14:paraId="261336CD" w14:textId="1EE2F578" w:rsidR="00605595" w:rsidRPr="00F53266" w:rsidRDefault="00605595" w:rsidP="00605595">
      <w:pPr>
        <w:widowControl/>
        <w:suppressAutoHyphens w:val="0"/>
        <w:autoSpaceDE/>
        <w:spacing w:line="240" w:lineRule="atLeast"/>
        <w:jc w:val="right"/>
        <w:rPr>
          <w:b/>
          <w:bCs/>
          <w:color w:val="000000"/>
          <w:sz w:val="22"/>
          <w:szCs w:val="22"/>
        </w:rPr>
      </w:pPr>
      <w:bookmarkStart w:id="1" w:name="_Hlk212721428"/>
      <w:r w:rsidRPr="00F53266">
        <w:rPr>
          <w:sz w:val="22"/>
          <w:szCs w:val="22"/>
        </w:rPr>
        <w:t xml:space="preserve">к Договору № </w:t>
      </w:r>
      <w:r w:rsidR="00075EEA" w:rsidRPr="00F53266">
        <w:rPr>
          <w:b/>
          <w:bCs/>
          <w:sz w:val="22"/>
          <w:szCs w:val="22"/>
        </w:rPr>
        <w:t>52-ЭМ/26</w:t>
      </w:r>
      <w:r w:rsidRPr="00F53266">
        <w:rPr>
          <w:sz w:val="22"/>
          <w:szCs w:val="22"/>
        </w:rPr>
        <w:t xml:space="preserve"> от </w:t>
      </w:r>
      <w:r w:rsidR="00237F7F" w:rsidRPr="00F53266">
        <w:rPr>
          <w:sz w:val="22"/>
          <w:szCs w:val="22"/>
        </w:rPr>
        <w:t>______________</w:t>
      </w:r>
      <w:r w:rsidRPr="00F53266">
        <w:rPr>
          <w:sz w:val="22"/>
          <w:szCs w:val="22"/>
        </w:rPr>
        <w:t xml:space="preserve"> года</w:t>
      </w:r>
      <w:bookmarkEnd w:id="1"/>
    </w:p>
    <w:p w14:paraId="770A441A" w14:textId="03170B25" w:rsidR="00605595" w:rsidRPr="00F53266" w:rsidRDefault="00605595" w:rsidP="00605595">
      <w:pPr>
        <w:spacing w:before="240"/>
        <w:jc w:val="center"/>
        <w:rPr>
          <w:color w:val="000000"/>
          <w:sz w:val="22"/>
          <w:szCs w:val="22"/>
        </w:rPr>
      </w:pPr>
      <w:r w:rsidRPr="00F53266">
        <w:rPr>
          <w:b/>
          <w:bCs/>
          <w:color w:val="000000"/>
          <w:sz w:val="22"/>
          <w:szCs w:val="22"/>
        </w:rPr>
        <w:t>ФОРМА АКТА</w:t>
      </w:r>
      <w:r w:rsidRPr="00F53266">
        <w:rPr>
          <w:b/>
          <w:bCs/>
          <w:color w:val="000000"/>
          <w:sz w:val="22"/>
          <w:szCs w:val="22"/>
        </w:rPr>
        <w:br/>
      </w:r>
      <w:r w:rsidRPr="00F53266">
        <w:rPr>
          <w:color w:val="000000"/>
          <w:sz w:val="22"/>
          <w:szCs w:val="22"/>
        </w:rPr>
        <w:t>о причинении ущерба имуществу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0"/>
        <w:gridCol w:w="4810"/>
      </w:tblGrid>
      <w:tr w:rsidR="00605595" w:rsidRPr="00F53266" w14:paraId="39D640F6" w14:textId="77777777" w:rsidTr="004354FC">
        <w:tc>
          <w:tcPr>
            <w:tcW w:w="5140" w:type="dxa"/>
            <w:hideMark/>
          </w:tcPr>
          <w:p w14:paraId="5FE3A2A3" w14:textId="77777777" w:rsidR="00605595" w:rsidRPr="00F53266" w:rsidRDefault="00605595" w:rsidP="004354FC">
            <w:pPr>
              <w:spacing w:before="240" w:after="240"/>
              <w:rPr>
                <w:b/>
                <w:bCs/>
                <w:sz w:val="22"/>
                <w:szCs w:val="22"/>
              </w:rPr>
            </w:pPr>
            <w:r w:rsidRPr="00F53266">
              <w:rPr>
                <w:b/>
                <w:bCs/>
                <w:sz w:val="22"/>
                <w:szCs w:val="22"/>
              </w:rPr>
              <w:t>г. Санкт-Петербург</w:t>
            </w:r>
          </w:p>
        </w:tc>
        <w:tc>
          <w:tcPr>
            <w:tcW w:w="5141" w:type="dxa"/>
            <w:hideMark/>
          </w:tcPr>
          <w:p w14:paraId="3AE33788" w14:textId="77777777" w:rsidR="00605595" w:rsidRPr="00F53266" w:rsidRDefault="00605595" w:rsidP="004354FC">
            <w:pPr>
              <w:spacing w:before="240" w:after="240"/>
              <w:jc w:val="right"/>
              <w:rPr>
                <w:b/>
                <w:bCs/>
                <w:sz w:val="22"/>
                <w:szCs w:val="22"/>
              </w:rPr>
            </w:pPr>
            <w:r w:rsidRPr="00F53266">
              <w:rPr>
                <w:b/>
                <w:bCs/>
                <w:sz w:val="22"/>
                <w:szCs w:val="22"/>
              </w:rPr>
              <w:t>«__» ______________ 202_ года</w:t>
            </w:r>
          </w:p>
        </w:tc>
      </w:tr>
    </w:tbl>
    <w:p w14:paraId="6B86EE10" w14:textId="0334D110" w:rsidR="00605595" w:rsidRPr="00F53266" w:rsidRDefault="00605595" w:rsidP="00605595">
      <w:pPr>
        <w:widowControl/>
        <w:suppressAutoHyphens w:val="0"/>
        <w:autoSpaceDE/>
        <w:autoSpaceDN w:val="0"/>
        <w:spacing w:line="276" w:lineRule="auto"/>
        <w:ind w:firstLine="709"/>
        <w:jc w:val="both"/>
        <w:rPr>
          <w:color w:val="000000"/>
          <w:sz w:val="22"/>
          <w:szCs w:val="22"/>
        </w:rPr>
      </w:pPr>
      <w:r w:rsidRPr="00F53266">
        <w:rPr>
          <w:b/>
          <w:color w:val="000000"/>
          <w:sz w:val="22"/>
          <w:szCs w:val="22"/>
        </w:rPr>
        <w:t>Федеральное государственное бюджетное учреждение культуры Дом ученых им. М</w:t>
      </w:r>
      <w:r w:rsidR="00F53266" w:rsidRPr="00F53266">
        <w:rPr>
          <w:b/>
          <w:color w:val="000000"/>
          <w:sz w:val="22"/>
          <w:szCs w:val="22"/>
        </w:rPr>
        <w:t>.</w:t>
      </w:r>
      <w:r w:rsidR="00F53266">
        <w:rPr>
          <w:b/>
          <w:color w:val="000000"/>
          <w:sz w:val="22"/>
          <w:szCs w:val="22"/>
        </w:rPr>
        <w:t> </w:t>
      </w:r>
      <w:r w:rsidR="00F53266" w:rsidRPr="00F53266">
        <w:rPr>
          <w:b/>
          <w:color w:val="000000"/>
          <w:sz w:val="22"/>
          <w:szCs w:val="22"/>
        </w:rPr>
        <w:t>Горького Российской академии наук</w:t>
      </w:r>
      <w:r w:rsidRPr="00F53266">
        <w:rPr>
          <w:color w:val="000000"/>
          <w:sz w:val="22"/>
          <w:szCs w:val="22"/>
        </w:rPr>
        <w:t xml:space="preserve">, в лице </w:t>
      </w:r>
      <w:r w:rsidRPr="00F53266">
        <w:rPr>
          <w:sz w:val="22"/>
          <w:szCs w:val="22"/>
          <w:lang w:eastAsia="ru-RU"/>
        </w:rPr>
        <w:t xml:space="preserve">_______________________________________________, </w:t>
      </w:r>
      <w:r w:rsidRPr="00F53266">
        <w:rPr>
          <w:color w:val="000000"/>
          <w:sz w:val="22"/>
          <w:szCs w:val="22"/>
        </w:rPr>
        <w:t xml:space="preserve">действующего на основании </w:t>
      </w:r>
      <w:r w:rsidRPr="00F53266">
        <w:rPr>
          <w:sz w:val="22"/>
          <w:szCs w:val="22"/>
          <w:lang w:eastAsia="ru-RU"/>
        </w:rPr>
        <w:t xml:space="preserve">_________________, </w:t>
      </w:r>
      <w:r w:rsidRPr="00F53266">
        <w:rPr>
          <w:color w:val="000000"/>
          <w:sz w:val="22"/>
          <w:szCs w:val="22"/>
        </w:rPr>
        <w:t xml:space="preserve">именуемое в дальнейшем «Исполнитель» с одной стороны, и </w:t>
      </w:r>
      <w:r w:rsidRPr="00F53266">
        <w:rPr>
          <w:sz w:val="22"/>
          <w:szCs w:val="22"/>
        </w:rPr>
        <w:t>_____________________________________________________________,</w:t>
      </w:r>
      <w:r w:rsidRPr="00F53266">
        <w:rPr>
          <w:sz w:val="22"/>
          <w:szCs w:val="22"/>
          <w:lang w:eastAsia="ru-RU"/>
        </w:rPr>
        <w:t xml:space="preserve"> в лице _______________________________________________, действующего на основании _________________, </w:t>
      </w:r>
      <w:r w:rsidRPr="00F53266">
        <w:rPr>
          <w:color w:val="000000"/>
          <w:sz w:val="22"/>
          <w:szCs w:val="22"/>
        </w:rPr>
        <w:t>именуемое в дальнейшем «Заказчик», с другой стороны, вместе именуемые в дальнейшем «Стороны», в соответствии с пунктом 8.3.3 Договора №__  от __.__.____ (далее – «Договор») составили настоящий акт о причинении ущерба имуществу Исполнителя (далее – «Акт») о нижеследующем:</w:t>
      </w:r>
    </w:p>
    <w:p w14:paraId="3267CDB4" w14:textId="77777777" w:rsidR="00605595" w:rsidRPr="00F53266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ind w:left="0" w:firstLine="709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 xml:space="preserve">В районе __ часов __ минут «__» ____________ 202_ года при оказании услуг по Договору </w:t>
      </w:r>
      <w:r w:rsidRPr="00F53266">
        <w:rPr>
          <w:sz w:val="22"/>
          <w:szCs w:val="22"/>
        </w:rPr>
        <w:t>лицами, за действия которых отвечает Заказчик (лицами, привлеченными к проведению мероприятия Заказчиком), было повреждено следующее имущество Исполнителя:</w:t>
      </w:r>
    </w:p>
    <w:p w14:paraId="534B4FD3" w14:textId="77777777" w:rsidR="00605595" w:rsidRPr="00F53266" w:rsidRDefault="00605595" w:rsidP="00605595">
      <w:pPr>
        <w:pStyle w:val="ae"/>
        <w:widowControl/>
        <w:suppressAutoHyphens w:val="0"/>
        <w:autoSpaceDE/>
        <w:autoSpaceDN w:val="0"/>
        <w:spacing w:line="276" w:lineRule="auto"/>
        <w:ind w:left="709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-</w:t>
      </w:r>
      <w:r w:rsidRPr="00F53266">
        <w:rPr>
          <w:color w:val="000000"/>
          <w:sz w:val="22"/>
          <w:szCs w:val="22"/>
        </w:rPr>
        <w:tab/>
        <w:t>________________________________________________________________;</w:t>
      </w:r>
    </w:p>
    <w:p w14:paraId="0B423EE7" w14:textId="77777777" w:rsidR="00605595" w:rsidRPr="00F53266" w:rsidRDefault="00605595" w:rsidP="00605595">
      <w:pPr>
        <w:pStyle w:val="ae"/>
        <w:widowControl/>
        <w:suppressAutoHyphens w:val="0"/>
        <w:autoSpaceDE/>
        <w:autoSpaceDN w:val="0"/>
        <w:spacing w:line="276" w:lineRule="auto"/>
        <w:ind w:left="709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-</w:t>
      </w:r>
      <w:r w:rsidRPr="00F53266">
        <w:rPr>
          <w:color w:val="000000"/>
          <w:sz w:val="22"/>
          <w:szCs w:val="22"/>
        </w:rPr>
        <w:tab/>
        <w:t>________________________________________________________________.</w:t>
      </w:r>
    </w:p>
    <w:p w14:paraId="0773D0F4" w14:textId="77777777" w:rsidR="00605595" w:rsidRPr="00F53266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ind w:left="0" w:firstLine="709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Стороны совместно произвели осмотр поврежденного имущества и выявили наличие следующих повреждений:</w:t>
      </w:r>
    </w:p>
    <w:p w14:paraId="0123DA7D" w14:textId="77777777" w:rsidR="00605595" w:rsidRPr="00F53266" w:rsidRDefault="00605595" w:rsidP="00605595">
      <w:pPr>
        <w:pStyle w:val="ae"/>
        <w:widowControl/>
        <w:numPr>
          <w:ilvl w:val="0"/>
          <w:numId w:val="21"/>
        </w:numPr>
        <w:suppressAutoHyphens w:val="0"/>
        <w:autoSpaceDE/>
        <w:autoSpaceDN w:val="0"/>
        <w:spacing w:line="276" w:lineRule="auto"/>
        <w:ind w:left="709" w:firstLine="0"/>
        <w:jc w:val="both"/>
        <w:rPr>
          <w:color w:val="000000"/>
          <w:sz w:val="22"/>
          <w:szCs w:val="22"/>
        </w:rPr>
      </w:pPr>
      <w:bookmarkStart w:id="2" w:name="_Hlk132296467"/>
      <w:r w:rsidRPr="00F53266">
        <w:rPr>
          <w:color w:val="000000"/>
          <w:sz w:val="22"/>
          <w:szCs w:val="22"/>
        </w:rPr>
        <w:t>________________________________________________________________;</w:t>
      </w:r>
    </w:p>
    <w:p w14:paraId="5781A994" w14:textId="77777777" w:rsidR="00605595" w:rsidRPr="00F53266" w:rsidRDefault="00605595" w:rsidP="00605595">
      <w:pPr>
        <w:pStyle w:val="ae"/>
        <w:widowControl/>
        <w:numPr>
          <w:ilvl w:val="0"/>
          <w:numId w:val="21"/>
        </w:numPr>
        <w:suppressAutoHyphens w:val="0"/>
        <w:autoSpaceDE/>
        <w:autoSpaceDN w:val="0"/>
        <w:spacing w:line="276" w:lineRule="auto"/>
        <w:ind w:left="709" w:firstLine="0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________________________________________________________________.</w:t>
      </w:r>
    </w:p>
    <w:p w14:paraId="24536723" w14:textId="77777777" w:rsidR="00605595" w:rsidRPr="00F53266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ind w:left="0" w:firstLine="709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Заказчик обязуется возместить причиненный ущерб в течение 3 (Трех) рабочих дней с момента предъявления Исполнителем счета и документов, подтверждающих размер ущерба.</w:t>
      </w:r>
    </w:p>
    <w:p w14:paraId="2EA87CE3" w14:textId="77777777" w:rsidR="00605595" w:rsidRPr="00F53266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К настоящему акту Стороны прилагают:</w:t>
      </w:r>
    </w:p>
    <w:p w14:paraId="10CBDBC5" w14:textId="77777777" w:rsidR="00605595" w:rsidRPr="00F53266" w:rsidRDefault="00605595" w:rsidP="00605595">
      <w:pPr>
        <w:widowControl/>
        <w:suppressAutoHyphens w:val="0"/>
        <w:autoSpaceDE/>
        <w:autoSpaceDN w:val="0"/>
        <w:spacing w:line="276" w:lineRule="auto"/>
        <w:ind w:left="709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-</w:t>
      </w:r>
      <w:r w:rsidRPr="00F53266">
        <w:rPr>
          <w:color w:val="000000"/>
          <w:sz w:val="22"/>
          <w:szCs w:val="22"/>
        </w:rPr>
        <w:tab/>
        <w:t>________________________________________________________________;</w:t>
      </w:r>
    </w:p>
    <w:p w14:paraId="77BADD18" w14:textId="77777777" w:rsidR="00605595" w:rsidRPr="00F53266" w:rsidRDefault="00605595" w:rsidP="00605595">
      <w:pPr>
        <w:widowControl/>
        <w:suppressAutoHyphens w:val="0"/>
        <w:autoSpaceDE/>
        <w:autoSpaceDN w:val="0"/>
        <w:spacing w:line="276" w:lineRule="auto"/>
        <w:ind w:left="709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-</w:t>
      </w:r>
      <w:r w:rsidRPr="00F53266">
        <w:rPr>
          <w:color w:val="000000"/>
          <w:sz w:val="22"/>
          <w:szCs w:val="22"/>
        </w:rPr>
        <w:tab/>
        <w:t>________________________________________________________________.</w:t>
      </w:r>
    </w:p>
    <w:p w14:paraId="56C0DB54" w14:textId="77777777" w:rsidR="00605595" w:rsidRPr="00F53266" w:rsidRDefault="00605595" w:rsidP="00605595">
      <w:pPr>
        <w:widowControl/>
        <w:suppressAutoHyphens w:val="0"/>
        <w:autoSpaceDE/>
        <w:autoSpaceDN w:val="0"/>
        <w:spacing w:line="276" w:lineRule="auto"/>
        <w:ind w:firstLine="709"/>
        <w:jc w:val="both"/>
        <w:rPr>
          <w:color w:val="000000"/>
          <w:sz w:val="22"/>
          <w:szCs w:val="22"/>
        </w:rPr>
      </w:pPr>
      <w:r w:rsidRPr="00F53266">
        <w:rPr>
          <w:color w:val="000000"/>
          <w:sz w:val="22"/>
          <w:szCs w:val="22"/>
        </w:rPr>
        <w:t>5. Настоящий Акт составлен в двух экземплярах, имеющих равную юридическую силу, по одному для каждой из Сторон.</w:t>
      </w:r>
    </w:p>
    <w:p w14:paraId="3FAAF7DD" w14:textId="77777777" w:rsidR="00605595" w:rsidRPr="00F53266" w:rsidRDefault="00605595" w:rsidP="00605595">
      <w:pPr>
        <w:widowControl/>
        <w:suppressAutoHyphens w:val="0"/>
        <w:autoSpaceDE/>
        <w:autoSpaceDN w:val="0"/>
        <w:spacing w:line="276" w:lineRule="auto"/>
        <w:ind w:firstLine="709"/>
        <w:jc w:val="both"/>
        <w:rPr>
          <w:color w:val="000000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9525" w:type="dxa"/>
        <w:tblLook w:val="04A0" w:firstRow="1" w:lastRow="0" w:firstColumn="1" w:lastColumn="0" w:noHBand="0" w:noVBand="1"/>
      </w:tblPr>
      <w:tblGrid>
        <w:gridCol w:w="4957"/>
        <w:gridCol w:w="4568"/>
      </w:tblGrid>
      <w:tr w:rsidR="00605595" w:rsidRPr="00F53266" w14:paraId="544E2EFE" w14:textId="77777777" w:rsidTr="004354FC">
        <w:tc>
          <w:tcPr>
            <w:tcW w:w="4957" w:type="dxa"/>
          </w:tcPr>
          <w:bookmarkEnd w:id="2"/>
          <w:p w14:paraId="1CF3A4AA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 xml:space="preserve">Исполнитель </w:t>
            </w:r>
          </w:p>
          <w:p w14:paraId="4A00DD42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</w:p>
          <w:p w14:paraId="1E34FC1A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</w:p>
          <w:p w14:paraId="71B84417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__________________/________________/</w:t>
            </w:r>
          </w:p>
          <w:p w14:paraId="45190D9B" w14:textId="77777777" w:rsidR="00605595" w:rsidRPr="00F53266" w:rsidRDefault="00605595" w:rsidP="004354FC">
            <w:pPr>
              <w:pStyle w:val="ae"/>
              <w:tabs>
                <w:tab w:val="left" w:pos="1418"/>
              </w:tabs>
              <w:spacing w:after="200" w:line="276" w:lineRule="auto"/>
              <w:ind w:left="0"/>
              <w:jc w:val="both"/>
              <w:rPr>
                <w:b/>
                <w:sz w:val="22"/>
                <w:szCs w:val="22"/>
              </w:rPr>
            </w:pPr>
            <w:r w:rsidRPr="00F53266">
              <w:rPr>
                <w:noProof/>
                <w:sz w:val="22"/>
                <w:szCs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DE3B88B" wp14:editId="242B9ADE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187960</wp:posOffset>
                      </wp:positionV>
                      <wp:extent cx="6210300" cy="19050"/>
                      <wp:effectExtent l="0" t="0" r="1905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103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051CF0" id="Прямая соединительная линия 1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55pt,14.8pt" to="482.4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" strokecolor="windowText" strokeweight="1.5pt">
                      <v:stroke joinstyle="miter"/>
                      <w10:wrap anchorx="margin"/>
                    </v:line>
                  </w:pict>
                </mc:Fallback>
              </mc:AlternateContent>
            </w:r>
          </w:p>
        </w:tc>
        <w:tc>
          <w:tcPr>
            <w:tcW w:w="4568" w:type="dxa"/>
          </w:tcPr>
          <w:p w14:paraId="6D2BD8D6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Заказчик</w:t>
            </w:r>
          </w:p>
          <w:p w14:paraId="462A684D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</w:p>
          <w:p w14:paraId="63F034CD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</w:p>
          <w:p w14:paraId="11268CB8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__________________/________________/</w:t>
            </w:r>
          </w:p>
          <w:p w14:paraId="0EF12612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</w:p>
        </w:tc>
      </w:tr>
    </w:tbl>
    <w:p w14:paraId="566DB7CA" w14:textId="77777777" w:rsidR="00605595" w:rsidRPr="00F53266" w:rsidRDefault="00605595" w:rsidP="00605595">
      <w:pPr>
        <w:widowControl/>
        <w:suppressAutoHyphens w:val="0"/>
        <w:autoSpaceDE/>
        <w:autoSpaceDN w:val="0"/>
        <w:spacing w:line="276" w:lineRule="auto"/>
        <w:ind w:left="1128"/>
        <w:jc w:val="center"/>
        <w:rPr>
          <w:b/>
          <w:color w:val="000000"/>
          <w:sz w:val="22"/>
          <w:szCs w:val="22"/>
        </w:rPr>
      </w:pPr>
      <w:r w:rsidRPr="00F53266">
        <w:rPr>
          <w:b/>
          <w:color w:val="000000"/>
          <w:sz w:val="22"/>
          <w:szCs w:val="22"/>
        </w:rPr>
        <w:t>ФОРМА СОГЛАСОВАНА</w:t>
      </w:r>
      <w:r w:rsidRPr="00F53266">
        <w:rPr>
          <w:b/>
          <w:color w:val="000000"/>
          <w:sz w:val="22"/>
          <w:szCs w:val="22"/>
          <w:lang w:val="en-US"/>
        </w:rPr>
        <w:t>:</w:t>
      </w:r>
    </w:p>
    <w:tbl>
      <w:tblPr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4957"/>
        <w:gridCol w:w="4649"/>
      </w:tblGrid>
      <w:tr w:rsidR="00605595" w:rsidRPr="00F53266" w14:paraId="49D7FBCD" w14:textId="77777777" w:rsidTr="005463DD">
        <w:tc>
          <w:tcPr>
            <w:tcW w:w="4957" w:type="dxa"/>
          </w:tcPr>
          <w:p w14:paraId="4A30A157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</w:p>
          <w:p w14:paraId="674D6BE2" w14:textId="3F5CABB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</w:p>
          <w:p w14:paraId="2030B690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07D876A7" w14:textId="77777777" w:rsidR="00605595" w:rsidRPr="00F53266" w:rsidRDefault="00605595" w:rsidP="004354FC">
            <w:pPr>
              <w:rPr>
                <w:b/>
                <w:sz w:val="22"/>
                <w:szCs w:val="22"/>
              </w:rPr>
            </w:pPr>
          </w:p>
          <w:p w14:paraId="049922D7" w14:textId="77777777" w:rsidR="005463DD" w:rsidRPr="00F53266" w:rsidRDefault="005463DD" w:rsidP="005463DD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 xml:space="preserve">Заместитель директора по общим вопросам </w:t>
            </w:r>
          </w:p>
          <w:p w14:paraId="01DA3267" w14:textId="77777777" w:rsidR="005463DD" w:rsidRPr="00F53266" w:rsidRDefault="005463DD" w:rsidP="005463DD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2ACC57E9" w14:textId="77777777" w:rsidR="005463DD" w:rsidRPr="00F53266" w:rsidRDefault="005463DD" w:rsidP="005463DD">
            <w:pPr>
              <w:rPr>
                <w:b/>
                <w:sz w:val="22"/>
                <w:szCs w:val="22"/>
              </w:rPr>
            </w:pPr>
          </w:p>
          <w:p w14:paraId="7C554BDA" w14:textId="77777777" w:rsidR="005463DD" w:rsidRPr="00F53266" w:rsidRDefault="005463DD" w:rsidP="005463DD">
            <w:pPr>
              <w:rPr>
                <w:b/>
                <w:sz w:val="22"/>
                <w:szCs w:val="22"/>
              </w:rPr>
            </w:pPr>
          </w:p>
          <w:p w14:paraId="269F56F7" w14:textId="7B0F96B3" w:rsidR="00605595" w:rsidRPr="00F53266" w:rsidRDefault="005463DD" w:rsidP="001C284C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_______________ /О. К. Алымова/</w:t>
            </w:r>
            <w:r w:rsidR="00605595" w:rsidRPr="00F53266">
              <w:rPr>
                <w:b/>
                <w:sz w:val="22"/>
                <w:szCs w:val="22"/>
              </w:rPr>
              <w:tab/>
            </w:r>
          </w:p>
        </w:tc>
      </w:tr>
    </w:tbl>
    <w:p w14:paraId="5DEFD5D0" w14:textId="77777777" w:rsidR="001372A8" w:rsidRPr="00F53266" w:rsidRDefault="001372A8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1A480C93" w14:textId="77777777" w:rsidR="00D41440" w:rsidRPr="00F53266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021F67AC" w14:textId="77777777" w:rsidR="00D41440" w:rsidRPr="00F53266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05BF05A1" w14:textId="77777777" w:rsidR="00D41440" w:rsidRPr="00F53266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56BC02C6" w14:textId="77777777" w:rsidR="00D41440" w:rsidRPr="00F53266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514D259D" w14:textId="77777777" w:rsidR="00D41440" w:rsidRPr="00F53266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5F747E9E" w14:textId="221D9E0D" w:rsidR="00D41440" w:rsidRPr="00F53266" w:rsidRDefault="00D41440" w:rsidP="00842DDB">
      <w:pPr>
        <w:pStyle w:val="a3"/>
        <w:spacing w:after="0" w:line="240" w:lineRule="atLeast"/>
        <w:jc w:val="right"/>
        <w:rPr>
          <w:sz w:val="22"/>
          <w:szCs w:val="22"/>
        </w:rPr>
      </w:pPr>
      <w:r w:rsidRPr="00F53266">
        <w:rPr>
          <w:sz w:val="22"/>
          <w:szCs w:val="22"/>
        </w:rPr>
        <w:t>Приложение № 3</w:t>
      </w:r>
    </w:p>
    <w:p w14:paraId="589A1210" w14:textId="6FCCC82B" w:rsidR="00D41440" w:rsidRPr="00F53266" w:rsidRDefault="00D41440" w:rsidP="003E28E1">
      <w:pPr>
        <w:pStyle w:val="a3"/>
        <w:spacing w:after="0" w:line="240" w:lineRule="atLeast"/>
        <w:jc w:val="right"/>
        <w:rPr>
          <w:sz w:val="22"/>
          <w:szCs w:val="22"/>
        </w:rPr>
      </w:pPr>
      <w:r w:rsidRPr="00F53266">
        <w:rPr>
          <w:sz w:val="22"/>
          <w:szCs w:val="22"/>
        </w:rPr>
        <w:t xml:space="preserve">к Договору № </w:t>
      </w:r>
      <w:r w:rsidR="00075EEA" w:rsidRPr="00F53266">
        <w:rPr>
          <w:b/>
          <w:bCs/>
          <w:sz w:val="22"/>
          <w:szCs w:val="22"/>
        </w:rPr>
        <w:t>52-ЭМ/26</w:t>
      </w:r>
      <w:r w:rsidRPr="00F53266">
        <w:rPr>
          <w:sz w:val="22"/>
          <w:szCs w:val="22"/>
        </w:rPr>
        <w:t xml:space="preserve"> от </w:t>
      </w:r>
      <w:r w:rsidR="00237F7F" w:rsidRPr="00F53266">
        <w:rPr>
          <w:sz w:val="22"/>
          <w:szCs w:val="22"/>
        </w:rPr>
        <w:t>________</w:t>
      </w:r>
      <w:r w:rsidRPr="00F53266">
        <w:rPr>
          <w:sz w:val="22"/>
          <w:szCs w:val="22"/>
        </w:rPr>
        <w:t xml:space="preserve"> года</w:t>
      </w:r>
    </w:p>
    <w:p w14:paraId="3D85D71B" w14:textId="77777777" w:rsidR="003E28E1" w:rsidRPr="00F53266" w:rsidRDefault="003E28E1" w:rsidP="00842DDB">
      <w:pPr>
        <w:pStyle w:val="a3"/>
        <w:spacing w:after="0" w:line="240" w:lineRule="atLeast"/>
        <w:jc w:val="right"/>
        <w:rPr>
          <w:sz w:val="22"/>
          <w:szCs w:val="22"/>
        </w:rPr>
      </w:pPr>
    </w:p>
    <w:p w14:paraId="29B3E381" w14:textId="77777777" w:rsidR="00D41440" w:rsidRPr="00F53266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F53266">
        <w:rPr>
          <w:rFonts w:eastAsia="Calibri"/>
          <w:b/>
          <w:bCs/>
          <w:sz w:val="22"/>
          <w:szCs w:val="22"/>
          <w:lang w:eastAsia="en-US"/>
        </w:rPr>
        <w:t>Расчет стоимости</w:t>
      </w:r>
    </w:p>
    <w:p w14:paraId="752B90B8" w14:textId="77777777" w:rsidR="00D41440" w:rsidRPr="00F53266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 w:val="22"/>
          <w:szCs w:val="22"/>
          <w:lang w:eastAsia="en-US"/>
        </w:rPr>
      </w:pP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500"/>
        <w:gridCol w:w="852"/>
        <w:gridCol w:w="3102"/>
        <w:gridCol w:w="839"/>
        <w:gridCol w:w="899"/>
        <w:gridCol w:w="1097"/>
        <w:gridCol w:w="1316"/>
      </w:tblGrid>
      <w:tr w:rsidR="003E28E1" w:rsidRPr="00F53266" w14:paraId="16438A7C" w14:textId="77777777" w:rsidTr="00922548">
        <w:tc>
          <w:tcPr>
            <w:tcW w:w="212" w:type="pct"/>
            <w:vAlign w:val="center"/>
          </w:tcPr>
          <w:p w14:paraId="235BE047" w14:textId="77777777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№</w:t>
            </w:r>
          </w:p>
        </w:tc>
        <w:tc>
          <w:tcPr>
            <w:tcW w:w="748" w:type="pct"/>
            <w:vAlign w:val="center"/>
          </w:tcPr>
          <w:p w14:paraId="16B7B9F8" w14:textId="77777777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Код ОКПД 2 / ККН</w:t>
            </w:r>
          </w:p>
        </w:tc>
        <w:tc>
          <w:tcPr>
            <w:tcW w:w="425" w:type="pct"/>
            <w:vAlign w:val="center"/>
          </w:tcPr>
          <w:p w14:paraId="21661F16" w14:textId="77777777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Код КТРУ</w:t>
            </w:r>
          </w:p>
        </w:tc>
        <w:tc>
          <w:tcPr>
            <w:tcW w:w="1546" w:type="pct"/>
            <w:vAlign w:val="center"/>
          </w:tcPr>
          <w:p w14:paraId="65C3471D" w14:textId="77777777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418" w:type="pct"/>
            <w:vAlign w:val="center"/>
          </w:tcPr>
          <w:p w14:paraId="0F8BFF40" w14:textId="77777777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Объем</w:t>
            </w:r>
          </w:p>
        </w:tc>
        <w:tc>
          <w:tcPr>
            <w:tcW w:w="448" w:type="pct"/>
            <w:vAlign w:val="center"/>
          </w:tcPr>
          <w:p w14:paraId="08CBFA51" w14:textId="77777777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Ед. изм.</w:t>
            </w:r>
          </w:p>
        </w:tc>
        <w:tc>
          <w:tcPr>
            <w:tcW w:w="546" w:type="pct"/>
            <w:vAlign w:val="center"/>
          </w:tcPr>
          <w:p w14:paraId="144EB485" w14:textId="77777777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Цена, руб.,</w:t>
            </w:r>
          </w:p>
          <w:p w14:paraId="2A70038C" w14:textId="1E4DA9E3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 xml:space="preserve">в т.ч. НДС </w:t>
            </w:r>
          </w:p>
        </w:tc>
        <w:tc>
          <w:tcPr>
            <w:tcW w:w="656" w:type="pct"/>
            <w:vAlign w:val="center"/>
          </w:tcPr>
          <w:p w14:paraId="2644D24D" w14:textId="77777777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Сумма, руб.,</w:t>
            </w:r>
          </w:p>
          <w:p w14:paraId="39448F8B" w14:textId="247B1BBE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 xml:space="preserve">в т.ч. НДС </w:t>
            </w:r>
          </w:p>
        </w:tc>
      </w:tr>
      <w:tr w:rsidR="003E28E1" w:rsidRPr="00F53266" w14:paraId="43214A7F" w14:textId="77777777" w:rsidTr="00922548">
        <w:tc>
          <w:tcPr>
            <w:tcW w:w="212" w:type="pct"/>
          </w:tcPr>
          <w:p w14:paraId="3824795C" w14:textId="77777777" w:rsidR="00D41440" w:rsidRPr="00F53266" w:rsidRDefault="00D41440" w:rsidP="00842DDB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1</w:t>
            </w:r>
          </w:p>
        </w:tc>
        <w:tc>
          <w:tcPr>
            <w:tcW w:w="748" w:type="pct"/>
          </w:tcPr>
          <w:p w14:paraId="6A508EBE" w14:textId="77777777" w:rsidR="00D41440" w:rsidRPr="00F53266" w:rsidRDefault="00D41440" w:rsidP="00842DDB">
            <w:pPr>
              <w:suppressAutoHyphens w:val="0"/>
              <w:spacing w:line="195" w:lineRule="atLeast"/>
              <w:rPr>
                <w:color w:val="000000"/>
                <w:sz w:val="22"/>
                <w:szCs w:val="22"/>
                <w:lang w:eastAsia="ru-RU"/>
              </w:rPr>
            </w:pPr>
            <w:r w:rsidRPr="00F53266">
              <w:rPr>
                <w:color w:val="000000"/>
                <w:sz w:val="22"/>
                <w:szCs w:val="22"/>
              </w:rPr>
              <w:br/>
              <w:t>90.02.12.000</w:t>
            </w:r>
          </w:p>
          <w:p w14:paraId="2F810470" w14:textId="77777777" w:rsidR="00D41440" w:rsidRPr="00F53266" w:rsidRDefault="00D41440" w:rsidP="00842DD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</w:tcPr>
          <w:p w14:paraId="0394085E" w14:textId="77777777" w:rsidR="00D41440" w:rsidRPr="00F53266" w:rsidRDefault="00D41440" w:rsidP="00842DDB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-</w:t>
            </w:r>
          </w:p>
        </w:tc>
        <w:tc>
          <w:tcPr>
            <w:tcW w:w="1546" w:type="pct"/>
          </w:tcPr>
          <w:p w14:paraId="6111C328" w14:textId="3F36BA90" w:rsidR="003E28E1" w:rsidRPr="00F53266" w:rsidRDefault="003E28E1" w:rsidP="008C023C">
            <w:pPr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 xml:space="preserve">Оказание услуг по техническому обеспечению проведения </w:t>
            </w:r>
            <w:r w:rsidR="00237F7F" w:rsidRPr="00F53266">
              <w:rPr>
                <w:color w:val="000000"/>
                <w:sz w:val="22"/>
                <w:szCs w:val="22"/>
              </w:rPr>
              <w:t xml:space="preserve">мероприятия: </w:t>
            </w:r>
            <w:r w:rsidR="00B36E8B" w:rsidRPr="00F53266">
              <w:rPr>
                <w:bCs/>
                <w:sz w:val="22"/>
                <w:szCs w:val="22"/>
              </w:rPr>
              <w:t xml:space="preserve">концерт </w:t>
            </w:r>
            <w:r w:rsidR="008C023C" w:rsidRPr="00F53266">
              <w:rPr>
                <w:bCs/>
                <w:sz w:val="22"/>
                <w:szCs w:val="22"/>
              </w:rPr>
              <w:t>«</w:t>
            </w:r>
            <w:r w:rsidR="006B5B2A" w:rsidRPr="00F53266">
              <w:rPr>
                <w:bCs/>
                <w:sz w:val="22"/>
                <w:szCs w:val="22"/>
              </w:rPr>
              <w:t>Танго. Пьяццолла</w:t>
            </w:r>
            <w:r w:rsidR="008C023C" w:rsidRPr="00F53266">
              <w:rPr>
                <w:bCs/>
                <w:sz w:val="22"/>
                <w:szCs w:val="22"/>
              </w:rPr>
              <w:t xml:space="preserve">» </w:t>
            </w:r>
            <w:r w:rsidR="008F7D50">
              <w:rPr>
                <w:bCs/>
                <w:sz w:val="22"/>
                <w:szCs w:val="22"/>
              </w:rPr>
              <w:t>14.07.2026</w:t>
            </w:r>
          </w:p>
        </w:tc>
        <w:tc>
          <w:tcPr>
            <w:tcW w:w="418" w:type="pct"/>
          </w:tcPr>
          <w:p w14:paraId="0178BA8A" w14:textId="77777777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1</w:t>
            </w:r>
          </w:p>
        </w:tc>
        <w:tc>
          <w:tcPr>
            <w:tcW w:w="448" w:type="pct"/>
          </w:tcPr>
          <w:p w14:paraId="0F98EDEB" w14:textId="77777777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  <w:r w:rsidRPr="00F53266">
              <w:rPr>
                <w:sz w:val="22"/>
                <w:szCs w:val="22"/>
              </w:rPr>
              <w:t>Усл.ед.</w:t>
            </w:r>
          </w:p>
        </w:tc>
        <w:tc>
          <w:tcPr>
            <w:tcW w:w="546" w:type="pct"/>
          </w:tcPr>
          <w:p w14:paraId="78EC032C" w14:textId="474494D9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6" w:type="pct"/>
          </w:tcPr>
          <w:p w14:paraId="11429A2C" w14:textId="21E41D4B" w:rsidR="00D41440" w:rsidRPr="00F53266" w:rsidRDefault="00D41440" w:rsidP="00842DDB">
            <w:pPr>
              <w:jc w:val="center"/>
              <w:rPr>
                <w:sz w:val="22"/>
                <w:szCs w:val="22"/>
              </w:rPr>
            </w:pPr>
          </w:p>
        </w:tc>
      </w:tr>
      <w:tr w:rsidR="003E28E1" w:rsidRPr="00F53266" w14:paraId="0BF82244" w14:textId="77777777" w:rsidTr="00922548">
        <w:trPr>
          <w:trHeight w:val="70"/>
        </w:trPr>
        <w:tc>
          <w:tcPr>
            <w:tcW w:w="4344" w:type="pct"/>
            <w:gridSpan w:val="7"/>
          </w:tcPr>
          <w:p w14:paraId="6F33D309" w14:textId="360E708C" w:rsidR="003E28E1" w:rsidRPr="00F53266" w:rsidRDefault="003E28E1" w:rsidP="003E28E1">
            <w:pPr>
              <w:jc w:val="right"/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 xml:space="preserve">ИТОГО, руб., в т.ч. НДС </w:t>
            </w:r>
          </w:p>
        </w:tc>
        <w:tc>
          <w:tcPr>
            <w:tcW w:w="656" w:type="pct"/>
          </w:tcPr>
          <w:p w14:paraId="3233E580" w14:textId="2D0F1110" w:rsidR="003E28E1" w:rsidRPr="00F53266" w:rsidRDefault="003E28E1" w:rsidP="003E28E1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4947381C" w14:textId="77777777" w:rsidR="00D41440" w:rsidRPr="00F53266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 w:val="22"/>
          <w:szCs w:val="22"/>
          <w:lang w:eastAsia="en-US"/>
        </w:rPr>
      </w:pPr>
    </w:p>
    <w:p w14:paraId="4C4066DC" w14:textId="77777777" w:rsidR="00D41440" w:rsidRPr="00F53266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 w:val="22"/>
          <w:szCs w:val="22"/>
          <w:lang w:eastAsia="en-US"/>
        </w:rPr>
      </w:pPr>
    </w:p>
    <w:tbl>
      <w:tblPr>
        <w:tblW w:w="9998" w:type="dxa"/>
        <w:tblLayout w:type="fixed"/>
        <w:tblLook w:val="0000" w:firstRow="0" w:lastRow="0" w:firstColumn="0" w:lastColumn="0" w:noHBand="0" w:noVBand="0"/>
      </w:tblPr>
      <w:tblGrid>
        <w:gridCol w:w="4503"/>
        <w:gridCol w:w="664"/>
        <w:gridCol w:w="4831"/>
      </w:tblGrid>
      <w:tr w:rsidR="00D41440" w:rsidRPr="00F53266" w14:paraId="3AA2AE3A" w14:textId="77777777" w:rsidTr="00A618A5">
        <w:tc>
          <w:tcPr>
            <w:tcW w:w="4503" w:type="dxa"/>
          </w:tcPr>
          <w:p w14:paraId="5DB6D3D9" w14:textId="2D975058" w:rsidR="00D41440" w:rsidRPr="00F53266" w:rsidRDefault="00A618A5" w:rsidP="00842DDB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664" w:type="dxa"/>
          </w:tcPr>
          <w:p w14:paraId="49EA0213" w14:textId="77777777" w:rsidR="00D41440" w:rsidRPr="00F53266" w:rsidRDefault="00D41440" w:rsidP="00842DDB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31" w:type="dxa"/>
          </w:tcPr>
          <w:p w14:paraId="315E6F5D" w14:textId="20F20940" w:rsidR="00D41440" w:rsidRPr="00F53266" w:rsidRDefault="00A618A5" w:rsidP="00842DDB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Заказчик</w:t>
            </w:r>
          </w:p>
          <w:p w14:paraId="0EE3222C" w14:textId="77777777" w:rsidR="00D41440" w:rsidRPr="00F53266" w:rsidRDefault="00D41440" w:rsidP="00842DDB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tblpY="1"/>
        <w:tblOverlap w:val="never"/>
        <w:tblW w:w="9606" w:type="dxa"/>
        <w:tblLayout w:type="fixed"/>
        <w:tblLook w:val="04A0" w:firstRow="1" w:lastRow="0" w:firstColumn="1" w:lastColumn="0" w:noHBand="0" w:noVBand="1"/>
      </w:tblPr>
      <w:tblGrid>
        <w:gridCol w:w="4957"/>
        <w:gridCol w:w="4649"/>
      </w:tblGrid>
      <w:tr w:rsidR="00A618A5" w:rsidRPr="00BF6E1A" w14:paraId="6365F2B8" w14:textId="77777777" w:rsidTr="00CF3174">
        <w:tc>
          <w:tcPr>
            <w:tcW w:w="4957" w:type="dxa"/>
          </w:tcPr>
          <w:p w14:paraId="382BAB47" w14:textId="77777777" w:rsidR="00A618A5" w:rsidRPr="00F53266" w:rsidRDefault="00A618A5" w:rsidP="00CF3174">
            <w:pPr>
              <w:rPr>
                <w:b/>
                <w:sz w:val="22"/>
                <w:szCs w:val="22"/>
              </w:rPr>
            </w:pPr>
          </w:p>
          <w:p w14:paraId="7E568FF7" w14:textId="263E5D25" w:rsidR="004E2690" w:rsidRPr="00F53266" w:rsidRDefault="004E2690" w:rsidP="004E2690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 xml:space="preserve"> </w:t>
            </w:r>
          </w:p>
          <w:p w14:paraId="3E781412" w14:textId="41882058" w:rsidR="00A618A5" w:rsidRPr="00F53266" w:rsidRDefault="00A618A5" w:rsidP="00CF3174">
            <w:pPr>
              <w:rPr>
                <w:b/>
                <w:sz w:val="22"/>
                <w:szCs w:val="22"/>
              </w:rPr>
            </w:pPr>
          </w:p>
          <w:p w14:paraId="1FA6D134" w14:textId="77777777" w:rsidR="00A618A5" w:rsidRPr="00F53266" w:rsidRDefault="00A618A5" w:rsidP="00CF3174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5DB4897C" w14:textId="77777777" w:rsidR="00A618A5" w:rsidRPr="00F53266" w:rsidRDefault="00A618A5" w:rsidP="00CF3174">
            <w:pPr>
              <w:rPr>
                <w:b/>
                <w:sz w:val="22"/>
                <w:szCs w:val="22"/>
              </w:rPr>
            </w:pPr>
          </w:p>
          <w:p w14:paraId="720B52D4" w14:textId="77777777" w:rsidR="00A618A5" w:rsidRPr="00F53266" w:rsidRDefault="00A618A5" w:rsidP="00CF3174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 xml:space="preserve">Заместитель директора по общим вопросам </w:t>
            </w:r>
          </w:p>
          <w:p w14:paraId="377587BA" w14:textId="77777777" w:rsidR="00A618A5" w:rsidRPr="00F53266" w:rsidRDefault="00A618A5" w:rsidP="00CF3174">
            <w:pPr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32E4B606" w14:textId="77777777" w:rsidR="00A618A5" w:rsidRPr="00F53266" w:rsidRDefault="00A618A5" w:rsidP="00CF3174">
            <w:pPr>
              <w:rPr>
                <w:b/>
                <w:sz w:val="22"/>
                <w:szCs w:val="22"/>
              </w:rPr>
            </w:pPr>
          </w:p>
          <w:p w14:paraId="0B27DAA7" w14:textId="77777777" w:rsidR="00A618A5" w:rsidRPr="00F53266" w:rsidRDefault="00A618A5" w:rsidP="00CF3174">
            <w:pPr>
              <w:rPr>
                <w:b/>
                <w:sz w:val="22"/>
                <w:szCs w:val="22"/>
              </w:rPr>
            </w:pPr>
          </w:p>
          <w:p w14:paraId="12FBDD50" w14:textId="77777777" w:rsidR="00A618A5" w:rsidRPr="00BF6E1A" w:rsidRDefault="00A618A5" w:rsidP="00CF3174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F53266">
              <w:rPr>
                <w:b/>
                <w:sz w:val="22"/>
                <w:szCs w:val="22"/>
              </w:rPr>
              <w:t>_______________ /О. К. Алымова/</w:t>
            </w:r>
            <w:r w:rsidRPr="00BF6E1A">
              <w:rPr>
                <w:b/>
                <w:sz w:val="22"/>
                <w:szCs w:val="22"/>
              </w:rPr>
              <w:tab/>
            </w:r>
          </w:p>
        </w:tc>
      </w:tr>
    </w:tbl>
    <w:p w14:paraId="121A9480" w14:textId="77777777" w:rsidR="00D41440" w:rsidRP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sectPr w:rsidR="00D41440" w:rsidRPr="00D41440" w:rsidSect="00AA1753">
      <w:footerReference w:type="default" r:id="rId8"/>
      <w:pgSz w:w="11906" w:h="16838"/>
      <w:pgMar w:top="568" w:right="1134" w:bottom="1134" w:left="1418" w:header="822" w:footer="35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7BD5A" w14:textId="77777777" w:rsidR="00ED784D" w:rsidRDefault="00ED784D">
      <w:r>
        <w:separator/>
      </w:r>
    </w:p>
  </w:endnote>
  <w:endnote w:type="continuationSeparator" w:id="0">
    <w:p w14:paraId="53C3C39D" w14:textId="77777777" w:rsidR="00ED784D" w:rsidRDefault="00ED7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3333976"/>
      <w:docPartObj>
        <w:docPartGallery w:val="Page Numbers (Bottom of Page)"/>
        <w:docPartUnique/>
      </w:docPartObj>
    </w:sdtPr>
    <w:sdtEndPr/>
    <w:sdtContent>
      <w:p w14:paraId="1604482E" w14:textId="738585CB" w:rsidR="00842DDB" w:rsidRDefault="00842DDB" w:rsidP="00056F5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16FB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E0FDC" w14:textId="77777777" w:rsidR="00ED784D" w:rsidRDefault="00ED784D">
      <w:r>
        <w:separator/>
      </w:r>
    </w:p>
  </w:footnote>
  <w:footnote w:type="continuationSeparator" w:id="0">
    <w:p w14:paraId="5AA1108C" w14:textId="77777777" w:rsidR="00ED784D" w:rsidRDefault="00ED7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015"/>
        </w:tabs>
        <w:ind w:left="-425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2855BB9"/>
    <w:multiLevelType w:val="multilevel"/>
    <w:tmpl w:val="0E46E0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" w15:restartNumberingAfterBreak="0">
    <w:nsid w:val="0E340D17"/>
    <w:multiLevelType w:val="hybridMultilevel"/>
    <w:tmpl w:val="C1845906"/>
    <w:lvl w:ilvl="0" w:tplc="92CC3D3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3BF285B"/>
    <w:multiLevelType w:val="hybridMultilevel"/>
    <w:tmpl w:val="BF049A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F716DD5"/>
    <w:multiLevelType w:val="hybridMultilevel"/>
    <w:tmpl w:val="B044B2A0"/>
    <w:lvl w:ilvl="0" w:tplc="0D585BFE">
      <w:start w:val="1"/>
      <w:numFmt w:val="russianLow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0273C38"/>
    <w:multiLevelType w:val="hybridMultilevel"/>
    <w:tmpl w:val="CC8E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54377"/>
    <w:multiLevelType w:val="hybridMultilevel"/>
    <w:tmpl w:val="C75A790C"/>
    <w:lvl w:ilvl="0" w:tplc="5C744030">
      <w:start w:val="1"/>
      <w:numFmt w:val="bullet"/>
      <w:lvlText w:val="-"/>
      <w:lvlJc w:val="left"/>
      <w:pPr>
        <w:ind w:left="14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7" w15:restartNumberingAfterBreak="0">
    <w:nsid w:val="26067804"/>
    <w:multiLevelType w:val="hybridMultilevel"/>
    <w:tmpl w:val="31027BD8"/>
    <w:lvl w:ilvl="0" w:tplc="B4387828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8364D24"/>
    <w:multiLevelType w:val="hybridMultilevel"/>
    <w:tmpl w:val="2C947886"/>
    <w:lvl w:ilvl="0" w:tplc="1B969A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631E49"/>
    <w:multiLevelType w:val="multilevel"/>
    <w:tmpl w:val="1BE0C864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6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0" w15:restartNumberingAfterBreak="0">
    <w:nsid w:val="2FB61077"/>
    <w:multiLevelType w:val="hybridMultilevel"/>
    <w:tmpl w:val="A87ADB2C"/>
    <w:lvl w:ilvl="0" w:tplc="AD4A90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F3A09"/>
    <w:multiLevelType w:val="multilevel"/>
    <w:tmpl w:val="1BEEEC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2" w15:restartNumberingAfterBreak="0">
    <w:nsid w:val="47677CB8"/>
    <w:multiLevelType w:val="hybridMultilevel"/>
    <w:tmpl w:val="F33000B4"/>
    <w:lvl w:ilvl="0" w:tplc="AD4A90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81033D"/>
    <w:multiLevelType w:val="hybridMultilevel"/>
    <w:tmpl w:val="F21E1DBE"/>
    <w:lvl w:ilvl="0" w:tplc="92CC3D3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BCF7907"/>
    <w:multiLevelType w:val="hybridMultilevel"/>
    <w:tmpl w:val="BC5A3DA2"/>
    <w:lvl w:ilvl="0" w:tplc="AD4A90D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E206026"/>
    <w:multiLevelType w:val="hybridMultilevel"/>
    <w:tmpl w:val="A3F6928C"/>
    <w:lvl w:ilvl="0" w:tplc="92CC3D3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F3B3FFD"/>
    <w:multiLevelType w:val="multilevel"/>
    <w:tmpl w:val="4B74F80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1488" w:hanging="420"/>
      </w:pPr>
    </w:lvl>
    <w:lvl w:ilvl="2">
      <w:start w:val="1"/>
      <w:numFmt w:val="decimal"/>
      <w:isLgl/>
      <w:lvlText w:val="%1.%2.%3."/>
      <w:lvlJc w:val="left"/>
      <w:pPr>
        <w:ind w:left="1788" w:hanging="720"/>
      </w:pPr>
    </w:lvl>
    <w:lvl w:ilvl="3">
      <w:start w:val="1"/>
      <w:numFmt w:val="decimal"/>
      <w:isLgl/>
      <w:lvlText w:val="%1.%2.%3.%4."/>
      <w:lvlJc w:val="left"/>
      <w:pPr>
        <w:ind w:left="1788" w:hanging="720"/>
      </w:pPr>
    </w:lvl>
    <w:lvl w:ilvl="4">
      <w:start w:val="1"/>
      <w:numFmt w:val="decimal"/>
      <w:isLgl/>
      <w:lvlText w:val="%1.%2.%3.%4.%5."/>
      <w:lvlJc w:val="left"/>
      <w:pPr>
        <w:ind w:left="214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080"/>
      </w:pPr>
    </w:lvl>
    <w:lvl w:ilvl="6">
      <w:start w:val="1"/>
      <w:numFmt w:val="decimal"/>
      <w:isLgl/>
      <w:lvlText w:val="%1.%2.%3.%4.%5.%6.%7."/>
      <w:lvlJc w:val="left"/>
      <w:pPr>
        <w:ind w:left="250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</w:lvl>
  </w:abstractNum>
  <w:abstractNum w:abstractNumId="17" w15:restartNumberingAfterBreak="0">
    <w:nsid w:val="53F46E04"/>
    <w:multiLevelType w:val="hybridMultilevel"/>
    <w:tmpl w:val="DC9E53D4"/>
    <w:lvl w:ilvl="0" w:tplc="EB328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7B5C55"/>
    <w:multiLevelType w:val="hybridMultilevel"/>
    <w:tmpl w:val="DD9C2CB6"/>
    <w:lvl w:ilvl="0" w:tplc="EB3286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34D5DDB"/>
    <w:multiLevelType w:val="hybridMultilevel"/>
    <w:tmpl w:val="DC58D7DA"/>
    <w:lvl w:ilvl="0" w:tplc="AD4A90D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8B3660A"/>
    <w:multiLevelType w:val="hybridMultilevel"/>
    <w:tmpl w:val="B30A0168"/>
    <w:lvl w:ilvl="0" w:tplc="AD4A90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D1D3A05"/>
    <w:multiLevelType w:val="hybridMultilevel"/>
    <w:tmpl w:val="80140456"/>
    <w:lvl w:ilvl="0" w:tplc="4FB8A43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7339985">
    <w:abstractNumId w:val="5"/>
  </w:num>
  <w:num w:numId="2" w16cid:durableId="97448338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8676120">
    <w:abstractNumId w:val="9"/>
  </w:num>
  <w:num w:numId="4" w16cid:durableId="1177768009">
    <w:abstractNumId w:val="3"/>
  </w:num>
  <w:num w:numId="5" w16cid:durableId="1082415467">
    <w:abstractNumId w:val="20"/>
  </w:num>
  <w:num w:numId="6" w16cid:durableId="935551814">
    <w:abstractNumId w:val="10"/>
  </w:num>
  <w:num w:numId="7" w16cid:durableId="176504952">
    <w:abstractNumId w:val="12"/>
  </w:num>
  <w:num w:numId="8" w16cid:durableId="338198296">
    <w:abstractNumId w:val="14"/>
  </w:num>
  <w:num w:numId="9" w16cid:durableId="2043361764">
    <w:abstractNumId w:val="19"/>
  </w:num>
  <w:num w:numId="10" w16cid:durableId="44642465">
    <w:abstractNumId w:val="11"/>
  </w:num>
  <w:num w:numId="11" w16cid:durableId="884295306">
    <w:abstractNumId w:val="7"/>
  </w:num>
  <w:num w:numId="12" w16cid:durableId="100224153">
    <w:abstractNumId w:val="17"/>
  </w:num>
  <w:num w:numId="13" w16cid:durableId="1542593549">
    <w:abstractNumId w:val="4"/>
  </w:num>
  <w:num w:numId="14" w16cid:durableId="7149638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9589420">
    <w:abstractNumId w:val="13"/>
  </w:num>
  <w:num w:numId="16" w16cid:durableId="920985196">
    <w:abstractNumId w:val="2"/>
  </w:num>
  <w:num w:numId="17" w16cid:durableId="1961378568">
    <w:abstractNumId w:val="15"/>
  </w:num>
  <w:num w:numId="18" w16cid:durableId="1466192052">
    <w:abstractNumId w:val="18"/>
  </w:num>
  <w:num w:numId="19" w16cid:durableId="480655416">
    <w:abstractNumId w:val="8"/>
  </w:num>
  <w:num w:numId="20" w16cid:durableId="1001082688">
    <w:abstractNumId w:val="1"/>
  </w:num>
  <w:num w:numId="21" w16cid:durableId="89744117">
    <w:abstractNumId w:val="6"/>
  </w:num>
  <w:num w:numId="22" w16cid:durableId="775102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58177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2F06"/>
    <w:rsid w:val="00000579"/>
    <w:rsid w:val="000023FB"/>
    <w:rsid w:val="00004690"/>
    <w:rsid w:val="00004695"/>
    <w:rsid w:val="0000476B"/>
    <w:rsid w:val="000054C2"/>
    <w:rsid w:val="00010E1D"/>
    <w:rsid w:val="0001561A"/>
    <w:rsid w:val="00015E0C"/>
    <w:rsid w:val="00016966"/>
    <w:rsid w:val="00020640"/>
    <w:rsid w:val="0002064A"/>
    <w:rsid w:val="00020AAA"/>
    <w:rsid w:val="00021118"/>
    <w:rsid w:val="00022EEA"/>
    <w:rsid w:val="000302B3"/>
    <w:rsid w:val="00031139"/>
    <w:rsid w:val="000314A4"/>
    <w:rsid w:val="000318CB"/>
    <w:rsid w:val="000332AE"/>
    <w:rsid w:val="00035C48"/>
    <w:rsid w:val="00036BFC"/>
    <w:rsid w:val="00037809"/>
    <w:rsid w:val="00043606"/>
    <w:rsid w:val="00045680"/>
    <w:rsid w:val="000502B2"/>
    <w:rsid w:val="0005049A"/>
    <w:rsid w:val="00050C53"/>
    <w:rsid w:val="00052638"/>
    <w:rsid w:val="00052EE9"/>
    <w:rsid w:val="00056F5D"/>
    <w:rsid w:val="000609C9"/>
    <w:rsid w:val="0006113E"/>
    <w:rsid w:val="0006415D"/>
    <w:rsid w:val="0006483B"/>
    <w:rsid w:val="00067319"/>
    <w:rsid w:val="00067922"/>
    <w:rsid w:val="00071F91"/>
    <w:rsid w:val="00074B93"/>
    <w:rsid w:val="00075EEA"/>
    <w:rsid w:val="000768D0"/>
    <w:rsid w:val="00083B7F"/>
    <w:rsid w:val="00084789"/>
    <w:rsid w:val="00086EC3"/>
    <w:rsid w:val="00090756"/>
    <w:rsid w:val="00094E20"/>
    <w:rsid w:val="000A16B9"/>
    <w:rsid w:val="000A3DC1"/>
    <w:rsid w:val="000A4844"/>
    <w:rsid w:val="000A5E40"/>
    <w:rsid w:val="000A65D4"/>
    <w:rsid w:val="000B0AA9"/>
    <w:rsid w:val="000B0C41"/>
    <w:rsid w:val="000B28C9"/>
    <w:rsid w:val="000B3DC5"/>
    <w:rsid w:val="000B590A"/>
    <w:rsid w:val="000B7142"/>
    <w:rsid w:val="000B79C3"/>
    <w:rsid w:val="000B7DE6"/>
    <w:rsid w:val="000C0C11"/>
    <w:rsid w:val="000C3800"/>
    <w:rsid w:val="000C500D"/>
    <w:rsid w:val="000C5A6A"/>
    <w:rsid w:val="000C6768"/>
    <w:rsid w:val="000D0122"/>
    <w:rsid w:val="000D42A4"/>
    <w:rsid w:val="000D551D"/>
    <w:rsid w:val="000D7B73"/>
    <w:rsid w:val="000E22B2"/>
    <w:rsid w:val="000E32E8"/>
    <w:rsid w:val="000E47CB"/>
    <w:rsid w:val="000E5FE7"/>
    <w:rsid w:val="000E6C99"/>
    <w:rsid w:val="000F1AA0"/>
    <w:rsid w:val="000F44D1"/>
    <w:rsid w:val="000F67A1"/>
    <w:rsid w:val="000F6F3A"/>
    <w:rsid w:val="000F7151"/>
    <w:rsid w:val="001031AB"/>
    <w:rsid w:val="0010352C"/>
    <w:rsid w:val="00107D23"/>
    <w:rsid w:val="00115B08"/>
    <w:rsid w:val="00116278"/>
    <w:rsid w:val="00120524"/>
    <w:rsid w:val="00123588"/>
    <w:rsid w:val="00123690"/>
    <w:rsid w:val="001259E2"/>
    <w:rsid w:val="0012687E"/>
    <w:rsid w:val="00127696"/>
    <w:rsid w:val="001331E5"/>
    <w:rsid w:val="0013457A"/>
    <w:rsid w:val="0013698B"/>
    <w:rsid w:val="001372A8"/>
    <w:rsid w:val="00137859"/>
    <w:rsid w:val="00144ADC"/>
    <w:rsid w:val="00145ECB"/>
    <w:rsid w:val="0014673F"/>
    <w:rsid w:val="001473E7"/>
    <w:rsid w:val="0015385D"/>
    <w:rsid w:val="001552BD"/>
    <w:rsid w:val="00160F92"/>
    <w:rsid w:val="00161015"/>
    <w:rsid w:val="00161C0E"/>
    <w:rsid w:val="001636BF"/>
    <w:rsid w:val="001640C6"/>
    <w:rsid w:val="0016621F"/>
    <w:rsid w:val="001671C9"/>
    <w:rsid w:val="001672E0"/>
    <w:rsid w:val="0017121D"/>
    <w:rsid w:val="00172FDE"/>
    <w:rsid w:val="001735F5"/>
    <w:rsid w:val="00173AB7"/>
    <w:rsid w:val="00174DF6"/>
    <w:rsid w:val="001778A5"/>
    <w:rsid w:val="00180A58"/>
    <w:rsid w:val="00181382"/>
    <w:rsid w:val="0018389C"/>
    <w:rsid w:val="001840C6"/>
    <w:rsid w:val="00185618"/>
    <w:rsid w:val="00186491"/>
    <w:rsid w:val="0018683F"/>
    <w:rsid w:val="00187C56"/>
    <w:rsid w:val="00190E7C"/>
    <w:rsid w:val="0019228C"/>
    <w:rsid w:val="00195781"/>
    <w:rsid w:val="001960E7"/>
    <w:rsid w:val="0019760E"/>
    <w:rsid w:val="001A5034"/>
    <w:rsid w:val="001A61FB"/>
    <w:rsid w:val="001A6629"/>
    <w:rsid w:val="001B0A89"/>
    <w:rsid w:val="001B0AC3"/>
    <w:rsid w:val="001B1188"/>
    <w:rsid w:val="001B798F"/>
    <w:rsid w:val="001C10FE"/>
    <w:rsid w:val="001C284C"/>
    <w:rsid w:val="001C407E"/>
    <w:rsid w:val="001C4768"/>
    <w:rsid w:val="001C5291"/>
    <w:rsid w:val="001C5309"/>
    <w:rsid w:val="001C7CD6"/>
    <w:rsid w:val="001D2285"/>
    <w:rsid w:val="001D2769"/>
    <w:rsid w:val="001D2B0D"/>
    <w:rsid w:val="001D3B22"/>
    <w:rsid w:val="001E12AB"/>
    <w:rsid w:val="001E16CB"/>
    <w:rsid w:val="001E2EFC"/>
    <w:rsid w:val="001E62FD"/>
    <w:rsid w:val="001F733E"/>
    <w:rsid w:val="001F781F"/>
    <w:rsid w:val="001F7825"/>
    <w:rsid w:val="00200344"/>
    <w:rsid w:val="002003FB"/>
    <w:rsid w:val="0020078C"/>
    <w:rsid w:val="002012F0"/>
    <w:rsid w:val="0020291D"/>
    <w:rsid w:val="002037D3"/>
    <w:rsid w:val="002050FB"/>
    <w:rsid w:val="0020558C"/>
    <w:rsid w:val="00205980"/>
    <w:rsid w:val="002079A9"/>
    <w:rsid w:val="00211769"/>
    <w:rsid w:val="00211BF5"/>
    <w:rsid w:val="002141B7"/>
    <w:rsid w:val="00214658"/>
    <w:rsid w:val="00214BF2"/>
    <w:rsid w:val="0021775C"/>
    <w:rsid w:val="00223780"/>
    <w:rsid w:val="00224CA5"/>
    <w:rsid w:val="0022725A"/>
    <w:rsid w:val="002306F4"/>
    <w:rsid w:val="0023218E"/>
    <w:rsid w:val="00234CAC"/>
    <w:rsid w:val="0023728E"/>
    <w:rsid w:val="00237F7F"/>
    <w:rsid w:val="0024131D"/>
    <w:rsid w:val="002418C3"/>
    <w:rsid w:val="0024193C"/>
    <w:rsid w:val="00241D16"/>
    <w:rsid w:val="00242019"/>
    <w:rsid w:val="00243976"/>
    <w:rsid w:val="002442D6"/>
    <w:rsid w:val="002466E1"/>
    <w:rsid w:val="00253143"/>
    <w:rsid w:val="00254503"/>
    <w:rsid w:val="00256A1B"/>
    <w:rsid w:val="0026026E"/>
    <w:rsid w:val="00260788"/>
    <w:rsid w:val="0026087F"/>
    <w:rsid w:val="00261841"/>
    <w:rsid w:val="00261D92"/>
    <w:rsid w:val="0026556C"/>
    <w:rsid w:val="00265B8E"/>
    <w:rsid w:val="00271221"/>
    <w:rsid w:val="002720ED"/>
    <w:rsid w:val="00275492"/>
    <w:rsid w:val="00275B10"/>
    <w:rsid w:val="00276C61"/>
    <w:rsid w:val="00277AE6"/>
    <w:rsid w:val="002803C4"/>
    <w:rsid w:val="00281439"/>
    <w:rsid w:val="0028155D"/>
    <w:rsid w:val="00284B2C"/>
    <w:rsid w:val="00290753"/>
    <w:rsid w:val="002915CE"/>
    <w:rsid w:val="00292A87"/>
    <w:rsid w:val="002932C2"/>
    <w:rsid w:val="002A2CD6"/>
    <w:rsid w:val="002A7B88"/>
    <w:rsid w:val="002B1A08"/>
    <w:rsid w:val="002B370D"/>
    <w:rsid w:val="002B3858"/>
    <w:rsid w:val="002B5445"/>
    <w:rsid w:val="002B710F"/>
    <w:rsid w:val="002C2988"/>
    <w:rsid w:val="002C3C61"/>
    <w:rsid w:val="002C3D4F"/>
    <w:rsid w:val="002D06F1"/>
    <w:rsid w:val="002D2ADB"/>
    <w:rsid w:val="002D7DBA"/>
    <w:rsid w:val="002E292D"/>
    <w:rsid w:val="002E3FA7"/>
    <w:rsid w:val="002E71E5"/>
    <w:rsid w:val="002F1737"/>
    <w:rsid w:val="002F3848"/>
    <w:rsid w:val="002F4D92"/>
    <w:rsid w:val="002F7959"/>
    <w:rsid w:val="00301142"/>
    <w:rsid w:val="00301427"/>
    <w:rsid w:val="00302FDD"/>
    <w:rsid w:val="00302FFF"/>
    <w:rsid w:val="0030346C"/>
    <w:rsid w:val="00305996"/>
    <w:rsid w:val="00306B35"/>
    <w:rsid w:val="00307139"/>
    <w:rsid w:val="00311628"/>
    <w:rsid w:val="0031249C"/>
    <w:rsid w:val="003136F7"/>
    <w:rsid w:val="00313A33"/>
    <w:rsid w:val="003154E2"/>
    <w:rsid w:val="00315BAA"/>
    <w:rsid w:val="00316177"/>
    <w:rsid w:val="00320D49"/>
    <w:rsid w:val="00321DAF"/>
    <w:rsid w:val="00324811"/>
    <w:rsid w:val="0032576E"/>
    <w:rsid w:val="003276D4"/>
    <w:rsid w:val="00330EE8"/>
    <w:rsid w:val="00331056"/>
    <w:rsid w:val="00331CD9"/>
    <w:rsid w:val="00332FDF"/>
    <w:rsid w:val="00337A5B"/>
    <w:rsid w:val="00341104"/>
    <w:rsid w:val="00341CF3"/>
    <w:rsid w:val="00342629"/>
    <w:rsid w:val="00342714"/>
    <w:rsid w:val="00342980"/>
    <w:rsid w:val="003446C9"/>
    <w:rsid w:val="00344DCC"/>
    <w:rsid w:val="003457B4"/>
    <w:rsid w:val="00346EF8"/>
    <w:rsid w:val="003478B6"/>
    <w:rsid w:val="00353E70"/>
    <w:rsid w:val="00353F66"/>
    <w:rsid w:val="0035500E"/>
    <w:rsid w:val="003554AE"/>
    <w:rsid w:val="0035560E"/>
    <w:rsid w:val="00360489"/>
    <w:rsid w:val="003607A2"/>
    <w:rsid w:val="003607C2"/>
    <w:rsid w:val="00362E47"/>
    <w:rsid w:val="0036307F"/>
    <w:rsid w:val="00367010"/>
    <w:rsid w:val="00370341"/>
    <w:rsid w:val="0037255A"/>
    <w:rsid w:val="00372731"/>
    <w:rsid w:val="003745D9"/>
    <w:rsid w:val="00375C24"/>
    <w:rsid w:val="003774B8"/>
    <w:rsid w:val="00377D6B"/>
    <w:rsid w:val="003802AE"/>
    <w:rsid w:val="00383074"/>
    <w:rsid w:val="003833E5"/>
    <w:rsid w:val="00384801"/>
    <w:rsid w:val="00385ADE"/>
    <w:rsid w:val="0038768C"/>
    <w:rsid w:val="00390658"/>
    <w:rsid w:val="00392F8C"/>
    <w:rsid w:val="00393EEC"/>
    <w:rsid w:val="00395176"/>
    <w:rsid w:val="00395C65"/>
    <w:rsid w:val="003A09F1"/>
    <w:rsid w:val="003A0BA3"/>
    <w:rsid w:val="003A1715"/>
    <w:rsid w:val="003A2839"/>
    <w:rsid w:val="003B1955"/>
    <w:rsid w:val="003B6085"/>
    <w:rsid w:val="003B60BF"/>
    <w:rsid w:val="003B7CE6"/>
    <w:rsid w:val="003B7EA4"/>
    <w:rsid w:val="003C0D18"/>
    <w:rsid w:val="003C11D4"/>
    <w:rsid w:val="003C1DF3"/>
    <w:rsid w:val="003C1F66"/>
    <w:rsid w:val="003C43A6"/>
    <w:rsid w:val="003D31E7"/>
    <w:rsid w:val="003E071A"/>
    <w:rsid w:val="003E0C28"/>
    <w:rsid w:val="003E14CB"/>
    <w:rsid w:val="003E28E1"/>
    <w:rsid w:val="003E2B6F"/>
    <w:rsid w:val="003E2D65"/>
    <w:rsid w:val="003F1505"/>
    <w:rsid w:val="003F2D58"/>
    <w:rsid w:val="003F339A"/>
    <w:rsid w:val="003F39F7"/>
    <w:rsid w:val="00404BA4"/>
    <w:rsid w:val="00405943"/>
    <w:rsid w:val="00405EE7"/>
    <w:rsid w:val="00411AB6"/>
    <w:rsid w:val="00413536"/>
    <w:rsid w:val="00413F20"/>
    <w:rsid w:val="0041443D"/>
    <w:rsid w:val="00417F86"/>
    <w:rsid w:val="00422DF1"/>
    <w:rsid w:val="004248F5"/>
    <w:rsid w:val="00430A12"/>
    <w:rsid w:val="00432920"/>
    <w:rsid w:val="00433CA5"/>
    <w:rsid w:val="00434039"/>
    <w:rsid w:val="004344D6"/>
    <w:rsid w:val="004354FC"/>
    <w:rsid w:val="00440CF5"/>
    <w:rsid w:val="00442A6A"/>
    <w:rsid w:val="00443F63"/>
    <w:rsid w:val="00444BFC"/>
    <w:rsid w:val="004459A5"/>
    <w:rsid w:val="00450502"/>
    <w:rsid w:val="00450753"/>
    <w:rsid w:val="00450D48"/>
    <w:rsid w:val="0045114E"/>
    <w:rsid w:val="0045225F"/>
    <w:rsid w:val="0046257B"/>
    <w:rsid w:val="00463361"/>
    <w:rsid w:val="00465EFD"/>
    <w:rsid w:val="00466BEC"/>
    <w:rsid w:val="00467823"/>
    <w:rsid w:val="00470CF4"/>
    <w:rsid w:val="00471A57"/>
    <w:rsid w:val="004752C8"/>
    <w:rsid w:val="004753BB"/>
    <w:rsid w:val="004769C7"/>
    <w:rsid w:val="004814A5"/>
    <w:rsid w:val="00484CB4"/>
    <w:rsid w:val="00490C6D"/>
    <w:rsid w:val="004A2783"/>
    <w:rsid w:val="004A3707"/>
    <w:rsid w:val="004A6598"/>
    <w:rsid w:val="004A6892"/>
    <w:rsid w:val="004A76D9"/>
    <w:rsid w:val="004B099E"/>
    <w:rsid w:val="004B1028"/>
    <w:rsid w:val="004B10C3"/>
    <w:rsid w:val="004B2E73"/>
    <w:rsid w:val="004B3160"/>
    <w:rsid w:val="004B3422"/>
    <w:rsid w:val="004B5365"/>
    <w:rsid w:val="004C3F88"/>
    <w:rsid w:val="004C6EF2"/>
    <w:rsid w:val="004C7240"/>
    <w:rsid w:val="004C7B77"/>
    <w:rsid w:val="004D1913"/>
    <w:rsid w:val="004D39D4"/>
    <w:rsid w:val="004D4589"/>
    <w:rsid w:val="004E0C32"/>
    <w:rsid w:val="004E243C"/>
    <w:rsid w:val="004E2690"/>
    <w:rsid w:val="004E36D3"/>
    <w:rsid w:val="004E5688"/>
    <w:rsid w:val="004E5C91"/>
    <w:rsid w:val="004F1DC1"/>
    <w:rsid w:val="004F297A"/>
    <w:rsid w:val="004F42CF"/>
    <w:rsid w:val="004F52F0"/>
    <w:rsid w:val="004F5ECA"/>
    <w:rsid w:val="004F699F"/>
    <w:rsid w:val="004F7893"/>
    <w:rsid w:val="00501ADD"/>
    <w:rsid w:val="005065A7"/>
    <w:rsid w:val="00507DE6"/>
    <w:rsid w:val="00512DB4"/>
    <w:rsid w:val="00514935"/>
    <w:rsid w:val="00517673"/>
    <w:rsid w:val="0052020E"/>
    <w:rsid w:val="00521494"/>
    <w:rsid w:val="00521F3D"/>
    <w:rsid w:val="00524BD2"/>
    <w:rsid w:val="00524DE3"/>
    <w:rsid w:val="005257EA"/>
    <w:rsid w:val="00526697"/>
    <w:rsid w:val="00526F36"/>
    <w:rsid w:val="00527BD2"/>
    <w:rsid w:val="00530913"/>
    <w:rsid w:val="005327BE"/>
    <w:rsid w:val="005329E5"/>
    <w:rsid w:val="00534443"/>
    <w:rsid w:val="0053572D"/>
    <w:rsid w:val="005357A9"/>
    <w:rsid w:val="005463DD"/>
    <w:rsid w:val="0055054E"/>
    <w:rsid w:val="00550920"/>
    <w:rsid w:val="00554356"/>
    <w:rsid w:val="005560FC"/>
    <w:rsid w:val="00557745"/>
    <w:rsid w:val="00560F60"/>
    <w:rsid w:val="00561D83"/>
    <w:rsid w:val="00562F74"/>
    <w:rsid w:val="00562FB9"/>
    <w:rsid w:val="005634BD"/>
    <w:rsid w:val="0056354D"/>
    <w:rsid w:val="0056361B"/>
    <w:rsid w:val="00564744"/>
    <w:rsid w:val="00565900"/>
    <w:rsid w:val="00565A8A"/>
    <w:rsid w:val="00570A51"/>
    <w:rsid w:val="005715C8"/>
    <w:rsid w:val="00571AC5"/>
    <w:rsid w:val="005735BC"/>
    <w:rsid w:val="00576F47"/>
    <w:rsid w:val="0057738F"/>
    <w:rsid w:val="0057755D"/>
    <w:rsid w:val="00577A8B"/>
    <w:rsid w:val="00581309"/>
    <w:rsid w:val="005826F7"/>
    <w:rsid w:val="00584207"/>
    <w:rsid w:val="00584D08"/>
    <w:rsid w:val="005858A4"/>
    <w:rsid w:val="005863CD"/>
    <w:rsid w:val="00592538"/>
    <w:rsid w:val="00593A18"/>
    <w:rsid w:val="00594AE7"/>
    <w:rsid w:val="00596237"/>
    <w:rsid w:val="005A045E"/>
    <w:rsid w:val="005A1512"/>
    <w:rsid w:val="005A6F61"/>
    <w:rsid w:val="005A729A"/>
    <w:rsid w:val="005B02B6"/>
    <w:rsid w:val="005B200A"/>
    <w:rsid w:val="005B2BD4"/>
    <w:rsid w:val="005B4113"/>
    <w:rsid w:val="005B4489"/>
    <w:rsid w:val="005B66E0"/>
    <w:rsid w:val="005C5DCA"/>
    <w:rsid w:val="005D18B1"/>
    <w:rsid w:val="005D1FDE"/>
    <w:rsid w:val="005D2DF1"/>
    <w:rsid w:val="005D6E7E"/>
    <w:rsid w:val="005D6F4B"/>
    <w:rsid w:val="005E152F"/>
    <w:rsid w:val="005E346A"/>
    <w:rsid w:val="005E456F"/>
    <w:rsid w:val="005E780E"/>
    <w:rsid w:val="005F150D"/>
    <w:rsid w:val="005F604C"/>
    <w:rsid w:val="005F72B8"/>
    <w:rsid w:val="0060062A"/>
    <w:rsid w:val="00601205"/>
    <w:rsid w:val="00602C2F"/>
    <w:rsid w:val="00603045"/>
    <w:rsid w:val="00605595"/>
    <w:rsid w:val="00606B68"/>
    <w:rsid w:val="00607DB2"/>
    <w:rsid w:val="00610DF2"/>
    <w:rsid w:val="00610F74"/>
    <w:rsid w:val="00614274"/>
    <w:rsid w:val="0061502B"/>
    <w:rsid w:val="006153A4"/>
    <w:rsid w:val="006153A8"/>
    <w:rsid w:val="00623759"/>
    <w:rsid w:val="006306D5"/>
    <w:rsid w:val="00630CDB"/>
    <w:rsid w:val="006330B8"/>
    <w:rsid w:val="00633A49"/>
    <w:rsid w:val="00637389"/>
    <w:rsid w:val="00637538"/>
    <w:rsid w:val="00637661"/>
    <w:rsid w:val="00640055"/>
    <w:rsid w:val="006457A3"/>
    <w:rsid w:val="0064688F"/>
    <w:rsid w:val="00650264"/>
    <w:rsid w:val="0065133C"/>
    <w:rsid w:val="006533B4"/>
    <w:rsid w:val="00653D93"/>
    <w:rsid w:val="00661B16"/>
    <w:rsid w:val="0066259A"/>
    <w:rsid w:val="00665D18"/>
    <w:rsid w:val="006706AB"/>
    <w:rsid w:val="00676712"/>
    <w:rsid w:val="006771EF"/>
    <w:rsid w:val="00680856"/>
    <w:rsid w:val="00680973"/>
    <w:rsid w:val="00694BC4"/>
    <w:rsid w:val="006961BC"/>
    <w:rsid w:val="0069666F"/>
    <w:rsid w:val="00696DB0"/>
    <w:rsid w:val="006976C8"/>
    <w:rsid w:val="0069786D"/>
    <w:rsid w:val="006A3A93"/>
    <w:rsid w:val="006A5248"/>
    <w:rsid w:val="006A5B92"/>
    <w:rsid w:val="006B377E"/>
    <w:rsid w:val="006B42EB"/>
    <w:rsid w:val="006B482C"/>
    <w:rsid w:val="006B493E"/>
    <w:rsid w:val="006B4A3F"/>
    <w:rsid w:val="006B552B"/>
    <w:rsid w:val="006B5712"/>
    <w:rsid w:val="006B5B2A"/>
    <w:rsid w:val="006B6E3C"/>
    <w:rsid w:val="006B7260"/>
    <w:rsid w:val="006B7CFC"/>
    <w:rsid w:val="006C00C0"/>
    <w:rsid w:val="006C021E"/>
    <w:rsid w:val="006C1B3E"/>
    <w:rsid w:val="006C1E99"/>
    <w:rsid w:val="006C294D"/>
    <w:rsid w:val="006C35E3"/>
    <w:rsid w:val="006C4F16"/>
    <w:rsid w:val="006D40DB"/>
    <w:rsid w:val="006D5D36"/>
    <w:rsid w:val="006D7966"/>
    <w:rsid w:val="006D7E22"/>
    <w:rsid w:val="006E05C7"/>
    <w:rsid w:val="006E1DA9"/>
    <w:rsid w:val="006E26FD"/>
    <w:rsid w:val="006E40D8"/>
    <w:rsid w:val="006E574F"/>
    <w:rsid w:val="006E6274"/>
    <w:rsid w:val="006F13DA"/>
    <w:rsid w:val="006F3937"/>
    <w:rsid w:val="006F3ACF"/>
    <w:rsid w:val="006F4E96"/>
    <w:rsid w:val="006F52A8"/>
    <w:rsid w:val="006F5AB4"/>
    <w:rsid w:val="00701C1D"/>
    <w:rsid w:val="00701E4F"/>
    <w:rsid w:val="00705C04"/>
    <w:rsid w:val="0071294D"/>
    <w:rsid w:val="00717341"/>
    <w:rsid w:val="00720553"/>
    <w:rsid w:val="0072208F"/>
    <w:rsid w:val="00722731"/>
    <w:rsid w:val="00722DB8"/>
    <w:rsid w:val="00724867"/>
    <w:rsid w:val="00725051"/>
    <w:rsid w:val="0073170B"/>
    <w:rsid w:val="00731EC7"/>
    <w:rsid w:val="007333C8"/>
    <w:rsid w:val="007356D3"/>
    <w:rsid w:val="007371F9"/>
    <w:rsid w:val="00740757"/>
    <w:rsid w:val="007445E4"/>
    <w:rsid w:val="00746634"/>
    <w:rsid w:val="00747C2E"/>
    <w:rsid w:val="00752908"/>
    <w:rsid w:val="00755B9D"/>
    <w:rsid w:val="0075659D"/>
    <w:rsid w:val="0075697C"/>
    <w:rsid w:val="00760806"/>
    <w:rsid w:val="007626A8"/>
    <w:rsid w:val="0076425C"/>
    <w:rsid w:val="0076452A"/>
    <w:rsid w:val="0076640D"/>
    <w:rsid w:val="007664AC"/>
    <w:rsid w:val="00766D06"/>
    <w:rsid w:val="007715AC"/>
    <w:rsid w:val="00772160"/>
    <w:rsid w:val="007728E0"/>
    <w:rsid w:val="00776C03"/>
    <w:rsid w:val="007774D0"/>
    <w:rsid w:val="007826FB"/>
    <w:rsid w:val="00783193"/>
    <w:rsid w:val="0078569A"/>
    <w:rsid w:val="00785EC3"/>
    <w:rsid w:val="00786762"/>
    <w:rsid w:val="007876DA"/>
    <w:rsid w:val="00790674"/>
    <w:rsid w:val="007907C8"/>
    <w:rsid w:val="00796472"/>
    <w:rsid w:val="00797152"/>
    <w:rsid w:val="007A117C"/>
    <w:rsid w:val="007A1796"/>
    <w:rsid w:val="007A1963"/>
    <w:rsid w:val="007A639D"/>
    <w:rsid w:val="007B0877"/>
    <w:rsid w:val="007B2BEB"/>
    <w:rsid w:val="007B4133"/>
    <w:rsid w:val="007B6D80"/>
    <w:rsid w:val="007C3457"/>
    <w:rsid w:val="007C517A"/>
    <w:rsid w:val="007C5C30"/>
    <w:rsid w:val="007D0157"/>
    <w:rsid w:val="007D01A4"/>
    <w:rsid w:val="007D37D6"/>
    <w:rsid w:val="007D5A31"/>
    <w:rsid w:val="007E0EB3"/>
    <w:rsid w:val="007E1F74"/>
    <w:rsid w:val="007E638C"/>
    <w:rsid w:val="007F29B1"/>
    <w:rsid w:val="007F41BE"/>
    <w:rsid w:val="007F5B80"/>
    <w:rsid w:val="007F72B1"/>
    <w:rsid w:val="0080174F"/>
    <w:rsid w:val="008029F7"/>
    <w:rsid w:val="00802AC2"/>
    <w:rsid w:val="00803338"/>
    <w:rsid w:val="00811366"/>
    <w:rsid w:val="00812B61"/>
    <w:rsid w:val="0081399D"/>
    <w:rsid w:val="00816408"/>
    <w:rsid w:val="008229F8"/>
    <w:rsid w:val="00832279"/>
    <w:rsid w:val="00833970"/>
    <w:rsid w:val="0083744E"/>
    <w:rsid w:val="008406DF"/>
    <w:rsid w:val="00840AAA"/>
    <w:rsid w:val="00842B6E"/>
    <w:rsid w:val="00842DDB"/>
    <w:rsid w:val="00843130"/>
    <w:rsid w:val="00843B1B"/>
    <w:rsid w:val="008506F2"/>
    <w:rsid w:val="0085338D"/>
    <w:rsid w:val="00854944"/>
    <w:rsid w:val="008603CF"/>
    <w:rsid w:val="00860631"/>
    <w:rsid w:val="00861E24"/>
    <w:rsid w:val="00866796"/>
    <w:rsid w:val="00870585"/>
    <w:rsid w:val="008725CC"/>
    <w:rsid w:val="00875414"/>
    <w:rsid w:val="00876A0E"/>
    <w:rsid w:val="00877CBA"/>
    <w:rsid w:val="00885F48"/>
    <w:rsid w:val="0088670D"/>
    <w:rsid w:val="00886DAF"/>
    <w:rsid w:val="008930A5"/>
    <w:rsid w:val="00893687"/>
    <w:rsid w:val="00896164"/>
    <w:rsid w:val="008968FF"/>
    <w:rsid w:val="00897487"/>
    <w:rsid w:val="008A03B0"/>
    <w:rsid w:val="008A0A03"/>
    <w:rsid w:val="008A1F0A"/>
    <w:rsid w:val="008A5AB8"/>
    <w:rsid w:val="008A6E6D"/>
    <w:rsid w:val="008A7F3A"/>
    <w:rsid w:val="008B3200"/>
    <w:rsid w:val="008B3A8A"/>
    <w:rsid w:val="008B5251"/>
    <w:rsid w:val="008B72CF"/>
    <w:rsid w:val="008B7816"/>
    <w:rsid w:val="008C023C"/>
    <w:rsid w:val="008C0E5A"/>
    <w:rsid w:val="008C17D7"/>
    <w:rsid w:val="008C1F9F"/>
    <w:rsid w:val="008C45A1"/>
    <w:rsid w:val="008D1A99"/>
    <w:rsid w:val="008D5EDE"/>
    <w:rsid w:val="008D6745"/>
    <w:rsid w:val="008D6A74"/>
    <w:rsid w:val="008D74EA"/>
    <w:rsid w:val="008E0806"/>
    <w:rsid w:val="008E1A19"/>
    <w:rsid w:val="008E607F"/>
    <w:rsid w:val="008E67DA"/>
    <w:rsid w:val="008E6863"/>
    <w:rsid w:val="008F1376"/>
    <w:rsid w:val="008F1F2E"/>
    <w:rsid w:val="008F29A4"/>
    <w:rsid w:val="008F416E"/>
    <w:rsid w:val="008F7D50"/>
    <w:rsid w:val="00900DA9"/>
    <w:rsid w:val="00901332"/>
    <w:rsid w:val="00904076"/>
    <w:rsid w:val="0090717D"/>
    <w:rsid w:val="0091560E"/>
    <w:rsid w:val="009165B5"/>
    <w:rsid w:val="00917B96"/>
    <w:rsid w:val="00917EC7"/>
    <w:rsid w:val="0092213D"/>
    <w:rsid w:val="00922548"/>
    <w:rsid w:val="00922A8C"/>
    <w:rsid w:val="00923211"/>
    <w:rsid w:val="00923DEF"/>
    <w:rsid w:val="0092653F"/>
    <w:rsid w:val="009265FA"/>
    <w:rsid w:val="009319C1"/>
    <w:rsid w:val="00932887"/>
    <w:rsid w:val="00932C04"/>
    <w:rsid w:val="00936538"/>
    <w:rsid w:val="00936C62"/>
    <w:rsid w:val="00940795"/>
    <w:rsid w:val="00940D79"/>
    <w:rsid w:val="00946C3F"/>
    <w:rsid w:val="00947224"/>
    <w:rsid w:val="0095098C"/>
    <w:rsid w:val="009543F9"/>
    <w:rsid w:val="0095443A"/>
    <w:rsid w:val="00955769"/>
    <w:rsid w:val="00961242"/>
    <w:rsid w:val="0096267C"/>
    <w:rsid w:val="00965143"/>
    <w:rsid w:val="009658E2"/>
    <w:rsid w:val="00965CE9"/>
    <w:rsid w:val="0096689E"/>
    <w:rsid w:val="009722A3"/>
    <w:rsid w:val="009755AE"/>
    <w:rsid w:val="00977A3E"/>
    <w:rsid w:val="00980C8E"/>
    <w:rsid w:val="00983D59"/>
    <w:rsid w:val="0098615A"/>
    <w:rsid w:val="00991829"/>
    <w:rsid w:val="00993BF9"/>
    <w:rsid w:val="009A08AF"/>
    <w:rsid w:val="009A0BD0"/>
    <w:rsid w:val="009A6F1B"/>
    <w:rsid w:val="009B1571"/>
    <w:rsid w:val="009B363F"/>
    <w:rsid w:val="009B3FD5"/>
    <w:rsid w:val="009B4B11"/>
    <w:rsid w:val="009B6B91"/>
    <w:rsid w:val="009C3817"/>
    <w:rsid w:val="009C4DDA"/>
    <w:rsid w:val="009C5D69"/>
    <w:rsid w:val="009C6BE5"/>
    <w:rsid w:val="009C74F0"/>
    <w:rsid w:val="009C7C6E"/>
    <w:rsid w:val="009D0187"/>
    <w:rsid w:val="009D1A13"/>
    <w:rsid w:val="009D3C4D"/>
    <w:rsid w:val="009D55DE"/>
    <w:rsid w:val="009D5647"/>
    <w:rsid w:val="009D5AB2"/>
    <w:rsid w:val="009D6CB0"/>
    <w:rsid w:val="009D6CFE"/>
    <w:rsid w:val="009E37FD"/>
    <w:rsid w:val="009E5B07"/>
    <w:rsid w:val="009E7DE7"/>
    <w:rsid w:val="009F14B1"/>
    <w:rsid w:val="009F22CD"/>
    <w:rsid w:val="009F30A8"/>
    <w:rsid w:val="009F3270"/>
    <w:rsid w:val="009F6ACE"/>
    <w:rsid w:val="00A00209"/>
    <w:rsid w:val="00A0069C"/>
    <w:rsid w:val="00A012E5"/>
    <w:rsid w:val="00A03790"/>
    <w:rsid w:val="00A04822"/>
    <w:rsid w:val="00A04AC0"/>
    <w:rsid w:val="00A06C04"/>
    <w:rsid w:val="00A1082A"/>
    <w:rsid w:val="00A11775"/>
    <w:rsid w:val="00A14663"/>
    <w:rsid w:val="00A15C07"/>
    <w:rsid w:val="00A20E36"/>
    <w:rsid w:val="00A21600"/>
    <w:rsid w:val="00A21D33"/>
    <w:rsid w:val="00A24302"/>
    <w:rsid w:val="00A26374"/>
    <w:rsid w:val="00A31806"/>
    <w:rsid w:val="00A31A5A"/>
    <w:rsid w:val="00A32A57"/>
    <w:rsid w:val="00A33CFB"/>
    <w:rsid w:val="00A34226"/>
    <w:rsid w:val="00A3721D"/>
    <w:rsid w:val="00A41AF7"/>
    <w:rsid w:val="00A440BF"/>
    <w:rsid w:val="00A46FAF"/>
    <w:rsid w:val="00A50407"/>
    <w:rsid w:val="00A52CB0"/>
    <w:rsid w:val="00A53A8F"/>
    <w:rsid w:val="00A53CE7"/>
    <w:rsid w:val="00A5569E"/>
    <w:rsid w:val="00A5635A"/>
    <w:rsid w:val="00A5785D"/>
    <w:rsid w:val="00A618A5"/>
    <w:rsid w:val="00A62548"/>
    <w:rsid w:val="00A62D42"/>
    <w:rsid w:val="00A62E24"/>
    <w:rsid w:val="00A6462C"/>
    <w:rsid w:val="00A67FB1"/>
    <w:rsid w:val="00A76068"/>
    <w:rsid w:val="00A7643D"/>
    <w:rsid w:val="00A84BC6"/>
    <w:rsid w:val="00A851AD"/>
    <w:rsid w:val="00A868C3"/>
    <w:rsid w:val="00A87795"/>
    <w:rsid w:val="00A903B0"/>
    <w:rsid w:val="00A91172"/>
    <w:rsid w:val="00A95B00"/>
    <w:rsid w:val="00A96601"/>
    <w:rsid w:val="00AA0BAA"/>
    <w:rsid w:val="00AA1753"/>
    <w:rsid w:val="00AA23ED"/>
    <w:rsid w:val="00AA2C3F"/>
    <w:rsid w:val="00AA455B"/>
    <w:rsid w:val="00AA60EC"/>
    <w:rsid w:val="00AA6571"/>
    <w:rsid w:val="00AB1744"/>
    <w:rsid w:val="00AB2548"/>
    <w:rsid w:val="00AB45E9"/>
    <w:rsid w:val="00AB5737"/>
    <w:rsid w:val="00AB6BAB"/>
    <w:rsid w:val="00AC21A2"/>
    <w:rsid w:val="00AC2B04"/>
    <w:rsid w:val="00AC3325"/>
    <w:rsid w:val="00AC358B"/>
    <w:rsid w:val="00AC43DD"/>
    <w:rsid w:val="00AC660B"/>
    <w:rsid w:val="00AD26BA"/>
    <w:rsid w:val="00AD2727"/>
    <w:rsid w:val="00AD539B"/>
    <w:rsid w:val="00AD6A9A"/>
    <w:rsid w:val="00AE396E"/>
    <w:rsid w:val="00AF0275"/>
    <w:rsid w:val="00AF24C6"/>
    <w:rsid w:val="00AF26DB"/>
    <w:rsid w:val="00AF3459"/>
    <w:rsid w:val="00AF3ECC"/>
    <w:rsid w:val="00AF5113"/>
    <w:rsid w:val="00AF5134"/>
    <w:rsid w:val="00B00272"/>
    <w:rsid w:val="00B0094A"/>
    <w:rsid w:val="00B02C42"/>
    <w:rsid w:val="00B039BB"/>
    <w:rsid w:val="00B12871"/>
    <w:rsid w:val="00B146E4"/>
    <w:rsid w:val="00B1603E"/>
    <w:rsid w:val="00B21D1F"/>
    <w:rsid w:val="00B22B6A"/>
    <w:rsid w:val="00B23D86"/>
    <w:rsid w:val="00B259A8"/>
    <w:rsid w:val="00B30078"/>
    <w:rsid w:val="00B304C1"/>
    <w:rsid w:val="00B349D6"/>
    <w:rsid w:val="00B34E10"/>
    <w:rsid w:val="00B354CC"/>
    <w:rsid w:val="00B35971"/>
    <w:rsid w:val="00B36E8B"/>
    <w:rsid w:val="00B36FAF"/>
    <w:rsid w:val="00B377B7"/>
    <w:rsid w:val="00B41F20"/>
    <w:rsid w:val="00B424E3"/>
    <w:rsid w:val="00B44C3B"/>
    <w:rsid w:val="00B47C59"/>
    <w:rsid w:val="00B50DD3"/>
    <w:rsid w:val="00B52EA4"/>
    <w:rsid w:val="00B55BCE"/>
    <w:rsid w:val="00B55CF3"/>
    <w:rsid w:val="00B5744F"/>
    <w:rsid w:val="00B61CC1"/>
    <w:rsid w:val="00B63FB1"/>
    <w:rsid w:val="00B6499D"/>
    <w:rsid w:val="00B64E01"/>
    <w:rsid w:val="00B660DC"/>
    <w:rsid w:val="00B6774A"/>
    <w:rsid w:val="00B74128"/>
    <w:rsid w:val="00B7519E"/>
    <w:rsid w:val="00B7559E"/>
    <w:rsid w:val="00B77EB1"/>
    <w:rsid w:val="00B80A02"/>
    <w:rsid w:val="00B81340"/>
    <w:rsid w:val="00B82514"/>
    <w:rsid w:val="00B876BA"/>
    <w:rsid w:val="00B879EA"/>
    <w:rsid w:val="00BA272F"/>
    <w:rsid w:val="00BA3DBB"/>
    <w:rsid w:val="00BA5146"/>
    <w:rsid w:val="00BB3009"/>
    <w:rsid w:val="00BB3610"/>
    <w:rsid w:val="00BB442A"/>
    <w:rsid w:val="00BB5F22"/>
    <w:rsid w:val="00BC4093"/>
    <w:rsid w:val="00BD0702"/>
    <w:rsid w:val="00BD5A8F"/>
    <w:rsid w:val="00BE29DE"/>
    <w:rsid w:val="00BE4704"/>
    <w:rsid w:val="00BE4D7E"/>
    <w:rsid w:val="00BE5F8B"/>
    <w:rsid w:val="00BE756C"/>
    <w:rsid w:val="00BE7A7B"/>
    <w:rsid w:val="00BF0BF1"/>
    <w:rsid w:val="00BF178C"/>
    <w:rsid w:val="00BF19E8"/>
    <w:rsid w:val="00BF29FB"/>
    <w:rsid w:val="00BF3AEF"/>
    <w:rsid w:val="00BF6E1A"/>
    <w:rsid w:val="00C005D3"/>
    <w:rsid w:val="00C00BDE"/>
    <w:rsid w:val="00C00D47"/>
    <w:rsid w:val="00C034B2"/>
    <w:rsid w:val="00C04027"/>
    <w:rsid w:val="00C053D3"/>
    <w:rsid w:val="00C055D2"/>
    <w:rsid w:val="00C10573"/>
    <w:rsid w:val="00C10AFC"/>
    <w:rsid w:val="00C120E5"/>
    <w:rsid w:val="00C142AB"/>
    <w:rsid w:val="00C14C95"/>
    <w:rsid w:val="00C150C2"/>
    <w:rsid w:val="00C1613D"/>
    <w:rsid w:val="00C17816"/>
    <w:rsid w:val="00C17CFE"/>
    <w:rsid w:val="00C2046A"/>
    <w:rsid w:val="00C20E2D"/>
    <w:rsid w:val="00C2206F"/>
    <w:rsid w:val="00C2255C"/>
    <w:rsid w:val="00C24880"/>
    <w:rsid w:val="00C25F47"/>
    <w:rsid w:val="00C26B6C"/>
    <w:rsid w:val="00C301E7"/>
    <w:rsid w:val="00C314A5"/>
    <w:rsid w:val="00C320F1"/>
    <w:rsid w:val="00C36687"/>
    <w:rsid w:val="00C36A68"/>
    <w:rsid w:val="00C37126"/>
    <w:rsid w:val="00C42C1D"/>
    <w:rsid w:val="00C44408"/>
    <w:rsid w:val="00C500CB"/>
    <w:rsid w:val="00C50991"/>
    <w:rsid w:val="00C55325"/>
    <w:rsid w:val="00C56057"/>
    <w:rsid w:val="00C5624D"/>
    <w:rsid w:val="00C5737D"/>
    <w:rsid w:val="00C6238D"/>
    <w:rsid w:val="00C63004"/>
    <w:rsid w:val="00C64DC4"/>
    <w:rsid w:val="00C656FC"/>
    <w:rsid w:val="00C66EFC"/>
    <w:rsid w:val="00C67A4C"/>
    <w:rsid w:val="00C70F85"/>
    <w:rsid w:val="00C74507"/>
    <w:rsid w:val="00C74AFA"/>
    <w:rsid w:val="00C74DFA"/>
    <w:rsid w:val="00C8132A"/>
    <w:rsid w:val="00C8650D"/>
    <w:rsid w:val="00C87604"/>
    <w:rsid w:val="00C9079D"/>
    <w:rsid w:val="00C92DFE"/>
    <w:rsid w:val="00C93597"/>
    <w:rsid w:val="00C935E8"/>
    <w:rsid w:val="00C9627C"/>
    <w:rsid w:val="00C96D81"/>
    <w:rsid w:val="00CA1F93"/>
    <w:rsid w:val="00CA4953"/>
    <w:rsid w:val="00CA4B89"/>
    <w:rsid w:val="00CA4D6F"/>
    <w:rsid w:val="00CA7F43"/>
    <w:rsid w:val="00CB02F7"/>
    <w:rsid w:val="00CB1D5C"/>
    <w:rsid w:val="00CB2E46"/>
    <w:rsid w:val="00CB3F01"/>
    <w:rsid w:val="00CB5F01"/>
    <w:rsid w:val="00CB6589"/>
    <w:rsid w:val="00CC3EE3"/>
    <w:rsid w:val="00CC6942"/>
    <w:rsid w:val="00CD2942"/>
    <w:rsid w:val="00CD2E9B"/>
    <w:rsid w:val="00CD72AC"/>
    <w:rsid w:val="00CE059A"/>
    <w:rsid w:val="00CE457C"/>
    <w:rsid w:val="00CE566B"/>
    <w:rsid w:val="00CF0D6D"/>
    <w:rsid w:val="00CF1E17"/>
    <w:rsid w:val="00CF3347"/>
    <w:rsid w:val="00CF5D52"/>
    <w:rsid w:val="00CF6947"/>
    <w:rsid w:val="00CF7D61"/>
    <w:rsid w:val="00D006AA"/>
    <w:rsid w:val="00D01589"/>
    <w:rsid w:val="00D01AFA"/>
    <w:rsid w:val="00D040B3"/>
    <w:rsid w:val="00D04A38"/>
    <w:rsid w:val="00D07A45"/>
    <w:rsid w:val="00D07D9B"/>
    <w:rsid w:val="00D10995"/>
    <w:rsid w:val="00D10CAB"/>
    <w:rsid w:val="00D12B10"/>
    <w:rsid w:val="00D12B23"/>
    <w:rsid w:val="00D13071"/>
    <w:rsid w:val="00D14985"/>
    <w:rsid w:val="00D15B1B"/>
    <w:rsid w:val="00D166A7"/>
    <w:rsid w:val="00D209EE"/>
    <w:rsid w:val="00D21218"/>
    <w:rsid w:val="00D218BA"/>
    <w:rsid w:val="00D22516"/>
    <w:rsid w:val="00D22A9E"/>
    <w:rsid w:val="00D22E77"/>
    <w:rsid w:val="00D25206"/>
    <w:rsid w:val="00D27C93"/>
    <w:rsid w:val="00D31697"/>
    <w:rsid w:val="00D316FB"/>
    <w:rsid w:val="00D324A9"/>
    <w:rsid w:val="00D35D97"/>
    <w:rsid w:val="00D360BE"/>
    <w:rsid w:val="00D36CF2"/>
    <w:rsid w:val="00D40ED9"/>
    <w:rsid w:val="00D41440"/>
    <w:rsid w:val="00D4374B"/>
    <w:rsid w:val="00D43EE4"/>
    <w:rsid w:val="00D43F6D"/>
    <w:rsid w:val="00D45B77"/>
    <w:rsid w:val="00D4648F"/>
    <w:rsid w:val="00D469ED"/>
    <w:rsid w:val="00D500D8"/>
    <w:rsid w:val="00D50C8E"/>
    <w:rsid w:val="00D519C9"/>
    <w:rsid w:val="00D5260D"/>
    <w:rsid w:val="00D559EB"/>
    <w:rsid w:val="00D56A45"/>
    <w:rsid w:val="00D56C7C"/>
    <w:rsid w:val="00D61ACA"/>
    <w:rsid w:val="00D620C9"/>
    <w:rsid w:val="00D63D43"/>
    <w:rsid w:val="00D643F1"/>
    <w:rsid w:val="00D67EA5"/>
    <w:rsid w:val="00D7029A"/>
    <w:rsid w:val="00D74FB9"/>
    <w:rsid w:val="00D75022"/>
    <w:rsid w:val="00D779C4"/>
    <w:rsid w:val="00D86572"/>
    <w:rsid w:val="00D8679B"/>
    <w:rsid w:val="00D87BCB"/>
    <w:rsid w:val="00D91C5D"/>
    <w:rsid w:val="00D92171"/>
    <w:rsid w:val="00D9230B"/>
    <w:rsid w:val="00D926C2"/>
    <w:rsid w:val="00D930BF"/>
    <w:rsid w:val="00D9517E"/>
    <w:rsid w:val="00D95B47"/>
    <w:rsid w:val="00D96D6E"/>
    <w:rsid w:val="00D977DB"/>
    <w:rsid w:val="00DA187D"/>
    <w:rsid w:val="00DA2DA5"/>
    <w:rsid w:val="00DA7E07"/>
    <w:rsid w:val="00DB58DD"/>
    <w:rsid w:val="00DB5F4A"/>
    <w:rsid w:val="00DB69B7"/>
    <w:rsid w:val="00DB7D1B"/>
    <w:rsid w:val="00DC41BC"/>
    <w:rsid w:val="00DC556E"/>
    <w:rsid w:val="00DC7979"/>
    <w:rsid w:val="00DD13FB"/>
    <w:rsid w:val="00DD1DED"/>
    <w:rsid w:val="00DD238E"/>
    <w:rsid w:val="00DD7D64"/>
    <w:rsid w:val="00DE000D"/>
    <w:rsid w:val="00DE0980"/>
    <w:rsid w:val="00DE3E74"/>
    <w:rsid w:val="00DE63B8"/>
    <w:rsid w:val="00DF0524"/>
    <w:rsid w:val="00DF3023"/>
    <w:rsid w:val="00DF4894"/>
    <w:rsid w:val="00DF5C8C"/>
    <w:rsid w:val="00E00E0E"/>
    <w:rsid w:val="00E02730"/>
    <w:rsid w:val="00E03DB7"/>
    <w:rsid w:val="00E04B05"/>
    <w:rsid w:val="00E0560F"/>
    <w:rsid w:val="00E05E94"/>
    <w:rsid w:val="00E104C4"/>
    <w:rsid w:val="00E10A09"/>
    <w:rsid w:val="00E1283D"/>
    <w:rsid w:val="00E22DE4"/>
    <w:rsid w:val="00E232A0"/>
    <w:rsid w:val="00E2567C"/>
    <w:rsid w:val="00E301B0"/>
    <w:rsid w:val="00E302C2"/>
    <w:rsid w:val="00E3065B"/>
    <w:rsid w:val="00E31D5D"/>
    <w:rsid w:val="00E36098"/>
    <w:rsid w:val="00E3795F"/>
    <w:rsid w:val="00E37D65"/>
    <w:rsid w:val="00E402AC"/>
    <w:rsid w:val="00E42230"/>
    <w:rsid w:val="00E428A7"/>
    <w:rsid w:val="00E431BC"/>
    <w:rsid w:val="00E50046"/>
    <w:rsid w:val="00E5027E"/>
    <w:rsid w:val="00E50FE0"/>
    <w:rsid w:val="00E55C24"/>
    <w:rsid w:val="00E55ECB"/>
    <w:rsid w:val="00E5607C"/>
    <w:rsid w:val="00E563B3"/>
    <w:rsid w:val="00E57C3A"/>
    <w:rsid w:val="00E60D3B"/>
    <w:rsid w:val="00E61EDD"/>
    <w:rsid w:val="00E65787"/>
    <w:rsid w:val="00E66081"/>
    <w:rsid w:val="00E66C0E"/>
    <w:rsid w:val="00E671EE"/>
    <w:rsid w:val="00E7061D"/>
    <w:rsid w:val="00E70651"/>
    <w:rsid w:val="00E72DC2"/>
    <w:rsid w:val="00E73739"/>
    <w:rsid w:val="00E74A70"/>
    <w:rsid w:val="00E8038F"/>
    <w:rsid w:val="00E82D53"/>
    <w:rsid w:val="00E922F8"/>
    <w:rsid w:val="00E92C9E"/>
    <w:rsid w:val="00E9405D"/>
    <w:rsid w:val="00E95155"/>
    <w:rsid w:val="00E951CB"/>
    <w:rsid w:val="00E96D27"/>
    <w:rsid w:val="00EA0F27"/>
    <w:rsid w:val="00EA1381"/>
    <w:rsid w:val="00EA23B6"/>
    <w:rsid w:val="00EA2DB3"/>
    <w:rsid w:val="00EA3F4C"/>
    <w:rsid w:val="00EA4B36"/>
    <w:rsid w:val="00EA5071"/>
    <w:rsid w:val="00EA558E"/>
    <w:rsid w:val="00EA6A49"/>
    <w:rsid w:val="00EB002F"/>
    <w:rsid w:val="00EB126C"/>
    <w:rsid w:val="00EB1F49"/>
    <w:rsid w:val="00EB3713"/>
    <w:rsid w:val="00EB381C"/>
    <w:rsid w:val="00EB4255"/>
    <w:rsid w:val="00EB4824"/>
    <w:rsid w:val="00EB4BFC"/>
    <w:rsid w:val="00EB71D1"/>
    <w:rsid w:val="00EB7732"/>
    <w:rsid w:val="00EC0FCC"/>
    <w:rsid w:val="00EC6CA0"/>
    <w:rsid w:val="00EC7105"/>
    <w:rsid w:val="00ED41DF"/>
    <w:rsid w:val="00ED51F9"/>
    <w:rsid w:val="00ED784D"/>
    <w:rsid w:val="00EE0E61"/>
    <w:rsid w:val="00EE3F50"/>
    <w:rsid w:val="00EE43EF"/>
    <w:rsid w:val="00EE5586"/>
    <w:rsid w:val="00EE5728"/>
    <w:rsid w:val="00EF0AC7"/>
    <w:rsid w:val="00EF2B52"/>
    <w:rsid w:val="00EF2F06"/>
    <w:rsid w:val="00EF595A"/>
    <w:rsid w:val="00EF5E60"/>
    <w:rsid w:val="00EF5EAF"/>
    <w:rsid w:val="00F00DF1"/>
    <w:rsid w:val="00F0207E"/>
    <w:rsid w:val="00F02302"/>
    <w:rsid w:val="00F028F9"/>
    <w:rsid w:val="00F02BF0"/>
    <w:rsid w:val="00F03BDD"/>
    <w:rsid w:val="00F05B1E"/>
    <w:rsid w:val="00F06148"/>
    <w:rsid w:val="00F11CAF"/>
    <w:rsid w:val="00F14BA5"/>
    <w:rsid w:val="00F15B03"/>
    <w:rsid w:val="00F15F55"/>
    <w:rsid w:val="00F17BB4"/>
    <w:rsid w:val="00F20076"/>
    <w:rsid w:val="00F225D6"/>
    <w:rsid w:val="00F248AF"/>
    <w:rsid w:val="00F274C6"/>
    <w:rsid w:val="00F32158"/>
    <w:rsid w:val="00F32ACD"/>
    <w:rsid w:val="00F33A5E"/>
    <w:rsid w:val="00F37B12"/>
    <w:rsid w:val="00F44E09"/>
    <w:rsid w:val="00F4503D"/>
    <w:rsid w:val="00F4519A"/>
    <w:rsid w:val="00F4538F"/>
    <w:rsid w:val="00F4572F"/>
    <w:rsid w:val="00F4651F"/>
    <w:rsid w:val="00F53266"/>
    <w:rsid w:val="00F6251C"/>
    <w:rsid w:val="00F62E94"/>
    <w:rsid w:val="00F6365E"/>
    <w:rsid w:val="00F63748"/>
    <w:rsid w:val="00F63E98"/>
    <w:rsid w:val="00F64B5A"/>
    <w:rsid w:val="00F6715F"/>
    <w:rsid w:val="00F70957"/>
    <w:rsid w:val="00F7130B"/>
    <w:rsid w:val="00F718E8"/>
    <w:rsid w:val="00F72549"/>
    <w:rsid w:val="00F72E92"/>
    <w:rsid w:val="00F732E3"/>
    <w:rsid w:val="00F76F63"/>
    <w:rsid w:val="00F772D9"/>
    <w:rsid w:val="00F77A35"/>
    <w:rsid w:val="00F77B9C"/>
    <w:rsid w:val="00F848AA"/>
    <w:rsid w:val="00F8754B"/>
    <w:rsid w:val="00F877F7"/>
    <w:rsid w:val="00F87BF7"/>
    <w:rsid w:val="00F9094F"/>
    <w:rsid w:val="00F90B4F"/>
    <w:rsid w:val="00F97243"/>
    <w:rsid w:val="00FA06D3"/>
    <w:rsid w:val="00FA2359"/>
    <w:rsid w:val="00FA2449"/>
    <w:rsid w:val="00FA2885"/>
    <w:rsid w:val="00FA2AA1"/>
    <w:rsid w:val="00FA3F8A"/>
    <w:rsid w:val="00FA6777"/>
    <w:rsid w:val="00FA6979"/>
    <w:rsid w:val="00FA6DAF"/>
    <w:rsid w:val="00FA7B5D"/>
    <w:rsid w:val="00FA7D43"/>
    <w:rsid w:val="00FB42AB"/>
    <w:rsid w:val="00FB5884"/>
    <w:rsid w:val="00FB5BF5"/>
    <w:rsid w:val="00FB7278"/>
    <w:rsid w:val="00FB7B90"/>
    <w:rsid w:val="00FC249C"/>
    <w:rsid w:val="00FC29E3"/>
    <w:rsid w:val="00FC76C0"/>
    <w:rsid w:val="00FC7E77"/>
    <w:rsid w:val="00FD107C"/>
    <w:rsid w:val="00FD26B6"/>
    <w:rsid w:val="00FF064E"/>
    <w:rsid w:val="00FF2335"/>
    <w:rsid w:val="00FF25E7"/>
    <w:rsid w:val="00FF311E"/>
    <w:rsid w:val="00FF3E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17F8EB0"/>
  <w15:docId w15:val="{D1768A88-D1E8-4341-9DA5-097D2E67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8A5"/>
    <w:pPr>
      <w:widowControl w:val="0"/>
      <w:suppressAutoHyphens/>
      <w:autoSpaceDE w:val="0"/>
    </w:pPr>
    <w:rPr>
      <w:lang w:eastAsia="zh-CN"/>
    </w:rPr>
  </w:style>
  <w:style w:type="paragraph" w:styleId="3">
    <w:name w:val="heading 3"/>
    <w:basedOn w:val="a"/>
    <w:next w:val="a"/>
    <w:link w:val="30"/>
    <w:qFormat/>
    <w:rsid w:val="00BF178C"/>
    <w:pPr>
      <w:keepNext/>
      <w:widowControl/>
      <w:suppressAutoHyphens w:val="0"/>
      <w:autoSpaceDE/>
      <w:outlineLvl w:val="2"/>
    </w:pPr>
    <w:rPr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F15F55"/>
    <w:rPr>
      <w:rFonts w:hint="default"/>
      <w:b/>
    </w:rPr>
  </w:style>
  <w:style w:type="character" w:customStyle="1" w:styleId="WW8Num2z0">
    <w:name w:val="WW8Num2z0"/>
    <w:rsid w:val="00F15F55"/>
    <w:rPr>
      <w:rFonts w:hint="default"/>
      <w:sz w:val="24"/>
      <w:szCs w:val="24"/>
    </w:rPr>
  </w:style>
  <w:style w:type="character" w:customStyle="1" w:styleId="WW8Num3z0">
    <w:name w:val="WW8Num3z0"/>
    <w:rsid w:val="00F15F55"/>
  </w:style>
  <w:style w:type="character" w:customStyle="1" w:styleId="WW8Num3z1">
    <w:name w:val="WW8Num3z1"/>
    <w:rsid w:val="00F15F55"/>
  </w:style>
  <w:style w:type="character" w:customStyle="1" w:styleId="WW8Num3z2">
    <w:name w:val="WW8Num3z2"/>
    <w:rsid w:val="00F15F55"/>
  </w:style>
  <w:style w:type="character" w:customStyle="1" w:styleId="WW8Num3z3">
    <w:name w:val="WW8Num3z3"/>
    <w:rsid w:val="00F15F55"/>
  </w:style>
  <w:style w:type="character" w:customStyle="1" w:styleId="WW8Num3z4">
    <w:name w:val="WW8Num3z4"/>
    <w:rsid w:val="00F15F55"/>
  </w:style>
  <w:style w:type="character" w:customStyle="1" w:styleId="WW8Num3z5">
    <w:name w:val="WW8Num3z5"/>
    <w:rsid w:val="00F15F55"/>
  </w:style>
  <w:style w:type="character" w:customStyle="1" w:styleId="WW8Num3z6">
    <w:name w:val="WW8Num3z6"/>
    <w:rsid w:val="00F15F55"/>
  </w:style>
  <w:style w:type="character" w:customStyle="1" w:styleId="WW8Num3z7">
    <w:name w:val="WW8Num3z7"/>
    <w:rsid w:val="00F15F55"/>
  </w:style>
  <w:style w:type="character" w:customStyle="1" w:styleId="WW8Num3z8">
    <w:name w:val="WW8Num3z8"/>
    <w:rsid w:val="00F15F55"/>
  </w:style>
  <w:style w:type="character" w:customStyle="1" w:styleId="WW8Num4z0">
    <w:name w:val="WW8Num4z0"/>
    <w:rsid w:val="00F15F55"/>
    <w:rPr>
      <w:rFonts w:hint="default"/>
      <w:sz w:val="24"/>
      <w:szCs w:val="24"/>
    </w:rPr>
  </w:style>
  <w:style w:type="character" w:customStyle="1" w:styleId="WW8Num5z0">
    <w:name w:val="WW8Num5z0"/>
    <w:rsid w:val="00F15F55"/>
  </w:style>
  <w:style w:type="character" w:customStyle="1" w:styleId="WW8Num5z1">
    <w:name w:val="WW8Num5z1"/>
    <w:rsid w:val="00F15F55"/>
  </w:style>
  <w:style w:type="character" w:customStyle="1" w:styleId="WW8Num5z2">
    <w:name w:val="WW8Num5z2"/>
    <w:rsid w:val="00F15F55"/>
  </w:style>
  <w:style w:type="character" w:customStyle="1" w:styleId="WW8Num5z3">
    <w:name w:val="WW8Num5z3"/>
    <w:rsid w:val="00F15F55"/>
  </w:style>
  <w:style w:type="character" w:customStyle="1" w:styleId="WW8Num5z4">
    <w:name w:val="WW8Num5z4"/>
    <w:rsid w:val="00F15F55"/>
  </w:style>
  <w:style w:type="character" w:customStyle="1" w:styleId="WW8Num5z5">
    <w:name w:val="WW8Num5z5"/>
    <w:rsid w:val="00F15F55"/>
  </w:style>
  <w:style w:type="character" w:customStyle="1" w:styleId="WW8Num5z6">
    <w:name w:val="WW8Num5z6"/>
    <w:rsid w:val="00F15F55"/>
  </w:style>
  <w:style w:type="character" w:customStyle="1" w:styleId="WW8Num5z7">
    <w:name w:val="WW8Num5z7"/>
    <w:rsid w:val="00F15F55"/>
  </w:style>
  <w:style w:type="character" w:customStyle="1" w:styleId="WW8Num5z8">
    <w:name w:val="WW8Num5z8"/>
    <w:rsid w:val="00F15F55"/>
  </w:style>
  <w:style w:type="character" w:customStyle="1" w:styleId="WW8Num1z1">
    <w:name w:val="WW8Num1z1"/>
    <w:rsid w:val="00F15F55"/>
  </w:style>
  <w:style w:type="character" w:customStyle="1" w:styleId="WW8Num1z2">
    <w:name w:val="WW8Num1z2"/>
    <w:rsid w:val="00F15F55"/>
  </w:style>
  <w:style w:type="character" w:customStyle="1" w:styleId="WW8Num1z3">
    <w:name w:val="WW8Num1z3"/>
    <w:rsid w:val="00F15F55"/>
  </w:style>
  <w:style w:type="character" w:customStyle="1" w:styleId="WW8Num1z4">
    <w:name w:val="WW8Num1z4"/>
    <w:rsid w:val="00F15F55"/>
  </w:style>
  <w:style w:type="character" w:customStyle="1" w:styleId="WW8Num1z5">
    <w:name w:val="WW8Num1z5"/>
    <w:rsid w:val="00F15F55"/>
  </w:style>
  <w:style w:type="character" w:customStyle="1" w:styleId="WW8Num1z6">
    <w:name w:val="WW8Num1z6"/>
    <w:rsid w:val="00F15F55"/>
  </w:style>
  <w:style w:type="character" w:customStyle="1" w:styleId="WW8Num1z7">
    <w:name w:val="WW8Num1z7"/>
    <w:rsid w:val="00F15F55"/>
  </w:style>
  <w:style w:type="character" w:customStyle="1" w:styleId="WW8Num1z8">
    <w:name w:val="WW8Num1z8"/>
    <w:rsid w:val="00F15F55"/>
  </w:style>
  <w:style w:type="character" w:customStyle="1" w:styleId="WW8Num4z1">
    <w:name w:val="WW8Num4z1"/>
    <w:rsid w:val="00F15F55"/>
  </w:style>
  <w:style w:type="character" w:customStyle="1" w:styleId="WW8Num4z2">
    <w:name w:val="WW8Num4z2"/>
    <w:rsid w:val="00F15F55"/>
  </w:style>
  <w:style w:type="character" w:customStyle="1" w:styleId="WW8Num4z3">
    <w:name w:val="WW8Num4z3"/>
    <w:rsid w:val="00F15F55"/>
  </w:style>
  <w:style w:type="character" w:customStyle="1" w:styleId="WW8Num4z4">
    <w:name w:val="WW8Num4z4"/>
    <w:rsid w:val="00F15F55"/>
  </w:style>
  <w:style w:type="character" w:customStyle="1" w:styleId="WW8Num4z5">
    <w:name w:val="WW8Num4z5"/>
    <w:rsid w:val="00F15F55"/>
  </w:style>
  <w:style w:type="character" w:customStyle="1" w:styleId="WW8Num4z6">
    <w:name w:val="WW8Num4z6"/>
    <w:rsid w:val="00F15F55"/>
  </w:style>
  <w:style w:type="character" w:customStyle="1" w:styleId="WW8Num4z7">
    <w:name w:val="WW8Num4z7"/>
    <w:rsid w:val="00F15F55"/>
  </w:style>
  <w:style w:type="character" w:customStyle="1" w:styleId="WW8Num4z8">
    <w:name w:val="WW8Num4z8"/>
    <w:rsid w:val="00F15F55"/>
  </w:style>
  <w:style w:type="character" w:customStyle="1" w:styleId="WW8Num6z0">
    <w:name w:val="WW8Num6z0"/>
    <w:rsid w:val="00F15F55"/>
    <w:rPr>
      <w:rFonts w:ascii="Times New Roman" w:hAnsi="Times New Roman" w:cs="Times New Roman" w:hint="default"/>
    </w:rPr>
  </w:style>
  <w:style w:type="character" w:customStyle="1" w:styleId="WW8Num7z0">
    <w:name w:val="WW8Num7z0"/>
    <w:rsid w:val="00F15F55"/>
    <w:rPr>
      <w:rFonts w:hint="default"/>
    </w:rPr>
  </w:style>
  <w:style w:type="character" w:customStyle="1" w:styleId="WW8Num8z0">
    <w:name w:val="WW8Num8z0"/>
    <w:rsid w:val="00F15F55"/>
    <w:rPr>
      <w:rFonts w:hint="default"/>
    </w:rPr>
  </w:style>
  <w:style w:type="character" w:customStyle="1" w:styleId="WW8Num9z0">
    <w:name w:val="WW8Num9z0"/>
    <w:rsid w:val="00F15F55"/>
    <w:rPr>
      <w:rFonts w:hint="default"/>
      <w:sz w:val="24"/>
      <w:szCs w:val="24"/>
    </w:rPr>
  </w:style>
  <w:style w:type="character" w:customStyle="1" w:styleId="WW8Num10z0">
    <w:name w:val="WW8Num10z0"/>
    <w:rsid w:val="00F15F55"/>
    <w:rPr>
      <w:rFonts w:hint="default"/>
      <w:sz w:val="24"/>
      <w:szCs w:val="24"/>
    </w:rPr>
  </w:style>
  <w:style w:type="character" w:customStyle="1" w:styleId="WW8Num11z0">
    <w:name w:val="WW8Num11z0"/>
    <w:rsid w:val="00F15F55"/>
    <w:rPr>
      <w:rFonts w:hint="default"/>
    </w:rPr>
  </w:style>
  <w:style w:type="character" w:customStyle="1" w:styleId="1">
    <w:name w:val="Основной шрифт абзаца1"/>
    <w:rsid w:val="00F15F55"/>
  </w:style>
  <w:style w:type="paragraph" w:customStyle="1" w:styleId="10">
    <w:name w:val="Заголовок1"/>
    <w:basedOn w:val="a"/>
    <w:next w:val="a3"/>
    <w:rsid w:val="00F15F5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link w:val="a4"/>
    <w:uiPriority w:val="99"/>
    <w:rsid w:val="00F15F55"/>
    <w:pPr>
      <w:spacing w:after="140" w:line="288" w:lineRule="auto"/>
    </w:pPr>
  </w:style>
  <w:style w:type="paragraph" w:styleId="a5">
    <w:name w:val="List"/>
    <w:basedOn w:val="a3"/>
    <w:rsid w:val="00F15F55"/>
    <w:rPr>
      <w:rFonts w:cs="Arial"/>
    </w:rPr>
  </w:style>
  <w:style w:type="paragraph" w:styleId="a6">
    <w:name w:val="caption"/>
    <w:basedOn w:val="a"/>
    <w:uiPriority w:val="99"/>
    <w:qFormat/>
    <w:rsid w:val="00F15F5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rsid w:val="00F15F55"/>
    <w:pPr>
      <w:suppressLineNumbers/>
    </w:pPr>
    <w:rPr>
      <w:rFonts w:cs="Arial"/>
    </w:rPr>
  </w:style>
  <w:style w:type="paragraph" w:customStyle="1" w:styleId="21">
    <w:name w:val="Основной текст 21"/>
    <w:basedOn w:val="a"/>
    <w:uiPriority w:val="99"/>
    <w:qFormat/>
    <w:rsid w:val="00F15F55"/>
    <w:pPr>
      <w:ind w:firstLine="708"/>
      <w:jc w:val="both"/>
    </w:pPr>
    <w:rPr>
      <w:sz w:val="28"/>
      <w:szCs w:val="28"/>
    </w:rPr>
  </w:style>
  <w:style w:type="paragraph" w:styleId="a7">
    <w:name w:val="Balloon Text"/>
    <w:basedOn w:val="a"/>
    <w:rsid w:val="00F15F55"/>
    <w:rPr>
      <w:rFonts w:ascii="Tahoma" w:hAnsi="Tahoma" w:cs="Tahoma"/>
      <w:sz w:val="16"/>
      <w:szCs w:val="16"/>
    </w:rPr>
  </w:style>
  <w:style w:type="paragraph" w:customStyle="1" w:styleId="a8">
    <w:name w:val="Содержимое врезки"/>
    <w:basedOn w:val="a"/>
    <w:rsid w:val="00F15F55"/>
  </w:style>
  <w:style w:type="paragraph" w:styleId="a9">
    <w:name w:val="header"/>
    <w:basedOn w:val="a"/>
    <w:rsid w:val="00F15F55"/>
    <w:pPr>
      <w:suppressLineNumbers/>
      <w:tabs>
        <w:tab w:val="center" w:pos="5218"/>
        <w:tab w:val="right" w:pos="10437"/>
      </w:tabs>
    </w:pPr>
  </w:style>
  <w:style w:type="paragraph" w:styleId="aa">
    <w:name w:val="footer"/>
    <w:basedOn w:val="a"/>
    <w:link w:val="ab"/>
    <w:uiPriority w:val="99"/>
    <w:rsid w:val="00F15F55"/>
    <w:pPr>
      <w:suppressLineNumbers/>
      <w:tabs>
        <w:tab w:val="center" w:pos="5218"/>
        <w:tab w:val="right" w:pos="10437"/>
      </w:tabs>
    </w:pPr>
  </w:style>
  <w:style w:type="paragraph" w:customStyle="1" w:styleId="12">
    <w:name w:val="Без интервала1"/>
    <w:rsid w:val="00F15F55"/>
    <w:pPr>
      <w:suppressAutoHyphens/>
    </w:pPr>
    <w:rPr>
      <w:rFonts w:ascii="Liberation Serif" w:eastAsia="SimSun" w:hAnsi="Liberation Serif" w:cs="Arial"/>
      <w:sz w:val="24"/>
      <w:szCs w:val="24"/>
      <w:lang w:eastAsia="zh-CN" w:bidi="hi-IN"/>
    </w:rPr>
  </w:style>
  <w:style w:type="character" w:customStyle="1" w:styleId="a4">
    <w:name w:val="Основной текст Знак"/>
    <w:link w:val="a3"/>
    <w:uiPriority w:val="99"/>
    <w:rsid w:val="00B039BB"/>
    <w:rPr>
      <w:lang w:eastAsia="zh-CN"/>
    </w:rPr>
  </w:style>
  <w:style w:type="character" w:customStyle="1" w:styleId="apple-converted-space">
    <w:name w:val="apple-converted-space"/>
    <w:basedOn w:val="a0"/>
    <w:rsid w:val="008A7F3A"/>
  </w:style>
  <w:style w:type="paragraph" w:styleId="ac">
    <w:name w:val="Normal (Web)"/>
    <w:basedOn w:val="a"/>
    <w:uiPriority w:val="99"/>
    <w:unhideWhenUsed/>
    <w:rsid w:val="008A7F3A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F178C"/>
    <w:rPr>
      <w:b/>
      <w:bCs/>
      <w:szCs w:val="24"/>
    </w:rPr>
  </w:style>
  <w:style w:type="character" w:styleId="ad">
    <w:name w:val="Hyperlink"/>
    <w:basedOn w:val="a0"/>
    <w:uiPriority w:val="99"/>
    <w:unhideWhenUsed/>
    <w:rsid w:val="00560F60"/>
    <w:rPr>
      <w:color w:val="0563C1" w:themeColor="hyperlink"/>
      <w:u w:val="single"/>
    </w:rPr>
  </w:style>
  <w:style w:type="paragraph" w:styleId="ae">
    <w:name w:val="List Paragraph"/>
    <w:basedOn w:val="a"/>
    <w:uiPriority w:val="34"/>
    <w:qFormat/>
    <w:rsid w:val="00CB02F7"/>
    <w:pPr>
      <w:ind w:left="720"/>
      <w:contextualSpacing/>
    </w:pPr>
  </w:style>
  <w:style w:type="character" w:customStyle="1" w:styleId="ab">
    <w:name w:val="Нижний колонтитул Знак"/>
    <w:basedOn w:val="a0"/>
    <w:link w:val="aa"/>
    <w:uiPriority w:val="99"/>
    <w:rsid w:val="00790674"/>
    <w:rPr>
      <w:lang w:eastAsia="zh-CN"/>
    </w:rPr>
  </w:style>
  <w:style w:type="character" w:styleId="af">
    <w:name w:val="annotation reference"/>
    <w:basedOn w:val="a0"/>
    <w:uiPriority w:val="99"/>
    <w:semiHidden/>
    <w:unhideWhenUsed/>
    <w:rsid w:val="005A6F61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6F61"/>
  </w:style>
  <w:style w:type="character" w:customStyle="1" w:styleId="af1">
    <w:name w:val="Текст примечания Знак"/>
    <w:basedOn w:val="a0"/>
    <w:link w:val="af0"/>
    <w:uiPriority w:val="99"/>
    <w:semiHidden/>
    <w:rsid w:val="005A6F61"/>
    <w:rPr>
      <w:lang w:eastAsia="zh-C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6F61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6F61"/>
    <w:rPr>
      <w:b/>
      <w:bCs/>
      <w:lang w:eastAsia="zh-CN"/>
    </w:rPr>
  </w:style>
  <w:style w:type="table" w:styleId="af4">
    <w:name w:val="Table Grid"/>
    <w:basedOn w:val="a1"/>
    <w:uiPriority w:val="39"/>
    <w:rsid w:val="00602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3E2D65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3AC89-A3DB-4B29-AC2B-AEF955A76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12</Pages>
  <Words>5064</Words>
  <Characters>28866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44</vt:lpstr>
    </vt:vector>
  </TitlesOfParts>
  <Company>SPecialiST RePack</Company>
  <LinksUpToDate>false</LinksUpToDate>
  <CharactersWithSpaces>33863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44</dc:title>
  <dc:creator>Бухгалтер</dc:creator>
  <cp:lastModifiedBy>Анна Александровна Фифик</cp:lastModifiedBy>
  <cp:revision>363</cp:revision>
  <cp:lastPrinted>2025-12-29T12:19:00Z</cp:lastPrinted>
  <dcterms:created xsi:type="dcterms:W3CDTF">2024-11-05T13:49:00Z</dcterms:created>
  <dcterms:modified xsi:type="dcterms:W3CDTF">2026-05-14T08:23:00Z</dcterms:modified>
</cp:coreProperties>
</file>