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61C2" w:rsidRDefault="001261C2">
      <w:bookmarkStart w:id="0" w:name="_GoBack"/>
      <w:bookmarkEnd w:id="0"/>
    </w:p>
    <w:p w:rsidR="001261C2" w:rsidRDefault="00054D06">
      <w:r w:rsidRPr="00054D06">
        <w:drawing>
          <wp:inline distT="0" distB="0" distL="0" distR="0">
            <wp:extent cx="9991725" cy="5263706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1725" cy="5263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261C2" w:rsidSect="00F65832">
      <w:pgSz w:w="16838" w:h="11906" w:orient="landscape"/>
      <w:pgMar w:top="851" w:right="536" w:bottom="85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A20"/>
    <w:rsid w:val="00054D06"/>
    <w:rsid w:val="001261C2"/>
    <w:rsid w:val="004B1A20"/>
    <w:rsid w:val="004F7619"/>
    <w:rsid w:val="00F65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E97F7B-C6DA-424E-ADD8-FCBFA52A8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Пантюхина Юлия Валерьевна</dc:creator>
  <cp:keywords/>
  <dc:description/>
  <cp:lastModifiedBy>Пользователь Windows</cp:lastModifiedBy>
  <cp:revision>4</cp:revision>
  <dcterms:created xsi:type="dcterms:W3CDTF">2026-03-03T08:13:00Z</dcterms:created>
  <dcterms:modified xsi:type="dcterms:W3CDTF">2026-05-14T12:12:00Z</dcterms:modified>
</cp:coreProperties>
</file>