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F379CB" w14:textId="77777777" w:rsidR="0095700F" w:rsidRPr="00082FFE" w:rsidRDefault="004A0931" w:rsidP="00082FFE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82FFE">
        <w:rPr>
          <w:rFonts w:ascii="Times New Roman" w:hAnsi="Times New Roman" w:cs="Times New Roman"/>
          <w:b/>
          <w:bCs/>
          <w:sz w:val="28"/>
          <w:szCs w:val="28"/>
        </w:rPr>
        <w:t>Техническое задание</w:t>
      </w:r>
    </w:p>
    <w:p w14:paraId="2894399D" w14:textId="74E0A85A" w:rsidR="0095700F" w:rsidRPr="00082FFE" w:rsidRDefault="0095700F" w:rsidP="00082FFE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82FFE">
        <w:rPr>
          <w:rFonts w:ascii="Times New Roman" w:hAnsi="Times New Roman" w:cs="Times New Roman"/>
          <w:b/>
          <w:bCs/>
          <w:sz w:val="28"/>
          <w:szCs w:val="28"/>
        </w:rPr>
        <w:t>на проведен</w:t>
      </w:r>
      <w:r w:rsidR="0012631A" w:rsidRPr="00082FFE">
        <w:rPr>
          <w:rFonts w:ascii="Times New Roman" w:hAnsi="Times New Roman" w:cs="Times New Roman"/>
          <w:b/>
          <w:bCs/>
          <w:sz w:val="28"/>
          <w:szCs w:val="28"/>
        </w:rPr>
        <w:t>ие торгов по покосу травы в 202</w:t>
      </w:r>
      <w:r w:rsidR="00082FFE" w:rsidRPr="00082FFE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082FFE">
        <w:rPr>
          <w:rFonts w:ascii="Times New Roman" w:hAnsi="Times New Roman" w:cs="Times New Roman"/>
          <w:b/>
          <w:bCs/>
          <w:sz w:val="28"/>
          <w:szCs w:val="28"/>
        </w:rPr>
        <w:t xml:space="preserve"> году</w:t>
      </w:r>
    </w:p>
    <w:p w14:paraId="5972FFD8" w14:textId="77777777" w:rsidR="0095700F" w:rsidRPr="00082FFE" w:rsidRDefault="0095700F" w:rsidP="00082FFE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82FFE">
        <w:rPr>
          <w:rFonts w:ascii="Times New Roman" w:hAnsi="Times New Roman" w:cs="Times New Roman"/>
          <w:b/>
          <w:bCs/>
          <w:sz w:val="28"/>
          <w:szCs w:val="28"/>
        </w:rPr>
        <w:t>для ГБДОУ №18 Колпинского района Санкт-Петербурга</w:t>
      </w:r>
    </w:p>
    <w:p w14:paraId="2BCDEA12" w14:textId="77777777" w:rsidR="0095700F" w:rsidRDefault="0095700F" w:rsidP="0095700F">
      <w:pPr>
        <w:jc w:val="center"/>
        <w:rPr>
          <w:b/>
          <w:bCs/>
          <w:sz w:val="28"/>
          <w:szCs w:val="28"/>
        </w:rPr>
      </w:pPr>
    </w:p>
    <w:tbl>
      <w:tblPr>
        <w:tblW w:w="10073" w:type="dxa"/>
        <w:tblInd w:w="-9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246"/>
        <w:gridCol w:w="1417"/>
        <w:gridCol w:w="2410"/>
      </w:tblGrid>
      <w:tr w:rsidR="00CB5C2C" w14:paraId="2D90302A" w14:textId="119FB1AA" w:rsidTr="00CB5C2C">
        <w:tc>
          <w:tcPr>
            <w:tcW w:w="6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DE76601" w14:textId="77777777" w:rsidR="00CB5C2C" w:rsidRDefault="00CB5C2C" w:rsidP="00915470">
            <w:pPr>
              <w:pStyle w:val="a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процедуры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14:paraId="314134B7" w14:textId="6B519F72" w:rsidR="00CB5C2C" w:rsidRDefault="00CB5C2C" w:rsidP="00CB5C2C">
            <w:pPr>
              <w:pStyle w:val="a3"/>
              <w:jc w:val="center"/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366F7789" w14:textId="77777777" w:rsidR="00CB5C2C" w:rsidRDefault="00CB5C2C" w:rsidP="00915470">
            <w:pPr>
              <w:pStyle w:val="a3"/>
              <w:jc w:val="center"/>
            </w:pPr>
            <w:r>
              <w:rPr>
                <w:b/>
                <w:bCs/>
              </w:rPr>
              <w:t>Количество</w:t>
            </w:r>
          </w:p>
        </w:tc>
      </w:tr>
      <w:tr w:rsidR="00CB5C2C" w14:paraId="0FCBBDA0" w14:textId="61CDAB66" w:rsidTr="00CB5C2C">
        <w:tc>
          <w:tcPr>
            <w:tcW w:w="624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0F949360" w14:textId="77777777" w:rsidR="00CB5C2C" w:rsidRPr="00F74D9C" w:rsidRDefault="00CB5C2C" w:rsidP="00915470">
            <w:pPr>
              <w:pStyle w:val="a3"/>
            </w:pPr>
            <w:r w:rsidRPr="00F74D9C">
              <w:t>Покос трав</w:t>
            </w:r>
            <w:r>
              <w:t xml:space="preserve">ы на территории детского </w:t>
            </w:r>
            <w:proofErr w:type="gramStart"/>
            <w:r>
              <w:t xml:space="preserve">сада </w:t>
            </w:r>
            <w:r w:rsidRPr="00F74D9C">
              <w:t xml:space="preserve"> </w:t>
            </w:r>
            <w:r>
              <w:t>2</w:t>
            </w:r>
            <w:proofErr w:type="gramEnd"/>
            <w:r w:rsidRPr="00F74D9C">
              <w:t xml:space="preserve"> раз</w:t>
            </w:r>
            <w:r>
              <w:t>а</w:t>
            </w:r>
            <w:r w:rsidRPr="00F74D9C">
              <w:t xml:space="preserve"> </w:t>
            </w:r>
          </w:p>
          <w:p w14:paraId="51E694BA" w14:textId="77777777" w:rsidR="00CB5C2C" w:rsidRDefault="00CB5C2C" w:rsidP="00915470">
            <w:pPr>
              <w:pStyle w:val="a3"/>
            </w:pPr>
            <w:r w:rsidRPr="00F74D9C">
              <w:t xml:space="preserve"> </w:t>
            </w:r>
            <w:proofErr w:type="gramStart"/>
            <w:r>
              <w:t>(</w:t>
            </w:r>
            <w:r w:rsidRPr="00F74D9C">
              <w:rPr>
                <w:b/>
                <w:bCs/>
              </w:rPr>
              <w:t xml:space="preserve"> </w:t>
            </w:r>
            <w:r>
              <w:t>предварительно</w:t>
            </w:r>
            <w:proofErr w:type="gramEnd"/>
            <w:r>
              <w:t xml:space="preserve"> в сроки июнь, август</w:t>
            </w:r>
            <w:r w:rsidRPr="00F74D9C">
              <w:t>)</w:t>
            </w:r>
            <w:r>
              <w:t xml:space="preserve"> адрес: Колпино, б-р Трудящихся, д.25 корп.2 литер А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16791518" w14:textId="0C75258D" w:rsidR="00CB5C2C" w:rsidRPr="00F74D9C" w:rsidRDefault="00671DF6" w:rsidP="00CB5C2C">
            <w:pPr>
              <w:pStyle w:val="a3"/>
              <w:jc w:val="center"/>
            </w:pPr>
            <w:r>
              <w:t>3</w:t>
            </w:r>
            <w:r w:rsidR="00CB5C2C">
              <w:t xml:space="preserve">500 </w:t>
            </w:r>
            <w:r w:rsidR="00CB5C2C" w:rsidRPr="00F74D9C">
              <w:t>кв м</w:t>
            </w:r>
          </w:p>
          <w:p w14:paraId="24BD8CA4" w14:textId="77777777" w:rsidR="00CB5C2C" w:rsidRDefault="00CB5C2C" w:rsidP="00915470">
            <w:pPr>
              <w:pStyle w:val="a3"/>
              <w:jc w:val="center"/>
            </w:pPr>
          </w:p>
          <w:p w14:paraId="7C4F786C" w14:textId="5CAD44C2" w:rsidR="00CB5C2C" w:rsidRDefault="00CB5C2C" w:rsidP="00915470">
            <w:pPr>
              <w:pStyle w:val="a3"/>
              <w:jc w:val="center"/>
            </w:pPr>
            <w:r>
              <w:t>(</w:t>
            </w:r>
            <w:r w:rsidR="00671DF6">
              <w:t>3</w:t>
            </w:r>
            <w:r>
              <w:t>5 соток</w:t>
            </w:r>
            <w:r w:rsidRPr="00F74D9C">
              <w:t>)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14:paraId="2A3557D9" w14:textId="4F03D0C2" w:rsidR="00CB5C2C" w:rsidRDefault="00CB5C2C" w:rsidP="00CB5C2C">
            <w:pPr>
              <w:pStyle w:val="a3"/>
              <w:jc w:val="center"/>
            </w:pPr>
            <w:r>
              <w:t>2</w:t>
            </w:r>
          </w:p>
        </w:tc>
      </w:tr>
      <w:tr w:rsidR="00CB5C2C" w14:paraId="15459AF4" w14:textId="23139C5F" w:rsidTr="00CB5C2C">
        <w:tc>
          <w:tcPr>
            <w:tcW w:w="6246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</w:tcPr>
          <w:p w14:paraId="1636564E" w14:textId="77777777" w:rsidR="00CB5C2C" w:rsidRPr="00F74D9C" w:rsidRDefault="00CB5C2C" w:rsidP="00915470">
            <w:pPr>
              <w:pStyle w:val="a3"/>
            </w:pPr>
            <w:r w:rsidRPr="00F74D9C">
              <w:t>Покос трав</w:t>
            </w:r>
            <w:r>
              <w:t xml:space="preserve">ы на территории детского </w:t>
            </w:r>
            <w:proofErr w:type="gramStart"/>
            <w:r>
              <w:t xml:space="preserve">сада </w:t>
            </w:r>
            <w:r w:rsidRPr="00F74D9C">
              <w:t xml:space="preserve"> </w:t>
            </w:r>
            <w:r>
              <w:t>2</w:t>
            </w:r>
            <w:proofErr w:type="gramEnd"/>
            <w:r w:rsidRPr="00F74D9C">
              <w:t xml:space="preserve"> раз</w:t>
            </w:r>
            <w:r>
              <w:t>а</w:t>
            </w:r>
            <w:r w:rsidRPr="00F74D9C">
              <w:t xml:space="preserve"> </w:t>
            </w:r>
          </w:p>
          <w:p w14:paraId="3D99A423" w14:textId="77777777" w:rsidR="00CB5C2C" w:rsidRPr="00F74D9C" w:rsidRDefault="00CB5C2C" w:rsidP="00915470">
            <w:pPr>
              <w:pStyle w:val="a3"/>
            </w:pPr>
            <w:r w:rsidRPr="00F74D9C">
              <w:t xml:space="preserve"> </w:t>
            </w:r>
            <w:proofErr w:type="gramStart"/>
            <w:r>
              <w:t>(</w:t>
            </w:r>
            <w:r w:rsidRPr="00F74D9C">
              <w:rPr>
                <w:b/>
                <w:bCs/>
              </w:rPr>
              <w:t xml:space="preserve"> </w:t>
            </w:r>
            <w:r>
              <w:t>предварительно</w:t>
            </w:r>
            <w:proofErr w:type="gramEnd"/>
            <w:r>
              <w:t xml:space="preserve"> в сроки июнь, август</w:t>
            </w:r>
            <w:r w:rsidRPr="00F74D9C">
              <w:t>)</w:t>
            </w:r>
            <w:r>
              <w:t xml:space="preserve"> адрес: Колпино, б-р Трудящихся, д.37 литер 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nil"/>
              <w:right w:val="single" w:sz="4" w:space="0" w:color="auto"/>
            </w:tcBorders>
          </w:tcPr>
          <w:p w14:paraId="5AD596B7" w14:textId="1D1E7AA9" w:rsidR="00CB5C2C" w:rsidRDefault="00671DF6" w:rsidP="00CB5C2C">
            <w:pPr>
              <w:pStyle w:val="a3"/>
              <w:jc w:val="center"/>
            </w:pPr>
            <w:r>
              <w:t>4</w:t>
            </w:r>
            <w:r w:rsidR="00CB5C2C">
              <w:t>000 кв.м.</w:t>
            </w:r>
          </w:p>
          <w:p w14:paraId="78F8DC3B" w14:textId="77777777" w:rsidR="00CB5C2C" w:rsidRDefault="00CB5C2C" w:rsidP="00915470">
            <w:pPr>
              <w:pStyle w:val="a3"/>
              <w:jc w:val="center"/>
            </w:pPr>
          </w:p>
          <w:p w14:paraId="44A1FBCC" w14:textId="03630C57" w:rsidR="00CB5C2C" w:rsidRDefault="00CB5C2C" w:rsidP="00915470">
            <w:pPr>
              <w:pStyle w:val="a3"/>
              <w:jc w:val="center"/>
            </w:pPr>
            <w:r>
              <w:t>(</w:t>
            </w:r>
            <w:r w:rsidR="00671DF6">
              <w:t>4</w:t>
            </w:r>
            <w:r>
              <w:t>0 соток)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2" w:space="0" w:color="000000"/>
              <w:bottom w:val="nil"/>
              <w:right w:val="single" w:sz="4" w:space="0" w:color="auto"/>
            </w:tcBorders>
          </w:tcPr>
          <w:p w14:paraId="4262B58A" w14:textId="606C79FE" w:rsidR="00CB5C2C" w:rsidRDefault="00CB5C2C" w:rsidP="00CB5C2C">
            <w:pPr>
              <w:pStyle w:val="a3"/>
              <w:jc w:val="center"/>
            </w:pPr>
            <w:r>
              <w:t>2</w:t>
            </w:r>
          </w:p>
        </w:tc>
      </w:tr>
      <w:tr w:rsidR="00CB5C2C" w14:paraId="3BE01A59" w14:textId="796A64A4" w:rsidTr="00CB5C2C">
        <w:tc>
          <w:tcPr>
            <w:tcW w:w="62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562DF3" w14:textId="77777777" w:rsidR="00CB5C2C" w:rsidRPr="00F74D9C" w:rsidRDefault="00CB5C2C" w:rsidP="00915470">
            <w:pPr>
              <w:pStyle w:val="a3"/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72D9CAB" w14:textId="77777777" w:rsidR="00CB5C2C" w:rsidRDefault="00CB5C2C" w:rsidP="00915470">
            <w:pPr>
              <w:pStyle w:val="a3"/>
              <w:jc w:val="center"/>
            </w:pP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01A3D235" w14:textId="77777777" w:rsidR="00CB5C2C" w:rsidRDefault="00CB5C2C" w:rsidP="00915470">
            <w:pPr>
              <w:pStyle w:val="a3"/>
              <w:jc w:val="center"/>
            </w:pPr>
          </w:p>
        </w:tc>
      </w:tr>
    </w:tbl>
    <w:p w14:paraId="15997DE6" w14:textId="77777777" w:rsidR="0095700F" w:rsidRDefault="0095700F" w:rsidP="0095700F">
      <w:pPr>
        <w:jc w:val="center"/>
        <w:rPr>
          <w:b/>
          <w:bCs/>
          <w:sz w:val="28"/>
          <w:szCs w:val="28"/>
        </w:rPr>
      </w:pPr>
    </w:p>
    <w:p w14:paraId="3C7F8D5D" w14:textId="77777777" w:rsidR="0095700F" w:rsidRDefault="0095700F" w:rsidP="0095700F">
      <w:pPr>
        <w:jc w:val="center"/>
        <w:rPr>
          <w:b/>
          <w:bCs/>
          <w:sz w:val="28"/>
          <w:szCs w:val="28"/>
        </w:rPr>
      </w:pPr>
    </w:p>
    <w:p w14:paraId="25CF15AE" w14:textId="77777777" w:rsidR="0095700F" w:rsidRDefault="0095700F" w:rsidP="0095700F">
      <w:pPr>
        <w:jc w:val="center"/>
        <w:rPr>
          <w:b/>
          <w:bCs/>
          <w:sz w:val="28"/>
          <w:szCs w:val="28"/>
          <w:lang w:eastAsia="ar-SA"/>
        </w:rPr>
      </w:pPr>
    </w:p>
    <w:p w14:paraId="147F6D3C" w14:textId="77777777" w:rsidR="0095700F" w:rsidRDefault="0095700F" w:rsidP="0095700F">
      <w:pPr>
        <w:tabs>
          <w:tab w:val="left" w:pos="1572"/>
        </w:tabs>
      </w:pPr>
    </w:p>
    <w:p w14:paraId="778E5309" w14:textId="77777777" w:rsidR="0095700F" w:rsidRPr="004A0931" w:rsidRDefault="0095700F" w:rsidP="0095700F">
      <w:pPr>
        <w:tabs>
          <w:tab w:val="left" w:pos="1572"/>
        </w:tabs>
        <w:rPr>
          <w:rFonts w:ascii="Times New Roman" w:hAnsi="Times New Roman" w:cs="Times New Roman"/>
          <w:sz w:val="24"/>
          <w:szCs w:val="24"/>
        </w:rPr>
      </w:pPr>
      <w:r>
        <w:t xml:space="preserve">             </w:t>
      </w:r>
    </w:p>
    <w:p w14:paraId="2A1481F9" w14:textId="77777777" w:rsidR="0095700F" w:rsidRPr="004A0931" w:rsidRDefault="0095700F" w:rsidP="0095700F">
      <w:pPr>
        <w:tabs>
          <w:tab w:val="left" w:pos="1572"/>
        </w:tabs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4A0931">
        <w:rPr>
          <w:rFonts w:ascii="Times New Roman" w:hAnsi="Times New Roman" w:cs="Times New Roman"/>
          <w:sz w:val="24"/>
          <w:szCs w:val="24"/>
        </w:rPr>
        <w:t>Заведующий________________О.Л</w:t>
      </w:r>
      <w:proofErr w:type="spellEnd"/>
      <w:r w:rsidRPr="004A0931">
        <w:rPr>
          <w:rFonts w:ascii="Times New Roman" w:hAnsi="Times New Roman" w:cs="Times New Roman"/>
          <w:sz w:val="24"/>
          <w:szCs w:val="24"/>
        </w:rPr>
        <w:t>. Тимощенко.</w:t>
      </w:r>
    </w:p>
    <w:p w14:paraId="6FCAF11D" w14:textId="77777777" w:rsidR="00030A63" w:rsidRDefault="00030A63"/>
    <w:sectPr w:rsidR="00030A63" w:rsidSect="005617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00F"/>
    <w:rsid w:val="00030A63"/>
    <w:rsid w:val="00082FFE"/>
    <w:rsid w:val="0012631A"/>
    <w:rsid w:val="0044380A"/>
    <w:rsid w:val="004A0931"/>
    <w:rsid w:val="00561798"/>
    <w:rsid w:val="005A767C"/>
    <w:rsid w:val="00671DF6"/>
    <w:rsid w:val="008E13E8"/>
    <w:rsid w:val="00924C2C"/>
    <w:rsid w:val="0095700F"/>
    <w:rsid w:val="00CB5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8A673"/>
  <w15:docId w15:val="{BD3BCEF8-145B-4B3D-B109-B7634A673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17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95700F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392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81</Words>
  <Characters>466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markova_1979@mail.ru</dc:creator>
  <cp:keywords/>
  <dc:description/>
  <cp:lastModifiedBy>Татьяна</cp:lastModifiedBy>
  <cp:revision>13</cp:revision>
  <cp:lastPrinted>2026-03-23T06:36:00Z</cp:lastPrinted>
  <dcterms:created xsi:type="dcterms:W3CDTF">2022-05-19T08:51:00Z</dcterms:created>
  <dcterms:modified xsi:type="dcterms:W3CDTF">2026-05-12T08:28:00Z</dcterms:modified>
</cp:coreProperties>
</file>