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E136E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3541C5DB" w14:textId="77777777" w:rsidTr="00E92934">
        <w:tc>
          <w:tcPr>
            <w:tcW w:w="995" w:type="dxa"/>
          </w:tcPr>
          <w:p w14:paraId="311C30F7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218F4195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0FD3C068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49891000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A37AF03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Ед. изм.</w:t>
            </w:r>
          </w:p>
        </w:tc>
      </w:tr>
      <w:tr w:rsidR="00893765" w:rsidRPr="00E92934" w14:paraId="78B8D8B9" w14:textId="77777777" w:rsidTr="00F12E1F">
        <w:trPr>
          <w:trHeight w:val="327"/>
        </w:trPr>
        <w:tc>
          <w:tcPr>
            <w:tcW w:w="995" w:type="dxa"/>
          </w:tcPr>
          <w:p w14:paraId="44DFE860" w14:textId="77777777" w:rsidR="00893765" w:rsidRPr="00A0736E" w:rsidRDefault="00893765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CE29113" w14:textId="3EC066C4" w:rsidR="00893765" w:rsidRDefault="00893765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Швабра с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флаундером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40 см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7AE47CCF" w14:textId="3FCFDD26" w:rsidR="00893765" w:rsidRDefault="00893765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Швабра «Любаша» с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флаундером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40 см и телескопическим черенком 120 см. Тип швабры: плоская. Вид швабры: стандарт. Тип крепления насадки: карманы (тип К). Тип крепления черенка: резьба 1,6 мм. Диаметр черенка 2,2 см. Максимальная длина черенка 120 см. Минимальная длина черенка 70,5 см.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51B85" w14:textId="45D1E2B9" w:rsidR="00893765" w:rsidRPr="00893765" w:rsidRDefault="00F5584F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6832E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354D7CC8" w14:textId="795EBFBA" w:rsidR="00893765" w:rsidRPr="00A0736E" w:rsidRDefault="00F12E1F" w:rsidP="00E92934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</w:tr>
    </w:tbl>
    <w:p w14:paraId="6EE6006F" w14:textId="77777777" w:rsidR="00E92934" w:rsidRP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E92934" w:rsidSect="00904F2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453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934"/>
    <w:rsid w:val="0016765E"/>
    <w:rsid w:val="001B25F7"/>
    <w:rsid w:val="00226584"/>
    <w:rsid w:val="00260660"/>
    <w:rsid w:val="00293739"/>
    <w:rsid w:val="00293B1E"/>
    <w:rsid w:val="002C030A"/>
    <w:rsid w:val="003202AB"/>
    <w:rsid w:val="004A3242"/>
    <w:rsid w:val="004B1CA1"/>
    <w:rsid w:val="004C0223"/>
    <w:rsid w:val="00643532"/>
    <w:rsid w:val="006832E4"/>
    <w:rsid w:val="006D0D1A"/>
    <w:rsid w:val="00710234"/>
    <w:rsid w:val="00793010"/>
    <w:rsid w:val="008000F9"/>
    <w:rsid w:val="00865B4C"/>
    <w:rsid w:val="00893765"/>
    <w:rsid w:val="00904F21"/>
    <w:rsid w:val="00945650"/>
    <w:rsid w:val="00A0736E"/>
    <w:rsid w:val="00A5697E"/>
    <w:rsid w:val="00B62ABD"/>
    <w:rsid w:val="00C227A6"/>
    <w:rsid w:val="00CE5AFB"/>
    <w:rsid w:val="00DE13E1"/>
    <w:rsid w:val="00DF514A"/>
    <w:rsid w:val="00E3213D"/>
    <w:rsid w:val="00E92934"/>
    <w:rsid w:val="00EE318D"/>
    <w:rsid w:val="00F12E1F"/>
    <w:rsid w:val="00F5584F"/>
    <w:rsid w:val="00F75785"/>
    <w:rsid w:val="00FC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6D78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Елена Свиридова</cp:lastModifiedBy>
  <cp:revision>2</cp:revision>
  <cp:lastPrinted>2023-06-21T12:16:00Z</cp:lastPrinted>
  <dcterms:created xsi:type="dcterms:W3CDTF">2026-05-28T15:12:00Z</dcterms:created>
  <dcterms:modified xsi:type="dcterms:W3CDTF">2026-05-28T15:12:00Z</dcterms:modified>
</cp:coreProperties>
</file>