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C3" w:rsidRPr="00D65249" w:rsidRDefault="00F637C3" w:rsidP="00D65249">
      <w:pPr>
        <w:rPr>
          <w:sz w:val="20"/>
          <w:szCs w:val="20"/>
        </w:rPr>
        <w:sectPr w:rsidR="00F637C3" w:rsidRPr="00D652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342C83" w:rsidRDefault="00342C83" w:rsidP="00342C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03093B" w:rsidRPr="0003093B" w:rsidRDefault="0003093B" w:rsidP="0003093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03093B"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t>ЛОКАЛЬНЫЙ СМЕТНЫЙ РАСЧЕТ (СМЕТА) № 4</w:t>
      </w:r>
    </w:p>
    <w:p w:rsidR="0003093B" w:rsidRPr="0003093B" w:rsidRDefault="0003093B" w:rsidP="000309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93B" w:rsidRPr="0003093B" w:rsidRDefault="0003093B" w:rsidP="0003093B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03093B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Обработка газонного покрытия от клещей остров «Ореховый», по адресу: Санкт-Петербург, ул. Профессора Попова, д.10, Уничтожение нежелательной растительности Эскарповы стены Алексеевского равелина, Обработка газонного покрытия от клещей Санкт – Петербург, территория Заячьего острова</w:t>
      </w:r>
    </w:p>
    <w:p w:rsidR="0003093B" w:rsidRPr="0003093B" w:rsidRDefault="0003093B" w:rsidP="0003093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</w:rPr>
      </w:pPr>
      <w:r w:rsidRPr="0003093B">
        <w:rPr>
          <w:rFonts w:ascii="Arial Narrow" w:eastAsia="Microsoft YaHei" w:hAnsi="Arial Narrow" w:cs="Arial Narrow"/>
          <w:i/>
          <w:iCs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03093B" w:rsidRPr="0003093B" w:rsidTr="006C3AF7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03093B" w:rsidRPr="0003093B" w:rsidTr="006C3AF7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03093B" w:rsidRPr="0003093B" w:rsidTr="006C3AF7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:rsidR="0003093B" w:rsidRPr="0003093B" w:rsidRDefault="0003093B" w:rsidP="0003093B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03093B" w:rsidRPr="0003093B" w:rsidTr="006C3AF7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Составлен(а) в текущем (базисном) уровне цен</w:t>
            </w: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3093B" w:rsidRPr="0003093B" w:rsidTr="006C3AF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3093B" w:rsidRPr="0003093B" w:rsidTr="006C3AF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425.83 (405.48)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14.24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03093B" w:rsidRPr="0003093B" w:rsidTr="006C3AF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чел.-ч.</w:t>
            </w:r>
          </w:p>
        </w:tc>
      </w:tr>
      <w:tr w:rsidR="0003093B" w:rsidRPr="0003093B" w:rsidTr="006C3AF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425.83 (405.48)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1.48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чел.-ч.</w:t>
            </w:r>
          </w:p>
        </w:tc>
      </w:tr>
      <w:tr w:rsidR="0003093B" w:rsidRPr="0003093B" w:rsidTr="006C3AF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093B" w:rsidRPr="0003093B" w:rsidTr="006C3AF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093B" w:rsidRPr="0003093B" w:rsidTr="006C3AF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309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3093B" w:rsidRPr="0003093B" w:rsidRDefault="0003093B" w:rsidP="0003093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03093B" w:rsidRPr="0003093B" w:rsidRDefault="0003093B" w:rsidP="0003093B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03093B" w:rsidRPr="0003093B" w:rsidRDefault="0003093B" w:rsidP="000309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п.п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базисном уровне цен (в текущем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:rsidR="0003093B" w:rsidRPr="0003093B" w:rsidRDefault="0003093B" w:rsidP="000309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 w:rsidR="0003093B" w:rsidRPr="0003093B" w:rsidTr="006C3AF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Обработка газонного покрытия от клещей остров «Ореховый»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47-02-089-02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Опыливание лесных культур: ручное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174655.14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6,0)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Актеллик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174655,14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184674.46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8817.00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5811.21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185849.64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199302.67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185849.64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199302.67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174655.14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8817.00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5811.00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185849.64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199302.67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оборудование,отсутствующие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2. Обработка газонного покрытия от клещей по адресу: Санкт-Петербург, ул. Профессора Попова, д.10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47-02-089-02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Опыливание лесных культур: ручное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0.0482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0.0482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4209.30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6,0)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0.217382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Актеллик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0,7664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0.7664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4209,30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4450.77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212.49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140.05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5625.95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4803.32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2: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5625.95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4803.32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4209.30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5625.95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4803.32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оборудование,отсутствующие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3. Эскарповы стены Алексеевского равелина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47-01-125-01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Уничтожение сорняков на набивных дорожках и площадках ядохимикатами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2.11389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2.11389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1048.14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2230.56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75812.16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5,0)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1.522001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1048.14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91.13.01-038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1.479723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1507.42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2230,56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1.479723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0.634167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32,16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59.1.16.03-0026 -78_3663157837_05_2026_02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Торнадо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75780,00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1048.14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2353.67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79977.54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1647.36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1934.82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1702.64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746.97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1122.20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81857.85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82802.38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3: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81857.85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82802.38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1048.14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2230.56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75812.16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1934.82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1703.00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1122.00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81857.85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82802.38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оборудование,отсутствующие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4. Обработка газонного покрытия от клещей Санкт – Петербург, территория Заячьего острова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47-02-089-02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Опыливание лесных культур: ручное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0.5847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0.5847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54923.00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6,0)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2.636997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Актеллик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54923,00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57852.15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2577.65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1698.91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59027.33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62128.71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4: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59027.33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62128.71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54923.00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2578.00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1699.00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59027.33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62128.71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оборудование,отсутствующие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332360.77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349037.08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3103.42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14238.08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2230.56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309599.60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ФОТ (</w:t>
            </w:r>
            <w:proofErr w:type="spellStart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15124.76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3257.00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13310.00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2148.00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8772.00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332360.77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349037.08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332360.77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349037.08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332360.77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349037.08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73119.37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76788.16</w:t>
            </w:r>
          </w:p>
        </w:tc>
      </w:tr>
      <w:tr w:rsidR="0003093B" w:rsidRPr="0003093B" w:rsidTr="006C3AF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405480.14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93B" w:rsidRPr="0003093B" w:rsidRDefault="0003093B" w:rsidP="0003093B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425825.24</w:t>
            </w:r>
          </w:p>
        </w:tc>
      </w:tr>
    </w:tbl>
    <w:p w:rsidR="0003093B" w:rsidRPr="0003093B" w:rsidRDefault="0003093B" w:rsidP="000309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3093B" w:rsidRPr="0003093B" w:rsidRDefault="0003093B" w:rsidP="000309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93B" w:rsidRDefault="0003093B" w:rsidP="00342C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sectPr w:rsidR="0003093B" w:rsidSect="003A3F5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03C95"/>
    <w:rsid w:val="000222CF"/>
    <w:rsid w:val="0003093B"/>
    <w:rsid w:val="00042236"/>
    <w:rsid w:val="00042D3B"/>
    <w:rsid w:val="00074720"/>
    <w:rsid w:val="00077C26"/>
    <w:rsid w:val="000A5ADF"/>
    <w:rsid w:val="000E05C9"/>
    <w:rsid w:val="000E6618"/>
    <w:rsid w:val="000E7A3F"/>
    <w:rsid w:val="00107F21"/>
    <w:rsid w:val="00116B05"/>
    <w:rsid w:val="0012382A"/>
    <w:rsid w:val="00142493"/>
    <w:rsid w:val="00161BFF"/>
    <w:rsid w:val="00172507"/>
    <w:rsid w:val="00174AB2"/>
    <w:rsid w:val="00182A33"/>
    <w:rsid w:val="00196159"/>
    <w:rsid w:val="001B3942"/>
    <w:rsid w:val="001E2345"/>
    <w:rsid w:val="0020787D"/>
    <w:rsid w:val="002168DB"/>
    <w:rsid w:val="00254230"/>
    <w:rsid w:val="00266AD1"/>
    <w:rsid w:val="002961E4"/>
    <w:rsid w:val="002A2908"/>
    <w:rsid w:val="002B63AB"/>
    <w:rsid w:val="002C5EF4"/>
    <w:rsid w:val="002E72F9"/>
    <w:rsid w:val="002F3A3C"/>
    <w:rsid w:val="0031489E"/>
    <w:rsid w:val="00316812"/>
    <w:rsid w:val="003207A0"/>
    <w:rsid w:val="00326E60"/>
    <w:rsid w:val="00331933"/>
    <w:rsid w:val="00342C83"/>
    <w:rsid w:val="00366DF3"/>
    <w:rsid w:val="003751F5"/>
    <w:rsid w:val="00390643"/>
    <w:rsid w:val="003963C3"/>
    <w:rsid w:val="003A3F5D"/>
    <w:rsid w:val="003B1A88"/>
    <w:rsid w:val="003D3755"/>
    <w:rsid w:val="00413E57"/>
    <w:rsid w:val="00427889"/>
    <w:rsid w:val="00435580"/>
    <w:rsid w:val="00461C75"/>
    <w:rsid w:val="00485463"/>
    <w:rsid w:val="00491DBD"/>
    <w:rsid w:val="004A4972"/>
    <w:rsid w:val="004A4E46"/>
    <w:rsid w:val="004B1403"/>
    <w:rsid w:val="004F4A7F"/>
    <w:rsid w:val="00520FF3"/>
    <w:rsid w:val="00524C51"/>
    <w:rsid w:val="00533812"/>
    <w:rsid w:val="00565A96"/>
    <w:rsid w:val="00576FFC"/>
    <w:rsid w:val="005C5D25"/>
    <w:rsid w:val="005D0BC5"/>
    <w:rsid w:val="00605D0E"/>
    <w:rsid w:val="006069A1"/>
    <w:rsid w:val="00662601"/>
    <w:rsid w:val="00667EBF"/>
    <w:rsid w:val="006A5045"/>
    <w:rsid w:val="006A5111"/>
    <w:rsid w:val="006E5A17"/>
    <w:rsid w:val="006F57C9"/>
    <w:rsid w:val="00701185"/>
    <w:rsid w:val="0073078B"/>
    <w:rsid w:val="007456F8"/>
    <w:rsid w:val="00764559"/>
    <w:rsid w:val="007B17B0"/>
    <w:rsid w:val="007E6FF2"/>
    <w:rsid w:val="00832950"/>
    <w:rsid w:val="00864AF9"/>
    <w:rsid w:val="00880BE5"/>
    <w:rsid w:val="008944B8"/>
    <w:rsid w:val="008B0D96"/>
    <w:rsid w:val="009054D3"/>
    <w:rsid w:val="009057C0"/>
    <w:rsid w:val="00907230"/>
    <w:rsid w:val="0095031B"/>
    <w:rsid w:val="0095031E"/>
    <w:rsid w:val="00983A3F"/>
    <w:rsid w:val="00993DCC"/>
    <w:rsid w:val="009B3B30"/>
    <w:rsid w:val="009F4970"/>
    <w:rsid w:val="00A010A7"/>
    <w:rsid w:val="00A037D0"/>
    <w:rsid w:val="00A154E0"/>
    <w:rsid w:val="00A15E28"/>
    <w:rsid w:val="00A257A7"/>
    <w:rsid w:val="00A3741A"/>
    <w:rsid w:val="00A41957"/>
    <w:rsid w:val="00AA5A16"/>
    <w:rsid w:val="00AF4AE1"/>
    <w:rsid w:val="00B049C6"/>
    <w:rsid w:val="00B1029C"/>
    <w:rsid w:val="00B11CAC"/>
    <w:rsid w:val="00B56996"/>
    <w:rsid w:val="00B62B3E"/>
    <w:rsid w:val="00B83962"/>
    <w:rsid w:val="00B83BBD"/>
    <w:rsid w:val="00B86372"/>
    <w:rsid w:val="00BA2076"/>
    <w:rsid w:val="00BB01EB"/>
    <w:rsid w:val="00BC5D36"/>
    <w:rsid w:val="00BD2DF5"/>
    <w:rsid w:val="00BE28DB"/>
    <w:rsid w:val="00C1247D"/>
    <w:rsid w:val="00C26D74"/>
    <w:rsid w:val="00C60E11"/>
    <w:rsid w:val="00CE588E"/>
    <w:rsid w:val="00CF4DE8"/>
    <w:rsid w:val="00D25296"/>
    <w:rsid w:val="00D356A2"/>
    <w:rsid w:val="00D60198"/>
    <w:rsid w:val="00D65249"/>
    <w:rsid w:val="00D91B32"/>
    <w:rsid w:val="00DB43CE"/>
    <w:rsid w:val="00DB660D"/>
    <w:rsid w:val="00DC31A9"/>
    <w:rsid w:val="00DD1213"/>
    <w:rsid w:val="00E0514D"/>
    <w:rsid w:val="00E2135D"/>
    <w:rsid w:val="00E35079"/>
    <w:rsid w:val="00E406D6"/>
    <w:rsid w:val="00E43FC2"/>
    <w:rsid w:val="00E6518F"/>
    <w:rsid w:val="00E77102"/>
    <w:rsid w:val="00EE6C1D"/>
    <w:rsid w:val="00F22CEB"/>
    <w:rsid w:val="00F36F1F"/>
    <w:rsid w:val="00F63059"/>
    <w:rsid w:val="00F637C3"/>
    <w:rsid w:val="00F91648"/>
    <w:rsid w:val="00FE7671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03093B"/>
  </w:style>
  <w:style w:type="table" w:customStyle="1" w:styleId="10">
    <w:name w:val="Сетка таблицы1"/>
    <w:basedOn w:val="a1"/>
    <w:next w:val="a5"/>
    <w:uiPriority w:val="99"/>
    <w:rsid w:val="000309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03093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0309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uiPriority w:val="99"/>
    <w:rsid w:val="000309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03093B"/>
  </w:style>
  <w:style w:type="table" w:customStyle="1" w:styleId="10">
    <w:name w:val="Сетка таблицы1"/>
    <w:basedOn w:val="a1"/>
    <w:next w:val="a5"/>
    <w:uiPriority w:val="99"/>
    <w:rsid w:val="000309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03093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0309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uiPriority w:val="99"/>
    <w:rsid w:val="00030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4505A-3290-4CAF-8F6C-E3CB1023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6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128</cp:revision>
  <cp:lastPrinted>2025-06-04T08:26:00Z</cp:lastPrinted>
  <dcterms:created xsi:type="dcterms:W3CDTF">2021-03-12T11:36:00Z</dcterms:created>
  <dcterms:modified xsi:type="dcterms:W3CDTF">2026-06-10T09:05:00Z</dcterms:modified>
</cp:coreProperties>
</file>