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35879" w14:textId="32804BAE" w:rsidR="0043349D" w:rsidRPr="0055675E" w:rsidRDefault="00C33C48" w:rsidP="0043349D">
      <w:pPr>
        <w:spacing w:after="0" w:line="240" w:lineRule="auto"/>
        <w:jc w:val="right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  <w:r w:rsidRPr="0055675E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                                                                                                                                 </w:t>
      </w:r>
      <w:r w:rsidR="00A2379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Приложение №2</w:t>
      </w:r>
      <w:r w:rsidR="00A23794" w:rsidRPr="00A2379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</w:t>
      </w:r>
    </w:p>
    <w:p w14:paraId="0D85FF7D" w14:textId="758BB005" w:rsidR="0055675E" w:rsidRPr="0055675E" w:rsidRDefault="0055675E" w:rsidP="00A23794">
      <w:pPr>
        <w:spacing w:after="0" w:line="240" w:lineRule="auto"/>
        <w:jc w:val="right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68A7169B" w14:textId="77777777" w:rsidR="005E4001" w:rsidRPr="00D07F3B" w:rsidRDefault="00883292" w:rsidP="005567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8"/>
          <w:sz w:val="20"/>
          <w:szCs w:val="20"/>
        </w:rPr>
      </w:pPr>
      <w:r w:rsidRPr="00D07F3B">
        <w:rPr>
          <w:rFonts w:ascii="Times New Roman" w:eastAsia="Times New Roman" w:hAnsi="Times New Roman" w:cs="Times New Roman"/>
          <w:b/>
          <w:kern w:val="28"/>
          <w:sz w:val="20"/>
          <w:szCs w:val="20"/>
        </w:rPr>
        <w:t>Обоснование начальной (максимальной) цены контракта.</w:t>
      </w:r>
    </w:p>
    <w:p w14:paraId="6D1B1AFD" w14:textId="77777777" w:rsidR="00861A34" w:rsidRPr="00D07F3B" w:rsidRDefault="00861A34" w:rsidP="005567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D07F3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</w:t>
      </w:r>
      <w:hyperlink r:id="rId6" w:history="1">
        <w:r w:rsidRPr="00D07F3B">
          <w:rPr>
            <w:rFonts w:ascii="Times New Roman" w:eastAsia="Courier New" w:hAnsi="Times New Roman" w:cs="Times New Roman"/>
            <w:sz w:val="20"/>
            <w:szCs w:val="20"/>
            <w:lang w:eastAsia="ru-RU" w:bidi="ru-RU"/>
          </w:rPr>
          <w:t>рекомендаций</w:t>
        </w:r>
      </w:hyperlink>
      <w:r w:rsidRPr="00D07F3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метод сопоставимых рыночных цен (анализа рынка).</w:t>
      </w:r>
    </w:p>
    <w:p w14:paraId="43E73E37" w14:textId="77777777" w:rsidR="00861A34" w:rsidRDefault="00861A34" w:rsidP="005567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D07F3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194AA9D0" w14:textId="77777777" w:rsidR="00E12292" w:rsidRDefault="00E12292" w:rsidP="002E203E">
      <w:pPr>
        <w:tabs>
          <w:tab w:val="left" w:pos="483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613E44" w14:textId="4E127F2F" w:rsidR="00E12292" w:rsidRDefault="00861A34" w:rsidP="002E203E">
      <w:pPr>
        <w:tabs>
          <w:tab w:val="left" w:pos="483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07F3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7FD4FD80" w14:textId="63D0B204" w:rsidR="00861A34" w:rsidRPr="00D07F3B" w:rsidRDefault="005574F9" w:rsidP="009F7FE3">
      <w:pPr>
        <w:tabs>
          <w:tab w:val="left" w:pos="48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574F9">
        <w:drawing>
          <wp:inline distT="0" distB="0" distL="0" distR="0" wp14:anchorId="635AE2E4" wp14:editId="2EF9590F">
            <wp:extent cx="9631680" cy="2372995"/>
            <wp:effectExtent l="0" t="0" r="762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1680" cy="237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203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1C00CE1B" w14:textId="77777777" w:rsidR="00861A34" w:rsidRPr="00D07F3B" w:rsidRDefault="00861A34" w:rsidP="005567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D07F3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p w14:paraId="65EF919C" w14:textId="44201683" w:rsidR="00861A34" w:rsidRPr="00D07F3B" w:rsidRDefault="00861A34" w:rsidP="005567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D07F3B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Валюта, используемая при формировании начально</w:t>
      </w:r>
      <w:r w:rsidR="0043349D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й (максимальной) цены контракта</w:t>
      </w:r>
      <w:r w:rsidRPr="00D07F3B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- рубль Российской Федерации</w:t>
      </w:r>
    </w:p>
    <w:sectPr w:rsidR="00861A34" w:rsidRPr="00D07F3B" w:rsidSect="0055675E">
      <w:pgSz w:w="16838" w:h="11906" w:orient="landscape"/>
      <w:pgMar w:top="1134" w:right="53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ED961" w14:textId="77777777" w:rsidR="00191ACF" w:rsidRDefault="00191ACF" w:rsidP="005E4001">
      <w:pPr>
        <w:spacing w:after="0" w:line="240" w:lineRule="auto"/>
      </w:pPr>
      <w:r>
        <w:separator/>
      </w:r>
    </w:p>
  </w:endnote>
  <w:endnote w:type="continuationSeparator" w:id="0">
    <w:p w14:paraId="0D55790A" w14:textId="77777777" w:rsidR="00191ACF" w:rsidRDefault="00191ACF" w:rsidP="005E4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6CECD" w14:textId="77777777" w:rsidR="00191ACF" w:rsidRDefault="00191ACF" w:rsidP="005E4001">
      <w:pPr>
        <w:spacing w:after="0" w:line="240" w:lineRule="auto"/>
      </w:pPr>
      <w:r>
        <w:separator/>
      </w:r>
    </w:p>
  </w:footnote>
  <w:footnote w:type="continuationSeparator" w:id="0">
    <w:p w14:paraId="0CFCC875" w14:textId="77777777" w:rsidR="00191ACF" w:rsidRDefault="00191ACF" w:rsidP="005E40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26B7"/>
    <w:rsid w:val="0000227F"/>
    <w:rsid w:val="00004A63"/>
    <w:rsid w:val="00024BE1"/>
    <w:rsid w:val="000251A7"/>
    <w:rsid w:val="00035489"/>
    <w:rsid w:val="0004184A"/>
    <w:rsid w:val="00043969"/>
    <w:rsid w:val="00052F1A"/>
    <w:rsid w:val="000636A4"/>
    <w:rsid w:val="00066373"/>
    <w:rsid w:val="00071290"/>
    <w:rsid w:val="000806A5"/>
    <w:rsid w:val="000807DA"/>
    <w:rsid w:val="00091FFC"/>
    <w:rsid w:val="00095D5F"/>
    <w:rsid w:val="000A48C8"/>
    <w:rsid w:val="000A5FD9"/>
    <w:rsid w:val="000B338E"/>
    <w:rsid w:val="000C554D"/>
    <w:rsid w:val="000E1693"/>
    <w:rsid w:val="000F32AF"/>
    <w:rsid w:val="000F5437"/>
    <w:rsid w:val="000F630B"/>
    <w:rsid w:val="001075C5"/>
    <w:rsid w:val="001135FD"/>
    <w:rsid w:val="0011771C"/>
    <w:rsid w:val="00130FD4"/>
    <w:rsid w:val="001338C2"/>
    <w:rsid w:val="001436E2"/>
    <w:rsid w:val="00150390"/>
    <w:rsid w:val="001662D3"/>
    <w:rsid w:val="00177422"/>
    <w:rsid w:val="00181D73"/>
    <w:rsid w:val="00184BE0"/>
    <w:rsid w:val="001852D4"/>
    <w:rsid w:val="00191ACF"/>
    <w:rsid w:val="00193ADC"/>
    <w:rsid w:val="001A032F"/>
    <w:rsid w:val="001A43A2"/>
    <w:rsid w:val="001C44A6"/>
    <w:rsid w:val="001E305D"/>
    <w:rsid w:val="001E48ED"/>
    <w:rsid w:val="001F45C8"/>
    <w:rsid w:val="001F5171"/>
    <w:rsid w:val="00203BBD"/>
    <w:rsid w:val="002158AB"/>
    <w:rsid w:val="00227CE3"/>
    <w:rsid w:val="00230F46"/>
    <w:rsid w:val="0024000C"/>
    <w:rsid w:val="00242087"/>
    <w:rsid w:val="0025023C"/>
    <w:rsid w:val="0025583C"/>
    <w:rsid w:val="00255E95"/>
    <w:rsid w:val="00264F15"/>
    <w:rsid w:val="002707B6"/>
    <w:rsid w:val="00270846"/>
    <w:rsid w:val="00274F04"/>
    <w:rsid w:val="00275787"/>
    <w:rsid w:val="00284D56"/>
    <w:rsid w:val="002A0244"/>
    <w:rsid w:val="002A330D"/>
    <w:rsid w:val="002A3F2C"/>
    <w:rsid w:val="002A4053"/>
    <w:rsid w:val="002A4A53"/>
    <w:rsid w:val="002B4E94"/>
    <w:rsid w:val="002B68D9"/>
    <w:rsid w:val="002D3828"/>
    <w:rsid w:val="002E203E"/>
    <w:rsid w:val="002E273C"/>
    <w:rsid w:val="002E4EAC"/>
    <w:rsid w:val="00314CC3"/>
    <w:rsid w:val="00354242"/>
    <w:rsid w:val="0036428F"/>
    <w:rsid w:val="0036495B"/>
    <w:rsid w:val="00374F00"/>
    <w:rsid w:val="0037670C"/>
    <w:rsid w:val="003834E5"/>
    <w:rsid w:val="00386C97"/>
    <w:rsid w:val="003A1BF2"/>
    <w:rsid w:val="003B321C"/>
    <w:rsid w:val="003B5EF8"/>
    <w:rsid w:val="003D71E6"/>
    <w:rsid w:val="003E01D9"/>
    <w:rsid w:val="003E20DE"/>
    <w:rsid w:val="003E6826"/>
    <w:rsid w:val="003F42C5"/>
    <w:rsid w:val="003F6A1D"/>
    <w:rsid w:val="00407259"/>
    <w:rsid w:val="00427E0C"/>
    <w:rsid w:val="00431083"/>
    <w:rsid w:val="0043349D"/>
    <w:rsid w:val="004361D3"/>
    <w:rsid w:val="004372A6"/>
    <w:rsid w:val="00460C1D"/>
    <w:rsid w:val="00473BA0"/>
    <w:rsid w:val="00476449"/>
    <w:rsid w:val="00477163"/>
    <w:rsid w:val="00480CCC"/>
    <w:rsid w:val="0048559D"/>
    <w:rsid w:val="00485730"/>
    <w:rsid w:val="004B0895"/>
    <w:rsid w:val="004B4B30"/>
    <w:rsid w:val="004C1CE4"/>
    <w:rsid w:val="004D6875"/>
    <w:rsid w:val="004D76CA"/>
    <w:rsid w:val="004D76F3"/>
    <w:rsid w:val="004E07D2"/>
    <w:rsid w:val="004F1163"/>
    <w:rsid w:val="00530A20"/>
    <w:rsid w:val="00530D17"/>
    <w:rsid w:val="00530ECC"/>
    <w:rsid w:val="005447BD"/>
    <w:rsid w:val="00546652"/>
    <w:rsid w:val="0055675E"/>
    <w:rsid w:val="005574F9"/>
    <w:rsid w:val="00570F3F"/>
    <w:rsid w:val="0058041E"/>
    <w:rsid w:val="00582C57"/>
    <w:rsid w:val="005A2EDF"/>
    <w:rsid w:val="005C0779"/>
    <w:rsid w:val="005C670D"/>
    <w:rsid w:val="005D3942"/>
    <w:rsid w:val="005D7F0A"/>
    <w:rsid w:val="005E4001"/>
    <w:rsid w:val="005F42FD"/>
    <w:rsid w:val="005F471D"/>
    <w:rsid w:val="00600FDB"/>
    <w:rsid w:val="00614F10"/>
    <w:rsid w:val="006255C2"/>
    <w:rsid w:val="00625BB4"/>
    <w:rsid w:val="00642A44"/>
    <w:rsid w:val="00642A4A"/>
    <w:rsid w:val="00654765"/>
    <w:rsid w:val="00655EC8"/>
    <w:rsid w:val="006612A3"/>
    <w:rsid w:val="00673F0C"/>
    <w:rsid w:val="00677860"/>
    <w:rsid w:val="006810C9"/>
    <w:rsid w:val="00682793"/>
    <w:rsid w:val="00683039"/>
    <w:rsid w:val="00687C72"/>
    <w:rsid w:val="006A1486"/>
    <w:rsid w:val="006B321A"/>
    <w:rsid w:val="006B48A1"/>
    <w:rsid w:val="006B5F60"/>
    <w:rsid w:val="006C1157"/>
    <w:rsid w:val="006C1E25"/>
    <w:rsid w:val="006C224F"/>
    <w:rsid w:val="006C5F19"/>
    <w:rsid w:val="006E6A63"/>
    <w:rsid w:val="006F09A2"/>
    <w:rsid w:val="0070001A"/>
    <w:rsid w:val="00727130"/>
    <w:rsid w:val="00744A44"/>
    <w:rsid w:val="00752205"/>
    <w:rsid w:val="0076007F"/>
    <w:rsid w:val="00761F52"/>
    <w:rsid w:val="007739E8"/>
    <w:rsid w:val="00775089"/>
    <w:rsid w:val="00783AD1"/>
    <w:rsid w:val="00784AF2"/>
    <w:rsid w:val="00792D70"/>
    <w:rsid w:val="007941A1"/>
    <w:rsid w:val="007A6ECE"/>
    <w:rsid w:val="007C422E"/>
    <w:rsid w:val="007D16E2"/>
    <w:rsid w:val="007E18CE"/>
    <w:rsid w:val="007E1ECF"/>
    <w:rsid w:val="007E1FF5"/>
    <w:rsid w:val="007E2151"/>
    <w:rsid w:val="007E2DE4"/>
    <w:rsid w:val="007F4ABA"/>
    <w:rsid w:val="007F63A8"/>
    <w:rsid w:val="007F7767"/>
    <w:rsid w:val="0080590E"/>
    <w:rsid w:val="0081127A"/>
    <w:rsid w:val="00812256"/>
    <w:rsid w:val="00824B03"/>
    <w:rsid w:val="00837133"/>
    <w:rsid w:val="0085526E"/>
    <w:rsid w:val="00861A34"/>
    <w:rsid w:val="0086487A"/>
    <w:rsid w:val="00875ADB"/>
    <w:rsid w:val="00883292"/>
    <w:rsid w:val="0088405B"/>
    <w:rsid w:val="00891AF4"/>
    <w:rsid w:val="00891E05"/>
    <w:rsid w:val="00891E94"/>
    <w:rsid w:val="008C2C9D"/>
    <w:rsid w:val="008C3ABE"/>
    <w:rsid w:val="008D4AEA"/>
    <w:rsid w:val="008E015A"/>
    <w:rsid w:val="008F006A"/>
    <w:rsid w:val="008F1612"/>
    <w:rsid w:val="009034AC"/>
    <w:rsid w:val="00903F0D"/>
    <w:rsid w:val="009158D0"/>
    <w:rsid w:val="00923677"/>
    <w:rsid w:val="0092436F"/>
    <w:rsid w:val="00927B46"/>
    <w:rsid w:val="00937F42"/>
    <w:rsid w:val="00941207"/>
    <w:rsid w:val="0094125F"/>
    <w:rsid w:val="00952119"/>
    <w:rsid w:val="00956BF2"/>
    <w:rsid w:val="00974287"/>
    <w:rsid w:val="00980103"/>
    <w:rsid w:val="00995AC3"/>
    <w:rsid w:val="00996875"/>
    <w:rsid w:val="009B0C26"/>
    <w:rsid w:val="009B0E44"/>
    <w:rsid w:val="009B28AB"/>
    <w:rsid w:val="009D0AFD"/>
    <w:rsid w:val="009D1D52"/>
    <w:rsid w:val="009E301B"/>
    <w:rsid w:val="009F6004"/>
    <w:rsid w:val="009F7F2E"/>
    <w:rsid w:val="009F7FE3"/>
    <w:rsid w:val="00A05D3D"/>
    <w:rsid w:val="00A0676B"/>
    <w:rsid w:val="00A07AF4"/>
    <w:rsid w:val="00A23794"/>
    <w:rsid w:val="00A23E19"/>
    <w:rsid w:val="00A30B1D"/>
    <w:rsid w:val="00A34000"/>
    <w:rsid w:val="00A34F08"/>
    <w:rsid w:val="00A41EA2"/>
    <w:rsid w:val="00A5123E"/>
    <w:rsid w:val="00A51255"/>
    <w:rsid w:val="00A512BE"/>
    <w:rsid w:val="00A5764C"/>
    <w:rsid w:val="00A70E5B"/>
    <w:rsid w:val="00A71155"/>
    <w:rsid w:val="00A72F53"/>
    <w:rsid w:val="00A9270C"/>
    <w:rsid w:val="00A92AE5"/>
    <w:rsid w:val="00AA0327"/>
    <w:rsid w:val="00AB0DAE"/>
    <w:rsid w:val="00AB352F"/>
    <w:rsid w:val="00AC7B1E"/>
    <w:rsid w:val="00AD2086"/>
    <w:rsid w:val="00AD434F"/>
    <w:rsid w:val="00AD6095"/>
    <w:rsid w:val="00AD69C9"/>
    <w:rsid w:val="00AE4979"/>
    <w:rsid w:val="00AE56CF"/>
    <w:rsid w:val="00AF3551"/>
    <w:rsid w:val="00B12DC9"/>
    <w:rsid w:val="00B241FA"/>
    <w:rsid w:val="00B272F9"/>
    <w:rsid w:val="00B44457"/>
    <w:rsid w:val="00B446A2"/>
    <w:rsid w:val="00B83215"/>
    <w:rsid w:val="00B9536B"/>
    <w:rsid w:val="00B97745"/>
    <w:rsid w:val="00BA37BC"/>
    <w:rsid w:val="00BB6D56"/>
    <w:rsid w:val="00BC46BE"/>
    <w:rsid w:val="00BE3855"/>
    <w:rsid w:val="00BE5584"/>
    <w:rsid w:val="00C13E40"/>
    <w:rsid w:val="00C140E6"/>
    <w:rsid w:val="00C24D0C"/>
    <w:rsid w:val="00C33C48"/>
    <w:rsid w:val="00C432DF"/>
    <w:rsid w:val="00C44999"/>
    <w:rsid w:val="00C44BA8"/>
    <w:rsid w:val="00C51FA3"/>
    <w:rsid w:val="00C552AF"/>
    <w:rsid w:val="00C6282B"/>
    <w:rsid w:val="00C6364B"/>
    <w:rsid w:val="00C64EB5"/>
    <w:rsid w:val="00C66413"/>
    <w:rsid w:val="00C81758"/>
    <w:rsid w:val="00C841E2"/>
    <w:rsid w:val="00CA4D64"/>
    <w:rsid w:val="00CB113F"/>
    <w:rsid w:val="00CB26B7"/>
    <w:rsid w:val="00CB39C0"/>
    <w:rsid w:val="00CB6849"/>
    <w:rsid w:val="00CC2F03"/>
    <w:rsid w:val="00CC42DB"/>
    <w:rsid w:val="00CD2A80"/>
    <w:rsid w:val="00CE012C"/>
    <w:rsid w:val="00CE2ECA"/>
    <w:rsid w:val="00CE4ED9"/>
    <w:rsid w:val="00CE61FC"/>
    <w:rsid w:val="00CF196E"/>
    <w:rsid w:val="00CF695D"/>
    <w:rsid w:val="00D046D9"/>
    <w:rsid w:val="00D04B31"/>
    <w:rsid w:val="00D079F2"/>
    <w:rsid w:val="00D07F3B"/>
    <w:rsid w:val="00D23C6C"/>
    <w:rsid w:val="00D25978"/>
    <w:rsid w:val="00D25E83"/>
    <w:rsid w:val="00D325A7"/>
    <w:rsid w:val="00D34A70"/>
    <w:rsid w:val="00D430F6"/>
    <w:rsid w:val="00D45624"/>
    <w:rsid w:val="00D509BC"/>
    <w:rsid w:val="00D57F16"/>
    <w:rsid w:val="00D67F4C"/>
    <w:rsid w:val="00D74830"/>
    <w:rsid w:val="00D83F50"/>
    <w:rsid w:val="00D85415"/>
    <w:rsid w:val="00D87C61"/>
    <w:rsid w:val="00D91994"/>
    <w:rsid w:val="00D91AF7"/>
    <w:rsid w:val="00D936D5"/>
    <w:rsid w:val="00DA7334"/>
    <w:rsid w:val="00DB0386"/>
    <w:rsid w:val="00DB1692"/>
    <w:rsid w:val="00DB169E"/>
    <w:rsid w:val="00DC37D0"/>
    <w:rsid w:val="00DC58C6"/>
    <w:rsid w:val="00DD1F88"/>
    <w:rsid w:val="00DE4433"/>
    <w:rsid w:val="00DF17F3"/>
    <w:rsid w:val="00DF6B0B"/>
    <w:rsid w:val="00DF7C90"/>
    <w:rsid w:val="00E01BCF"/>
    <w:rsid w:val="00E05428"/>
    <w:rsid w:val="00E12292"/>
    <w:rsid w:val="00E13DE0"/>
    <w:rsid w:val="00E21525"/>
    <w:rsid w:val="00E3135D"/>
    <w:rsid w:val="00E42318"/>
    <w:rsid w:val="00E445A1"/>
    <w:rsid w:val="00E505A5"/>
    <w:rsid w:val="00E57377"/>
    <w:rsid w:val="00E62C02"/>
    <w:rsid w:val="00E70ABF"/>
    <w:rsid w:val="00E731C0"/>
    <w:rsid w:val="00E86AA4"/>
    <w:rsid w:val="00E874DD"/>
    <w:rsid w:val="00EA33D5"/>
    <w:rsid w:val="00EA6A54"/>
    <w:rsid w:val="00EA732D"/>
    <w:rsid w:val="00EB2283"/>
    <w:rsid w:val="00EC47E8"/>
    <w:rsid w:val="00EC4E68"/>
    <w:rsid w:val="00EF0D04"/>
    <w:rsid w:val="00EF2F0D"/>
    <w:rsid w:val="00F0545F"/>
    <w:rsid w:val="00F21779"/>
    <w:rsid w:val="00F2540D"/>
    <w:rsid w:val="00F31C5E"/>
    <w:rsid w:val="00F6194C"/>
    <w:rsid w:val="00F62A7B"/>
    <w:rsid w:val="00F814B7"/>
    <w:rsid w:val="00F835B4"/>
    <w:rsid w:val="00F87469"/>
    <w:rsid w:val="00F8779D"/>
    <w:rsid w:val="00FC0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41E47"/>
  <w15:docId w15:val="{B0FC2F1E-B5B4-42C4-AF6A-1A7F17A4E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5E4001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5E4001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5E4001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24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4D0C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C24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</dc:creator>
  <cp:lastModifiedBy>Ильин Сергей Марионович</cp:lastModifiedBy>
  <cp:revision>55</cp:revision>
  <cp:lastPrinted>2024-09-20T11:04:00Z</cp:lastPrinted>
  <dcterms:created xsi:type="dcterms:W3CDTF">2023-11-24T16:49:00Z</dcterms:created>
  <dcterms:modified xsi:type="dcterms:W3CDTF">2026-06-04T07:56:00Z</dcterms:modified>
</cp:coreProperties>
</file>