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00C72" w14:textId="34DA8F09" w:rsidR="00CE570E" w:rsidRPr="001272A3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D76D2" w:rsidRPr="00012027">
        <w:rPr>
          <w:b/>
        </w:rPr>
        <w:t>8</w:t>
      </w:r>
      <w:r w:rsidR="001272A3" w:rsidRPr="001272A3">
        <w:rPr>
          <w:b/>
        </w:rPr>
        <w:t>эм_202</w:t>
      </w:r>
      <w:r w:rsidR="00D20C5D">
        <w:rPr>
          <w:b/>
        </w:rPr>
        <w:t>6</w:t>
      </w:r>
    </w:p>
    <w:p w14:paraId="774A6686" w14:textId="77777777" w:rsidR="00CE570E" w:rsidRPr="004F0647" w:rsidRDefault="00CE570E" w:rsidP="00CE570E">
      <w:pPr>
        <w:jc w:val="center"/>
        <w:rPr>
          <w:b/>
        </w:rPr>
      </w:pPr>
    </w:p>
    <w:p w14:paraId="7C4C1F35" w14:textId="3039177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D20C5D">
        <w:t>6</w:t>
      </w:r>
      <w:r>
        <w:t>г.</w:t>
      </w:r>
    </w:p>
    <w:p w14:paraId="0F563043" w14:textId="77777777" w:rsidR="00CE570E" w:rsidRPr="004F0647" w:rsidRDefault="00CE570E" w:rsidP="00CE570E">
      <w:pPr>
        <w:jc w:val="both"/>
      </w:pPr>
    </w:p>
    <w:p w14:paraId="7886457D" w14:textId="20255346" w:rsidR="00CE570E" w:rsidRPr="00CE570E" w:rsidRDefault="001272A3" w:rsidP="001272A3">
      <w:pPr>
        <w:ind w:firstLine="708"/>
        <w:jc w:val="both"/>
      </w:pPr>
      <w:r w:rsidRPr="00453735">
        <w:t xml:space="preserve">Государственное бюджетное дошкольное образовательное учреждение детский сад № 33 комбинированного вида Невского района Санкт-Петербурга, именуемое в дальнейшем «Заказчик», в лице заведующего </w:t>
      </w:r>
      <w:proofErr w:type="spellStart"/>
      <w:r w:rsidRPr="00453735">
        <w:t>Гильмутдиновой</w:t>
      </w:r>
      <w:proofErr w:type="spellEnd"/>
      <w:r w:rsidRPr="00453735">
        <w:t xml:space="preserve"> Светланы Васильевны, действующего на основании Устава,</w:t>
      </w:r>
      <w:r w:rsidRPr="00CE570E">
        <w:t xml:space="preserve"> с одной стороны и </w:t>
      </w:r>
      <w:r w:rsidR="00A11565">
        <w:t>_________________________________________________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224D3BB" w14:textId="77777777" w:rsidR="00CE570E" w:rsidRPr="004F0647" w:rsidRDefault="00CE570E" w:rsidP="00CE570E">
      <w:pPr>
        <w:jc w:val="both"/>
      </w:pPr>
    </w:p>
    <w:p w14:paraId="69DB889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2613288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80579B6" w14:textId="77777777" w:rsidR="00CE570E" w:rsidRPr="004F0647" w:rsidRDefault="00CE570E" w:rsidP="00CE570E">
      <w:pPr>
        <w:jc w:val="both"/>
      </w:pPr>
    </w:p>
    <w:p w14:paraId="151B125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A9B3134" w14:textId="1C27C44E" w:rsidR="00CE570E" w:rsidRPr="001272A3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</w:t>
      </w:r>
      <w:r w:rsidRPr="001272A3">
        <w:t xml:space="preserve">составляет </w:t>
      </w:r>
      <w:r w:rsidR="005C5BF3">
        <w:t>_________</w:t>
      </w:r>
      <w:r w:rsidRPr="001272A3">
        <w:t xml:space="preserve"> рублей </w:t>
      </w:r>
      <w:r w:rsidR="005C5BF3">
        <w:t>______</w:t>
      </w:r>
      <w:r w:rsidR="008307CC" w:rsidRPr="001272A3">
        <w:t xml:space="preserve"> </w:t>
      </w:r>
      <w:r w:rsidRPr="001272A3">
        <w:t>копеек.</w:t>
      </w:r>
      <w:r w:rsidR="008307CC" w:rsidRPr="001272A3">
        <w:t xml:space="preserve"> (</w:t>
      </w:r>
      <w:r w:rsidR="005C5BF3">
        <w:t>__________________</w:t>
      </w:r>
      <w:r w:rsidR="008307CC" w:rsidRPr="001272A3">
        <w:t xml:space="preserve"> рублей </w:t>
      </w:r>
      <w:r w:rsidR="005C5BF3">
        <w:t>_____</w:t>
      </w:r>
      <w:r w:rsidR="008307CC" w:rsidRPr="001272A3">
        <w:t xml:space="preserve"> копеек)</w:t>
      </w:r>
      <w:r w:rsidR="00FF2FE1" w:rsidRPr="001272A3">
        <w:t xml:space="preserve"> </w:t>
      </w:r>
      <w:r w:rsidR="005C5BF3">
        <w:t>НДС/</w:t>
      </w:r>
      <w:r w:rsidR="001272A3" w:rsidRPr="001272A3">
        <w:rPr>
          <w:sz w:val="22"/>
          <w:szCs w:val="22"/>
        </w:rPr>
        <w:t>НДС не облагается</w:t>
      </w:r>
      <w:r w:rsidR="00FF2FE1" w:rsidRPr="001272A3">
        <w:rPr>
          <w:sz w:val="22"/>
          <w:szCs w:val="22"/>
        </w:rPr>
        <w:t xml:space="preserve">, в соответствии с приложением №1 к Контракту </w:t>
      </w:r>
    </w:p>
    <w:p w14:paraId="3EBB6810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694154A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A018BCD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85D2218" w14:textId="77777777" w:rsidR="00CE570E" w:rsidRPr="004F0647" w:rsidRDefault="00CE570E" w:rsidP="00CE570E">
      <w:pPr>
        <w:jc w:val="both"/>
      </w:pPr>
    </w:p>
    <w:p w14:paraId="07F1DEC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4FBDC3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D3B3F9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50313AA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216471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BB2DBA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7A197D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D4A1A53" w14:textId="77777777" w:rsidR="00CE570E" w:rsidRPr="004F0647" w:rsidRDefault="00CE570E" w:rsidP="00CE570E">
      <w:pPr>
        <w:jc w:val="both"/>
      </w:pPr>
    </w:p>
    <w:p w14:paraId="6EE09D1E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F8863A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E424281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1EFE03C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1E332D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4217A1B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3563327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3CF534BD" w14:textId="77777777" w:rsidR="00CE570E" w:rsidRPr="004F0647" w:rsidRDefault="00CE570E" w:rsidP="00CE570E">
      <w:pPr>
        <w:jc w:val="both"/>
      </w:pPr>
    </w:p>
    <w:p w14:paraId="25F4FA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24535AD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74290D14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5E7B34C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4D64E58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C88306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FB4CBB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5F8C49C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39B824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FE2471F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6CF3BDD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73871B1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0B6E561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2E87796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B406BD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0174FED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061C771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22CF02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105CCB0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68A5912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487FF46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5059044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207296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67CC6B6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841021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FB367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065D0A5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D021A1C" w14:textId="77777777" w:rsidR="00CE570E" w:rsidRDefault="00CE570E" w:rsidP="00CE570E">
      <w:pPr>
        <w:ind w:firstLine="708"/>
        <w:jc w:val="both"/>
      </w:pPr>
    </w:p>
    <w:p w14:paraId="54B0B203" w14:textId="77777777" w:rsidR="00CE570E" w:rsidRDefault="00CE570E" w:rsidP="00CE570E">
      <w:pPr>
        <w:ind w:firstLine="708"/>
        <w:jc w:val="both"/>
      </w:pPr>
    </w:p>
    <w:p w14:paraId="19A9F116" w14:textId="77777777" w:rsidR="00CE570E" w:rsidRPr="004F0647" w:rsidRDefault="00CE570E" w:rsidP="00CE570E">
      <w:pPr>
        <w:ind w:firstLine="708"/>
        <w:jc w:val="both"/>
      </w:pPr>
    </w:p>
    <w:p w14:paraId="71BA7B82" w14:textId="77777777" w:rsidR="001272A3" w:rsidRDefault="001272A3" w:rsidP="00CE570E">
      <w:pPr>
        <w:jc w:val="center"/>
        <w:rPr>
          <w:b/>
        </w:rPr>
      </w:pPr>
    </w:p>
    <w:p w14:paraId="0403FF8B" w14:textId="77777777" w:rsidR="001272A3" w:rsidRDefault="001272A3" w:rsidP="00CE570E">
      <w:pPr>
        <w:jc w:val="center"/>
        <w:rPr>
          <w:b/>
        </w:rPr>
      </w:pPr>
    </w:p>
    <w:p w14:paraId="2792A439" w14:textId="1A21213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3FB2E045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C528E6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62F0A3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5A7F4A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760F971" w14:textId="77777777" w:rsidR="00CE570E" w:rsidRDefault="00CE570E" w:rsidP="00CE570E">
      <w:pPr>
        <w:jc w:val="center"/>
        <w:rPr>
          <w:b/>
        </w:rPr>
      </w:pPr>
    </w:p>
    <w:p w14:paraId="1E4E30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8B7DBE0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07AE9CF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6685DF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CEA070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1B85C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FE7870B" w14:textId="13CC0F71" w:rsidR="00CE570E" w:rsidRPr="001272A3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1272A3" w:rsidRPr="001272A3">
        <w:t xml:space="preserve">299 </w:t>
      </w:r>
      <w:r w:rsidRPr="001272A3">
        <w:t>рублей</w:t>
      </w:r>
      <w:r w:rsidR="001272A3" w:rsidRPr="001272A3">
        <w:t xml:space="preserve"> 00</w:t>
      </w:r>
      <w:r w:rsidRPr="001272A3">
        <w:t xml:space="preserve"> копеек.</w:t>
      </w:r>
    </w:p>
    <w:p w14:paraId="50349ED7" w14:textId="77777777" w:rsidR="00CE570E" w:rsidRPr="004F0647" w:rsidRDefault="00CE570E" w:rsidP="00CE570E">
      <w:pPr>
        <w:ind w:firstLine="708"/>
        <w:jc w:val="both"/>
      </w:pPr>
      <w:r w:rsidRPr="001272A3">
        <w:t xml:space="preserve">За каждый факт неисполнения или ненадлежащего исполнения Поставщиком </w:t>
      </w:r>
      <w:r w:rsidRPr="004F0647">
        <w:t>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DBE82E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0AFFDB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A4C7EB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E9660E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A116D24" w14:textId="77777777" w:rsidR="00CE570E" w:rsidRPr="004F0647" w:rsidRDefault="00CE570E" w:rsidP="00CE570E">
      <w:pPr>
        <w:ind w:firstLine="708"/>
        <w:jc w:val="both"/>
      </w:pPr>
    </w:p>
    <w:p w14:paraId="3994E07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F73D54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9CABAEC" w14:textId="223D7B1C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272A3">
        <w:t>31.12.202</w:t>
      </w:r>
      <w:r w:rsidR="00D20C5D">
        <w:t xml:space="preserve">6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171C24E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4380A9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4FC38E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B1F9FCD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4269EC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9E62C52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E3F185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59661B4" w14:textId="77777777" w:rsidR="00CE570E" w:rsidRDefault="00CE570E" w:rsidP="00CE570E">
      <w:pPr>
        <w:jc w:val="center"/>
        <w:rPr>
          <w:b/>
        </w:rPr>
      </w:pPr>
    </w:p>
    <w:p w14:paraId="352F1F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6BE73E13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1454D59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AB51F4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17DDFBB" w14:textId="77777777" w:rsidR="00CE570E" w:rsidRDefault="00CE570E" w:rsidP="00CE570E">
      <w:pPr>
        <w:jc w:val="center"/>
        <w:rPr>
          <w:b/>
        </w:rPr>
      </w:pPr>
    </w:p>
    <w:p w14:paraId="24FCC30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FD1CE70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EE966B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B15837E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36267E4" w14:textId="77777777" w:rsidR="00CE570E" w:rsidRPr="004F0647" w:rsidRDefault="00CE570E" w:rsidP="00CE570E">
      <w:pPr>
        <w:ind w:firstLine="708"/>
        <w:jc w:val="both"/>
      </w:pPr>
    </w:p>
    <w:p w14:paraId="51387D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7F45CC17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3B37A41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0765D8AC" w14:textId="2B9AD543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DF431C5" w14:textId="5143D8DA" w:rsidR="007A12CB" w:rsidRPr="004F0647" w:rsidRDefault="007A12CB" w:rsidP="00CE570E">
      <w:pPr>
        <w:ind w:firstLine="708"/>
        <w:jc w:val="both"/>
      </w:pPr>
      <w:r w:rsidRPr="007A12CB">
        <w:t>Приложение № 3 «Форма акта № 0510452»</w:t>
      </w:r>
    </w:p>
    <w:p w14:paraId="6935F5C7" w14:textId="77777777" w:rsidR="00CE570E" w:rsidRPr="004F0647" w:rsidRDefault="00CE570E" w:rsidP="00CE570E">
      <w:pPr>
        <w:jc w:val="both"/>
      </w:pPr>
    </w:p>
    <w:p w14:paraId="5622D57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1633D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0120A30D" w14:textId="77777777" w:rsidTr="00A57676">
        <w:trPr>
          <w:trHeight w:val="4424"/>
        </w:trPr>
        <w:tc>
          <w:tcPr>
            <w:tcW w:w="2579" w:type="pct"/>
          </w:tcPr>
          <w:p w14:paraId="5583BA5A" w14:textId="6458E18B" w:rsidR="00321A93" w:rsidRPr="001272A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b/>
                <w:sz w:val="22"/>
                <w:szCs w:val="22"/>
              </w:rPr>
              <w:t>Заказчик:</w:t>
            </w:r>
            <w:r w:rsidRPr="001272A3">
              <w:rPr>
                <w:sz w:val="22"/>
                <w:szCs w:val="22"/>
              </w:rPr>
              <w:t xml:space="preserve"> </w:t>
            </w:r>
          </w:p>
          <w:p w14:paraId="1C5A49F6" w14:textId="77777777" w:rsidR="009B4A21" w:rsidRPr="001272A3" w:rsidRDefault="009B4A21" w:rsidP="009B4A21">
            <w:pPr>
              <w:ind w:right="261"/>
              <w:jc w:val="both"/>
              <w:rPr>
                <w:b/>
                <w:sz w:val="22"/>
                <w:szCs w:val="22"/>
              </w:rPr>
            </w:pPr>
            <w:r w:rsidRPr="001272A3">
              <w:rPr>
                <w:b/>
                <w:sz w:val="22"/>
                <w:szCs w:val="22"/>
              </w:rPr>
              <w:t>Государственное бюджетное дошкольное образовательное учреждение детский сад № 33 комбинированного вида Невского района Санкт-Петербурга</w:t>
            </w:r>
          </w:p>
          <w:p w14:paraId="3FE11374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ED421C2" w14:textId="40D17E24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193318, Санкт-Петербург, пр. Пятилеток, д. 14, корп. 3, лит. А</w:t>
            </w:r>
          </w:p>
          <w:p w14:paraId="3B1FDC94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 xml:space="preserve">Лицевой счет № 0601098 в Комитете финансов Санкт-Петербурга </w:t>
            </w:r>
          </w:p>
          <w:p w14:paraId="505DF015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272A3">
              <w:rPr>
                <w:sz w:val="22"/>
                <w:szCs w:val="22"/>
              </w:rPr>
              <w:t>ИНН  7811065940</w:t>
            </w:r>
            <w:proofErr w:type="gramEnd"/>
          </w:p>
          <w:p w14:paraId="3ED0390F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1272A3">
              <w:rPr>
                <w:sz w:val="22"/>
                <w:szCs w:val="22"/>
              </w:rPr>
              <w:t>КПП  781101001</w:t>
            </w:r>
            <w:proofErr w:type="gramEnd"/>
          </w:p>
          <w:p w14:paraId="5529CFB6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Т. 440-72-23, 09.01.1957@mail.ru</w:t>
            </w:r>
          </w:p>
          <w:p w14:paraId="01BAA38D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3F0CC0BA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2FCCFB0F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CE96ED1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54CD2599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BB01167" w14:textId="77777777" w:rsidR="001272A3" w:rsidRDefault="001272A3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40125C19" w14:textId="5D283CC4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1272A3">
              <w:rPr>
                <w:sz w:val="22"/>
                <w:szCs w:val="22"/>
              </w:rPr>
              <w:t>Заведующий</w:t>
            </w:r>
          </w:p>
          <w:p w14:paraId="1B6402E7" w14:textId="77777777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6D006E5" w14:textId="373A60B1" w:rsidR="009B4A21" w:rsidRPr="001272A3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3FED2AC4" w14:textId="55A57B1F" w:rsidR="00364130" w:rsidRPr="001272A3" w:rsidRDefault="009B4A21" w:rsidP="009B4A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272A3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088E7C9F" w14:textId="454D90BC"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272A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BB64CD8" w14:textId="2BAEDE6D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97BAE9" w14:textId="4DEA6924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4D06485" w14:textId="39ACFF02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CBFCE83" w14:textId="256248D0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6902981" w14:textId="239520D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2B18BB6F" w14:textId="6EDB4C1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E021199" w14:textId="606A0A4C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F19FF37" w14:textId="0360D99E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58946CF" w14:textId="6E6E46D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79FB50B" w14:textId="64F116E0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0076BD7" w14:textId="07C0D021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FD3E3C" w14:textId="304938C6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413C785" w14:textId="05D9E6A7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3724407" w14:textId="21A86C3A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54CC2F0" w14:textId="7CDF512B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E39D29D" w14:textId="2B518B68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725DDB5C" w14:textId="15B55CAC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9B0FCE3" w14:textId="45E27877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C344B91" w14:textId="1D43C774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C477572" w14:textId="6C717B1E" w:rsidR="005C5BF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88D0C88" w14:textId="77777777" w:rsidR="005C5BF3" w:rsidRPr="001272A3" w:rsidRDefault="005C5BF3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10DEAAFE" w14:textId="3CA29C28" w:rsidR="00364130" w:rsidRPr="001272A3" w:rsidRDefault="001272A3" w:rsidP="001272A3">
            <w:pPr>
              <w:tabs>
                <w:tab w:val="left" w:pos="313"/>
                <w:tab w:val="left" w:pos="607"/>
              </w:tabs>
              <w:rPr>
                <w:sz w:val="22"/>
                <w:szCs w:val="22"/>
                <w:highlight w:val="yellow"/>
              </w:rPr>
            </w:pPr>
            <w:r w:rsidRPr="001272A3">
              <w:t xml:space="preserve">___________________ </w:t>
            </w:r>
          </w:p>
          <w:p w14:paraId="49529B67" w14:textId="77777777" w:rsidR="00364130" w:rsidRPr="001272A3" w:rsidRDefault="00364130" w:rsidP="00A57676">
            <w:pPr>
              <w:pStyle w:val="ConsPlusNonformat0"/>
              <w:jc w:val="both"/>
              <w:rPr>
                <w:bCs/>
              </w:rPr>
            </w:pPr>
            <w:r w:rsidRPr="001272A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5C1BDB06" w14:textId="77777777" w:rsidR="00BF20E1" w:rsidRDefault="00BF20E1">
      <w:pPr>
        <w:spacing w:after="160" w:line="259" w:lineRule="auto"/>
      </w:pPr>
    </w:p>
    <w:p w14:paraId="4416ED8D" w14:textId="7A8CE51C" w:rsidR="00BF20E1" w:rsidRDefault="00BF20E1">
      <w:pPr>
        <w:spacing w:after="160" w:line="259" w:lineRule="auto"/>
      </w:pPr>
    </w:p>
    <w:p w14:paraId="0A3E4DE0" w14:textId="133E30AB" w:rsidR="001272A3" w:rsidRDefault="001272A3">
      <w:pPr>
        <w:spacing w:after="160" w:line="259" w:lineRule="auto"/>
      </w:pPr>
    </w:p>
    <w:p w14:paraId="53DDBCA1" w14:textId="7C9A4247" w:rsidR="001272A3" w:rsidRDefault="001272A3">
      <w:pPr>
        <w:spacing w:after="160" w:line="259" w:lineRule="auto"/>
      </w:pPr>
    </w:p>
    <w:p w14:paraId="44ED9D2C" w14:textId="77777777" w:rsidR="001272A3" w:rsidRDefault="001272A3">
      <w:pPr>
        <w:spacing w:after="160" w:line="259" w:lineRule="auto"/>
      </w:pPr>
    </w:p>
    <w:p w14:paraId="3EA41BEE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38D04DE8" w14:textId="161E5BAD" w:rsidR="00794920" w:rsidRPr="001272A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741F4">
        <w:rPr>
          <w:rFonts w:ascii="Times New Roman" w:hAnsi="Times New Roman" w:cs="Times New Roman"/>
          <w:sz w:val="24"/>
          <w:szCs w:val="24"/>
        </w:rPr>
        <w:t>6</w:t>
      </w:r>
      <w:r w:rsidR="001272A3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1272A3">
        <w:rPr>
          <w:rFonts w:ascii="Times New Roman" w:hAnsi="Times New Roman" w:cs="Times New Roman"/>
          <w:sz w:val="24"/>
          <w:szCs w:val="24"/>
        </w:rPr>
        <w:t xml:space="preserve">№ </w:t>
      </w:r>
      <w:r w:rsidR="005D76D2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1272A3" w:rsidRPr="001272A3">
        <w:rPr>
          <w:rFonts w:ascii="Times New Roman" w:hAnsi="Times New Roman" w:cs="Times New Roman"/>
          <w:sz w:val="24"/>
          <w:szCs w:val="24"/>
        </w:rPr>
        <w:t>эм_202</w:t>
      </w:r>
      <w:r w:rsidR="007741F4">
        <w:rPr>
          <w:rFonts w:ascii="Times New Roman" w:hAnsi="Times New Roman" w:cs="Times New Roman"/>
          <w:sz w:val="24"/>
          <w:szCs w:val="24"/>
        </w:rPr>
        <w:t>6</w:t>
      </w:r>
    </w:p>
    <w:p w14:paraId="2A498BF5" w14:textId="77777777" w:rsidR="00CE570E" w:rsidRPr="004F0647" w:rsidRDefault="00CE570E" w:rsidP="00CE570E">
      <w:pPr>
        <w:jc w:val="right"/>
      </w:pPr>
    </w:p>
    <w:p w14:paraId="628B0534" w14:textId="77777777" w:rsidR="00CE570E" w:rsidRPr="004F0647" w:rsidRDefault="00CE570E" w:rsidP="00CE570E">
      <w:pPr>
        <w:jc w:val="both"/>
      </w:pPr>
    </w:p>
    <w:p w14:paraId="0A537582" w14:textId="79A5EA31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6D164745" w14:textId="77777777" w:rsidR="005C5BF3" w:rsidRPr="004F0647" w:rsidRDefault="005C5BF3" w:rsidP="00CE570E">
      <w:pPr>
        <w:jc w:val="center"/>
        <w:rPr>
          <w:b/>
        </w:rPr>
      </w:pP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256"/>
        <w:gridCol w:w="708"/>
        <w:gridCol w:w="993"/>
        <w:gridCol w:w="1701"/>
        <w:gridCol w:w="1275"/>
        <w:gridCol w:w="1418"/>
      </w:tblGrid>
      <w:tr w:rsidR="00D20C5D" w:rsidRPr="0053259C" w14:paraId="3E5031B7" w14:textId="77777777" w:rsidTr="00D20C5D">
        <w:trPr>
          <w:jc w:val="center"/>
        </w:trPr>
        <w:tc>
          <w:tcPr>
            <w:tcW w:w="567" w:type="dxa"/>
          </w:tcPr>
          <w:p w14:paraId="03F418AB" w14:textId="77777777" w:rsidR="00D20C5D" w:rsidRPr="0053259C" w:rsidRDefault="00D20C5D" w:rsidP="00400657">
            <w:pPr>
              <w:ind w:left="-113"/>
              <w:jc w:val="center"/>
              <w:rPr>
                <w:b/>
              </w:rPr>
            </w:pPr>
            <w:r w:rsidRPr="0053259C">
              <w:rPr>
                <w:b/>
              </w:rPr>
              <w:t>№</w:t>
            </w:r>
          </w:p>
          <w:p w14:paraId="4663041B" w14:textId="77777777" w:rsidR="00D20C5D" w:rsidRPr="0053259C" w:rsidRDefault="00D20C5D" w:rsidP="00400657">
            <w:pPr>
              <w:ind w:left="-113"/>
              <w:jc w:val="center"/>
              <w:rPr>
                <w:b/>
              </w:rPr>
            </w:pPr>
            <w:r w:rsidRPr="0053259C">
              <w:rPr>
                <w:b/>
              </w:rPr>
              <w:t>п/п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4B2F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3FF0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proofErr w:type="spellStart"/>
            <w:r w:rsidRPr="0053259C">
              <w:rPr>
                <w:b/>
                <w:lang w:eastAsia="en-US"/>
              </w:rPr>
              <w:t>Ед.изм</w:t>
            </w:r>
            <w:proofErr w:type="spellEnd"/>
            <w:r w:rsidRPr="0053259C">
              <w:rPr>
                <w:b/>
                <w:lang w:eastAsia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A951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34B5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 xml:space="preserve">Цена </w:t>
            </w:r>
            <w:proofErr w:type="gramStart"/>
            <w:r w:rsidRPr="0053259C">
              <w:rPr>
                <w:b/>
                <w:lang w:eastAsia="en-US"/>
              </w:rPr>
              <w:t>за единиц</w:t>
            </w:r>
            <w:proofErr w:type="gramEnd"/>
            <w:r w:rsidRPr="0053259C">
              <w:rPr>
                <w:b/>
                <w:lang w:eastAsia="en-US"/>
              </w:rPr>
              <w:t>,</w:t>
            </w:r>
          </w:p>
          <w:p w14:paraId="369DEB02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6AE4" w14:textId="77777777" w:rsidR="00D20C5D" w:rsidRPr="0053259C" w:rsidRDefault="00D20C5D" w:rsidP="00400657">
            <w:pPr>
              <w:jc w:val="center"/>
              <w:rPr>
                <w:b/>
                <w:lang w:eastAsia="en-US"/>
              </w:rPr>
            </w:pPr>
            <w:r w:rsidRPr="0053259C">
              <w:rPr>
                <w:b/>
                <w:lang w:eastAsia="en-US"/>
              </w:rPr>
              <w:t>Гарантия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9740" w14:textId="44BF1233" w:rsidR="00D20C5D" w:rsidRPr="0053259C" w:rsidRDefault="00D20C5D" w:rsidP="007741F4">
            <w:pPr>
              <w:jc w:val="center"/>
              <w:rPr>
                <w:b/>
                <w:lang w:eastAsia="en-US"/>
              </w:rPr>
            </w:pPr>
            <w:proofErr w:type="spellStart"/>
            <w:r w:rsidRPr="0053259C">
              <w:rPr>
                <w:b/>
                <w:lang w:eastAsia="en-US"/>
              </w:rPr>
              <w:t>Стоимостьруб</w:t>
            </w:r>
            <w:proofErr w:type="spellEnd"/>
            <w:r w:rsidRPr="0053259C">
              <w:rPr>
                <w:b/>
                <w:lang w:eastAsia="en-US"/>
              </w:rPr>
              <w:t>.</w:t>
            </w:r>
          </w:p>
        </w:tc>
      </w:tr>
      <w:tr w:rsidR="00D20C5D" w:rsidRPr="0053259C" w14:paraId="658C750E" w14:textId="77777777" w:rsidTr="00D20C5D">
        <w:trPr>
          <w:trHeight w:val="579"/>
          <w:jc w:val="center"/>
        </w:trPr>
        <w:tc>
          <w:tcPr>
            <w:tcW w:w="567" w:type="dxa"/>
          </w:tcPr>
          <w:p w14:paraId="25900D8D" w14:textId="77777777" w:rsidR="00D20C5D" w:rsidRPr="0053259C" w:rsidRDefault="00D20C5D" w:rsidP="00400657">
            <w:pPr>
              <w:jc w:val="center"/>
              <w:rPr>
                <w:b/>
              </w:rPr>
            </w:pPr>
            <w:r w:rsidRPr="0053259C">
              <w:rPr>
                <w:b/>
              </w:rPr>
              <w:t>1</w:t>
            </w:r>
          </w:p>
        </w:tc>
        <w:tc>
          <w:tcPr>
            <w:tcW w:w="3256" w:type="dxa"/>
          </w:tcPr>
          <w:p w14:paraId="2264AC6C" w14:textId="7D10B8BE" w:rsidR="00D20C5D" w:rsidRPr="00D13CD9" w:rsidRDefault="005D76D2" w:rsidP="004B7C71">
            <w:pPr>
              <w:jc w:val="center"/>
            </w:pPr>
            <w:r w:rsidRPr="005D76D2">
              <w:t xml:space="preserve">Посудомоечная машина </w:t>
            </w:r>
            <w:proofErr w:type="spellStart"/>
            <w:r w:rsidRPr="005D76D2">
              <w:t>Indesit</w:t>
            </w:r>
            <w:proofErr w:type="spellEnd"/>
            <w:r w:rsidRPr="005D76D2">
              <w:t xml:space="preserve"> DFS 1C269 белый</w:t>
            </w:r>
          </w:p>
        </w:tc>
        <w:tc>
          <w:tcPr>
            <w:tcW w:w="708" w:type="dxa"/>
          </w:tcPr>
          <w:p w14:paraId="0B3768AE" w14:textId="77777777" w:rsidR="00D20C5D" w:rsidRPr="0053259C" w:rsidRDefault="00D20C5D" w:rsidP="00400657">
            <w:pPr>
              <w:jc w:val="center"/>
            </w:pPr>
            <w:proofErr w:type="spellStart"/>
            <w:r w:rsidRPr="0053259C">
              <w:t>шт</w:t>
            </w:r>
            <w:proofErr w:type="spellEnd"/>
          </w:p>
        </w:tc>
        <w:tc>
          <w:tcPr>
            <w:tcW w:w="993" w:type="dxa"/>
          </w:tcPr>
          <w:p w14:paraId="67B78C96" w14:textId="1BA8A48D" w:rsidR="00D20C5D" w:rsidRPr="0053259C" w:rsidRDefault="004B7C71" w:rsidP="00400657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14:paraId="07994B3C" w14:textId="4ADDA313" w:rsidR="00D20C5D" w:rsidRPr="00197E7F" w:rsidRDefault="00D20C5D" w:rsidP="00400657">
            <w:pPr>
              <w:jc w:val="center"/>
            </w:pPr>
          </w:p>
        </w:tc>
        <w:tc>
          <w:tcPr>
            <w:tcW w:w="1275" w:type="dxa"/>
          </w:tcPr>
          <w:p w14:paraId="1EE7F020" w14:textId="77777777" w:rsidR="00D20C5D" w:rsidRPr="0053259C" w:rsidRDefault="00D20C5D" w:rsidP="00400657">
            <w:pPr>
              <w:jc w:val="center"/>
            </w:pPr>
            <w:r w:rsidRPr="0053259C">
              <w:t>12 мес.</w:t>
            </w:r>
          </w:p>
        </w:tc>
        <w:tc>
          <w:tcPr>
            <w:tcW w:w="1418" w:type="dxa"/>
          </w:tcPr>
          <w:p w14:paraId="27438D32" w14:textId="7C917ED2" w:rsidR="00D20C5D" w:rsidRPr="002D1394" w:rsidRDefault="00D20C5D" w:rsidP="00400657">
            <w:pPr>
              <w:jc w:val="center"/>
            </w:pPr>
          </w:p>
        </w:tc>
      </w:tr>
      <w:tr w:rsidR="00D20C5D" w:rsidRPr="0053259C" w14:paraId="0940AABB" w14:textId="77777777" w:rsidTr="00D20C5D">
        <w:trPr>
          <w:trHeight w:val="545"/>
          <w:jc w:val="center"/>
        </w:trPr>
        <w:tc>
          <w:tcPr>
            <w:tcW w:w="567" w:type="dxa"/>
          </w:tcPr>
          <w:p w14:paraId="58737546" w14:textId="77777777" w:rsidR="00D20C5D" w:rsidRPr="0053259C" w:rsidRDefault="00D20C5D" w:rsidP="0040065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256" w:type="dxa"/>
          </w:tcPr>
          <w:p w14:paraId="6066DA71" w14:textId="488D32AF" w:rsidR="00D20C5D" w:rsidRDefault="005D76D2" w:rsidP="004B7C71">
            <w:pPr>
              <w:jc w:val="center"/>
            </w:pPr>
            <w:r w:rsidRPr="005D76D2">
              <w:t xml:space="preserve">Ванна моечная односекционная ВМ 1/4 </w:t>
            </w:r>
            <w:proofErr w:type="spellStart"/>
            <w:r w:rsidRPr="005D76D2">
              <w:t>оц</w:t>
            </w:r>
            <w:proofErr w:type="spellEnd"/>
          </w:p>
        </w:tc>
        <w:tc>
          <w:tcPr>
            <w:tcW w:w="708" w:type="dxa"/>
          </w:tcPr>
          <w:p w14:paraId="64D6FCFC" w14:textId="77777777" w:rsidR="00D20C5D" w:rsidRPr="0053259C" w:rsidRDefault="00D20C5D" w:rsidP="00400657">
            <w:pPr>
              <w:jc w:val="center"/>
            </w:pPr>
            <w:proofErr w:type="spellStart"/>
            <w:r w:rsidRPr="0053259C">
              <w:t>шт</w:t>
            </w:r>
            <w:proofErr w:type="spellEnd"/>
          </w:p>
        </w:tc>
        <w:tc>
          <w:tcPr>
            <w:tcW w:w="993" w:type="dxa"/>
          </w:tcPr>
          <w:p w14:paraId="26B44AE1" w14:textId="460F7264" w:rsidR="00D20C5D" w:rsidRPr="005D76D2" w:rsidRDefault="005D76D2" w:rsidP="004006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01" w:type="dxa"/>
          </w:tcPr>
          <w:p w14:paraId="6DA972D3" w14:textId="540A9561" w:rsidR="00D20C5D" w:rsidRDefault="00D20C5D" w:rsidP="00952411"/>
        </w:tc>
        <w:tc>
          <w:tcPr>
            <w:tcW w:w="1275" w:type="dxa"/>
          </w:tcPr>
          <w:p w14:paraId="18A707BC" w14:textId="77777777" w:rsidR="00D20C5D" w:rsidRPr="0053259C" w:rsidRDefault="00D20C5D" w:rsidP="00400657">
            <w:pPr>
              <w:jc w:val="center"/>
            </w:pPr>
            <w:r w:rsidRPr="0053259C">
              <w:t>12 мес.</w:t>
            </w:r>
          </w:p>
        </w:tc>
        <w:tc>
          <w:tcPr>
            <w:tcW w:w="1418" w:type="dxa"/>
          </w:tcPr>
          <w:p w14:paraId="212AFD35" w14:textId="7DBCBA2F" w:rsidR="00D20C5D" w:rsidRDefault="00D20C5D" w:rsidP="00952411"/>
        </w:tc>
      </w:tr>
      <w:tr w:rsidR="005D76D2" w:rsidRPr="005D76D2" w14:paraId="0D061646" w14:textId="77777777" w:rsidTr="00D20C5D">
        <w:trPr>
          <w:trHeight w:val="545"/>
          <w:jc w:val="center"/>
        </w:trPr>
        <w:tc>
          <w:tcPr>
            <w:tcW w:w="567" w:type="dxa"/>
          </w:tcPr>
          <w:p w14:paraId="27B04463" w14:textId="3D912278" w:rsidR="005D76D2" w:rsidRPr="005D76D2" w:rsidRDefault="005D76D2" w:rsidP="0040065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256" w:type="dxa"/>
          </w:tcPr>
          <w:p w14:paraId="303C5BA3" w14:textId="57C7492D" w:rsidR="005D76D2" w:rsidRPr="005D76D2" w:rsidRDefault="005D76D2" w:rsidP="004B7C71">
            <w:pPr>
              <w:jc w:val="center"/>
              <w:rPr>
                <w:lang w:val="en-US"/>
              </w:rPr>
            </w:pPr>
            <w:r w:rsidRPr="005D76D2">
              <w:t>Весы</w:t>
            </w:r>
            <w:r w:rsidRPr="005D76D2">
              <w:rPr>
                <w:lang w:val="en-US"/>
              </w:rPr>
              <w:t xml:space="preserve"> CAS SWII-5 DD JR0SW7502GCI0501</w:t>
            </w:r>
          </w:p>
        </w:tc>
        <w:tc>
          <w:tcPr>
            <w:tcW w:w="708" w:type="dxa"/>
          </w:tcPr>
          <w:p w14:paraId="1694559B" w14:textId="1981DB23" w:rsidR="005D76D2" w:rsidRPr="005D76D2" w:rsidRDefault="005D76D2" w:rsidP="0040065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993" w:type="dxa"/>
          </w:tcPr>
          <w:p w14:paraId="53A4E988" w14:textId="134F297A" w:rsidR="005D76D2" w:rsidRPr="005D76D2" w:rsidRDefault="005D76D2" w:rsidP="004006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01" w:type="dxa"/>
          </w:tcPr>
          <w:p w14:paraId="789FF885" w14:textId="77777777" w:rsidR="005D76D2" w:rsidRPr="005D76D2" w:rsidRDefault="005D76D2" w:rsidP="00952411">
            <w:pPr>
              <w:rPr>
                <w:lang w:val="en-US"/>
              </w:rPr>
            </w:pPr>
          </w:p>
        </w:tc>
        <w:tc>
          <w:tcPr>
            <w:tcW w:w="1275" w:type="dxa"/>
          </w:tcPr>
          <w:p w14:paraId="2C0DF8A9" w14:textId="34FD1C07" w:rsidR="005D76D2" w:rsidRPr="005D76D2" w:rsidRDefault="005D76D2" w:rsidP="00400657">
            <w:pPr>
              <w:jc w:val="center"/>
            </w:pPr>
            <w:r>
              <w:t>12 мес.</w:t>
            </w:r>
          </w:p>
        </w:tc>
        <w:tc>
          <w:tcPr>
            <w:tcW w:w="1418" w:type="dxa"/>
          </w:tcPr>
          <w:p w14:paraId="2F092611" w14:textId="77777777" w:rsidR="005D76D2" w:rsidRPr="005D76D2" w:rsidRDefault="005D76D2" w:rsidP="00952411">
            <w:pPr>
              <w:rPr>
                <w:lang w:val="en-US"/>
              </w:rPr>
            </w:pPr>
          </w:p>
        </w:tc>
      </w:tr>
      <w:tr w:rsidR="00952411" w:rsidRPr="00F26E6E" w14:paraId="04A856BA" w14:textId="77777777" w:rsidTr="00D20C5D">
        <w:trPr>
          <w:jc w:val="center"/>
        </w:trPr>
        <w:tc>
          <w:tcPr>
            <w:tcW w:w="8500" w:type="dxa"/>
            <w:gridSpan w:val="6"/>
          </w:tcPr>
          <w:p w14:paraId="10E27E8F" w14:textId="77777777" w:rsidR="00952411" w:rsidRPr="0053259C" w:rsidRDefault="00952411" w:rsidP="00400657">
            <w:pPr>
              <w:jc w:val="center"/>
              <w:rPr>
                <w:rFonts w:ascii="Calibri" w:hAnsi="Calibri" w:cs="Calibri"/>
                <w:b/>
              </w:rPr>
            </w:pPr>
            <w:r w:rsidRPr="0053259C">
              <w:rPr>
                <w:b/>
              </w:rPr>
              <w:t>ИТОГО:</w:t>
            </w:r>
          </w:p>
        </w:tc>
        <w:tc>
          <w:tcPr>
            <w:tcW w:w="1418" w:type="dxa"/>
          </w:tcPr>
          <w:p w14:paraId="5C1DF762" w14:textId="21EA48B5" w:rsidR="00952411" w:rsidRPr="0053259C" w:rsidRDefault="00952411" w:rsidP="00400657">
            <w:pPr>
              <w:jc w:val="center"/>
              <w:rPr>
                <w:b/>
              </w:rPr>
            </w:pPr>
          </w:p>
        </w:tc>
      </w:tr>
    </w:tbl>
    <w:p w14:paraId="0EAEE683" w14:textId="77777777" w:rsidR="00CE570E" w:rsidRPr="004F0647" w:rsidRDefault="00CE570E" w:rsidP="00CE570E">
      <w:pPr>
        <w:jc w:val="center"/>
        <w:rPr>
          <w:b/>
        </w:rPr>
      </w:pPr>
    </w:p>
    <w:p w14:paraId="66CDE9E2" w14:textId="2DE8A9E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5C5BF3">
        <w:t>______</w:t>
      </w:r>
      <w:r w:rsidR="00F46A49" w:rsidRPr="00CA15A7">
        <w:t xml:space="preserve"> </w:t>
      </w:r>
      <w:r w:rsidR="00794920" w:rsidRPr="00CA15A7">
        <w:t xml:space="preserve">рублей </w:t>
      </w:r>
      <w:r w:rsidR="005C5BF3">
        <w:t>______</w:t>
      </w:r>
      <w:r w:rsidR="00794920" w:rsidRPr="00CA15A7">
        <w:t>копеек</w:t>
      </w:r>
      <w:r w:rsidR="008307CC" w:rsidRPr="00CA15A7">
        <w:t xml:space="preserve"> (</w:t>
      </w:r>
      <w:r w:rsidR="00CA15A7" w:rsidRPr="00CA15A7">
        <w:t xml:space="preserve">две тысячи девятьсот девяносто </w:t>
      </w:r>
      <w:r w:rsidR="008307CC" w:rsidRPr="00CA15A7">
        <w:t xml:space="preserve">рублей </w:t>
      </w:r>
      <w:r w:rsidR="00CA15A7" w:rsidRPr="00CA15A7">
        <w:t>00</w:t>
      </w:r>
      <w:r w:rsidR="008307CC" w:rsidRPr="00CA15A7">
        <w:t xml:space="preserve"> копеек)</w:t>
      </w:r>
      <w:r w:rsidR="00F46A49" w:rsidRPr="00CA15A7">
        <w:t xml:space="preserve"> </w:t>
      </w:r>
      <w:r w:rsidR="00CA15A7" w:rsidRPr="00CA15A7">
        <w:t xml:space="preserve">НДС не </w:t>
      </w:r>
      <w:proofErr w:type="gramStart"/>
      <w:r w:rsidR="00CA15A7" w:rsidRPr="00CA15A7">
        <w:t xml:space="preserve">облагается </w:t>
      </w:r>
      <w:r w:rsidR="00F46A49" w:rsidRPr="00CA15A7">
        <w:t>,</w:t>
      </w:r>
      <w:proofErr w:type="gramEnd"/>
      <w:r w:rsidR="00F46A49" w:rsidRPr="00CA15A7">
        <w:t xml:space="preserve"> в соответствии с </w:t>
      </w:r>
      <w:r w:rsidR="005C5BF3">
        <w:t>П</w:t>
      </w:r>
      <w:r w:rsidR="00F46A49" w:rsidRPr="00CA15A7">
        <w:t xml:space="preserve">риложением №1 к Контракту </w:t>
      </w:r>
    </w:p>
    <w:p w14:paraId="04926915" w14:textId="77777777" w:rsidR="00F46A49" w:rsidRDefault="00F46A49" w:rsidP="00CE570E">
      <w:pPr>
        <w:jc w:val="both"/>
      </w:pPr>
    </w:p>
    <w:p w14:paraId="7FD60645" w14:textId="77777777" w:rsidR="00CE570E" w:rsidRPr="001272A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5E279AE1" w14:textId="77777777" w:rsidTr="00A57676">
        <w:trPr>
          <w:trHeight w:val="4424"/>
        </w:trPr>
        <w:tc>
          <w:tcPr>
            <w:tcW w:w="2579" w:type="pct"/>
          </w:tcPr>
          <w:p w14:paraId="50BB756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293153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F92D3C4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33 комбинированного вида Невского района Санкт-Петербурга</w:t>
            </w:r>
          </w:p>
          <w:p w14:paraId="1ED2F9E5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193318, Санкт-Петербург, пр. Пятилеток, д. 14, корп. 3, лит. А</w:t>
            </w:r>
          </w:p>
          <w:p w14:paraId="1EC98B0E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 xml:space="preserve">Лицевой счет № 0601098 в Комитете финансов Санкт-Петербурга </w:t>
            </w:r>
          </w:p>
          <w:p w14:paraId="34E848CA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A15A7">
              <w:rPr>
                <w:sz w:val="22"/>
                <w:szCs w:val="22"/>
              </w:rPr>
              <w:t>ИНН  7811065940</w:t>
            </w:r>
            <w:proofErr w:type="gramEnd"/>
          </w:p>
          <w:p w14:paraId="4E3D49C5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CA15A7">
              <w:rPr>
                <w:sz w:val="22"/>
                <w:szCs w:val="22"/>
              </w:rPr>
              <w:t>КПП  781101001</w:t>
            </w:r>
            <w:proofErr w:type="gramEnd"/>
          </w:p>
          <w:p w14:paraId="2043E2FC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Т. 440-72-23, 09.01.1957@mail.ru</w:t>
            </w:r>
          </w:p>
          <w:p w14:paraId="67679DE8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  <w:r w:rsidRPr="00CA15A7">
              <w:rPr>
                <w:sz w:val="22"/>
                <w:szCs w:val="22"/>
              </w:rPr>
              <w:t>Заведующий</w:t>
            </w:r>
          </w:p>
          <w:p w14:paraId="0D21CE9C" w14:textId="7777777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64FFFDC7" w14:textId="24CE60F7" w:rsidR="009B4A21" w:rsidRPr="00CA15A7" w:rsidRDefault="009B4A21" w:rsidP="009B4A21">
            <w:pPr>
              <w:ind w:right="261"/>
              <w:jc w:val="both"/>
              <w:rPr>
                <w:sz w:val="22"/>
                <w:szCs w:val="22"/>
              </w:rPr>
            </w:pPr>
          </w:p>
          <w:p w14:paraId="1F6D27FC" w14:textId="4BB7A398" w:rsidR="008519D0" w:rsidRPr="00C27418" w:rsidRDefault="009B4A21" w:rsidP="009B4A2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A15A7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14:paraId="39A3A47F" w14:textId="77777777" w:rsidR="008519D0" w:rsidRPr="00CA15A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CA15A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1F88763" w14:textId="4CAF670F" w:rsidR="00CA15A7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</w:t>
            </w:r>
          </w:p>
          <w:p w14:paraId="00117F1F" w14:textId="3A46857B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3E7B8285" w14:textId="234B10B2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1CC311E" w14:textId="618505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7204DB8" w14:textId="3D525EF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C1107E3" w14:textId="54685C1E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2A2BDC5" w14:textId="7857045B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3D4F1670" w14:textId="1E1C9870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4A10BAAF" w14:textId="7ED695AD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09390057" w14:textId="6ACED20F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B5D7C18" w14:textId="6C6E54E5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5FBBCD86" w14:textId="42C88318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2159FB66" w14:textId="140E3D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014973D2" w14:textId="79ECED11" w:rsidR="005C5BF3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114FA4B5" w14:textId="77777777" w:rsidR="005C5BF3" w:rsidRPr="00453735" w:rsidRDefault="005C5BF3" w:rsidP="00CA15A7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  <w:p w14:paraId="6312AA99" w14:textId="798F1FD4" w:rsidR="008519D0" w:rsidRPr="000A6927" w:rsidRDefault="00CA15A7" w:rsidP="005C5BF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453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</w:p>
        </w:tc>
      </w:tr>
    </w:tbl>
    <w:p w14:paraId="306D87C6" w14:textId="77777777" w:rsidR="00F46A49" w:rsidRDefault="00F46A49" w:rsidP="00C27418"/>
    <w:p w14:paraId="74FE8F31" w14:textId="77777777" w:rsidR="00321A93" w:rsidRDefault="00321A93" w:rsidP="00BF20E1">
      <w:pPr>
        <w:jc w:val="right"/>
      </w:pPr>
    </w:p>
    <w:p w14:paraId="64C849F4" w14:textId="77777777" w:rsidR="00321A93" w:rsidRDefault="00321A93" w:rsidP="00BF20E1">
      <w:pPr>
        <w:jc w:val="right"/>
      </w:pPr>
    </w:p>
    <w:p w14:paraId="72C9F8EB" w14:textId="434FE9FB" w:rsidR="00321A93" w:rsidRDefault="00321A93" w:rsidP="00BF20E1">
      <w:pPr>
        <w:jc w:val="right"/>
      </w:pPr>
    </w:p>
    <w:p w14:paraId="6BD00B03" w14:textId="27436136" w:rsidR="00D20C5D" w:rsidRDefault="00D20C5D" w:rsidP="00BF20E1">
      <w:pPr>
        <w:jc w:val="right"/>
      </w:pPr>
    </w:p>
    <w:p w14:paraId="5EF5167A" w14:textId="7B6C398F" w:rsidR="00D20C5D" w:rsidRDefault="00D20C5D" w:rsidP="00BF20E1">
      <w:pPr>
        <w:jc w:val="right"/>
      </w:pPr>
    </w:p>
    <w:p w14:paraId="01E90ABB" w14:textId="644D4B13" w:rsidR="00D20C5D" w:rsidRDefault="00D20C5D" w:rsidP="00BF20E1">
      <w:pPr>
        <w:jc w:val="right"/>
      </w:pPr>
    </w:p>
    <w:p w14:paraId="0445F904" w14:textId="0B6EC228" w:rsidR="00D20C5D" w:rsidRDefault="00D20C5D" w:rsidP="00BF20E1">
      <w:pPr>
        <w:jc w:val="right"/>
      </w:pPr>
    </w:p>
    <w:p w14:paraId="331B38BF" w14:textId="365CC46A" w:rsidR="00D20C5D" w:rsidRDefault="00D20C5D" w:rsidP="00BF20E1">
      <w:pPr>
        <w:jc w:val="right"/>
      </w:pPr>
    </w:p>
    <w:p w14:paraId="1FE7E5DC" w14:textId="4FE06C6E" w:rsidR="00D20C5D" w:rsidRDefault="00D20C5D" w:rsidP="00BF20E1">
      <w:pPr>
        <w:jc w:val="right"/>
      </w:pPr>
    </w:p>
    <w:p w14:paraId="6FAC9039" w14:textId="77777777" w:rsidR="004B7C71" w:rsidRDefault="004B7C71" w:rsidP="00BF20E1">
      <w:pPr>
        <w:jc w:val="right"/>
      </w:pPr>
    </w:p>
    <w:p w14:paraId="60470F0F" w14:textId="211998F4" w:rsidR="00D20C5D" w:rsidRDefault="00D20C5D" w:rsidP="00BF20E1">
      <w:pPr>
        <w:jc w:val="right"/>
      </w:pPr>
    </w:p>
    <w:p w14:paraId="6E0D8EB2" w14:textId="77777777" w:rsidR="00D20C5D" w:rsidRDefault="00D20C5D" w:rsidP="00BF20E1">
      <w:pPr>
        <w:jc w:val="right"/>
      </w:pPr>
    </w:p>
    <w:p w14:paraId="31012EB5" w14:textId="2896BF84" w:rsidR="002E4570" w:rsidRPr="002E4570" w:rsidRDefault="002E4570" w:rsidP="002E4570">
      <w:pPr>
        <w:jc w:val="right"/>
      </w:pPr>
      <w:r w:rsidRPr="002E4570">
        <w:t>Приложение № 2 к Контракту</w:t>
      </w:r>
      <w:r>
        <w:t xml:space="preserve"> </w:t>
      </w:r>
      <w:r w:rsidR="005D76D2">
        <w:t>8</w:t>
      </w:r>
      <w:r>
        <w:t>эм_202</w:t>
      </w:r>
      <w:r w:rsidR="00D20C5D">
        <w:t>6</w:t>
      </w:r>
    </w:p>
    <w:p w14:paraId="1569A901" w14:textId="0CF13C18" w:rsidR="002E4570" w:rsidRPr="002E4570" w:rsidRDefault="002E4570" w:rsidP="002E4570">
      <w:pPr>
        <w:spacing w:after="160" w:line="259" w:lineRule="auto"/>
        <w:ind w:left="-426" w:firstLine="142"/>
        <w:contextualSpacing/>
        <w:jc w:val="right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от «__</w:t>
      </w:r>
      <w:proofErr w:type="gramStart"/>
      <w:r w:rsidRPr="002E4570">
        <w:rPr>
          <w:rFonts w:eastAsiaTheme="minorHAnsi"/>
          <w:lang w:eastAsia="en-US"/>
        </w:rPr>
        <w:t>_»_</w:t>
      </w:r>
      <w:proofErr w:type="gramEnd"/>
      <w:r w:rsidRPr="002E4570">
        <w:rPr>
          <w:rFonts w:eastAsiaTheme="minorHAnsi"/>
          <w:lang w:eastAsia="en-US"/>
        </w:rPr>
        <w:t>___________202</w:t>
      </w:r>
      <w:r w:rsidR="00D20C5D">
        <w:rPr>
          <w:rFonts w:eastAsiaTheme="minorHAnsi"/>
          <w:lang w:eastAsia="en-US"/>
        </w:rPr>
        <w:t>6</w:t>
      </w:r>
      <w:r w:rsidRPr="002E4570">
        <w:rPr>
          <w:rFonts w:eastAsiaTheme="minorHAnsi"/>
          <w:lang w:eastAsia="en-US"/>
        </w:rPr>
        <w:t xml:space="preserve">г. № </w:t>
      </w:r>
    </w:p>
    <w:p w14:paraId="11853746" w14:textId="77777777" w:rsidR="002E4570" w:rsidRPr="002E4570" w:rsidRDefault="002E4570" w:rsidP="002E4570">
      <w:pPr>
        <w:jc w:val="right"/>
      </w:pPr>
    </w:p>
    <w:p w14:paraId="3EA63CD7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t>Техническое задание</w:t>
      </w:r>
    </w:p>
    <w:p w14:paraId="0A78D7BB" w14:textId="77777777" w:rsidR="002E4570" w:rsidRPr="002E4570" w:rsidRDefault="002E4570" w:rsidP="002E4570">
      <w:pPr>
        <w:jc w:val="both"/>
      </w:pPr>
      <w:r w:rsidRPr="002E4570">
        <w:t xml:space="preserve"> </w:t>
      </w:r>
    </w:p>
    <w:p w14:paraId="58F8C952" w14:textId="77777777" w:rsidR="002E4570" w:rsidRPr="002E4570" w:rsidRDefault="002E4570" w:rsidP="002E4570">
      <w:pPr>
        <w:jc w:val="both"/>
      </w:pPr>
      <w:r w:rsidRPr="002E4570">
        <w:t xml:space="preserve">1. </w:t>
      </w:r>
      <w:r w:rsidRPr="002E4570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B5024F5" w14:textId="77777777" w:rsidR="002E4570" w:rsidRPr="002E4570" w:rsidRDefault="002E4570" w:rsidP="002E4570">
      <w:pPr>
        <w:jc w:val="both"/>
      </w:pPr>
      <w:r w:rsidRPr="002E4570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CA6A080" w14:textId="77777777" w:rsidR="002E4570" w:rsidRPr="002E4570" w:rsidRDefault="002E4570" w:rsidP="002E4570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0F680BA5" w14:textId="77777777" w:rsidR="002E4570" w:rsidRPr="002E4570" w:rsidRDefault="002E4570" w:rsidP="002E4570">
      <w:r w:rsidRPr="002E4570">
        <w:rPr>
          <w:b/>
        </w:rPr>
        <w:t>2. Адрес поставки:</w:t>
      </w:r>
      <w:r w:rsidRPr="002E4570">
        <w:t xml:space="preserve"> </w:t>
      </w:r>
    </w:p>
    <w:p w14:paraId="259374D0" w14:textId="77777777" w:rsidR="002E4570" w:rsidRPr="002E4570" w:rsidRDefault="002E4570" w:rsidP="002E4570">
      <w:r w:rsidRPr="002E4570">
        <w:t xml:space="preserve">193318, г. Санкт-Петербург, проспект Пятилеток, дом 14, корпус 3, Литера А; </w:t>
      </w:r>
    </w:p>
    <w:p w14:paraId="24F5080F" w14:textId="77777777" w:rsidR="002E4570" w:rsidRPr="002E4570" w:rsidRDefault="002E4570" w:rsidP="002E4570"/>
    <w:p w14:paraId="6742FFA3" w14:textId="77777777" w:rsidR="002E4570" w:rsidRPr="002E4570" w:rsidRDefault="002E4570" w:rsidP="002E4570">
      <w:pPr>
        <w:rPr>
          <w:color w:val="FF0000"/>
        </w:rPr>
      </w:pPr>
    </w:p>
    <w:p w14:paraId="10560867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3. Сопроводительные документы: </w:t>
      </w:r>
    </w:p>
    <w:p w14:paraId="4F8D1861" w14:textId="77777777" w:rsidR="002E4570" w:rsidRPr="002E4570" w:rsidRDefault="002E4570" w:rsidP="002E4570">
      <w:r w:rsidRPr="002E4570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2ED2D95" w14:textId="77777777" w:rsidR="002E4570" w:rsidRPr="002E4570" w:rsidRDefault="002E4570" w:rsidP="002E4570"/>
    <w:p w14:paraId="0FFA9FFF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 xml:space="preserve">4. Срок поставки: </w:t>
      </w:r>
    </w:p>
    <w:p w14:paraId="1CD8BEA6" w14:textId="1B1862E5" w:rsidR="002E4570" w:rsidRPr="002E4570" w:rsidRDefault="002E4570" w:rsidP="002E4570">
      <w:r w:rsidRPr="002E4570">
        <w:t xml:space="preserve">    Срок поставки товара –</w:t>
      </w:r>
      <w:bookmarkStart w:id="0" w:name="_GoBack"/>
      <w:bookmarkEnd w:id="0"/>
      <w:r w:rsidRPr="002E4570">
        <w:t>не позднее 30.</w:t>
      </w:r>
      <w:r w:rsidR="00D20C5D">
        <w:t>07</w:t>
      </w:r>
      <w:r w:rsidRPr="002E4570">
        <w:t>.202</w:t>
      </w:r>
      <w:r w:rsidR="00D20C5D">
        <w:t>6</w:t>
      </w:r>
      <w:r w:rsidRPr="002E4570">
        <w:t>.</w:t>
      </w:r>
    </w:p>
    <w:p w14:paraId="4216A4F2" w14:textId="77777777" w:rsidR="002E4570" w:rsidRPr="002E4570" w:rsidRDefault="002E4570" w:rsidP="002E4570"/>
    <w:p w14:paraId="79C2AC0E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2E4570">
        <w:rPr>
          <w:rFonts w:eastAsiaTheme="minorHAnsi"/>
          <w:b/>
          <w:lang w:eastAsia="en-US"/>
        </w:rPr>
        <w:t xml:space="preserve">5. Порядок приемки: </w:t>
      </w:r>
    </w:p>
    <w:p w14:paraId="3C4F949D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  </w:t>
      </w:r>
      <w:r w:rsidRPr="002E4570">
        <w:rPr>
          <w:rFonts w:eastAsiaTheme="minorHAnsi"/>
          <w:bCs/>
          <w:spacing w:val="-1"/>
          <w:lang w:eastAsia="en-US"/>
        </w:rPr>
        <w:t xml:space="preserve"> </w:t>
      </w:r>
      <w:r w:rsidRPr="002E4570">
        <w:rPr>
          <w:rFonts w:eastAsiaTheme="minorHAnsi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4052ADE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14:paraId="654A6CB3" w14:textId="77777777" w:rsidR="002E4570" w:rsidRPr="002E4570" w:rsidRDefault="002E4570" w:rsidP="002E4570">
      <w:pPr>
        <w:spacing w:after="160" w:line="259" w:lineRule="auto"/>
        <w:contextualSpacing/>
        <w:jc w:val="both"/>
        <w:rPr>
          <w:rFonts w:eastAsiaTheme="minorHAnsi"/>
          <w:b/>
          <w:color w:val="000000" w:themeColor="text1"/>
          <w:lang w:eastAsia="en-US"/>
        </w:rPr>
      </w:pPr>
      <w:r w:rsidRPr="002E4570">
        <w:rPr>
          <w:rFonts w:eastAsiaTheme="minorHAnsi"/>
          <w:b/>
          <w:color w:val="000000" w:themeColor="text1"/>
          <w:lang w:eastAsia="en-US"/>
        </w:rPr>
        <w:t>6. Документ о приемке:</w:t>
      </w:r>
    </w:p>
    <w:p w14:paraId="7338F800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  <w:r w:rsidRPr="002E4570">
        <w:rPr>
          <w:rFonts w:eastAsiaTheme="minorHAnsi"/>
          <w:color w:val="000000" w:themeColor="text1"/>
          <w:lang w:eastAsia="en-US"/>
        </w:rPr>
        <w:t xml:space="preserve">Счет, счет фактура (при наличии), товарная накладная или </w:t>
      </w:r>
      <w:proofErr w:type="gramStart"/>
      <w:r w:rsidRPr="002E4570">
        <w:rPr>
          <w:rFonts w:eastAsiaTheme="minorHAnsi"/>
          <w:color w:val="000000" w:themeColor="text1"/>
          <w:lang w:eastAsia="en-US"/>
        </w:rPr>
        <w:t>УПД,  акт</w:t>
      </w:r>
      <w:proofErr w:type="gramEnd"/>
      <w:r w:rsidRPr="002E4570">
        <w:rPr>
          <w:rFonts w:eastAsiaTheme="minorHAnsi"/>
          <w:color w:val="000000" w:themeColor="text1"/>
          <w:lang w:eastAsia="en-US"/>
        </w:rPr>
        <w:t xml:space="preserve"> приёма-передачи товара, акт № 0510452 (Приложение №3 к Контракту). </w:t>
      </w:r>
    </w:p>
    <w:p w14:paraId="6B8F0432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</w:p>
    <w:p w14:paraId="68A0D717" w14:textId="77777777" w:rsidR="002E4570" w:rsidRPr="002E4570" w:rsidRDefault="002E4570" w:rsidP="002E4570">
      <w:pPr>
        <w:rPr>
          <w:rFonts w:eastAsiaTheme="minorHAnsi"/>
          <w:color w:val="000000" w:themeColor="text1"/>
          <w:lang w:eastAsia="en-US"/>
        </w:rPr>
      </w:pPr>
    </w:p>
    <w:p w14:paraId="7D6880F7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t>7. Срок приемки:</w:t>
      </w:r>
    </w:p>
    <w:p w14:paraId="2D288E59" w14:textId="77777777" w:rsidR="002E4570" w:rsidRPr="002E4570" w:rsidRDefault="002E4570" w:rsidP="002E4570">
      <w:pPr>
        <w:rPr>
          <w:b/>
        </w:rPr>
      </w:pPr>
      <w:r w:rsidRPr="002E4570">
        <w:t xml:space="preserve">  Не более 5 (Пяти) рабочих дней с момента поставки Товара.</w:t>
      </w:r>
    </w:p>
    <w:p w14:paraId="07E9C7AC" w14:textId="77777777" w:rsidR="002E4570" w:rsidRPr="002E4570" w:rsidRDefault="002E4570" w:rsidP="002E4570">
      <w:pPr>
        <w:rPr>
          <w:b/>
        </w:rPr>
      </w:pPr>
      <w:r w:rsidRPr="002E4570">
        <w:rPr>
          <w:b/>
        </w:rPr>
        <w:lastRenderedPageBreak/>
        <w:t xml:space="preserve"> </w:t>
      </w:r>
    </w:p>
    <w:p w14:paraId="2E9DD512" w14:textId="77777777" w:rsidR="002E4570" w:rsidRPr="002E4570" w:rsidRDefault="002E4570" w:rsidP="002E4570">
      <w:pPr>
        <w:jc w:val="both"/>
        <w:rPr>
          <w:b/>
        </w:rPr>
      </w:pPr>
      <w:r w:rsidRPr="002E4570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803E73B" w14:textId="77777777" w:rsidR="002E4570" w:rsidRPr="002E4570" w:rsidRDefault="002E4570" w:rsidP="002E4570">
      <w:pPr>
        <w:jc w:val="both"/>
      </w:pPr>
      <w:r w:rsidRPr="002E4570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8CABE84" w14:textId="77777777" w:rsidR="002E4570" w:rsidRPr="002E4570" w:rsidRDefault="002E4570" w:rsidP="002E4570"/>
    <w:p w14:paraId="24FBA000" w14:textId="77777777" w:rsidR="002E4570" w:rsidRPr="002E4570" w:rsidRDefault="002E4570" w:rsidP="002E4570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E4570" w:rsidRPr="002E4570" w14:paraId="399706C4" w14:textId="77777777" w:rsidTr="00803048">
        <w:trPr>
          <w:trHeight w:val="4424"/>
        </w:trPr>
        <w:tc>
          <w:tcPr>
            <w:tcW w:w="2579" w:type="pct"/>
          </w:tcPr>
          <w:p w14:paraId="6435F5DE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052625A3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</w:p>
          <w:p w14:paraId="237E857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47D37A0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16FE31A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30C44B02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757E560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0AB8381F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584DB96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38CF855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0C3AD597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4820AED0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28DF3AC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16DFB121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1E9AEC9F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38745AF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62D383D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6775801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21C08412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71976E78" w14:textId="77777777" w:rsidR="002E4570" w:rsidRPr="002E4570" w:rsidRDefault="002E4570" w:rsidP="002E4570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5975D9D1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19321A3E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322584E8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64687D97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17A6E45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7893D42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A3F76A5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4FB790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501E2314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2F34A6B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11ED466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56B38C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4110C15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3AD6E32E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60D61FB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118CB988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B65365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E457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3AA445A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60CF170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71EB6611" w14:textId="77777777" w:rsidR="002E4570" w:rsidRPr="002E4570" w:rsidRDefault="002E4570" w:rsidP="002E4570"/>
    <w:p w14:paraId="6EB78459" w14:textId="77777777" w:rsidR="002E4570" w:rsidRPr="002E4570" w:rsidRDefault="002E4570" w:rsidP="002E4570">
      <w:pPr>
        <w:spacing w:after="160" w:line="259" w:lineRule="auto"/>
      </w:pPr>
      <w:r w:rsidRPr="002E4570">
        <w:br w:type="page"/>
      </w:r>
    </w:p>
    <w:p w14:paraId="115D3303" w14:textId="752E753D" w:rsidR="002E4570" w:rsidRPr="002E4570" w:rsidRDefault="002E4570" w:rsidP="002E4570">
      <w:pPr>
        <w:jc w:val="right"/>
      </w:pPr>
      <w:r w:rsidRPr="002E4570">
        <w:lastRenderedPageBreak/>
        <w:t>Приложение № 3 к Контракту№</w:t>
      </w:r>
      <w:r>
        <w:t xml:space="preserve"> </w:t>
      </w:r>
      <w:r w:rsidR="005D76D2" w:rsidRPr="00012027">
        <w:t>8</w:t>
      </w:r>
      <w:r>
        <w:t>эм_20</w:t>
      </w:r>
      <w:r w:rsidR="00D20C5D">
        <w:t>26</w:t>
      </w:r>
    </w:p>
    <w:p w14:paraId="3F7AA420" w14:textId="76794159" w:rsidR="002E4570" w:rsidRPr="002E4570" w:rsidRDefault="002E4570" w:rsidP="002E4570">
      <w:pPr>
        <w:jc w:val="right"/>
      </w:pPr>
      <w:r w:rsidRPr="002E4570">
        <w:t xml:space="preserve"> от «__</w:t>
      </w:r>
      <w:proofErr w:type="gramStart"/>
      <w:r w:rsidRPr="002E4570">
        <w:t>_»_</w:t>
      </w:r>
      <w:proofErr w:type="gramEnd"/>
      <w:r w:rsidRPr="002E4570">
        <w:t>___________20</w:t>
      </w:r>
      <w:r w:rsidR="00D20C5D">
        <w:t>26</w:t>
      </w:r>
      <w:r w:rsidRPr="002E4570">
        <w:t xml:space="preserve">г. </w:t>
      </w:r>
    </w:p>
    <w:p w14:paraId="5EF735A4" w14:textId="77777777" w:rsidR="002E4570" w:rsidRPr="002E4570" w:rsidRDefault="002E4570" w:rsidP="002E4570"/>
    <w:p w14:paraId="4CD1C27F" w14:textId="77777777" w:rsidR="002E4570" w:rsidRPr="002E4570" w:rsidRDefault="002E4570" w:rsidP="002E4570"/>
    <w:p w14:paraId="261F6DE3" w14:textId="77777777" w:rsidR="002E4570" w:rsidRPr="002E4570" w:rsidRDefault="002E4570" w:rsidP="002E4570"/>
    <w:p w14:paraId="1EC75896" w14:textId="77777777" w:rsidR="002E4570" w:rsidRPr="002E4570" w:rsidRDefault="002E4570" w:rsidP="002E4570"/>
    <w:p w14:paraId="609E3208" w14:textId="77777777" w:rsidR="002E4570" w:rsidRPr="002E4570" w:rsidRDefault="002E4570" w:rsidP="002E4570"/>
    <w:p w14:paraId="2FF237F2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t>Форма акта № 0510452</w:t>
      </w:r>
    </w:p>
    <w:p w14:paraId="7A590CFC" w14:textId="77777777" w:rsidR="002E4570" w:rsidRPr="002E4570" w:rsidRDefault="002E4570" w:rsidP="002E4570">
      <w:pPr>
        <w:jc w:val="center"/>
        <w:rPr>
          <w:b/>
        </w:rPr>
      </w:pPr>
      <w:r w:rsidRPr="002E4570">
        <w:rPr>
          <w:b/>
        </w:rPr>
        <w:object w:dxaOrig="1521" w:dyaOrig="991" w14:anchorId="63A7A2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Acrobat.Document.DC" ShapeID="_x0000_i1025" DrawAspect="Icon" ObjectID="_1840334479" r:id="rId6"/>
        </w:object>
      </w:r>
    </w:p>
    <w:p w14:paraId="45542A17" w14:textId="77777777" w:rsidR="002E4570" w:rsidRPr="002E4570" w:rsidRDefault="002E4570" w:rsidP="002E4570">
      <w:pPr>
        <w:jc w:val="center"/>
        <w:rPr>
          <w:b/>
        </w:rPr>
      </w:pPr>
    </w:p>
    <w:p w14:paraId="48DF88A6" w14:textId="77777777" w:rsidR="002E4570" w:rsidRPr="002E4570" w:rsidRDefault="002E4570" w:rsidP="002E4570">
      <w:pPr>
        <w:jc w:val="center"/>
        <w:rPr>
          <w:b/>
        </w:rPr>
      </w:pPr>
    </w:p>
    <w:p w14:paraId="428A2F68" w14:textId="77777777" w:rsidR="002E4570" w:rsidRPr="002E4570" w:rsidRDefault="002E4570" w:rsidP="002E4570">
      <w:pPr>
        <w:jc w:val="center"/>
        <w:rPr>
          <w:b/>
        </w:rPr>
      </w:pPr>
    </w:p>
    <w:p w14:paraId="4A498039" w14:textId="77777777" w:rsidR="002E4570" w:rsidRPr="002E4570" w:rsidRDefault="002E4570" w:rsidP="002E4570">
      <w:pPr>
        <w:jc w:val="center"/>
        <w:rPr>
          <w:b/>
        </w:rPr>
      </w:pPr>
    </w:p>
    <w:p w14:paraId="00C8E393" w14:textId="77777777" w:rsidR="002E4570" w:rsidRPr="002E4570" w:rsidRDefault="002E4570" w:rsidP="002E4570">
      <w:pPr>
        <w:jc w:val="center"/>
        <w:rPr>
          <w:b/>
        </w:rPr>
      </w:pPr>
    </w:p>
    <w:p w14:paraId="35CF4237" w14:textId="77777777" w:rsidR="002E4570" w:rsidRPr="002E4570" w:rsidRDefault="002E4570" w:rsidP="002E4570">
      <w:pPr>
        <w:jc w:val="center"/>
        <w:rPr>
          <w:b/>
        </w:rPr>
      </w:pPr>
    </w:p>
    <w:p w14:paraId="6B2BFA37" w14:textId="77777777" w:rsidR="002E4570" w:rsidRPr="002E4570" w:rsidRDefault="002E4570" w:rsidP="002E4570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2E4570" w:rsidRPr="002E4570" w14:paraId="55F3FD6C" w14:textId="77777777" w:rsidTr="00803048">
        <w:trPr>
          <w:trHeight w:val="4424"/>
        </w:trPr>
        <w:tc>
          <w:tcPr>
            <w:tcW w:w="2579" w:type="pct"/>
          </w:tcPr>
          <w:p w14:paraId="112B0B2A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3B581569" w14:textId="77777777" w:rsidR="002E4570" w:rsidRPr="002E4570" w:rsidRDefault="002E4570" w:rsidP="002E4570">
            <w:pPr>
              <w:ind w:right="261"/>
              <w:rPr>
                <w:sz w:val="22"/>
                <w:szCs w:val="22"/>
              </w:rPr>
            </w:pPr>
          </w:p>
          <w:p w14:paraId="3D3A3E1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7E6D46EE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4147105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5E4AF1C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7C2A827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05DCC06B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00CE759C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0B827FA6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2867A999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2BE20A98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19BD274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0899680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0039062A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26AE2FC5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036B64BD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4A044771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213592A8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1F47F5AC" w14:textId="77777777" w:rsidR="002E4570" w:rsidRPr="002E4570" w:rsidRDefault="002E4570" w:rsidP="002E4570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26A89BA1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2D6748A8" w14:textId="77777777" w:rsidR="002E4570" w:rsidRPr="002E4570" w:rsidRDefault="002E4570" w:rsidP="002E457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6E5B0E59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6426AD0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2D08786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390065F5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5F542D9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3B66B00F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6D7D08FC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70CEAE12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43F8D290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3BB2B90D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52720049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A81E52E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64420ECB" w14:textId="77777777" w:rsidR="002E4570" w:rsidRPr="002E4570" w:rsidRDefault="002E4570" w:rsidP="002E457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2E4570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553E6FF7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75A37FC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E457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B22B5E9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DA96CAF" w14:textId="77777777" w:rsidR="002E4570" w:rsidRPr="002E4570" w:rsidRDefault="002E4570" w:rsidP="002E457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7BB4287" w14:textId="77777777" w:rsidR="002E4570" w:rsidRPr="002E4570" w:rsidRDefault="002E4570" w:rsidP="002E4570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ЭП</w:t>
            </w:r>
          </w:p>
        </w:tc>
      </w:tr>
    </w:tbl>
    <w:p w14:paraId="0C4E03E9" w14:textId="77777777" w:rsidR="002E4570" w:rsidRPr="002E4570" w:rsidRDefault="002E4570" w:rsidP="002E4570"/>
    <w:p w14:paraId="779EE3CE" w14:textId="3C113AB6" w:rsidR="00321A93" w:rsidRDefault="00321A93" w:rsidP="00952411"/>
    <w:p w14:paraId="25964375" w14:textId="77777777" w:rsidR="00321A93" w:rsidRDefault="00321A93" w:rsidP="00BF20E1">
      <w:pPr>
        <w:jc w:val="right"/>
      </w:pPr>
    </w:p>
    <w:sectPr w:rsidR="0032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2027"/>
    <w:rsid w:val="00017E7C"/>
    <w:rsid w:val="000275A5"/>
    <w:rsid w:val="000502A4"/>
    <w:rsid w:val="00065225"/>
    <w:rsid w:val="000A6927"/>
    <w:rsid w:val="000C029B"/>
    <w:rsid w:val="001272A3"/>
    <w:rsid w:val="00181970"/>
    <w:rsid w:val="0021792D"/>
    <w:rsid w:val="002807D8"/>
    <w:rsid w:val="00291588"/>
    <w:rsid w:val="002C1D5C"/>
    <w:rsid w:val="002C5945"/>
    <w:rsid w:val="002E4570"/>
    <w:rsid w:val="00307E08"/>
    <w:rsid w:val="00317C49"/>
    <w:rsid w:val="00321A93"/>
    <w:rsid w:val="00321B57"/>
    <w:rsid w:val="00364130"/>
    <w:rsid w:val="00367B7A"/>
    <w:rsid w:val="003E59BA"/>
    <w:rsid w:val="00442E88"/>
    <w:rsid w:val="00456335"/>
    <w:rsid w:val="004B7C71"/>
    <w:rsid w:val="005142C9"/>
    <w:rsid w:val="005B3BE9"/>
    <w:rsid w:val="005C5BF3"/>
    <w:rsid w:val="005D76D2"/>
    <w:rsid w:val="0061552D"/>
    <w:rsid w:val="006631F7"/>
    <w:rsid w:val="006E58E7"/>
    <w:rsid w:val="006F1499"/>
    <w:rsid w:val="007741F4"/>
    <w:rsid w:val="00783D8F"/>
    <w:rsid w:val="00794920"/>
    <w:rsid w:val="007A12CB"/>
    <w:rsid w:val="00816D64"/>
    <w:rsid w:val="008307CC"/>
    <w:rsid w:val="008506E0"/>
    <w:rsid w:val="008519D0"/>
    <w:rsid w:val="00870D9D"/>
    <w:rsid w:val="008A3F0E"/>
    <w:rsid w:val="00952411"/>
    <w:rsid w:val="009B4A21"/>
    <w:rsid w:val="00A11565"/>
    <w:rsid w:val="00B26559"/>
    <w:rsid w:val="00B5340B"/>
    <w:rsid w:val="00B625D0"/>
    <w:rsid w:val="00B930F3"/>
    <w:rsid w:val="00BF20E1"/>
    <w:rsid w:val="00C27418"/>
    <w:rsid w:val="00C45554"/>
    <w:rsid w:val="00CA038A"/>
    <w:rsid w:val="00CA15A7"/>
    <w:rsid w:val="00CB77D4"/>
    <w:rsid w:val="00CE570E"/>
    <w:rsid w:val="00D20C5D"/>
    <w:rsid w:val="00D4393A"/>
    <w:rsid w:val="00D74FC9"/>
    <w:rsid w:val="00D87224"/>
    <w:rsid w:val="00EF55DE"/>
    <w:rsid w:val="00F0563D"/>
    <w:rsid w:val="00F46A49"/>
    <w:rsid w:val="00F55623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AD9B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3592</Words>
  <Characters>20477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Орлова Светлана Валериевна</cp:lastModifiedBy>
  <cp:revision>3</cp:revision>
  <cp:lastPrinted>2022-07-27T06:14:00Z</cp:lastPrinted>
  <dcterms:created xsi:type="dcterms:W3CDTF">2026-05-14T05:33:00Z</dcterms:created>
  <dcterms:modified xsi:type="dcterms:W3CDTF">2026-05-15T04:15:00Z</dcterms:modified>
</cp:coreProperties>
</file>