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231F4" w14:textId="77777777" w:rsidR="004D26F4" w:rsidRPr="0034658C" w:rsidRDefault="004D26F4" w:rsidP="004D26F4">
      <w:pPr>
        <w:shd w:val="clear" w:color="auto" w:fill="FFFFFF"/>
        <w:jc w:val="both"/>
        <w:rPr>
          <w:b/>
          <w:bCs/>
        </w:rPr>
      </w:pPr>
    </w:p>
    <w:p w14:paraId="10431457" w14:textId="7BA6979A" w:rsidR="004D26F4" w:rsidRPr="0034658C" w:rsidRDefault="004D26F4" w:rsidP="004D26F4">
      <w:pPr>
        <w:shd w:val="clear" w:color="auto" w:fill="FFFFFF"/>
        <w:jc w:val="center"/>
        <w:rPr>
          <w:b/>
          <w:bCs/>
        </w:rPr>
      </w:pPr>
      <w:r w:rsidRPr="0034658C">
        <w:rPr>
          <w:b/>
          <w:bCs/>
        </w:rPr>
        <w:t xml:space="preserve">Контракт № </w:t>
      </w:r>
      <w:r w:rsidR="0034658C" w:rsidRPr="0034658C">
        <w:rPr>
          <w:b/>
          <w:bCs/>
        </w:rPr>
        <w:t>_______</w:t>
      </w:r>
    </w:p>
    <w:p w14:paraId="7F55ECB9" w14:textId="1817A415" w:rsidR="004D26F4" w:rsidRDefault="00FA1650" w:rsidP="00FA1650">
      <w:pPr>
        <w:shd w:val="clear" w:color="auto" w:fill="FFFFFF"/>
        <w:jc w:val="center"/>
        <w:rPr>
          <w:b/>
          <w:bCs/>
        </w:rPr>
      </w:pPr>
      <w:r>
        <w:rPr>
          <w:b/>
          <w:bCs/>
        </w:rPr>
        <w:t xml:space="preserve">на </w:t>
      </w:r>
      <w:r w:rsidR="00BD5C1B">
        <w:rPr>
          <w:b/>
          <w:bCs/>
        </w:rPr>
        <w:t>п</w:t>
      </w:r>
      <w:r w:rsidR="00BD5C1B" w:rsidRPr="00BD5C1B">
        <w:rPr>
          <w:b/>
          <w:bCs/>
        </w:rPr>
        <w:t>оставк</w:t>
      </w:r>
      <w:r w:rsidR="00BD5C1B">
        <w:rPr>
          <w:b/>
          <w:bCs/>
        </w:rPr>
        <w:t>у</w:t>
      </w:r>
      <w:r w:rsidR="00BD5C1B" w:rsidRPr="00BD5C1B">
        <w:rPr>
          <w:b/>
          <w:bCs/>
        </w:rPr>
        <w:t xml:space="preserve"> лекарственных препаратов для нужд ГБУ ДО СШОР № 1 Адмиралтейского района в 2026 году</w:t>
      </w:r>
    </w:p>
    <w:p w14:paraId="61F65237" w14:textId="5791EF0E" w:rsidR="001A49CA" w:rsidRDefault="001A49CA" w:rsidP="00FA1650">
      <w:pPr>
        <w:shd w:val="clear" w:color="auto" w:fill="FFFFFF"/>
        <w:jc w:val="center"/>
        <w:rPr>
          <w:b/>
          <w:bCs/>
        </w:rPr>
      </w:pPr>
      <w:proofErr w:type="gramStart"/>
      <w:r>
        <w:rPr>
          <w:b/>
          <w:bCs/>
        </w:rPr>
        <w:t>( ИКЗ</w:t>
      </w:r>
      <w:proofErr w:type="gramEnd"/>
      <w:r>
        <w:rPr>
          <w:b/>
          <w:bCs/>
        </w:rPr>
        <w:t>______________________________)</w:t>
      </w:r>
    </w:p>
    <w:p w14:paraId="4442CF21" w14:textId="77777777" w:rsidR="00FA1650" w:rsidRPr="0034658C" w:rsidRDefault="00FA1650" w:rsidP="004D26F4">
      <w:pPr>
        <w:shd w:val="clear" w:color="auto" w:fill="FFFFFF"/>
        <w:jc w:val="both"/>
        <w:rPr>
          <w:b/>
          <w:bCs/>
        </w:rPr>
      </w:pPr>
    </w:p>
    <w:p w14:paraId="1E6779E8" w14:textId="5BA25B05" w:rsidR="004D26F4" w:rsidRPr="0034658C" w:rsidRDefault="004D26F4" w:rsidP="004D26F4">
      <w:pPr>
        <w:jc w:val="both"/>
        <w:rPr>
          <w:bCs/>
        </w:rPr>
      </w:pPr>
      <w:r w:rsidRPr="0034658C">
        <w:rPr>
          <w:bCs/>
        </w:rPr>
        <w:t xml:space="preserve">Санкт-Петербург                                                                                       </w:t>
      </w:r>
      <w:r w:rsidR="00424976" w:rsidRPr="0034658C">
        <w:rPr>
          <w:bCs/>
        </w:rPr>
        <w:t xml:space="preserve">  </w:t>
      </w:r>
      <w:proofErr w:type="gramStart"/>
      <w:r w:rsidR="00424976" w:rsidRPr="0034658C">
        <w:rPr>
          <w:bCs/>
        </w:rPr>
        <w:t xml:space="preserve"> </w:t>
      </w:r>
      <w:r w:rsidRPr="0034658C">
        <w:rPr>
          <w:bCs/>
        </w:rPr>
        <w:t xml:space="preserve">  «</w:t>
      </w:r>
      <w:proofErr w:type="gramEnd"/>
      <w:r w:rsidR="0034658C" w:rsidRPr="0034658C">
        <w:rPr>
          <w:bCs/>
        </w:rPr>
        <w:t>___</w:t>
      </w:r>
      <w:r w:rsidRPr="0034658C">
        <w:rPr>
          <w:bCs/>
        </w:rPr>
        <w:t xml:space="preserve">» </w:t>
      </w:r>
      <w:r w:rsidR="0034658C" w:rsidRPr="0034658C">
        <w:rPr>
          <w:bCs/>
        </w:rPr>
        <w:t>___________</w:t>
      </w:r>
      <w:r w:rsidRPr="0034658C">
        <w:rPr>
          <w:bCs/>
        </w:rPr>
        <w:t>202</w:t>
      </w:r>
      <w:r w:rsidR="00307F27">
        <w:rPr>
          <w:bCs/>
        </w:rPr>
        <w:t>5</w:t>
      </w:r>
      <w:r w:rsidRPr="0034658C">
        <w:rPr>
          <w:bCs/>
        </w:rPr>
        <w:t xml:space="preserve"> года</w:t>
      </w:r>
    </w:p>
    <w:p w14:paraId="02BC8723" w14:textId="77777777" w:rsidR="004D26F4" w:rsidRPr="0034658C" w:rsidRDefault="004D26F4" w:rsidP="004D26F4">
      <w:pPr>
        <w:jc w:val="both"/>
      </w:pPr>
    </w:p>
    <w:p w14:paraId="1598F2A1" w14:textId="01E3B6B6" w:rsidR="004D26F4" w:rsidRPr="0034658C" w:rsidRDefault="004D26F4" w:rsidP="004D26F4">
      <w:pPr>
        <w:jc w:val="both"/>
      </w:pPr>
      <w:bookmarkStart w:id="0" w:name="_Toc26875547"/>
      <w:bookmarkStart w:id="1" w:name="_Toc31891784"/>
      <w:bookmarkEnd w:id="0"/>
      <w:bookmarkEnd w:id="1"/>
      <w:r w:rsidRPr="0034658C">
        <w:t xml:space="preserve">        Государственное бюджетное учреждение </w:t>
      </w:r>
      <w:r w:rsidR="0034658C" w:rsidRPr="0034658C">
        <w:t xml:space="preserve">дополнительного образования </w:t>
      </w:r>
      <w:r w:rsidRPr="0034658C">
        <w:t>спортивная школа олимпийского резерва № 1 Адмиралтейского района Санкт-Петербурга, именуемое в дальнейшем «Заказчик», в лице</w:t>
      </w:r>
      <w:r w:rsidR="00701E9F" w:rsidRPr="0034658C">
        <w:t xml:space="preserve"> </w:t>
      </w:r>
      <w:r w:rsidR="00115A12" w:rsidRPr="0034658C">
        <w:t xml:space="preserve">директора </w:t>
      </w:r>
      <w:proofErr w:type="spellStart"/>
      <w:r w:rsidR="00115A12" w:rsidRPr="0034658C">
        <w:t>Болова</w:t>
      </w:r>
      <w:proofErr w:type="spellEnd"/>
      <w:r w:rsidR="00115A12" w:rsidRPr="0034658C">
        <w:t xml:space="preserve"> Вадима Викторовича</w:t>
      </w:r>
      <w:r w:rsidRPr="0034658C">
        <w:t>, действующего на основании Устава, с одной Стороны</w:t>
      </w:r>
      <w:r w:rsidRPr="0034658C">
        <w:rPr>
          <w:lang w:bidi="ru-RU"/>
        </w:rPr>
        <w:t xml:space="preserve">, и </w:t>
      </w:r>
      <w:r w:rsidR="0034658C">
        <w:rPr>
          <w:lang w:bidi="ru-RU"/>
        </w:rPr>
        <w:t>____________________</w:t>
      </w:r>
      <w:r w:rsidR="008B427B" w:rsidRPr="0034658C">
        <w:rPr>
          <w:lang w:bidi="ru-RU"/>
        </w:rPr>
        <w:t xml:space="preserve">, именуемое в дальнейшем «Поставщик», в лице </w:t>
      </w:r>
      <w:r w:rsidR="0034658C">
        <w:rPr>
          <w:lang w:bidi="ru-RU"/>
        </w:rPr>
        <w:t>__________________</w:t>
      </w:r>
      <w:r w:rsidR="008B427B" w:rsidRPr="0034658C">
        <w:rPr>
          <w:lang w:bidi="ru-RU"/>
        </w:rPr>
        <w:t xml:space="preserve">, действующего на основании </w:t>
      </w:r>
      <w:r w:rsidR="0034658C">
        <w:rPr>
          <w:lang w:bidi="ru-RU"/>
        </w:rPr>
        <w:t>__________,</w:t>
      </w:r>
      <w:r w:rsidR="008B427B" w:rsidRPr="0034658C">
        <w:rPr>
          <w:lang w:bidi="ru-RU"/>
        </w:rPr>
        <w:t xml:space="preserve"> </w:t>
      </w:r>
      <w:r w:rsidRPr="0034658C">
        <w:rPr>
          <w:lang w:bidi="ru-RU"/>
        </w:rPr>
        <w:t xml:space="preserve">именуемое в дальнейшем «Поставщик», </w:t>
      </w:r>
      <w:r w:rsidR="008B427B" w:rsidRPr="0034658C">
        <w:rPr>
          <w:lang w:bidi="ru-RU"/>
        </w:rPr>
        <w:t>с</w:t>
      </w:r>
      <w:r w:rsidRPr="0034658C">
        <w:rPr>
          <w:lang w:bidi="ru-RU"/>
        </w:rPr>
        <w:t xml:space="preserve"> </w:t>
      </w:r>
      <w:r w:rsidR="008B427B" w:rsidRPr="0034658C">
        <w:rPr>
          <w:lang w:bidi="ru-RU"/>
        </w:rPr>
        <w:t>другой стороны</w:t>
      </w:r>
      <w:r w:rsidRPr="0034658C">
        <w:rPr>
          <w:lang w:bidi="ru-RU"/>
        </w:rPr>
        <w:t>,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27A0C4B6" w14:textId="6817FF47" w:rsidR="004D26F4" w:rsidRPr="0034658C" w:rsidRDefault="008B427B" w:rsidP="008B427B">
      <w:pPr>
        <w:tabs>
          <w:tab w:val="left" w:pos="2160"/>
        </w:tabs>
        <w:jc w:val="both"/>
      </w:pPr>
      <w:r w:rsidRPr="0034658C">
        <w:tab/>
        <w:t xml:space="preserve"> </w:t>
      </w:r>
    </w:p>
    <w:p w14:paraId="5DA749C4" w14:textId="51AD8643" w:rsidR="004D26F4" w:rsidRPr="0034658C" w:rsidRDefault="004D26F4" w:rsidP="008B427B">
      <w:pPr>
        <w:tabs>
          <w:tab w:val="left" w:pos="6960"/>
        </w:tabs>
        <w:jc w:val="both"/>
        <w:rPr>
          <w:b/>
          <w:bCs/>
        </w:rPr>
      </w:pPr>
      <w:r w:rsidRPr="0034658C">
        <w:rPr>
          <w:b/>
          <w:bCs/>
        </w:rPr>
        <w:t>1. Предмет Контракта</w:t>
      </w:r>
      <w:r w:rsidR="008B427B" w:rsidRPr="0034658C">
        <w:rPr>
          <w:b/>
          <w:bCs/>
        </w:rPr>
        <w:tab/>
      </w:r>
    </w:p>
    <w:p w14:paraId="75C5C143" w14:textId="29251E46" w:rsidR="004D26F4" w:rsidRPr="0034658C" w:rsidRDefault="004D26F4" w:rsidP="004D26F4">
      <w:pPr>
        <w:jc w:val="both"/>
      </w:pPr>
      <w:r w:rsidRPr="0034658C">
        <w:t xml:space="preserve">1.1. В соответствии с Контрактом Поставщик обязуется в порядке и сроки, предусмотренные Контрактом, осуществить </w:t>
      </w:r>
      <w:r w:rsidR="00BD5C1B">
        <w:t>п</w:t>
      </w:r>
      <w:r w:rsidR="00BD5C1B" w:rsidRPr="00BD5C1B">
        <w:t>оставк</w:t>
      </w:r>
      <w:r w:rsidR="00BD5C1B">
        <w:t>у</w:t>
      </w:r>
      <w:r w:rsidR="00BD5C1B" w:rsidRPr="00BD5C1B">
        <w:t xml:space="preserve"> лекарственных препаратов для нужд ГБУ ДО СШОР № 1 Адмиралтейского района в 2026 году</w:t>
      </w:r>
      <w:r w:rsidR="00BD5C1B" w:rsidRPr="00BD5C1B">
        <w:t xml:space="preserve"> </w:t>
      </w:r>
      <w:r w:rsidRPr="0034658C">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E94181B" w14:textId="77777777" w:rsidR="004D26F4" w:rsidRPr="0034658C" w:rsidRDefault="004D26F4" w:rsidP="004D26F4">
      <w:pPr>
        <w:jc w:val="both"/>
      </w:pPr>
      <w:r w:rsidRPr="0034658C">
        <w:t>1.2. Номенклатура, технические показатели Товара и его количество определяются Спецификацией (приложение № 1 к Контракту).</w:t>
      </w:r>
    </w:p>
    <w:p w14:paraId="526DABE2" w14:textId="77777777" w:rsidR="004D26F4" w:rsidRPr="0034658C" w:rsidRDefault="004D26F4" w:rsidP="004D26F4">
      <w:pPr>
        <w:jc w:val="both"/>
      </w:pPr>
      <w:bookmarkStart w:id="2" w:name="P53"/>
      <w:bookmarkEnd w:id="2"/>
      <w:r w:rsidRPr="0034658C">
        <w:t>1.3. Поставка Товара осуществляется с разгрузкой транспортного средства в следующем порядке:</w:t>
      </w:r>
    </w:p>
    <w:p w14:paraId="5467E267" w14:textId="77777777" w:rsidR="004D26F4" w:rsidRPr="0034658C" w:rsidRDefault="004D26F4" w:rsidP="004D26F4">
      <w:pPr>
        <w:jc w:val="both"/>
      </w:pPr>
      <w:r w:rsidRPr="0034658C">
        <w:t>Поставщик доставляет Товар Заказчику по адресу: Санкт-Петербург, Рижский пр. д. 31 лит. А (далее - Место доставки), а Заказчик обязуется в порядке и сроки, предусмотренные Контрактом, принять и оплатить поставленный Товар.</w:t>
      </w:r>
    </w:p>
    <w:p w14:paraId="30657970" w14:textId="77777777" w:rsidR="004D26F4" w:rsidRPr="0034658C" w:rsidRDefault="004D26F4" w:rsidP="004D26F4">
      <w:pPr>
        <w:jc w:val="both"/>
      </w:pPr>
    </w:p>
    <w:p w14:paraId="3FF0865E" w14:textId="77777777" w:rsidR="004D26F4" w:rsidRPr="0034658C" w:rsidRDefault="004D26F4" w:rsidP="004D26F4">
      <w:pPr>
        <w:jc w:val="both"/>
        <w:rPr>
          <w:b/>
          <w:bCs/>
        </w:rPr>
      </w:pPr>
      <w:r w:rsidRPr="0034658C">
        <w:rPr>
          <w:b/>
          <w:bCs/>
        </w:rPr>
        <w:t>2. Цена Контракта</w:t>
      </w:r>
    </w:p>
    <w:p w14:paraId="095FA556" w14:textId="77777777" w:rsidR="004D26F4" w:rsidRPr="0034658C" w:rsidRDefault="004D26F4" w:rsidP="004D26F4">
      <w:pPr>
        <w:jc w:val="both"/>
      </w:pPr>
      <w:r w:rsidRPr="0034658C">
        <w:t>2.1. Цена Контракта и валюта платежа устанавливаются в российских рублях.</w:t>
      </w:r>
    </w:p>
    <w:p w14:paraId="355677E9" w14:textId="1F53EAF6" w:rsidR="004D26F4" w:rsidRPr="0034658C" w:rsidRDefault="004D26F4" w:rsidP="004D26F4">
      <w:pPr>
        <w:jc w:val="both"/>
      </w:pPr>
      <w:r w:rsidRPr="0034658C">
        <w:t xml:space="preserve">2.2. Цена Контракта составляет </w:t>
      </w:r>
      <w:r w:rsidR="0034658C">
        <w:rPr>
          <w:b/>
          <w:bCs/>
        </w:rPr>
        <w:t>________</w:t>
      </w:r>
      <w:r w:rsidRPr="0034658C">
        <w:t>руб. в том числе НДС</w:t>
      </w:r>
      <w:r w:rsidRPr="0034658C">
        <w:rPr>
          <w:vertAlign w:val="superscript"/>
        </w:rPr>
        <w:t xml:space="preserve"> </w:t>
      </w:r>
      <w:r w:rsidR="0034658C">
        <w:t>_____</w:t>
      </w:r>
      <w:r w:rsidRPr="0034658C">
        <w:t>%.</w:t>
      </w:r>
    </w:p>
    <w:p w14:paraId="5142EACD" w14:textId="77777777" w:rsidR="004D26F4" w:rsidRPr="0034658C" w:rsidRDefault="004D26F4" w:rsidP="004D26F4">
      <w:pPr>
        <w:jc w:val="both"/>
      </w:pPr>
      <w:r w:rsidRPr="0034658C">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36AD6A" w14:textId="77777777" w:rsidR="004D26F4" w:rsidRPr="0034658C" w:rsidRDefault="004D26F4" w:rsidP="004D26F4">
      <w:pPr>
        <w:jc w:val="both"/>
      </w:pPr>
      <w:r w:rsidRPr="0034658C">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FA78769" w14:textId="77777777" w:rsidR="004D26F4" w:rsidRPr="0034658C" w:rsidRDefault="004D26F4" w:rsidP="004D26F4">
      <w:pPr>
        <w:jc w:val="both"/>
      </w:pPr>
      <w:r w:rsidRPr="0034658C">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1902A110" w14:textId="77777777" w:rsidR="004D26F4" w:rsidRPr="0034658C" w:rsidRDefault="004D26F4" w:rsidP="004D26F4">
      <w:pPr>
        <w:jc w:val="both"/>
      </w:pPr>
      <w:bookmarkStart w:id="3" w:name="P80"/>
      <w:bookmarkStart w:id="4" w:name="P87"/>
      <w:bookmarkEnd w:id="3"/>
      <w:bookmarkEnd w:id="4"/>
      <w:r w:rsidRPr="0034658C">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w:t>
      </w:r>
      <w:r w:rsidRPr="0034658C">
        <w:lastRenderedPageBreak/>
        <w:t>определяться как частное от деления первоначальной цены Контракта на предусмотренное в Контракте количество Товара.</w:t>
      </w:r>
    </w:p>
    <w:p w14:paraId="14E99518" w14:textId="77777777" w:rsidR="004D26F4" w:rsidRPr="0034658C" w:rsidRDefault="004D26F4" w:rsidP="004D26F4">
      <w:pPr>
        <w:jc w:val="both"/>
      </w:pPr>
      <w:bookmarkStart w:id="5" w:name="P88"/>
      <w:bookmarkEnd w:id="5"/>
      <w:r w:rsidRPr="0034658C">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09689F" w14:textId="77777777" w:rsidR="004D26F4" w:rsidRPr="0034658C" w:rsidRDefault="004D26F4" w:rsidP="004D26F4">
      <w:pPr>
        <w:jc w:val="both"/>
      </w:pPr>
    </w:p>
    <w:p w14:paraId="63FF90B9" w14:textId="77777777" w:rsidR="004D26F4" w:rsidRPr="0034658C" w:rsidRDefault="004D26F4" w:rsidP="004D26F4">
      <w:pPr>
        <w:jc w:val="both"/>
        <w:rPr>
          <w:b/>
          <w:bCs/>
        </w:rPr>
      </w:pPr>
      <w:r w:rsidRPr="0034658C">
        <w:rPr>
          <w:b/>
          <w:bCs/>
        </w:rPr>
        <w:t xml:space="preserve">3. Взаимодействие Сторон </w:t>
      </w:r>
    </w:p>
    <w:p w14:paraId="5E5FF7CD" w14:textId="77777777" w:rsidR="004D26F4" w:rsidRPr="0034658C" w:rsidRDefault="004D26F4" w:rsidP="004D26F4">
      <w:pPr>
        <w:jc w:val="both"/>
      </w:pPr>
      <w:r w:rsidRPr="0034658C">
        <w:t>3.1. Поставщик обязан:</w:t>
      </w:r>
    </w:p>
    <w:p w14:paraId="22B25136" w14:textId="77777777" w:rsidR="004D26F4" w:rsidRPr="0034658C" w:rsidRDefault="004D26F4" w:rsidP="004D26F4">
      <w:pPr>
        <w:jc w:val="both"/>
      </w:pPr>
      <w:r w:rsidRPr="0034658C">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DE24103" w14:textId="77777777" w:rsidR="004D26F4" w:rsidRPr="0034658C" w:rsidRDefault="004D26F4" w:rsidP="004D26F4">
      <w:pPr>
        <w:jc w:val="both"/>
      </w:pPr>
      <w:r w:rsidRPr="0034658C">
        <w:t>3.1.2. предоставлять по требованию Заказчика информацию и документы, относящиеся к предмету Контракта;</w:t>
      </w:r>
    </w:p>
    <w:p w14:paraId="5BE4D300" w14:textId="77777777" w:rsidR="004D26F4" w:rsidRPr="0034658C" w:rsidRDefault="004D26F4" w:rsidP="004D26F4">
      <w:pPr>
        <w:jc w:val="both"/>
      </w:pPr>
      <w:bookmarkStart w:id="6" w:name="P95"/>
      <w:bookmarkEnd w:id="6"/>
      <w:r w:rsidRPr="0034658C">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47F88B4" w14:textId="77777777" w:rsidR="004D26F4" w:rsidRPr="0034658C" w:rsidRDefault="004D26F4" w:rsidP="004D26F4">
      <w:pPr>
        <w:jc w:val="both"/>
      </w:pPr>
      <w:r w:rsidRPr="0034658C">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BAC5C32" w14:textId="77777777" w:rsidR="004D26F4" w:rsidRPr="0034658C" w:rsidRDefault="004D26F4" w:rsidP="004D26F4">
      <w:pPr>
        <w:jc w:val="both"/>
      </w:pPr>
      <w:r w:rsidRPr="0034658C">
        <w:t>3.1.5. устранять своими силами и за свой счет допущенные недостатки при поставке Товара, выявленные, в том числе, при приемке Товара;</w:t>
      </w:r>
    </w:p>
    <w:p w14:paraId="2F496F25" w14:textId="1C1F3D54" w:rsidR="00076609" w:rsidRPr="0034658C" w:rsidRDefault="00076609" w:rsidP="00076609">
      <w:pPr>
        <w:jc w:val="both"/>
      </w:pPr>
      <w:r w:rsidRPr="0034658C">
        <w:t>3.1.6. осуществить поставку на основании собственной действующей лицензии по производству лекарственных средств, в случае участия производителей лекарственных средств и предоставления производителем товара собственного производства (требование установлено подпунктом 16 пункта 1 статьи 12 главы 2 Федерального закона от 04.05.2011 №99-ФЗ «О лицензировании отдельных видов деятельности») или лицензии на осуществление фармацевтической деятельности, с правом оптовой торговли лекарственными средствами для медицинского применения (требование установлено подпунктом 47 пункта 1 статьи 12 главы 2 Федерального закона от 04.05.2011 №99-ФЗ «О лицензировании отдельных видов деятельности»).</w:t>
      </w:r>
    </w:p>
    <w:p w14:paraId="143E6943" w14:textId="2F39B91B" w:rsidR="00076609" w:rsidRPr="0034658C" w:rsidRDefault="00076609" w:rsidP="00076609">
      <w:pPr>
        <w:jc w:val="both"/>
      </w:pPr>
      <w:r w:rsidRPr="0034658C">
        <w:t>Срок действия лицензии должен распространяться на весь период поставки товара.</w:t>
      </w:r>
    </w:p>
    <w:p w14:paraId="7E59DF46" w14:textId="77777777" w:rsidR="004D26F4" w:rsidRPr="0034658C" w:rsidRDefault="004D26F4" w:rsidP="004D26F4">
      <w:pPr>
        <w:jc w:val="both"/>
      </w:pPr>
      <w:bookmarkStart w:id="7" w:name="P99"/>
      <w:bookmarkEnd w:id="7"/>
      <w:r w:rsidRPr="0034658C">
        <w:t>3.2. Поставщик вправе:</w:t>
      </w:r>
    </w:p>
    <w:p w14:paraId="58D77CF6" w14:textId="77777777" w:rsidR="004D26F4" w:rsidRPr="0034658C" w:rsidRDefault="004D26F4" w:rsidP="004D26F4">
      <w:pPr>
        <w:jc w:val="both"/>
      </w:pPr>
      <w:r w:rsidRPr="0034658C">
        <w:t>3.2.1. требовать от Заказчика приемки поставленного Товара в соответствии с условиями, предусмотренными Контрактом;</w:t>
      </w:r>
    </w:p>
    <w:p w14:paraId="5DE1BF02" w14:textId="77777777" w:rsidR="004D26F4" w:rsidRPr="0034658C" w:rsidRDefault="004D26F4" w:rsidP="004D26F4">
      <w:pPr>
        <w:jc w:val="both"/>
      </w:pPr>
      <w:r w:rsidRPr="0034658C">
        <w:t>3.2.2. требовать от Заказчика предоставления имеющейся у него информации, необходимой для исполнения обязательств по Контракту;</w:t>
      </w:r>
    </w:p>
    <w:p w14:paraId="3869A12B" w14:textId="77777777" w:rsidR="004D26F4" w:rsidRPr="0034658C" w:rsidRDefault="004D26F4" w:rsidP="004D26F4">
      <w:pPr>
        <w:jc w:val="both"/>
      </w:pPr>
      <w:r w:rsidRPr="0034658C">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58C89C" w14:textId="77777777" w:rsidR="004D26F4" w:rsidRPr="0034658C" w:rsidRDefault="004D26F4" w:rsidP="004D26F4">
      <w:pPr>
        <w:jc w:val="both"/>
      </w:pPr>
      <w:r w:rsidRPr="0034658C">
        <w:t>3.2.4. принять решение об одностороннем отказе от исполнения Контракта в соответствии с гражданским законодательством Российской Федерации;</w:t>
      </w:r>
    </w:p>
    <w:p w14:paraId="3414E848" w14:textId="6DF86737" w:rsidR="004D26F4" w:rsidRPr="0034658C" w:rsidRDefault="004D26F4" w:rsidP="004D26F4">
      <w:pPr>
        <w:jc w:val="both"/>
      </w:pPr>
      <w:r w:rsidRPr="0034658C">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82D6F" w:rsidRPr="0034658C">
        <w:t>.</w:t>
      </w:r>
    </w:p>
    <w:p w14:paraId="211FE34E" w14:textId="77777777" w:rsidR="004D26F4" w:rsidRPr="0034658C" w:rsidRDefault="004D26F4" w:rsidP="004D26F4">
      <w:pPr>
        <w:jc w:val="both"/>
      </w:pPr>
      <w:r w:rsidRPr="0034658C">
        <w:t>3.2.6. требовать возмещения убытков, уплаты неустоек (штрафов, пеней) в соответствии с разделом 11 Контракта;</w:t>
      </w:r>
    </w:p>
    <w:p w14:paraId="5F5FF64F" w14:textId="77777777" w:rsidR="004D26F4" w:rsidRPr="0034658C" w:rsidRDefault="004D26F4" w:rsidP="004D26F4">
      <w:pPr>
        <w:jc w:val="both"/>
      </w:pPr>
      <w:r w:rsidRPr="0034658C">
        <w:t>3.3. Заказчик обязан:</w:t>
      </w:r>
    </w:p>
    <w:p w14:paraId="7F791FC5" w14:textId="77777777" w:rsidR="004D26F4" w:rsidRPr="0034658C" w:rsidRDefault="004D26F4" w:rsidP="004D26F4">
      <w:pPr>
        <w:jc w:val="both"/>
      </w:pPr>
      <w:r w:rsidRPr="0034658C">
        <w:t>3.3.1. обеспечить контроль за исполнением Поставщиком условий Контракта в соответствии с законодательством Российской Федерации;</w:t>
      </w:r>
    </w:p>
    <w:p w14:paraId="64C4B80F" w14:textId="77777777" w:rsidR="004D26F4" w:rsidRPr="0034658C" w:rsidRDefault="004D26F4" w:rsidP="004D26F4">
      <w:pPr>
        <w:jc w:val="both"/>
      </w:pPr>
      <w:r w:rsidRPr="0034658C">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9D5FC13" w14:textId="77777777" w:rsidR="004D26F4" w:rsidRPr="0034658C" w:rsidRDefault="004D26F4" w:rsidP="004D26F4">
      <w:pPr>
        <w:jc w:val="both"/>
      </w:pPr>
      <w:r w:rsidRPr="0034658C">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13462EE" w14:textId="77777777" w:rsidR="004D26F4" w:rsidRPr="0034658C" w:rsidRDefault="004D26F4" w:rsidP="004D26F4">
      <w:pPr>
        <w:jc w:val="both"/>
      </w:pPr>
      <w:r w:rsidRPr="0034658C">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C4323B" w14:textId="77777777" w:rsidR="004D26F4" w:rsidRPr="0034658C" w:rsidRDefault="004D26F4" w:rsidP="004D26F4">
      <w:pPr>
        <w:jc w:val="both"/>
      </w:pPr>
      <w:r w:rsidRPr="0034658C">
        <w:t>3.3.4. своевременно принять и оплатить поставленный и принятый Товар;</w:t>
      </w:r>
    </w:p>
    <w:p w14:paraId="3EC7DF3F" w14:textId="2B34CFBC" w:rsidR="004D26F4" w:rsidRPr="0034658C" w:rsidRDefault="004D26F4" w:rsidP="004D26F4">
      <w:pPr>
        <w:jc w:val="both"/>
      </w:pPr>
      <w:bookmarkStart w:id="8" w:name="P126"/>
      <w:bookmarkEnd w:id="8"/>
      <w:r w:rsidRPr="0034658C">
        <w:lastRenderedPageBreak/>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w:t>
      </w:r>
      <w:r w:rsidR="00027EDC" w:rsidRPr="0034658C">
        <w:t>.</w:t>
      </w:r>
    </w:p>
    <w:p w14:paraId="31143E6E" w14:textId="1066EFD5" w:rsidR="006D5086" w:rsidRPr="0034658C" w:rsidRDefault="004D26F4" w:rsidP="006D5086">
      <w:pPr>
        <w:jc w:val="both"/>
      </w:pPr>
      <w:r w:rsidRPr="0034658C">
        <w:t>3.3.6.</w:t>
      </w:r>
      <w:bookmarkStart w:id="9" w:name="_Hlk94802525"/>
      <w:r w:rsidR="006D5086" w:rsidRPr="0034658C">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9C6340C" w14:textId="77777777" w:rsidR="006D5086" w:rsidRPr="0034658C" w:rsidRDefault="006D5086" w:rsidP="006D5086">
      <w:pPr>
        <w:jc w:val="both"/>
      </w:pPr>
      <w:r w:rsidRPr="0034658C">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53C442B" w14:textId="77777777" w:rsidR="006D5086" w:rsidRPr="0034658C" w:rsidRDefault="006D5086" w:rsidP="006D5086">
      <w:pPr>
        <w:jc w:val="both"/>
      </w:pPr>
      <w:r w:rsidRPr="0034658C">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EF5D80" w14:textId="576DB719" w:rsidR="006D5086" w:rsidRPr="0034658C" w:rsidRDefault="006D5086" w:rsidP="006D5086">
      <w:pPr>
        <w:jc w:val="both"/>
      </w:pPr>
      <w:r w:rsidRPr="003465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bookmarkEnd w:id="9"/>
    <w:p w14:paraId="45C4137A" w14:textId="77777777" w:rsidR="004D26F4" w:rsidRPr="0034658C" w:rsidRDefault="004D26F4" w:rsidP="004D26F4">
      <w:pPr>
        <w:jc w:val="both"/>
        <w:rPr>
          <w:rFonts w:eastAsia="Courier New"/>
          <w:lang w:bidi="ru-RU"/>
        </w:rPr>
      </w:pPr>
      <w:r w:rsidRPr="0034658C">
        <w:rPr>
          <w:rFonts w:eastAsia="Courier New"/>
          <w:lang w:bidi="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708428" w14:textId="77777777" w:rsidR="004D26F4" w:rsidRPr="0034658C" w:rsidRDefault="004D26F4" w:rsidP="004D26F4">
      <w:pPr>
        <w:jc w:val="both"/>
      </w:pPr>
      <w:r w:rsidRPr="0034658C">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об Поставщике в реестр недобросовестных поставщиков (подрядчиков, исполнителей);</w:t>
      </w:r>
    </w:p>
    <w:p w14:paraId="138AE147" w14:textId="55BDE8A3" w:rsidR="004D26F4" w:rsidRPr="0034658C" w:rsidRDefault="004D26F4" w:rsidP="004D26F4">
      <w:pPr>
        <w:jc w:val="both"/>
      </w:pPr>
      <w:r w:rsidRPr="0034658C">
        <w:t>3.3.7. требовать уплаты неустойки (штрафа, пени) в соответствии с разделом 1</w:t>
      </w:r>
      <w:r w:rsidR="0063727E" w:rsidRPr="0034658C">
        <w:t>0</w:t>
      </w:r>
      <w:r w:rsidRPr="0034658C">
        <w:t xml:space="preserve"> Контракта.</w:t>
      </w:r>
    </w:p>
    <w:p w14:paraId="51F1261A" w14:textId="77777777" w:rsidR="004D26F4" w:rsidRPr="0034658C" w:rsidRDefault="004D26F4" w:rsidP="004D26F4">
      <w:pPr>
        <w:jc w:val="both"/>
      </w:pPr>
      <w:bookmarkStart w:id="10" w:name="P129"/>
      <w:bookmarkEnd w:id="10"/>
      <w:r w:rsidRPr="0034658C">
        <w:t>3.4. Заказчик вправе:</w:t>
      </w:r>
    </w:p>
    <w:p w14:paraId="2B4F8DF6" w14:textId="77777777" w:rsidR="004D26F4" w:rsidRPr="0034658C" w:rsidRDefault="004D26F4" w:rsidP="004D26F4">
      <w:pPr>
        <w:jc w:val="both"/>
      </w:pPr>
      <w:r w:rsidRPr="0034658C">
        <w:t>3.4.1. требовать от Поставщика надлежащего исполнения обязательств, предусмотренных Контрактом;</w:t>
      </w:r>
    </w:p>
    <w:p w14:paraId="2605DA08" w14:textId="77777777" w:rsidR="004D26F4" w:rsidRPr="0034658C" w:rsidRDefault="004D26F4" w:rsidP="004D26F4">
      <w:pPr>
        <w:jc w:val="both"/>
      </w:pPr>
      <w:r w:rsidRPr="0034658C">
        <w:t>3.4.2. запрашивать у Поставщика информацию об исполнении им обязательств по Контракту;</w:t>
      </w:r>
    </w:p>
    <w:p w14:paraId="498A1935" w14:textId="77777777" w:rsidR="004D26F4" w:rsidRPr="0034658C" w:rsidRDefault="004D26F4" w:rsidP="004D26F4">
      <w:pPr>
        <w:jc w:val="both"/>
      </w:pPr>
      <w:r w:rsidRPr="0034658C">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F5D7DA" w14:textId="77777777" w:rsidR="004D26F4" w:rsidRPr="0034658C" w:rsidRDefault="004D26F4" w:rsidP="004D26F4">
      <w:pPr>
        <w:jc w:val="both"/>
      </w:pPr>
      <w:r w:rsidRPr="0034658C">
        <w:t>3.4.4. осуществлять выборочную проверку качества поставляемого Товара;</w:t>
      </w:r>
    </w:p>
    <w:p w14:paraId="5F66989D" w14:textId="77777777" w:rsidR="004D26F4" w:rsidRPr="0034658C" w:rsidRDefault="004D26F4" w:rsidP="004D26F4">
      <w:pPr>
        <w:jc w:val="both"/>
      </w:pPr>
      <w:r w:rsidRPr="0034658C">
        <w:t>3.4.5. требовать от Поставщика устранения недостатков, допущенных при исполнении Контракта, за его счет;</w:t>
      </w:r>
    </w:p>
    <w:p w14:paraId="7DF9B7BE" w14:textId="77777777" w:rsidR="004D26F4" w:rsidRPr="0034658C" w:rsidRDefault="004D26F4" w:rsidP="004D26F4">
      <w:pPr>
        <w:jc w:val="both"/>
      </w:pPr>
      <w:r w:rsidRPr="0034658C">
        <w:t>3.4.6. отказаться от приемки Товара, не соответствующего условиям Контракта, и потребовать безвозмездного устранения недостатков;</w:t>
      </w:r>
    </w:p>
    <w:p w14:paraId="700AE5C3" w14:textId="77777777" w:rsidR="004D26F4" w:rsidRPr="0034658C" w:rsidRDefault="004D26F4" w:rsidP="004D26F4">
      <w:pPr>
        <w:jc w:val="both"/>
      </w:pPr>
      <w:r w:rsidRPr="0034658C">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D1D5FD9" w14:textId="77777777" w:rsidR="004D26F4" w:rsidRPr="0034658C" w:rsidRDefault="004D26F4" w:rsidP="004D26F4">
      <w:pPr>
        <w:jc w:val="both"/>
      </w:pPr>
      <w:r w:rsidRPr="0034658C">
        <w:t>3.4.8. требовать возмещения убытков, причиненных по вине Поставщика, в соответствии с действующим законодательством Российской Федерации;</w:t>
      </w:r>
    </w:p>
    <w:p w14:paraId="1AF30B55" w14:textId="77777777" w:rsidR="004D26F4" w:rsidRPr="0034658C" w:rsidRDefault="004D26F4" w:rsidP="004D26F4">
      <w:pPr>
        <w:jc w:val="both"/>
      </w:pPr>
      <w:r w:rsidRPr="0034658C">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p>
    <w:p w14:paraId="79068D53" w14:textId="77777777" w:rsidR="004D26F4" w:rsidRPr="0034658C" w:rsidRDefault="004D26F4" w:rsidP="004D26F4">
      <w:pPr>
        <w:jc w:val="both"/>
      </w:pPr>
      <w:bookmarkStart w:id="11" w:name="P139"/>
      <w:bookmarkEnd w:id="11"/>
      <w:r w:rsidRPr="0034658C">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14:paraId="0B689401" w14:textId="77777777" w:rsidR="004D26F4" w:rsidRPr="0034658C" w:rsidRDefault="004D26F4" w:rsidP="004D26F4">
      <w:pPr>
        <w:jc w:val="both"/>
      </w:pPr>
    </w:p>
    <w:p w14:paraId="46029EBD" w14:textId="77777777" w:rsidR="004D26F4" w:rsidRPr="0034658C" w:rsidRDefault="004D26F4" w:rsidP="004D26F4">
      <w:pPr>
        <w:jc w:val="both"/>
        <w:rPr>
          <w:b/>
          <w:bCs/>
        </w:rPr>
      </w:pPr>
      <w:r w:rsidRPr="0034658C">
        <w:rPr>
          <w:b/>
          <w:bCs/>
        </w:rPr>
        <w:t xml:space="preserve">4. Упаковка и маркировка. Условия перевозки </w:t>
      </w:r>
    </w:p>
    <w:p w14:paraId="6D909139" w14:textId="77777777" w:rsidR="004D26F4" w:rsidRPr="0034658C" w:rsidRDefault="004D26F4" w:rsidP="004D26F4">
      <w:pPr>
        <w:jc w:val="both"/>
      </w:pPr>
      <w:r w:rsidRPr="0034658C">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E202C5E" w14:textId="77777777" w:rsidR="004D26F4" w:rsidRPr="0034658C" w:rsidRDefault="004D26F4" w:rsidP="004D26F4">
      <w:pPr>
        <w:jc w:val="both"/>
      </w:pPr>
      <w:r w:rsidRPr="0034658C">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3530B4F" w14:textId="77777777" w:rsidR="004D26F4" w:rsidRPr="0034658C" w:rsidRDefault="004D26F4" w:rsidP="004D26F4">
      <w:pPr>
        <w:jc w:val="both"/>
      </w:pPr>
      <w:r w:rsidRPr="0034658C">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73E5A485" w14:textId="77777777" w:rsidR="004D26F4" w:rsidRPr="0034658C" w:rsidRDefault="004D26F4" w:rsidP="004D26F4">
      <w:pPr>
        <w:jc w:val="both"/>
      </w:pPr>
      <w:bookmarkStart w:id="12" w:name="P147"/>
      <w:bookmarkEnd w:id="12"/>
      <w:r w:rsidRPr="0034658C">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4BE585D1" w14:textId="77777777" w:rsidR="004D26F4" w:rsidRPr="0034658C" w:rsidRDefault="004D26F4" w:rsidP="004D26F4">
      <w:pPr>
        <w:jc w:val="both"/>
      </w:pPr>
      <w:r w:rsidRPr="0034658C">
        <w:t>Наименование Товара: _________</w:t>
      </w:r>
    </w:p>
    <w:p w14:paraId="3F4B7460" w14:textId="77777777" w:rsidR="004D26F4" w:rsidRPr="0034658C" w:rsidRDefault="004D26F4" w:rsidP="004D26F4">
      <w:pPr>
        <w:jc w:val="both"/>
      </w:pPr>
      <w:r w:rsidRPr="0034658C">
        <w:t>Реквизиты Контракта: (наименование, дата и номер) ____________</w:t>
      </w:r>
    </w:p>
    <w:p w14:paraId="4CBC4B5C" w14:textId="77777777" w:rsidR="004D26F4" w:rsidRPr="0034658C" w:rsidRDefault="004D26F4" w:rsidP="004D26F4">
      <w:pPr>
        <w:jc w:val="both"/>
      </w:pPr>
      <w:r w:rsidRPr="0034658C">
        <w:t>Заказчик: ___________________</w:t>
      </w:r>
    </w:p>
    <w:p w14:paraId="6EA3E302" w14:textId="77777777" w:rsidR="004D26F4" w:rsidRPr="0034658C" w:rsidRDefault="004D26F4" w:rsidP="004D26F4">
      <w:pPr>
        <w:jc w:val="both"/>
      </w:pPr>
      <w:r w:rsidRPr="0034658C">
        <w:t>Поставщик: ___________________</w:t>
      </w:r>
    </w:p>
    <w:p w14:paraId="2048B4B8" w14:textId="77777777" w:rsidR="004D26F4" w:rsidRPr="0034658C" w:rsidRDefault="004D26F4" w:rsidP="004D26F4">
      <w:pPr>
        <w:jc w:val="both"/>
      </w:pPr>
      <w:r w:rsidRPr="0034658C">
        <w:t>Пункт назначения: ______________________</w:t>
      </w:r>
    </w:p>
    <w:p w14:paraId="2049CD63" w14:textId="77777777" w:rsidR="004D26F4" w:rsidRPr="0034658C" w:rsidRDefault="004D26F4" w:rsidP="004D26F4">
      <w:pPr>
        <w:jc w:val="both"/>
      </w:pPr>
      <w:r w:rsidRPr="0034658C">
        <w:t>Грузоотправитель: ______________________</w:t>
      </w:r>
    </w:p>
    <w:p w14:paraId="4A5920F0" w14:textId="77777777" w:rsidR="004D26F4" w:rsidRPr="0034658C" w:rsidRDefault="004D26F4" w:rsidP="004D26F4">
      <w:pPr>
        <w:jc w:val="both"/>
      </w:pPr>
      <w:r w:rsidRPr="0034658C">
        <w:t>Ящик/контейнер № _______, всего ящиков/контейнеров __________</w:t>
      </w:r>
    </w:p>
    <w:p w14:paraId="58516616" w14:textId="77777777" w:rsidR="004D26F4" w:rsidRPr="0034658C" w:rsidRDefault="004D26F4" w:rsidP="004D26F4">
      <w:pPr>
        <w:jc w:val="both"/>
      </w:pPr>
      <w:r w:rsidRPr="0034658C">
        <w:t>Размеры ящика/контейнера ___________</w:t>
      </w:r>
    </w:p>
    <w:p w14:paraId="45C63E19" w14:textId="77777777" w:rsidR="004D26F4" w:rsidRPr="0034658C" w:rsidRDefault="004D26F4" w:rsidP="004D26F4">
      <w:pPr>
        <w:jc w:val="both"/>
      </w:pPr>
      <w:r w:rsidRPr="0034658C">
        <w:t>Вес брутто _____ кг</w:t>
      </w:r>
    </w:p>
    <w:p w14:paraId="61491255" w14:textId="77777777" w:rsidR="004D26F4" w:rsidRPr="0034658C" w:rsidRDefault="004D26F4" w:rsidP="004D26F4">
      <w:pPr>
        <w:jc w:val="both"/>
      </w:pPr>
      <w:r w:rsidRPr="0034658C">
        <w:t>Вес нетто _____ кг</w:t>
      </w:r>
    </w:p>
    <w:p w14:paraId="4B512B22" w14:textId="77777777" w:rsidR="004D26F4" w:rsidRPr="0034658C" w:rsidRDefault="004D26F4" w:rsidP="004D26F4">
      <w:pPr>
        <w:jc w:val="both"/>
      </w:pPr>
      <w:r w:rsidRPr="0034658C">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03F0928B" w14:textId="77777777" w:rsidR="004D26F4" w:rsidRPr="0034658C" w:rsidRDefault="004D26F4" w:rsidP="004D26F4">
      <w:pPr>
        <w:jc w:val="both"/>
      </w:pPr>
      <w:r w:rsidRPr="0034658C">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F329425" w14:textId="77777777" w:rsidR="004D26F4" w:rsidRPr="0034658C" w:rsidRDefault="004D26F4" w:rsidP="004D26F4">
      <w:pPr>
        <w:jc w:val="both"/>
      </w:pPr>
      <w:r w:rsidRPr="0034658C">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126A2B62" w14:textId="77777777" w:rsidR="004D26F4" w:rsidRPr="0034658C" w:rsidRDefault="004D26F4" w:rsidP="004D26F4">
      <w:pPr>
        <w:jc w:val="both"/>
      </w:pPr>
    </w:p>
    <w:p w14:paraId="0E0EFD36" w14:textId="77777777" w:rsidR="004D26F4" w:rsidRPr="0034658C" w:rsidRDefault="004D26F4" w:rsidP="004D26F4">
      <w:pPr>
        <w:jc w:val="both"/>
        <w:rPr>
          <w:b/>
          <w:bCs/>
        </w:rPr>
      </w:pPr>
      <w:r w:rsidRPr="0034658C">
        <w:rPr>
          <w:b/>
          <w:bCs/>
        </w:rPr>
        <w:t>5. Поставка Товара</w:t>
      </w:r>
    </w:p>
    <w:p w14:paraId="7014B357" w14:textId="6E9A2AD6" w:rsidR="004D26F4" w:rsidRPr="0034658C" w:rsidRDefault="004D26F4" w:rsidP="004D26F4">
      <w:pPr>
        <w:jc w:val="both"/>
      </w:pPr>
      <w:r w:rsidRPr="0034658C">
        <w:t xml:space="preserve">5.1. Поставка Товара осуществляется Поставщиком в Место доставки на условиях, предусмотренных пунктом 1.3 Контракта, в течение </w:t>
      </w:r>
      <w:r w:rsidR="001A49CA">
        <w:t>5</w:t>
      </w:r>
      <w:r w:rsidRPr="0034658C">
        <w:t xml:space="preserve"> (</w:t>
      </w:r>
      <w:r w:rsidR="001A49CA">
        <w:t>пяти</w:t>
      </w:r>
      <w:r w:rsidRPr="0034658C">
        <w:t xml:space="preserve">) </w:t>
      </w:r>
      <w:r w:rsidR="001A49CA">
        <w:t>рабочих</w:t>
      </w:r>
      <w:r w:rsidRPr="0034658C">
        <w:t xml:space="preserve"> дней, следующих после даты подписания Контракта.</w:t>
      </w:r>
    </w:p>
    <w:p w14:paraId="65310FAF" w14:textId="77777777" w:rsidR="004D26F4" w:rsidRPr="0034658C" w:rsidRDefault="004D26F4" w:rsidP="004D26F4">
      <w:pPr>
        <w:jc w:val="both"/>
      </w:pPr>
      <w:r w:rsidRPr="0034658C">
        <w:t>5.2. Поставщик за 1 (один) рабочий день до осуществления поставки Товара в Место доставки направляет Заказчику уведомление о времени доставки Товара в Место доставки.</w:t>
      </w:r>
    </w:p>
    <w:p w14:paraId="263388D0" w14:textId="77777777" w:rsidR="004D26F4" w:rsidRPr="0034658C" w:rsidRDefault="004D26F4" w:rsidP="004D26F4">
      <w:pPr>
        <w:jc w:val="both"/>
      </w:pPr>
      <w:bookmarkStart w:id="13" w:name="P172"/>
      <w:bookmarkEnd w:id="13"/>
      <w:r w:rsidRPr="0034658C">
        <w:t>5.3. При поставке Товара Поставщик представляет Заказчику следующие документы:</w:t>
      </w:r>
    </w:p>
    <w:p w14:paraId="22145E0B" w14:textId="77777777" w:rsidR="004D26F4" w:rsidRPr="0034658C" w:rsidRDefault="004D26F4" w:rsidP="004D26F4">
      <w:pPr>
        <w:jc w:val="both"/>
      </w:pPr>
      <w:bookmarkStart w:id="14" w:name="P173"/>
      <w:bookmarkEnd w:id="14"/>
      <w:r w:rsidRPr="0034658C">
        <w:t>а) копию(</w:t>
      </w:r>
      <w:proofErr w:type="spellStart"/>
      <w:r w:rsidRPr="0034658C">
        <w:t>ии</w:t>
      </w:r>
      <w:proofErr w:type="spellEnd"/>
      <w:r w:rsidRPr="0034658C">
        <w:t>) регистрационного(</w:t>
      </w:r>
      <w:proofErr w:type="spellStart"/>
      <w:r w:rsidRPr="0034658C">
        <w:t>ых</w:t>
      </w:r>
      <w:proofErr w:type="spellEnd"/>
      <w:r w:rsidRPr="0034658C">
        <w:t>) удостоверения(</w:t>
      </w:r>
      <w:proofErr w:type="spellStart"/>
      <w:r w:rsidRPr="0034658C">
        <w:t>ий</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выданного(</w:t>
      </w:r>
      <w:proofErr w:type="spellStart"/>
      <w:r w:rsidRPr="0034658C">
        <w:t>ых</w:t>
      </w:r>
      <w:proofErr w:type="spellEnd"/>
      <w:r w:rsidRPr="0034658C">
        <w:t>) уполномоченным органом;</w:t>
      </w:r>
    </w:p>
    <w:p w14:paraId="0268949B" w14:textId="77777777" w:rsidR="004D26F4" w:rsidRPr="0034658C" w:rsidRDefault="004D26F4" w:rsidP="004D26F4">
      <w:pPr>
        <w:jc w:val="both"/>
      </w:pPr>
      <w:bookmarkStart w:id="15" w:name="P174"/>
      <w:bookmarkEnd w:id="15"/>
      <w:r w:rsidRPr="0034658C">
        <w:t>б) товарную накладную, составленную по форме в соответствии с законодательством Российской Федерации;</w:t>
      </w:r>
    </w:p>
    <w:p w14:paraId="0119B22A" w14:textId="77777777" w:rsidR="004D26F4" w:rsidRDefault="004D26F4" w:rsidP="004D26F4">
      <w:pPr>
        <w:jc w:val="both"/>
      </w:pPr>
      <w:r w:rsidRPr="0034658C">
        <w:t>в) Акт приема-передачи Товара по Контракту в двух экземплярах (один экземпляр для Заказчика и один экземпляр для Поставщика).</w:t>
      </w:r>
    </w:p>
    <w:p w14:paraId="3E4F4E35" w14:textId="47CB7EC7" w:rsidR="001A49CA" w:rsidRPr="0034658C" w:rsidRDefault="001A49CA" w:rsidP="004D26F4">
      <w:pPr>
        <w:jc w:val="both"/>
      </w:pPr>
      <w:r w:rsidRPr="001A49CA">
        <w:t>Заказчик на основании предоставленных документов составляет акт приемки товаров по форме 05104525</w:t>
      </w:r>
      <w:r>
        <w:t>.</w:t>
      </w:r>
    </w:p>
    <w:p w14:paraId="772D8C5D" w14:textId="77777777" w:rsidR="004D26F4" w:rsidRPr="0034658C" w:rsidRDefault="004D26F4" w:rsidP="004D26F4">
      <w:pPr>
        <w:jc w:val="both"/>
      </w:pPr>
      <w:r w:rsidRPr="0034658C">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w:t>
      </w:r>
      <w:r w:rsidRPr="0034658C">
        <w:lastRenderedPageBreak/>
        <w:t>поставка Товара сверх количества, указанного в Спецификации (приложение № 1 к Контракту), осуществляется за счет Поставщика.</w:t>
      </w:r>
    </w:p>
    <w:p w14:paraId="296EC745" w14:textId="42B64B51" w:rsidR="004D26F4" w:rsidRPr="0034658C" w:rsidRDefault="004D26F4" w:rsidP="004D26F4">
      <w:pPr>
        <w:jc w:val="both"/>
      </w:pPr>
      <w:r w:rsidRPr="0034658C">
        <w:t xml:space="preserve">5.5. Фактической датой поставки Товара считается дата </w:t>
      </w:r>
      <w:r w:rsidR="00B65825" w:rsidRPr="0034658C">
        <w:t>подписания Заказчиком Акт</w:t>
      </w:r>
      <w:r w:rsidR="0035598C" w:rsidRPr="0034658C">
        <w:t>а</w:t>
      </w:r>
      <w:r w:rsidR="00B65825" w:rsidRPr="0034658C">
        <w:t xml:space="preserve"> приема-передачи Товара.</w:t>
      </w:r>
    </w:p>
    <w:p w14:paraId="19DF62BB" w14:textId="77777777" w:rsidR="004D26F4" w:rsidRPr="0034658C" w:rsidRDefault="004D26F4" w:rsidP="004D26F4">
      <w:pPr>
        <w:jc w:val="both"/>
      </w:pPr>
    </w:p>
    <w:p w14:paraId="29DB7069" w14:textId="77777777" w:rsidR="004D26F4" w:rsidRPr="0034658C" w:rsidRDefault="004D26F4" w:rsidP="004D26F4">
      <w:pPr>
        <w:jc w:val="both"/>
        <w:rPr>
          <w:b/>
          <w:bCs/>
        </w:rPr>
      </w:pPr>
      <w:r w:rsidRPr="0034658C">
        <w:rPr>
          <w:b/>
          <w:bCs/>
        </w:rPr>
        <w:t xml:space="preserve">6. Приемка Товара </w:t>
      </w:r>
    </w:p>
    <w:p w14:paraId="627422C4" w14:textId="77777777" w:rsidR="004D26F4" w:rsidRPr="0034658C" w:rsidRDefault="004D26F4" w:rsidP="004D26F4">
      <w:pPr>
        <w:jc w:val="both"/>
      </w:pPr>
      <w:r w:rsidRPr="0034658C">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C66A301" w14:textId="77777777" w:rsidR="004D26F4" w:rsidRPr="0034658C" w:rsidRDefault="004D26F4" w:rsidP="004D26F4">
      <w:pPr>
        <w:jc w:val="both"/>
      </w:pPr>
      <w:r w:rsidRPr="0034658C">
        <w:t>а) проверку по Упаковочным листам номенклатуры поставленного Товара и Техническим характеристикам на соответствие Спецификации (приложение № 1 к Контракту);</w:t>
      </w:r>
    </w:p>
    <w:p w14:paraId="28882320" w14:textId="77777777" w:rsidR="004D26F4" w:rsidRPr="0034658C" w:rsidRDefault="004D26F4" w:rsidP="004D26F4">
      <w:pPr>
        <w:jc w:val="both"/>
      </w:pPr>
      <w:r w:rsidRPr="0034658C">
        <w:t>б) проверку полноты и правильности оформления комплекта документов, предусмотренных пунктом 5.3 Контракта;</w:t>
      </w:r>
    </w:p>
    <w:p w14:paraId="09B83A3A" w14:textId="77777777" w:rsidR="004D26F4" w:rsidRPr="0034658C" w:rsidRDefault="004D26F4" w:rsidP="004D26F4">
      <w:pPr>
        <w:jc w:val="both"/>
      </w:pPr>
      <w:r w:rsidRPr="0034658C">
        <w:t>в) контроль наличия/отсутствия внешних повреждений упаковки Товара;</w:t>
      </w:r>
    </w:p>
    <w:p w14:paraId="7B9E6E00" w14:textId="77777777" w:rsidR="004D26F4" w:rsidRPr="0034658C" w:rsidRDefault="004D26F4" w:rsidP="004D26F4">
      <w:pPr>
        <w:jc w:val="both"/>
      </w:pPr>
      <w:r w:rsidRPr="0034658C">
        <w:t>г) проверку соблюдения температурного режима при хранении и перевозке Товара.</w:t>
      </w:r>
    </w:p>
    <w:p w14:paraId="3F48CC42" w14:textId="1CC4BDE9" w:rsidR="004D26F4" w:rsidRPr="0034658C" w:rsidRDefault="004D26F4" w:rsidP="004D26F4">
      <w:pPr>
        <w:jc w:val="both"/>
      </w:pPr>
      <w:bookmarkStart w:id="16" w:name="P223"/>
      <w:bookmarkEnd w:id="16"/>
      <w:r w:rsidRPr="0034658C">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Факт проведения экспертизы и соответствия исполнения по Контракту требованиям, определенным в Контракте и Приложениях к нему, подтверждается подписанием Заказчиком </w:t>
      </w:r>
      <w:r w:rsidR="00D51C01" w:rsidRPr="0034658C">
        <w:t>Акт</w:t>
      </w:r>
      <w:r w:rsidR="0035598C" w:rsidRPr="0034658C">
        <w:t>а</w:t>
      </w:r>
      <w:r w:rsidR="00D51C01" w:rsidRPr="0034658C">
        <w:t xml:space="preserve"> приема-передачи Товара</w:t>
      </w:r>
      <w:r w:rsidRPr="0034658C">
        <w:t>.</w:t>
      </w:r>
    </w:p>
    <w:p w14:paraId="66D0CEA6" w14:textId="77777777" w:rsidR="004D26F4" w:rsidRPr="0034658C" w:rsidRDefault="004D26F4" w:rsidP="004D26F4">
      <w:pPr>
        <w:jc w:val="both"/>
      </w:pPr>
      <w:bookmarkStart w:id="17" w:name="P227"/>
      <w:bookmarkEnd w:id="17"/>
      <w:r w:rsidRPr="0034658C">
        <w:t>6.3. Заказчик в срок не более 20 (двадцати) рабочих дней со дня получения от Поставщика документов, предусмотренных пунктом 5.3 Контракта осуществляет проверку и приемку поставленного товара, включая экспертизу поставленного товара.</w:t>
      </w:r>
    </w:p>
    <w:p w14:paraId="7394ABDD" w14:textId="6394979C" w:rsidR="004D26F4" w:rsidRPr="0034658C" w:rsidRDefault="004D26F4" w:rsidP="004D26F4">
      <w:pPr>
        <w:jc w:val="both"/>
      </w:pPr>
      <w:r w:rsidRPr="0034658C">
        <w:t xml:space="preserve">6.4. Со дня подписания </w:t>
      </w:r>
      <w:r w:rsidR="00D51C01" w:rsidRPr="0034658C">
        <w:t xml:space="preserve">Акта приема-передачи Товара </w:t>
      </w:r>
      <w:r w:rsidRPr="0034658C">
        <w:t>Заказчиком риск случайной гибели, утраты или повреждения Товара переходит к Заказчику.</w:t>
      </w:r>
    </w:p>
    <w:p w14:paraId="29923D44" w14:textId="057DF8F9" w:rsidR="004D26F4" w:rsidRPr="0034658C" w:rsidRDefault="004D26F4" w:rsidP="004D26F4">
      <w:pPr>
        <w:jc w:val="both"/>
      </w:pPr>
      <w:bookmarkStart w:id="18" w:name="P234"/>
      <w:bookmarkEnd w:id="18"/>
      <w:r w:rsidRPr="0034658C">
        <w:t xml:space="preserve">6.5. Обязательства Поставщика по поставке Товара по Контракту считаются выполненными Поставщиком после подписания Сторонами </w:t>
      </w:r>
      <w:r w:rsidR="001A49CA">
        <w:t>акта приемки товара по форме 05104525</w:t>
      </w:r>
      <w:r w:rsidRPr="0034658C">
        <w:t>.</w:t>
      </w:r>
    </w:p>
    <w:p w14:paraId="6A451678" w14:textId="77777777" w:rsidR="004D26F4" w:rsidRPr="0034658C" w:rsidRDefault="004D26F4" w:rsidP="004D26F4">
      <w:pPr>
        <w:jc w:val="both"/>
      </w:pPr>
    </w:p>
    <w:p w14:paraId="777BDF58" w14:textId="77777777" w:rsidR="004D26F4" w:rsidRPr="0034658C" w:rsidRDefault="004D26F4" w:rsidP="004D26F4">
      <w:pPr>
        <w:jc w:val="both"/>
        <w:rPr>
          <w:b/>
          <w:bCs/>
        </w:rPr>
      </w:pPr>
      <w:r w:rsidRPr="0034658C">
        <w:rPr>
          <w:b/>
          <w:bCs/>
        </w:rPr>
        <w:t>7. Выборочная проверка Товара</w:t>
      </w:r>
    </w:p>
    <w:p w14:paraId="6634266E" w14:textId="77777777" w:rsidR="004D26F4" w:rsidRPr="0034658C" w:rsidRDefault="004D26F4" w:rsidP="004D26F4">
      <w:pPr>
        <w:jc w:val="both"/>
      </w:pPr>
      <w:r w:rsidRPr="0034658C">
        <w:t>7.1. Заказчик имеет право осуществлять выборочную проверку поставляемого Товара.</w:t>
      </w:r>
    </w:p>
    <w:p w14:paraId="79B346B7" w14:textId="77777777" w:rsidR="004D26F4" w:rsidRPr="0034658C" w:rsidRDefault="004D26F4" w:rsidP="004D26F4">
      <w:pPr>
        <w:jc w:val="both"/>
      </w:pPr>
      <w:r w:rsidRPr="0034658C">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DACC4E0" w14:textId="77777777" w:rsidR="004D26F4" w:rsidRPr="0034658C" w:rsidRDefault="004D26F4" w:rsidP="004D26F4">
      <w:pPr>
        <w:jc w:val="both"/>
      </w:pPr>
      <w:r w:rsidRPr="0034658C">
        <w:t>7.3. Выбор независимых профильных экспертных организаций по контролю качества лекарственных средств осуществляется Заказчиком.</w:t>
      </w:r>
    </w:p>
    <w:p w14:paraId="1809C2E2" w14:textId="77777777" w:rsidR="004D26F4" w:rsidRPr="0034658C" w:rsidRDefault="004D26F4" w:rsidP="004D26F4">
      <w:pPr>
        <w:jc w:val="both"/>
      </w:pPr>
      <w:r w:rsidRPr="0034658C">
        <w:t>7.4. Проверка Товара проводится за счет средств Заказчика.</w:t>
      </w:r>
    </w:p>
    <w:p w14:paraId="4986152B" w14:textId="77777777" w:rsidR="004D26F4" w:rsidRPr="0034658C" w:rsidRDefault="004D26F4" w:rsidP="004D26F4">
      <w:pPr>
        <w:jc w:val="both"/>
      </w:pPr>
      <w:r w:rsidRPr="0034658C">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37E6EDE2" w14:textId="77777777" w:rsidR="004D26F4" w:rsidRPr="0034658C" w:rsidRDefault="004D26F4" w:rsidP="004D26F4">
      <w:pPr>
        <w:jc w:val="both"/>
      </w:pPr>
      <w:r w:rsidRPr="0034658C">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140DA15" w14:textId="77777777" w:rsidR="004D26F4" w:rsidRPr="0034658C" w:rsidRDefault="004D26F4" w:rsidP="004D26F4">
      <w:pPr>
        <w:jc w:val="both"/>
      </w:pPr>
      <w:r w:rsidRPr="0034658C">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FFB2F72" w14:textId="77777777" w:rsidR="004D26F4" w:rsidRPr="0034658C" w:rsidRDefault="004D26F4" w:rsidP="004D26F4">
      <w:pPr>
        <w:jc w:val="both"/>
      </w:pPr>
      <w:r w:rsidRPr="0034658C">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257FDC3" w14:textId="77777777" w:rsidR="004D26F4" w:rsidRPr="0034658C" w:rsidRDefault="004D26F4" w:rsidP="004D26F4">
      <w:pPr>
        <w:jc w:val="both"/>
      </w:pPr>
    </w:p>
    <w:p w14:paraId="04AED10C" w14:textId="77777777" w:rsidR="004D26F4" w:rsidRPr="0034658C" w:rsidRDefault="004D26F4" w:rsidP="004D26F4">
      <w:pPr>
        <w:jc w:val="both"/>
        <w:rPr>
          <w:b/>
          <w:bCs/>
        </w:rPr>
      </w:pPr>
      <w:r w:rsidRPr="0034658C">
        <w:rPr>
          <w:b/>
          <w:bCs/>
        </w:rPr>
        <w:t>8. Качество Товара</w:t>
      </w:r>
    </w:p>
    <w:p w14:paraId="41967D79" w14:textId="77777777" w:rsidR="004D26F4" w:rsidRPr="0034658C" w:rsidRDefault="004D26F4" w:rsidP="004D26F4">
      <w:pPr>
        <w:jc w:val="both"/>
      </w:pPr>
      <w:r w:rsidRPr="0034658C">
        <w:t xml:space="preserve">8.1. Качество Товара должно соответствовать требованиям законодательства Российской Федерации, Технических характеристик (Приложение № 1 к Контракту), что подтверждается </w:t>
      </w:r>
      <w:r w:rsidRPr="0034658C">
        <w:lastRenderedPageBreak/>
        <w:t>регистрационным(</w:t>
      </w:r>
      <w:proofErr w:type="spellStart"/>
      <w:r w:rsidRPr="0034658C">
        <w:t>ыми</w:t>
      </w:r>
      <w:proofErr w:type="spellEnd"/>
      <w:r w:rsidRPr="0034658C">
        <w:t>) удостоверением(</w:t>
      </w:r>
      <w:proofErr w:type="spellStart"/>
      <w:r w:rsidRPr="0034658C">
        <w:t>ями</w:t>
      </w:r>
      <w:proofErr w:type="spellEnd"/>
      <w:r w:rsidRPr="0034658C">
        <w:t>) лекарственного(</w:t>
      </w:r>
      <w:proofErr w:type="spellStart"/>
      <w:r w:rsidRPr="0034658C">
        <w:t>ых</w:t>
      </w:r>
      <w:proofErr w:type="spellEnd"/>
      <w:r w:rsidRPr="0034658C">
        <w:t>) препарата(</w:t>
      </w:r>
      <w:proofErr w:type="spellStart"/>
      <w:r w:rsidRPr="0034658C">
        <w:t>ов</w:t>
      </w:r>
      <w:proofErr w:type="spellEnd"/>
      <w:r w:rsidRPr="0034658C">
        <w:t>), выданным(</w:t>
      </w:r>
      <w:proofErr w:type="spellStart"/>
      <w:r w:rsidRPr="0034658C">
        <w:t>ыми</w:t>
      </w:r>
      <w:proofErr w:type="spellEnd"/>
      <w:r w:rsidRPr="0034658C">
        <w:t>) уполномоченным органом.</w:t>
      </w:r>
    </w:p>
    <w:p w14:paraId="455859B3" w14:textId="358C5C0C" w:rsidR="004D26F4" w:rsidRPr="0034658C" w:rsidRDefault="004D26F4" w:rsidP="004D26F4">
      <w:pPr>
        <w:jc w:val="both"/>
      </w:pPr>
      <w:r w:rsidRPr="0034658C">
        <w:t xml:space="preserve">8.2. Остаточный срок годности Товара на дату поставки Заказчику должен составлять не менее 12 месяцев с даты подписания </w:t>
      </w:r>
      <w:r w:rsidR="0035598C" w:rsidRPr="0034658C">
        <w:t>Акта приема-передачи Товара</w:t>
      </w:r>
      <w:r w:rsidRPr="0034658C">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975EEE8" w14:textId="77777777" w:rsidR="004D26F4" w:rsidRPr="0034658C" w:rsidRDefault="004D26F4" w:rsidP="004D26F4">
      <w:pPr>
        <w:jc w:val="both"/>
      </w:pPr>
    </w:p>
    <w:p w14:paraId="6C5B340A" w14:textId="77777777" w:rsidR="004D26F4" w:rsidRPr="0034658C" w:rsidRDefault="004D26F4" w:rsidP="004D26F4">
      <w:pPr>
        <w:jc w:val="both"/>
        <w:rPr>
          <w:b/>
          <w:bCs/>
        </w:rPr>
      </w:pPr>
      <w:r w:rsidRPr="0034658C">
        <w:rPr>
          <w:b/>
          <w:bCs/>
        </w:rPr>
        <w:t xml:space="preserve">9. Порядок расчетов </w:t>
      </w:r>
    </w:p>
    <w:p w14:paraId="01E843D8" w14:textId="77777777" w:rsidR="004D26F4" w:rsidRPr="0034658C" w:rsidRDefault="004D26F4" w:rsidP="004D26F4">
      <w:pPr>
        <w:jc w:val="both"/>
      </w:pPr>
      <w:r w:rsidRPr="0034658C">
        <w:t>9.1. Оплата по Контракту осуществляется за счет средств оплачиваются за счет внебюджетных средств: субсидии на финансовое обеспечение выполнения государственного задания.</w:t>
      </w:r>
    </w:p>
    <w:p w14:paraId="467F71A3" w14:textId="77777777" w:rsidR="004D26F4" w:rsidRPr="0034658C" w:rsidRDefault="004D26F4" w:rsidP="004D26F4">
      <w:pPr>
        <w:jc w:val="both"/>
      </w:pPr>
      <w:r w:rsidRPr="0034658C">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2374E97" w14:textId="77777777" w:rsidR="004D26F4" w:rsidRPr="0034658C" w:rsidRDefault="004D26F4" w:rsidP="004D26F4">
      <w:pPr>
        <w:jc w:val="both"/>
      </w:pPr>
      <w:r w:rsidRPr="0034658C">
        <w:t>9.3. Оплата по Контракту осуществляется после исполнения Поставщиком обязательств по поставке Товара по Контракту.</w:t>
      </w:r>
    </w:p>
    <w:p w14:paraId="3ECEAF34" w14:textId="681F185E" w:rsidR="004D26F4" w:rsidRPr="0034658C" w:rsidRDefault="004D26F4" w:rsidP="004D26F4">
      <w:pPr>
        <w:jc w:val="both"/>
      </w:pPr>
      <w:r w:rsidRPr="0034658C">
        <w:t xml:space="preserve">9.4. Оплата по Контракту за поставленный Товар осуществляется Заказчиком после подписания Заказчиком </w:t>
      </w:r>
      <w:r w:rsidR="0035598C" w:rsidRPr="0034658C">
        <w:t xml:space="preserve">Акта </w:t>
      </w:r>
      <w:r w:rsidR="001A49CA">
        <w:t>приемки</w:t>
      </w:r>
      <w:r w:rsidR="0035598C" w:rsidRPr="0034658C">
        <w:t xml:space="preserve"> Товара</w:t>
      </w:r>
      <w:r w:rsidR="001A49CA">
        <w:t xml:space="preserve"> по форме 05104525</w:t>
      </w:r>
      <w:r w:rsidRPr="0034658C">
        <w:t>, а также документов на оплату:</w:t>
      </w:r>
    </w:p>
    <w:p w14:paraId="1A242826" w14:textId="77777777" w:rsidR="004D26F4" w:rsidRPr="0034658C" w:rsidRDefault="004D26F4" w:rsidP="004D26F4">
      <w:pPr>
        <w:jc w:val="both"/>
      </w:pPr>
      <w:r w:rsidRPr="0034658C">
        <w:t>а) счета;</w:t>
      </w:r>
    </w:p>
    <w:p w14:paraId="7824ED81" w14:textId="683C581F" w:rsidR="004D26F4" w:rsidRPr="0034658C" w:rsidRDefault="004D26F4" w:rsidP="004D26F4">
      <w:pPr>
        <w:jc w:val="both"/>
        <w:rPr>
          <w:color w:val="FF0000"/>
        </w:rPr>
      </w:pPr>
      <w:r w:rsidRPr="0034658C">
        <w:t xml:space="preserve">б) </w:t>
      </w:r>
      <w:r w:rsidR="008B427B" w:rsidRPr="0034658C">
        <w:t xml:space="preserve">УПД </w:t>
      </w:r>
    </w:p>
    <w:p w14:paraId="3BB85471" w14:textId="77777777" w:rsidR="004D26F4" w:rsidRPr="0034658C" w:rsidRDefault="004D26F4" w:rsidP="004D26F4">
      <w:pPr>
        <w:jc w:val="both"/>
      </w:pPr>
      <w:r w:rsidRPr="0034658C">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298C4027" w14:textId="1C2BCC06" w:rsidR="004D26F4" w:rsidRPr="0034658C" w:rsidRDefault="004D26F4" w:rsidP="004D26F4">
      <w:pPr>
        <w:jc w:val="both"/>
      </w:pPr>
      <w:r w:rsidRPr="0034658C">
        <w:t xml:space="preserve">9.6. Оплата по Контракту осуществляется по факту поставки Товара, предусмотренного Спецификацией (приложение № 1 к Контракту) в течение </w:t>
      </w:r>
      <w:r w:rsidR="0035598C" w:rsidRPr="0034658C">
        <w:t>10</w:t>
      </w:r>
      <w:r w:rsidRPr="0034658C">
        <w:t xml:space="preserve"> (</w:t>
      </w:r>
      <w:r w:rsidR="0035598C" w:rsidRPr="0034658C">
        <w:t>десяти</w:t>
      </w:r>
      <w:r w:rsidRPr="0034658C">
        <w:t xml:space="preserve">) рабочих дней с даты подписания Заказчиком </w:t>
      </w:r>
      <w:r w:rsidR="0035598C" w:rsidRPr="0034658C">
        <w:t>Акта приема-передачи Товара</w:t>
      </w:r>
      <w:r w:rsidRPr="0034658C">
        <w:t>.</w:t>
      </w:r>
    </w:p>
    <w:p w14:paraId="0485EE7D" w14:textId="77777777" w:rsidR="004D26F4" w:rsidRPr="0034658C" w:rsidRDefault="004D26F4" w:rsidP="004D26F4">
      <w:pPr>
        <w:jc w:val="both"/>
      </w:pPr>
      <w:r w:rsidRPr="0034658C">
        <w:t xml:space="preserve">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w:t>
      </w:r>
      <w:proofErr w:type="gramStart"/>
      <w:r w:rsidRPr="0034658C">
        <w:t>вычета</w:t>
      </w:r>
      <w:proofErr w:type="gramEnd"/>
      <w:r w:rsidRPr="0034658C">
        <w:t xml:space="preserve"> рассчитанного в установленном законодательством Российской Федерации порядке размера неустойки (пени).</w:t>
      </w:r>
    </w:p>
    <w:p w14:paraId="211AEE7B" w14:textId="77777777" w:rsidR="004D26F4" w:rsidRPr="0034658C" w:rsidRDefault="004D26F4" w:rsidP="004D26F4">
      <w:pPr>
        <w:jc w:val="both"/>
      </w:pPr>
    </w:p>
    <w:p w14:paraId="54D0C072" w14:textId="53021D0F" w:rsidR="004D26F4" w:rsidRPr="0034658C" w:rsidRDefault="004D26F4" w:rsidP="004D26F4">
      <w:pPr>
        <w:jc w:val="both"/>
        <w:rPr>
          <w:b/>
          <w:bCs/>
        </w:rPr>
      </w:pPr>
      <w:bookmarkStart w:id="19" w:name="P323"/>
      <w:bookmarkEnd w:id="19"/>
      <w:r w:rsidRPr="0034658C">
        <w:rPr>
          <w:b/>
          <w:bCs/>
        </w:rPr>
        <w:t>1</w:t>
      </w:r>
      <w:r w:rsidR="0035598C" w:rsidRPr="0034658C">
        <w:rPr>
          <w:b/>
          <w:bCs/>
        </w:rPr>
        <w:t>0</w:t>
      </w:r>
      <w:r w:rsidRPr="0034658C">
        <w:rPr>
          <w:b/>
          <w:bCs/>
        </w:rPr>
        <w:t>. Ответственность Сторон</w:t>
      </w:r>
    </w:p>
    <w:p w14:paraId="6773B5D8" w14:textId="0FB17C26" w:rsidR="004D26F4" w:rsidRPr="0034658C" w:rsidRDefault="004D26F4" w:rsidP="004D26F4">
      <w:pPr>
        <w:jc w:val="both"/>
      </w:pPr>
      <w:r w:rsidRPr="0034658C">
        <w:t>1</w:t>
      </w:r>
      <w:r w:rsidR="0035598C" w:rsidRPr="0034658C">
        <w:t>0</w:t>
      </w:r>
      <w:r w:rsidRPr="0034658C">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5D1416E7" w14:textId="0B264345" w:rsidR="004D26F4" w:rsidRPr="0034658C" w:rsidRDefault="004D26F4" w:rsidP="004D26F4">
      <w:pPr>
        <w:jc w:val="both"/>
      </w:pPr>
      <w:r w:rsidRPr="0034658C">
        <w:t>1</w:t>
      </w:r>
      <w:r w:rsidR="0035598C" w:rsidRPr="0034658C">
        <w:t>0</w:t>
      </w:r>
      <w:r w:rsidRPr="0034658C">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6BF8A49" w14:textId="42979BE0" w:rsidR="004D26F4" w:rsidRPr="0034658C" w:rsidRDefault="004D26F4" w:rsidP="004D26F4">
      <w:pPr>
        <w:jc w:val="both"/>
      </w:pPr>
      <w:r w:rsidRPr="0034658C">
        <w:t>1</w:t>
      </w:r>
      <w:r w:rsidR="0035598C" w:rsidRPr="0034658C">
        <w:t>0</w:t>
      </w:r>
      <w:r w:rsidRPr="0034658C">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35598C" w:rsidRPr="0034658C">
        <w:t>.</w:t>
      </w:r>
    </w:p>
    <w:p w14:paraId="5D2901B6" w14:textId="3C0C0D7A" w:rsidR="004D26F4" w:rsidRPr="0034658C" w:rsidRDefault="004D26F4" w:rsidP="004D26F4">
      <w:pPr>
        <w:jc w:val="both"/>
      </w:pPr>
      <w:bookmarkStart w:id="20" w:name="P328"/>
      <w:bookmarkEnd w:id="20"/>
      <w:r w:rsidRPr="0034658C">
        <w:t>1</w:t>
      </w:r>
      <w:r w:rsidR="0035598C" w:rsidRPr="0034658C">
        <w:t>0</w:t>
      </w:r>
      <w:r w:rsidRPr="0034658C">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933923D" w14:textId="53D0B64E" w:rsidR="004D26F4" w:rsidRPr="0034658C" w:rsidRDefault="004D26F4" w:rsidP="004D26F4">
      <w:pPr>
        <w:jc w:val="both"/>
      </w:pPr>
      <w:bookmarkStart w:id="21" w:name="P329"/>
      <w:bookmarkEnd w:id="21"/>
      <w:r w:rsidRPr="0034658C">
        <w:t>1</w:t>
      </w:r>
      <w:r w:rsidR="0035598C" w:rsidRPr="0034658C">
        <w:t>0</w:t>
      </w:r>
      <w:r w:rsidRPr="0034658C">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1A7DEFF3" w14:textId="614E83B2" w:rsidR="004D26F4" w:rsidRPr="0034658C" w:rsidRDefault="004D26F4" w:rsidP="004D26F4">
      <w:pPr>
        <w:jc w:val="both"/>
      </w:pPr>
      <w:r w:rsidRPr="0034658C">
        <w:t>1</w:t>
      </w:r>
      <w:r w:rsidR="0035598C" w:rsidRPr="0034658C">
        <w:t>0</w:t>
      </w:r>
      <w:r w:rsidRPr="0034658C">
        <w:t>.6.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w:t>
      </w:r>
      <w:r w:rsidR="0035598C" w:rsidRPr="0034658C">
        <w:t>0</w:t>
      </w:r>
      <w:r w:rsidRPr="0034658C">
        <w:t>.4 - 1</w:t>
      </w:r>
      <w:r w:rsidR="0035598C" w:rsidRPr="0034658C">
        <w:t>0</w:t>
      </w:r>
      <w:r w:rsidRPr="0034658C">
        <w:t>.5 Контракта.</w:t>
      </w:r>
    </w:p>
    <w:p w14:paraId="6C6B032F" w14:textId="70B5EFCB" w:rsidR="004D26F4" w:rsidRPr="0034658C" w:rsidRDefault="004D26F4" w:rsidP="004D26F4">
      <w:pPr>
        <w:jc w:val="both"/>
      </w:pPr>
      <w:r w:rsidRPr="0034658C">
        <w:t>1</w:t>
      </w:r>
      <w:r w:rsidR="0035598C" w:rsidRPr="0034658C">
        <w:t>0</w:t>
      </w:r>
      <w:r w:rsidRPr="0034658C">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660DF8" w14:textId="088FF6CB" w:rsidR="004D26F4" w:rsidRPr="0034658C" w:rsidRDefault="004D26F4" w:rsidP="004D26F4">
      <w:pPr>
        <w:jc w:val="both"/>
      </w:pPr>
      <w:r w:rsidRPr="0034658C">
        <w:lastRenderedPageBreak/>
        <w:t>1</w:t>
      </w:r>
      <w:r w:rsidR="0035598C" w:rsidRPr="0034658C">
        <w:t>0</w:t>
      </w:r>
      <w:r w:rsidRPr="0034658C">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32D283" w14:textId="6BFCE581" w:rsidR="004D26F4" w:rsidRPr="0034658C" w:rsidRDefault="004D26F4" w:rsidP="004D26F4">
      <w:pPr>
        <w:jc w:val="both"/>
      </w:pPr>
      <w:r w:rsidRPr="0034658C">
        <w:t>1</w:t>
      </w:r>
      <w:r w:rsidR="0035598C" w:rsidRPr="0034658C">
        <w:t>0</w:t>
      </w:r>
      <w:r w:rsidRPr="0034658C">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6C2C941" w14:textId="1C99E583" w:rsidR="004D26F4" w:rsidRPr="0034658C" w:rsidRDefault="004D26F4" w:rsidP="004D26F4">
      <w:pPr>
        <w:jc w:val="both"/>
      </w:pPr>
      <w:bookmarkStart w:id="22" w:name="P341"/>
      <w:bookmarkEnd w:id="22"/>
      <w:r w:rsidRPr="0034658C">
        <w:t>1</w:t>
      </w:r>
      <w:r w:rsidR="0035598C" w:rsidRPr="0034658C">
        <w:t>0</w:t>
      </w:r>
      <w:r w:rsidRPr="0034658C">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19AF780A" w14:textId="347C7BDE" w:rsidR="004D26F4" w:rsidRPr="0034658C" w:rsidRDefault="004D26F4" w:rsidP="004D26F4">
      <w:pPr>
        <w:jc w:val="both"/>
      </w:pPr>
      <w:bookmarkStart w:id="23" w:name="P354"/>
      <w:bookmarkEnd w:id="23"/>
      <w:r w:rsidRPr="0034658C">
        <w:t>1</w:t>
      </w:r>
      <w:r w:rsidR="0035598C" w:rsidRPr="0034658C">
        <w:t>0</w:t>
      </w:r>
      <w:r w:rsidRPr="0034658C">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4C170117" w14:textId="0A100646" w:rsidR="004D26F4" w:rsidRPr="0034658C" w:rsidRDefault="004D26F4" w:rsidP="004D26F4">
      <w:pPr>
        <w:jc w:val="both"/>
      </w:pPr>
      <w:bookmarkStart w:id="24" w:name="P376"/>
      <w:bookmarkEnd w:id="24"/>
      <w:r w:rsidRPr="0034658C">
        <w:t>1</w:t>
      </w:r>
      <w:r w:rsidR="0035598C" w:rsidRPr="0034658C">
        <w:t>0</w:t>
      </w:r>
      <w:r w:rsidRPr="0034658C">
        <w:t>.1</w:t>
      </w:r>
      <w:r w:rsidR="0035598C" w:rsidRPr="0034658C">
        <w:t>2</w:t>
      </w:r>
      <w:r w:rsidRPr="0034658C">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991A766" w14:textId="39E9FF84" w:rsidR="004D26F4" w:rsidRPr="0034658C" w:rsidRDefault="004D26F4" w:rsidP="004D26F4">
      <w:pPr>
        <w:jc w:val="both"/>
      </w:pPr>
      <w:r w:rsidRPr="0034658C">
        <w:t>1</w:t>
      </w:r>
      <w:r w:rsidR="0035598C" w:rsidRPr="0034658C">
        <w:t>0</w:t>
      </w:r>
      <w:r w:rsidRPr="0034658C">
        <w:t>.1</w:t>
      </w:r>
      <w:r w:rsidR="0035598C" w:rsidRPr="0034658C">
        <w:t>3</w:t>
      </w:r>
      <w:r w:rsidRPr="0034658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FB7F0" w14:textId="4066B7AD" w:rsidR="004D26F4" w:rsidRPr="0034658C" w:rsidRDefault="004D26F4" w:rsidP="004D26F4">
      <w:pPr>
        <w:jc w:val="both"/>
      </w:pPr>
      <w:r w:rsidRPr="0034658C">
        <w:t>1</w:t>
      </w:r>
      <w:r w:rsidR="0035598C" w:rsidRPr="0034658C">
        <w:t>0</w:t>
      </w:r>
      <w:r w:rsidRPr="0034658C">
        <w:t>.1</w:t>
      </w:r>
      <w:r w:rsidR="0035598C" w:rsidRPr="0034658C">
        <w:t>4</w:t>
      </w:r>
      <w:r w:rsidRPr="0034658C">
        <w:t>. Уплата неустойки (штрафа, пени) не освобождает Стороны от исполнения обязательств по Контракту.</w:t>
      </w:r>
    </w:p>
    <w:p w14:paraId="62D061C1" w14:textId="77777777" w:rsidR="004D26F4" w:rsidRPr="0034658C" w:rsidRDefault="004D26F4" w:rsidP="004D26F4">
      <w:pPr>
        <w:jc w:val="both"/>
      </w:pPr>
    </w:p>
    <w:p w14:paraId="6F4314B5" w14:textId="2A85E7AC" w:rsidR="004D26F4" w:rsidRPr="0034658C" w:rsidRDefault="004D26F4" w:rsidP="004D26F4">
      <w:pPr>
        <w:jc w:val="both"/>
        <w:rPr>
          <w:b/>
          <w:bCs/>
        </w:rPr>
      </w:pPr>
      <w:r w:rsidRPr="0034658C">
        <w:rPr>
          <w:b/>
          <w:bCs/>
        </w:rPr>
        <w:t>1</w:t>
      </w:r>
      <w:r w:rsidR="0035598C" w:rsidRPr="0034658C">
        <w:rPr>
          <w:b/>
          <w:bCs/>
        </w:rPr>
        <w:t>1</w:t>
      </w:r>
      <w:r w:rsidRPr="0034658C">
        <w:rPr>
          <w:b/>
          <w:bCs/>
        </w:rPr>
        <w:t xml:space="preserve">. Срок действия Контракта, изменение и расторжение Контракта </w:t>
      </w:r>
    </w:p>
    <w:p w14:paraId="7B7E5DA9" w14:textId="63A9DD17" w:rsidR="004D26F4" w:rsidRPr="0034658C" w:rsidRDefault="004D26F4" w:rsidP="004D26F4">
      <w:pPr>
        <w:jc w:val="both"/>
      </w:pPr>
      <w:r w:rsidRPr="0034658C">
        <w:t>1</w:t>
      </w:r>
      <w:r w:rsidR="0035598C" w:rsidRPr="0034658C">
        <w:t>1</w:t>
      </w:r>
      <w:r w:rsidRPr="0034658C">
        <w:t>.1. Контракт вступает в силу с момента подписания Сторонами и действует до 31.12.202</w:t>
      </w:r>
      <w:r w:rsidR="001A49CA">
        <w:t>6</w:t>
      </w:r>
      <w:r w:rsidRPr="0034658C">
        <w:t xml:space="preserve"> г. действует до полного исполнения Сторонами взаимных обязательств по Контракту.</w:t>
      </w:r>
    </w:p>
    <w:p w14:paraId="39DC0A9D" w14:textId="7AB68C67" w:rsidR="004D26F4" w:rsidRPr="0034658C" w:rsidRDefault="004D26F4" w:rsidP="004D26F4">
      <w:pPr>
        <w:jc w:val="both"/>
      </w:pPr>
      <w:r w:rsidRPr="0034658C">
        <w:t>1</w:t>
      </w:r>
      <w:r w:rsidR="0035598C" w:rsidRPr="0034658C">
        <w:t>1</w:t>
      </w:r>
      <w:r w:rsidRPr="0034658C">
        <w:t>.2. Все изменения Контракта должны быть совершены в письменном виде и оформлены дополнительными соглашениями к Контракту.</w:t>
      </w:r>
    </w:p>
    <w:p w14:paraId="49900A5E" w14:textId="3D587EE4" w:rsidR="004D26F4" w:rsidRPr="0034658C" w:rsidRDefault="004D26F4" w:rsidP="004D26F4">
      <w:pPr>
        <w:jc w:val="both"/>
      </w:pPr>
      <w:r w:rsidRPr="0034658C">
        <w:t>1</w:t>
      </w:r>
      <w:r w:rsidR="0035598C" w:rsidRPr="0034658C">
        <w:t>1</w:t>
      </w:r>
      <w:r w:rsidRPr="0034658C">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5EA901D" w14:textId="77CF6E3B" w:rsidR="004D26F4" w:rsidRPr="0034658C" w:rsidRDefault="004D26F4" w:rsidP="004D26F4">
      <w:pPr>
        <w:jc w:val="both"/>
      </w:pPr>
      <w:r w:rsidRPr="0034658C">
        <w:t>1</w:t>
      </w:r>
      <w:r w:rsidR="0035598C" w:rsidRPr="0034658C">
        <w:t>1</w:t>
      </w:r>
      <w:r w:rsidRPr="0034658C">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2A78BD2" w14:textId="77777777" w:rsidR="004D26F4" w:rsidRPr="0034658C" w:rsidRDefault="004D26F4" w:rsidP="004D26F4">
      <w:pPr>
        <w:jc w:val="both"/>
      </w:pPr>
    </w:p>
    <w:p w14:paraId="70AB9E40" w14:textId="747141A8" w:rsidR="004D26F4" w:rsidRPr="0034658C" w:rsidRDefault="004D26F4" w:rsidP="004D26F4">
      <w:pPr>
        <w:jc w:val="both"/>
        <w:rPr>
          <w:b/>
          <w:bCs/>
        </w:rPr>
      </w:pPr>
      <w:r w:rsidRPr="0034658C">
        <w:rPr>
          <w:b/>
          <w:bCs/>
        </w:rPr>
        <w:t>1</w:t>
      </w:r>
      <w:r w:rsidR="0035598C" w:rsidRPr="0034658C">
        <w:rPr>
          <w:b/>
          <w:bCs/>
        </w:rPr>
        <w:t>2</w:t>
      </w:r>
      <w:r w:rsidRPr="0034658C">
        <w:rPr>
          <w:b/>
          <w:bCs/>
        </w:rPr>
        <w:t>. Исключительные права</w:t>
      </w:r>
    </w:p>
    <w:p w14:paraId="02E2E87B" w14:textId="29BF463D" w:rsidR="004D26F4" w:rsidRPr="0034658C" w:rsidRDefault="004D26F4" w:rsidP="004D26F4">
      <w:pPr>
        <w:jc w:val="both"/>
      </w:pPr>
      <w:r w:rsidRPr="0034658C">
        <w:t>1</w:t>
      </w:r>
      <w:r w:rsidR="0035598C" w:rsidRPr="0034658C">
        <w:t>2</w:t>
      </w:r>
      <w:r w:rsidRPr="0034658C">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FD5807" w14:textId="69E85838" w:rsidR="004D26F4" w:rsidRPr="0034658C" w:rsidRDefault="004D26F4" w:rsidP="004D26F4">
      <w:pPr>
        <w:jc w:val="both"/>
      </w:pPr>
      <w:r w:rsidRPr="0034658C">
        <w:t>1</w:t>
      </w:r>
      <w:r w:rsidR="0035598C" w:rsidRPr="0034658C">
        <w:t>2</w:t>
      </w:r>
      <w:r w:rsidRPr="0034658C">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326D7DD" w14:textId="77777777" w:rsidR="004D26F4" w:rsidRPr="0034658C" w:rsidRDefault="004D26F4" w:rsidP="004D26F4">
      <w:pPr>
        <w:jc w:val="both"/>
      </w:pPr>
    </w:p>
    <w:p w14:paraId="34342987" w14:textId="734A44E3" w:rsidR="004D26F4" w:rsidRPr="0034658C" w:rsidRDefault="004D26F4" w:rsidP="004D26F4">
      <w:pPr>
        <w:jc w:val="both"/>
        <w:rPr>
          <w:b/>
          <w:bCs/>
        </w:rPr>
      </w:pPr>
      <w:r w:rsidRPr="0034658C">
        <w:rPr>
          <w:b/>
          <w:bCs/>
        </w:rPr>
        <w:t>1</w:t>
      </w:r>
      <w:r w:rsidR="0035598C" w:rsidRPr="0034658C">
        <w:rPr>
          <w:b/>
          <w:bCs/>
        </w:rPr>
        <w:t>3</w:t>
      </w:r>
      <w:r w:rsidRPr="0034658C">
        <w:rPr>
          <w:b/>
          <w:bCs/>
        </w:rPr>
        <w:t>. Обстоятельства непреодолимой силы</w:t>
      </w:r>
    </w:p>
    <w:p w14:paraId="5029FDC7" w14:textId="0A61F4F0"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w:t>
      </w:r>
      <w:r w:rsidRPr="0034658C">
        <w:rPr>
          <w:rFonts w:eastAsia="Courier New"/>
          <w:lang w:bidi="ru-RU"/>
        </w:rPr>
        <w:lastRenderedPageBreak/>
        <w:t>оказалось невозможным вследствие непреодолимой силы, то есть чрезвычайных и непредотвратимых при данных условиях обстоятельств.</w:t>
      </w:r>
    </w:p>
    <w:p w14:paraId="75F99E0C" w14:textId="3BE2B87B"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311BA3" w14:textId="4805D1FE"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AFDF7A1" w14:textId="50305BF8"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.4. Если одна из Сторон не направит или несвоевременно направит документы, указанные в пунктах 10.2-10.3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C11DD44" w14:textId="7658F37A" w:rsidR="004D26F4" w:rsidRPr="0034658C" w:rsidRDefault="004D26F4" w:rsidP="004D26F4">
      <w:pPr>
        <w:tabs>
          <w:tab w:val="left" w:pos="4500"/>
        </w:tabs>
        <w:jc w:val="both"/>
        <w:rPr>
          <w:rFonts w:eastAsia="Courier New"/>
          <w:lang w:bidi="ru-RU"/>
        </w:rPr>
      </w:pPr>
      <w:r w:rsidRPr="0034658C">
        <w:rPr>
          <w:rFonts w:eastAsia="Courier New"/>
          <w:lang w:bidi="ru-RU"/>
        </w:rPr>
        <w:t>1</w:t>
      </w:r>
      <w:r w:rsidR="0035598C" w:rsidRPr="0034658C">
        <w:rPr>
          <w:rFonts w:eastAsia="Courier New"/>
          <w:lang w:bidi="ru-RU"/>
        </w:rPr>
        <w:t>3</w:t>
      </w:r>
      <w:r w:rsidRPr="0034658C">
        <w:rPr>
          <w:rFonts w:eastAsia="Courier New"/>
          <w:lang w:bidi="ru-RU"/>
        </w:rPr>
        <w:t>.5. В случае, если обстоятельства непреодолимой силы будут сохраняться более 30 (тридцать)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4624442" w14:textId="77777777" w:rsidR="004D26F4" w:rsidRPr="0034658C" w:rsidRDefault="004D26F4" w:rsidP="004D26F4">
      <w:pPr>
        <w:jc w:val="both"/>
      </w:pPr>
    </w:p>
    <w:p w14:paraId="08E1678E" w14:textId="2ED1AD51" w:rsidR="004D26F4" w:rsidRPr="0034658C" w:rsidRDefault="004D26F4" w:rsidP="004D26F4">
      <w:pPr>
        <w:jc w:val="both"/>
        <w:rPr>
          <w:b/>
          <w:bCs/>
        </w:rPr>
      </w:pPr>
      <w:r w:rsidRPr="0034658C">
        <w:rPr>
          <w:b/>
          <w:bCs/>
        </w:rPr>
        <w:t>1</w:t>
      </w:r>
      <w:r w:rsidR="0035598C" w:rsidRPr="0034658C">
        <w:rPr>
          <w:b/>
          <w:bCs/>
        </w:rPr>
        <w:t>4.</w:t>
      </w:r>
      <w:r w:rsidRPr="0034658C">
        <w:rPr>
          <w:b/>
          <w:bCs/>
        </w:rPr>
        <w:t xml:space="preserve"> Уведомления </w:t>
      </w:r>
    </w:p>
    <w:p w14:paraId="4A4E6251" w14:textId="4794DF99" w:rsidR="004D26F4" w:rsidRPr="0034658C" w:rsidRDefault="004D26F4" w:rsidP="004D26F4">
      <w:pPr>
        <w:jc w:val="both"/>
      </w:pPr>
      <w:r w:rsidRPr="0034658C">
        <w:t>1</w:t>
      </w:r>
      <w:r w:rsidR="0035598C" w:rsidRPr="0034658C">
        <w:t>4</w:t>
      </w:r>
      <w:r w:rsidRPr="0034658C">
        <w:t>.1. Любое уведомление, которое одна Сторона направляет другой Стороне в соответствии с Контрактом, высылается средствами электронной связи по электронному адресу другой Стороны.</w:t>
      </w:r>
    </w:p>
    <w:p w14:paraId="3C1E8BF4" w14:textId="77777777" w:rsidR="004D26F4" w:rsidRPr="0034658C" w:rsidRDefault="004D26F4" w:rsidP="004D26F4">
      <w:pPr>
        <w:jc w:val="both"/>
      </w:pPr>
    </w:p>
    <w:p w14:paraId="7AEBD0E6" w14:textId="4518184D" w:rsidR="004D26F4" w:rsidRPr="0034658C" w:rsidRDefault="004D26F4" w:rsidP="004D26F4">
      <w:pPr>
        <w:jc w:val="both"/>
        <w:rPr>
          <w:b/>
          <w:bCs/>
        </w:rPr>
      </w:pPr>
      <w:r w:rsidRPr="0034658C">
        <w:rPr>
          <w:b/>
          <w:bCs/>
        </w:rPr>
        <w:t>1</w:t>
      </w:r>
      <w:r w:rsidR="0035598C" w:rsidRPr="0034658C">
        <w:rPr>
          <w:b/>
          <w:bCs/>
        </w:rPr>
        <w:t>5</w:t>
      </w:r>
      <w:r w:rsidRPr="0034658C">
        <w:rPr>
          <w:b/>
          <w:bCs/>
        </w:rPr>
        <w:t xml:space="preserve">. Заключительные положения </w:t>
      </w:r>
    </w:p>
    <w:p w14:paraId="43BA0FC6" w14:textId="04654057" w:rsidR="004D26F4" w:rsidRPr="0034658C" w:rsidRDefault="004D26F4" w:rsidP="004D26F4">
      <w:pPr>
        <w:jc w:val="both"/>
      </w:pPr>
      <w:r w:rsidRPr="0034658C">
        <w:t>1</w:t>
      </w:r>
      <w:r w:rsidR="0035598C" w:rsidRPr="0034658C">
        <w:t>5</w:t>
      </w:r>
      <w:r w:rsidRPr="0034658C">
        <w:t>.1. Во всем, что не предусмотрено Контрактом, Стороны руководствуются законодательством Российской Федерации.</w:t>
      </w:r>
    </w:p>
    <w:p w14:paraId="39374BDE" w14:textId="1FDFCE3E" w:rsidR="004D26F4" w:rsidRPr="0034658C" w:rsidRDefault="004D26F4" w:rsidP="004D26F4">
      <w:pPr>
        <w:jc w:val="both"/>
      </w:pPr>
      <w:r w:rsidRPr="0034658C">
        <w:t>1</w:t>
      </w:r>
      <w:r w:rsidR="0035598C" w:rsidRPr="0034658C">
        <w:t>5</w:t>
      </w:r>
      <w:r w:rsidRPr="0034658C">
        <w:t>.</w:t>
      </w:r>
      <w:r w:rsidR="0063727E" w:rsidRPr="0034658C">
        <w:t>2</w:t>
      </w:r>
      <w:r w:rsidRPr="0034658C">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96656F9" w14:textId="6EF6F77C" w:rsidR="004D26F4" w:rsidRPr="0034658C" w:rsidRDefault="004D26F4" w:rsidP="004D26F4">
      <w:pPr>
        <w:jc w:val="both"/>
      </w:pPr>
      <w:bookmarkStart w:id="25" w:name="P435"/>
      <w:bookmarkEnd w:id="25"/>
      <w:r w:rsidRPr="0034658C">
        <w:t>1</w:t>
      </w:r>
      <w:r w:rsidR="0035598C" w:rsidRPr="0034658C">
        <w:t>5</w:t>
      </w:r>
      <w:r w:rsidRPr="0034658C">
        <w:t>.</w:t>
      </w:r>
      <w:r w:rsidR="0063727E" w:rsidRPr="0034658C">
        <w:t>3</w:t>
      </w:r>
      <w:r w:rsidRPr="0034658C">
        <w:t xml:space="preserve">. </w:t>
      </w:r>
      <w:r w:rsidR="00115A12" w:rsidRPr="0034658C">
        <w:t>Контракт составлен в 2 (двух) экземплярах по одному для каждой из Сторон, имеющих одинаковую юридическую силу</w:t>
      </w:r>
      <w:r w:rsidRPr="0034658C">
        <w:t>.</w:t>
      </w:r>
    </w:p>
    <w:p w14:paraId="06234156" w14:textId="6324AA24" w:rsidR="004D26F4" w:rsidRPr="0034658C" w:rsidRDefault="004D26F4" w:rsidP="004D26F4">
      <w:pPr>
        <w:jc w:val="both"/>
      </w:pPr>
      <w:r w:rsidRPr="0034658C">
        <w:t>1</w:t>
      </w:r>
      <w:r w:rsidR="0035598C" w:rsidRPr="0034658C">
        <w:t>5</w:t>
      </w:r>
      <w:r w:rsidRPr="0034658C">
        <w:t>.</w:t>
      </w:r>
      <w:r w:rsidR="0063727E" w:rsidRPr="0034658C">
        <w:t>4</w:t>
      </w:r>
      <w:r w:rsidRPr="0034658C">
        <w:t>. Приложения к Контракту являются его неотъемлемой частью.</w:t>
      </w:r>
    </w:p>
    <w:p w14:paraId="118E4089" w14:textId="77777777" w:rsidR="004D26F4" w:rsidRPr="0034658C" w:rsidRDefault="004D26F4" w:rsidP="004D26F4">
      <w:pPr>
        <w:jc w:val="both"/>
      </w:pPr>
      <w:r w:rsidRPr="0034658C">
        <w:t>Приложения к Контракту:</w:t>
      </w:r>
    </w:p>
    <w:p w14:paraId="194E7567" w14:textId="7B69C4D6" w:rsidR="004D26F4" w:rsidRPr="0034658C" w:rsidRDefault="004D26F4" w:rsidP="004D26F4">
      <w:pPr>
        <w:jc w:val="both"/>
        <w:rPr>
          <w:rFonts w:eastAsia="Courier New"/>
          <w:color w:val="000000"/>
          <w:lang w:bidi="ru-RU"/>
        </w:rPr>
      </w:pPr>
      <w:r w:rsidRPr="0034658C">
        <w:rPr>
          <w:rFonts w:eastAsia="Courier New"/>
          <w:color w:val="000000"/>
          <w:lang w:bidi="ru-RU"/>
        </w:rPr>
        <w:t>Приложение № 1 – Спецификация</w:t>
      </w:r>
      <w:r w:rsidR="001A49CA">
        <w:rPr>
          <w:rFonts w:eastAsia="Courier New"/>
          <w:color w:val="000000"/>
          <w:lang w:bidi="ru-RU"/>
        </w:rPr>
        <w:t>.</w:t>
      </w:r>
    </w:p>
    <w:p w14:paraId="3AFD90DE" w14:textId="77777777" w:rsidR="004D26F4" w:rsidRPr="0034658C" w:rsidRDefault="004D26F4" w:rsidP="004D26F4">
      <w:pPr>
        <w:jc w:val="both"/>
      </w:pPr>
    </w:p>
    <w:p w14:paraId="2CAB6C17" w14:textId="001181CC" w:rsidR="004D26F4" w:rsidRPr="0034658C" w:rsidRDefault="004D26F4" w:rsidP="004D26F4">
      <w:pPr>
        <w:jc w:val="both"/>
        <w:rPr>
          <w:b/>
          <w:bCs/>
        </w:rPr>
      </w:pPr>
      <w:r w:rsidRPr="0034658C">
        <w:rPr>
          <w:b/>
          <w:bCs/>
        </w:rPr>
        <w:t>1</w:t>
      </w:r>
      <w:r w:rsidR="0035598C" w:rsidRPr="0034658C">
        <w:rPr>
          <w:b/>
          <w:bCs/>
        </w:rPr>
        <w:t>6</w:t>
      </w:r>
      <w:r w:rsidRPr="0034658C">
        <w:rPr>
          <w:b/>
          <w:bCs/>
        </w:rPr>
        <w:t>. Реквизиты и подписи Сторон</w:t>
      </w:r>
    </w:p>
    <w:p w14:paraId="475E8738" w14:textId="402B5571" w:rsidR="004D26F4" w:rsidRPr="0034658C" w:rsidRDefault="004D26F4" w:rsidP="004D26F4">
      <w:pPr>
        <w:autoSpaceDE w:val="0"/>
        <w:autoSpaceDN w:val="0"/>
        <w:adjustRightInd w:val="0"/>
        <w:jc w:val="both"/>
        <w:rPr>
          <w:color w:val="000000" w:themeColor="text1"/>
        </w:rPr>
      </w:pPr>
      <w:r w:rsidRPr="0034658C">
        <w:rPr>
          <w:color w:val="000000" w:themeColor="text1"/>
        </w:rPr>
        <w:t xml:space="preserve">Заказчик: Государственное бюджетное учреждение </w:t>
      </w:r>
      <w:r w:rsidR="0034658C">
        <w:rPr>
          <w:color w:val="000000" w:themeColor="text1"/>
        </w:rPr>
        <w:t xml:space="preserve">дополнительного образования </w:t>
      </w:r>
      <w:r w:rsidRPr="0034658C">
        <w:rPr>
          <w:color w:val="000000" w:themeColor="text1"/>
        </w:rPr>
        <w:t>спортивная школа олимпийского резерва № 1 Адмиралтейского района Санкт-Петербурга.</w:t>
      </w:r>
    </w:p>
    <w:p w14:paraId="10765985"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190020, Санкт-Петербург г., Рижский пр. д. 31 лит. А.</w:t>
      </w:r>
    </w:p>
    <w:p w14:paraId="2755058E" w14:textId="77777777" w:rsidR="004D26F4" w:rsidRPr="0034658C" w:rsidRDefault="004D26F4" w:rsidP="004D26F4">
      <w:pPr>
        <w:jc w:val="both"/>
        <w:rPr>
          <w:color w:val="000000" w:themeColor="text1"/>
        </w:rPr>
      </w:pPr>
      <w:r w:rsidRPr="0034658C">
        <w:rPr>
          <w:color w:val="000000" w:themeColor="text1"/>
        </w:rPr>
        <w:t>Тел. (812) 575-18-19</w:t>
      </w:r>
    </w:p>
    <w:p w14:paraId="03C2E1F2" w14:textId="3E510399" w:rsidR="004D26F4" w:rsidRPr="00727786" w:rsidRDefault="004D26F4" w:rsidP="004D26F4">
      <w:pPr>
        <w:jc w:val="both"/>
        <w:rPr>
          <w:color w:val="000000" w:themeColor="text1"/>
        </w:rPr>
      </w:pPr>
      <w:r w:rsidRPr="0034658C">
        <w:rPr>
          <w:color w:val="000000" w:themeColor="text1"/>
        </w:rPr>
        <w:t xml:space="preserve">Адрес электронной почты: </w:t>
      </w:r>
      <w:r w:rsidR="00727786">
        <w:rPr>
          <w:color w:val="000000" w:themeColor="text1"/>
        </w:rPr>
        <w:t>89043334332</w:t>
      </w:r>
      <w:r w:rsidR="00727786" w:rsidRPr="00727786">
        <w:rPr>
          <w:color w:val="000000" w:themeColor="text1"/>
        </w:rPr>
        <w:t>@</w:t>
      </w:r>
      <w:r w:rsidR="00727786">
        <w:rPr>
          <w:color w:val="000000" w:themeColor="text1"/>
          <w:lang w:val="en-US"/>
        </w:rPr>
        <w:t>mail</w:t>
      </w:r>
      <w:r w:rsidR="00727786" w:rsidRPr="00727786">
        <w:rPr>
          <w:color w:val="000000" w:themeColor="text1"/>
        </w:rPr>
        <w:t>.</w:t>
      </w:r>
      <w:proofErr w:type="spellStart"/>
      <w:r w:rsidR="00727786">
        <w:rPr>
          <w:color w:val="000000" w:themeColor="text1"/>
          <w:lang w:val="en-US"/>
        </w:rPr>
        <w:t>ru</w:t>
      </w:r>
      <w:proofErr w:type="spellEnd"/>
    </w:p>
    <w:p w14:paraId="6662ADB8" w14:textId="77777777" w:rsidR="004D26F4" w:rsidRPr="0034658C" w:rsidRDefault="004D26F4" w:rsidP="004D26F4">
      <w:pPr>
        <w:autoSpaceDE w:val="0"/>
        <w:autoSpaceDN w:val="0"/>
        <w:adjustRightInd w:val="0"/>
        <w:jc w:val="both"/>
        <w:rPr>
          <w:color w:val="000000" w:themeColor="text1"/>
        </w:rPr>
      </w:pPr>
      <w:r w:rsidRPr="0034658C">
        <w:rPr>
          <w:color w:val="000000" w:themeColor="text1"/>
        </w:rPr>
        <w:t>ИНН: 7826018029 КПП: 783901001 ОГРН: 1027810328259 ОКТМО: 40306000000</w:t>
      </w:r>
    </w:p>
    <w:p w14:paraId="4CA3331F" w14:textId="7EC17A73" w:rsidR="004D26F4" w:rsidRDefault="001A49CA" w:rsidP="004D26F4">
      <w:pPr>
        <w:jc w:val="both"/>
        <w:rPr>
          <w:color w:val="000000" w:themeColor="text1"/>
        </w:rPr>
      </w:pPr>
      <w:r w:rsidRPr="001A49CA">
        <w:rPr>
          <w:color w:val="000000" w:themeColor="text1"/>
        </w:rPr>
        <w:t>Открытый в Комитете Финансов Санкт-Петербурга: р/</w:t>
      </w:r>
      <w:proofErr w:type="spellStart"/>
      <w:r w:rsidRPr="001A49CA">
        <w:rPr>
          <w:color w:val="000000" w:themeColor="text1"/>
        </w:rPr>
        <w:t>сч</w:t>
      </w:r>
      <w:proofErr w:type="spellEnd"/>
      <w:r w:rsidRPr="001A49CA">
        <w:rPr>
          <w:color w:val="000000" w:themeColor="text1"/>
        </w:rPr>
        <w:t xml:space="preserve"> 03214643000000013225 в ОКЦ № 1 ВВГУ Банка России//УФК по Нижегородской области, г. Нижний Новгород, БИК 012202102, к/</w:t>
      </w:r>
      <w:proofErr w:type="spellStart"/>
      <w:r w:rsidRPr="001A49CA">
        <w:rPr>
          <w:color w:val="000000" w:themeColor="text1"/>
        </w:rPr>
        <w:t>сч</w:t>
      </w:r>
      <w:proofErr w:type="spellEnd"/>
      <w:r w:rsidRPr="001A49CA">
        <w:rPr>
          <w:color w:val="000000" w:themeColor="text1"/>
        </w:rPr>
        <w:t xml:space="preserve"> 40102810745370000024 Комитет Финансов Санкт-Петербурга ГБУ ДО СШОР № 1 Адмиралтейского района, лицевой счет 0481067.</w:t>
      </w:r>
    </w:p>
    <w:p w14:paraId="536F3900" w14:textId="77777777" w:rsidR="001A49CA" w:rsidRPr="0034658C" w:rsidRDefault="001A49CA" w:rsidP="004D26F4">
      <w:pPr>
        <w:jc w:val="both"/>
      </w:pPr>
    </w:p>
    <w:p w14:paraId="14D97C41" w14:textId="71B99036" w:rsidR="008B427B" w:rsidRPr="0034658C" w:rsidRDefault="004D26F4" w:rsidP="0034658C">
      <w:pPr>
        <w:jc w:val="both"/>
        <w:rPr>
          <w:rFonts w:eastAsia="Calibri"/>
          <w:lang w:eastAsia="en-US"/>
        </w:rPr>
      </w:pPr>
      <w:r w:rsidRPr="0034658C">
        <w:t xml:space="preserve">Поставщик: </w:t>
      </w:r>
    </w:p>
    <w:p w14:paraId="1DC04E07" w14:textId="464093F5" w:rsidR="008B427B" w:rsidRPr="0034658C" w:rsidRDefault="008B427B" w:rsidP="0035598C"/>
    <w:p w14:paraId="5216F61E" w14:textId="77777777" w:rsidR="00115A12" w:rsidRPr="0034658C" w:rsidRDefault="00115A12" w:rsidP="0035598C">
      <w:pPr>
        <w:rPr>
          <w:color w:val="FF0000"/>
        </w:rPr>
      </w:pPr>
    </w:p>
    <w:p w14:paraId="760E581D" w14:textId="77777777" w:rsidR="00115A12" w:rsidRPr="0034658C" w:rsidRDefault="00115A12" w:rsidP="0035598C">
      <w:pPr>
        <w:rPr>
          <w:color w:val="FF0000"/>
        </w:rPr>
      </w:pPr>
    </w:p>
    <w:p w14:paraId="73AE9C82" w14:textId="77777777" w:rsidR="004D26F4" w:rsidRPr="0034658C" w:rsidRDefault="004D26F4" w:rsidP="004D26F4">
      <w:pPr>
        <w:jc w:val="both"/>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15A12" w:rsidRPr="0034658C" w14:paraId="2C71AD3F" w14:textId="77777777" w:rsidTr="002A5E86">
        <w:tc>
          <w:tcPr>
            <w:tcW w:w="4901" w:type="dxa"/>
          </w:tcPr>
          <w:p w14:paraId="1A0085E0" w14:textId="77777777" w:rsidR="00115A12" w:rsidRPr="0034658C" w:rsidRDefault="00115A12" w:rsidP="002A5E86">
            <w:pPr>
              <w:rPr>
                <w:bCs/>
              </w:rPr>
            </w:pPr>
            <w:r w:rsidRPr="0034658C">
              <w:rPr>
                <w:bCs/>
              </w:rPr>
              <w:t>Заказчик</w:t>
            </w:r>
          </w:p>
          <w:p w14:paraId="211CB120" w14:textId="2EFB66B8" w:rsidR="00115A12" w:rsidRPr="0034658C" w:rsidRDefault="00115A12"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64C3EECA" w14:textId="77777777" w:rsidR="00115A12" w:rsidRPr="0034658C" w:rsidRDefault="00115A12" w:rsidP="002A5E86">
            <w:pPr>
              <w:autoSpaceDE w:val="0"/>
              <w:autoSpaceDN w:val="0"/>
              <w:adjustRightInd w:val="0"/>
            </w:pPr>
          </w:p>
          <w:p w14:paraId="4BACB73D" w14:textId="1564F06E" w:rsidR="00115A12" w:rsidRPr="0034658C" w:rsidRDefault="00115A12" w:rsidP="002A5E86">
            <w:pPr>
              <w:autoSpaceDE w:val="0"/>
              <w:autoSpaceDN w:val="0"/>
              <w:adjustRightInd w:val="0"/>
            </w:pPr>
            <w:r w:rsidRPr="0034658C">
              <w:t xml:space="preserve">______________ </w:t>
            </w:r>
            <w:proofErr w:type="spellStart"/>
            <w:r w:rsidRPr="0034658C">
              <w:t>Болов</w:t>
            </w:r>
            <w:proofErr w:type="spellEnd"/>
            <w:r w:rsidRPr="0034658C">
              <w:t xml:space="preserve"> В.</w:t>
            </w:r>
            <w:r w:rsidR="00424976" w:rsidRPr="0034658C">
              <w:t xml:space="preserve"> </w:t>
            </w:r>
            <w:r w:rsidRPr="0034658C">
              <w:t>В.</w:t>
            </w:r>
          </w:p>
          <w:p w14:paraId="3BFE82AA" w14:textId="77777777" w:rsidR="00115A12" w:rsidRPr="0034658C" w:rsidRDefault="00115A12" w:rsidP="002A5E86">
            <w:pPr>
              <w:autoSpaceDE w:val="0"/>
              <w:autoSpaceDN w:val="0"/>
              <w:adjustRightInd w:val="0"/>
            </w:pPr>
            <w:r w:rsidRPr="0034658C">
              <w:t>МП</w:t>
            </w:r>
          </w:p>
        </w:tc>
        <w:tc>
          <w:tcPr>
            <w:tcW w:w="4869" w:type="dxa"/>
          </w:tcPr>
          <w:p w14:paraId="2DE795FD" w14:textId="77777777" w:rsidR="00115A12" w:rsidRPr="0034658C" w:rsidRDefault="00115A12" w:rsidP="002A5E86">
            <w:r w:rsidRPr="0034658C">
              <w:t>Поставщик</w:t>
            </w:r>
          </w:p>
          <w:p w14:paraId="352202C2" w14:textId="77777777" w:rsidR="00115A12" w:rsidRPr="0034658C" w:rsidRDefault="00115A12" w:rsidP="002A5E86"/>
          <w:p w14:paraId="74D09E4C" w14:textId="76DE56E2" w:rsidR="00115A12" w:rsidRPr="0034658C" w:rsidRDefault="00115A12" w:rsidP="002A5E86">
            <w:r w:rsidRPr="0034658C">
              <w:t>________________</w:t>
            </w:r>
            <w:r w:rsidR="00424976" w:rsidRPr="0034658C">
              <w:t xml:space="preserve"> </w:t>
            </w:r>
          </w:p>
          <w:p w14:paraId="0255B0F1" w14:textId="77777777" w:rsidR="00115A12" w:rsidRPr="0034658C" w:rsidRDefault="00115A12" w:rsidP="002A5E86">
            <w:r w:rsidRPr="0034658C">
              <w:t>МП</w:t>
            </w:r>
          </w:p>
        </w:tc>
      </w:tr>
    </w:tbl>
    <w:p w14:paraId="4CC8E2AD" w14:textId="77777777" w:rsidR="00115A12" w:rsidRPr="0034658C" w:rsidRDefault="00115A12" w:rsidP="008774BF">
      <w:pPr>
        <w:rPr>
          <w:b/>
        </w:rPr>
        <w:sectPr w:rsidR="00115A12" w:rsidRPr="0034658C" w:rsidSect="00424976">
          <w:footerReference w:type="default" r:id="rId8"/>
          <w:pgSz w:w="11906" w:h="16838"/>
          <w:pgMar w:top="567" w:right="566" w:bottom="567" w:left="1134" w:header="0" w:footer="397" w:gutter="0"/>
          <w:cols w:space="708"/>
          <w:docGrid w:linePitch="360"/>
        </w:sectPr>
      </w:pPr>
    </w:p>
    <w:p w14:paraId="2A195199" w14:textId="537DF77B" w:rsidR="00115A12" w:rsidRPr="0034658C" w:rsidRDefault="008B427B" w:rsidP="008B427B">
      <w:pPr>
        <w:tabs>
          <w:tab w:val="left" w:pos="4560"/>
        </w:tabs>
        <w:rPr>
          <w:b/>
        </w:rPr>
      </w:pPr>
      <w:r w:rsidRPr="0034658C">
        <w:rPr>
          <w:b/>
        </w:rPr>
        <w:lastRenderedPageBreak/>
        <w:tab/>
      </w:r>
    </w:p>
    <w:p w14:paraId="7C1D3605" w14:textId="77777777" w:rsidR="00424976" w:rsidRPr="0034658C" w:rsidRDefault="00115A12" w:rsidP="00115A12">
      <w:pPr>
        <w:jc w:val="right"/>
      </w:pPr>
      <w:r w:rsidRPr="0034658C">
        <w:t>Приложение № 1</w:t>
      </w:r>
    </w:p>
    <w:p w14:paraId="4CB164AB" w14:textId="3D6F3273" w:rsidR="00115A12" w:rsidRPr="0034658C" w:rsidRDefault="00115A12" w:rsidP="00115A12">
      <w:pPr>
        <w:jc w:val="right"/>
        <w:rPr>
          <w:rFonts w:eastAsiaTheme="minorHAnsi"/>
          <w:lang w:eastAsia="en-US"/>
        </w:rPr>
      </w:pPr>
      <w:r w:rsidRPr="0034658C">
        <w:t>к Контракту</w:t>
      </w:r>
      <w:r w:rsidR="00424976" w:rsidRPr="0034658C">
        <w:t xml:space="preserve"> </w:t>
      </w:r>
      <w:r w:rsidRPr="0034658C">
        <w:rPr>
          <w:rFonts w:eastAsiaTheme="minorHAnsi"/>
          <w:lang w:eastAsia="en-US"/>
        </w:rPr>
        <w:t xml:space="preserve">№ </w:t>
      </w:r>
      <w:r w:rsidR="0034658C">
        <w:rPr>
          <w:rFonts w:eastAsiaTheme="minorHAnsi"/>
          <w:lang w:eastAsia="en-US"/>
        </w:rPr>
        <w:t>__________________________</w:t>
      </w:r>
    </w:p>
    <w:p w14:paraId="4C6FBFA6" w14:textId="77777777" w:rsidR="00115A12" w:rsidRPr="0034658C" w:rsidRDefault="00115A12" w:rsidP="00115A12">
      <w:pPr>
        <w:jc w:val="right"/>
      </w:pPr>
    </w:p>
    <w:p w14:paraId="761820BD" w14:textId="3F0C1EEE" w:rsidR="00115A12" w:rsidRDefault="00115A12" w:rsidP="00115A12">
      <w:pPr>
        <w:jc w:val="center"/>
        <w:rPr>
          <w:b/>
        </w:rPr>
      </w:pPr>
      <w:r w:rsidRPr="0034658C">
        <w:rPr>
          <w:b/>
        </w:rPr>
        <w:t>СПЕЦИФИКАЦИЯ</w:t>
      </w:r>
    </w:p>
    <w:p w14:paraId="2E357438" w14:textId="77777777" w:rsidR="00390DE6" w:rsidRDefault="00390DE6" w:rsidP="00115A12">
      <w:pPr>
        <w:jc w:val="center"/>
        <w:rPr>
          <w:b/>
        </w:rPr>
      </w:pPr>
    </w:p>
    <w:p w14:paraId="629BA241" w14:textId="77777777" w:rsidR="00390DE6" w:rsidRDefault="00390DE6" w:rsidP="00115A12">
      <w:pPr>
        <w:jc w:val="center"/>
        <w:rPr>
          <w:b/>
        </w:rPr>
      </w:pPr>
    </w:p>
    <w:p w14:paraId="00B0FC7A" w14:textId="77777777" w:rsidR="00390DE6" w:rsidRDefault="00390DE6" w:rsidP="00115A12">
      <w:pPr>
        <w:jc w:val="center"/>
        <w:rPr>
          <w:b/>
        </w:rPr>
      </w:pPr>
    </w:p>
    <w:p w14:paraId="468E1BD8" w14:textId="77777777" w:rsidR="00390DE6" w:rsidRPr="0034658C" w:rsidRDefault="00390DE6" w:rsidP="00115A12">
      <w:pPr>
        <w:jc w:val="center"/>
        <w:rPr>
          <w:b/>
        </w:rPr>
      </w:pPr>
    </w:p>
    <w:p w14:paraId="5DF6EDAA" w14:textId="77777777" w:rsidR="00115A12" w:rsidRPr="0034658C" w:rsidRDefault="00115A12" w:rsidP="00115A12">
      <w:pPr>
        <w:shd w:val="clear" w:color="auto" w:fill="FFFFFF"/>
        <w:rPr>
          <w:lang w:bidi="ru-RU"/>
        </w:rPr>
      </w:pPr>
      <w:r w:rsidRPr="0034658C">
        <w:rPr>
          <w:lang w:bidi="ru-RU"/>
        </w:rPr>
        <w:t>Функциональные, технические и качественные характеристики, эксплуатационные характеристики объекта закупки:</w:t>
      </w:r>
    </w:p>
    <w:p w14:paraId="65087EA7"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p>
    <w:p w14:paraId="2D216375" w14:textId="707B3A7C"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1</w:t>
      </w:r>
      <w:r w:rsidR="00115A12" w:rsidRPr="0034658C">
        <w:rPr>
          <w:rFonts w:eastAsiaTheme="minorHAnsi"/>
          <w:lang w:eastAsia="en-US"/>
        </w:rPr>
        <w:t>. Поставляемый товар должен иметь инструкцию по применению на русском языке.</w:t>
      </w:r>
    </w:p>
    <w:p w14:paraId="74F14688" w14:textId="363D3434"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2</w:t>
      </w:r>
      <w:r w:rsidR="00115A12" w:rsidRPr="0034658C">
        <w:rPr>
          <w:rFonts w:eastAsiaTheme="minorHAnsi"/>
          <w:lang w:eastAsia="en-US"/>
        </w:rPr>
        <w:t>.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672BD719" w14:textId="1056036F"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3</w:t>
      </w:r>
      <w:r w:rsidR="00115A12" w:rsidRPr="0034658C">
        <w:rPr>
          <w:rFonts w:eastAsiaTheme="minorHAnsi"/>
          <w:lang w:eastAsia="en-US"/>
        </w:rPr>
        <w:t xml:space="preserve">. Поставка товара осуществляется в целых упаковках в соответствии с требованиями Федерального </w:t>
      </w:r>
      <w:hyperlink r:id="rId9" w:history="1">
        <w:r w:rsidR="00115A12" w:rsidRPr="0034658C">
          <w:rPr>
            <w:rFonts w:eastAsiaTheme="minorHAnsi"/>
            <w:lang w:eastAsia="en-US"/>
          </w:rPr>
          <w:t>закона</w:t>
        </w:r>
      </w:hyperlink>
      <w:r w:rsidR="00115A12" w:rsidRPr="0034658C">
        <w:rPr>
          <w:rFonts w:eastAsiaTheme="minorHAnsi"/>
          <w:lang w:eastAsia="en-US"/>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17E7D87D" w14:textId="5EB83716"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4</w:t>
      </w:r>
      <w:r w:rsidR="00115A12" w:rsidRPr="0034658C">
        <w:rPr>
          <w:rFonts w:eastAsiaTheme="minorHAnsi"/>
          <w:lang w:eastAsia="en-US"/>
        </w:rPr>
        <w:t>.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3468F74C"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39E3E7D1" w14:textId="77777777"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 xml:space="preserve">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 технического документа. </w:t>
      </w:r>
    </w:p>
    <w:p w14:paraId="77410228" w14:textId="3E1F790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5</w:t>
      </w:r>
      <w:r w:rsidR="00115A12" w:rsidRPr="0034658C">
        <w:rPr>
          <w:rFonts w:eastAsiaTheme="minorHAnsi"/>
          <w:lang w:eastAsia="en-US"/>
        </w:rPr>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FCB271" w14:textId="5E5EFE0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6</w:t>
      </w:r>
      <w:r w:rsidR="00115A12" w:rsidRPr="0034658C">
        <w:rPr>
          <w:rFonts w:eastAsiaTheme="minorHAnsi"/>
          <w:lang w:eastAsia="en-US"/>
        </w:rPr>
        <w:t>.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14:paraId="605660E8" w14:textId="56ECE04B"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7</w:t>
      </w:r>
      <w:r w:rsidR="00115A12" w:rsidRPr="0034658C">
        <w:rPr>
          <w:rFonts w:eastAsiaTheme="minorHAnsi"/>
          <w:lang w:eastAsia="en-US"/>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CD08589" w14:textId="4B9B6A5D"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8</w:t>
      </w:r>
      <w:r w:rsidR="00115A12" w:rsidRPr="0034658C">
        <w:rPr>
          <w:rFonts w:eastAsiaTheme="minorHAnsi"/>
          <w:lang w:eastAsia="en-US"/>
        </w:rPr>
        <w:t xml:space="preserve">.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 </w:t>
      </w:r>
    </w:p>
    <w:p w14:paraId="169FD022" w14:textId="210BE79F" w:rsidR="00115A12" w:rsidRPr="0034658C" w:rsidRDefault="00307F27" w:rsidP="00115A12">
      <w:pPr>
        <w:tabs>
          <w:tab w:val="left" w:pos="567"/>
          <w:tab w:val="left" w:pos="851"/>
        </w:tabs>
        <w:autoSpaceDE w:val="0"/>
        <w:autoSpaceDN w:val="0"/>
        <w:adjustRightInd w:val="0"/>
        <w:jc w:val="both"/>
        <w:rPr>
          <w:rFonts w:eastAsiaTheme="minorHAnsi"/>
          <w:lang w:eastAsia="en-US"/>
        </w:rPr>
      </w:pPr>
      <w:r>
        <w:rPr>
          <w:rFonts w:eastAsiaTheme="minorHAnsi"/>
          <w:lang w:eastAsia="en-US"/>
        </w:rPr>
        <w:t>9</w:t>
      </w:r>
      <w:r w:rsidR="00115A12" w:rsidRPr="0034658C">
        <w:rPr>
          <w:rFonts w:eastAsiaTheme="minorHAnsi"/>
          <w:lang w:eastAsia="en-US"/>
        </w:rPr>
        <w:t>. Поставщик несет риск случайной гибели или случайного повреждения товара.</w:t>
      </w:r>
    </w:p>
    <w:p w14:paraId="0C006978" w14:textId="7CB4ECE0"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lastRenderedPageBreak/>
        <w:t>1</w:t>
      </w:r>
      <w:r w:rsidR="00307F27">
        <w:rPr>
          <w:rFonts w:eastAsiaTheme="minorHAnsi"/>
          <w:lang w:eastAsia="en-US"/>
        </w:rPr>
        <w:t>0</w:t>
      </w:r>
      <w:r w:rsidRPr="0034658C">
        <w:rPr>
          <w:rFonts w:eastAsiaTheme="minorHAnsi"/>
          <w:lang w:eastAsia="en-US"/>
        </w:rPr>
        <w:t xml:space="preserve">.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СП 3.3.2.3332-16 «Условия транспортирования и хранения иммунобиологических лекарственных препаратов».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4658C">
        <w:rPr>
          <w:rFonts w:eastAsiaTheme="minorHAnsi"/>
          <w:lang w:eastAsia="en-US"/>
        </w:rPr>
        <w:t>термоиндикатор</w:t>
      </w:r>
      <w:proofErr w:type="spellEnd"/>
      <w:r w:rsidRPr="0034658C">
        <w:rPr>
          <w:rFonts w:eastAsiaTheme="minorHAnsi"/>
          <w:lang w:eastAsia="en-US"/>
        </w:rPr>
        <w:t>.</w:t>
      </w:r>
    </w:p>
    <w:p w14:paraId="06DACE27" w14:textId="72EE8EC1" w:rsidR="00115A12" w:rsidRPr="0034658C" w:rsidRDefault="00115A12" w:rsidP="00115A12">
      <w:pPr>
        <w:tabs>
          <w:tab w:val="left" w:pos="567"/>
          <w:tab w:val="left" w:pos="851"/>
        </w:tabs>
        <w:autoSpaceDE w:val="0"/>
        <w:autoSpaceDN w:val="0"/>
        <w:adjustRightInd w:val="0"/>
        <w:jc w:val="both"/>
        <w:rPr>
          <w:rFonts w:eastAsiaTheme="minorHAnsi"/>
          <w:lang w:eastAsia="en-US"/>
        </w:rPr>
      </w:pPr>
      <w:r w:rsidRPr="0034658C">
        <w:rPr>
          <w:rFonts w:eastAsiaTheme="minorHAnsi"/>
          <w:lang w:eastAsia="en-US"/>
        </w:rPr>
        <w:t>1</w:t>
      </w:r>
      <w:r w:rsidR="00307F27">
        <w:rPr>
          <w:rFonts w:eastAsiaTheme="minorHAnsi"/>
          <w:lang w:eastAsia="en-US"/>
        </w:rPr>
        <w:t>1</w:t>
      </w:r>
      <w:r w:rsidRPr="0034658C">
        <w:rPr>
          <w:rFonts w:eastAsiaTheme="minorHAnsi"/>
          <w:lang w:eastAsia="en-US"/>
        </w:rPr>
        <w:t>. Хранение и перевозка лекарственных препаратов, необходимым для обеспечения качества, безопасности и эффективности лекарственных препаратов осуществляется в соответствии с приказом Министерства здравоохранения Российской Федерации от 31.08.2016 г. № 646н «Об утверждении правил надлежащей практики хранения и перевозки лекарственных препаратов для медицинского применения».</w:t>
      </w:r>
    </w:p>
    <w:p w14:paraId="05EC86AA" w14:textId="77777777" w:rsidR="00115A12" w:rsidRPr="0034658C" w:rsidRDefault="00115A12" w:rsidP="008774BF">
      <w:pPr>
        <w:rPr>
          <w:b/>
        </w:rPr>
      </w:pPr>
    </w:p>
    <w:p w14:paraId="624BE0FA" w14:textId="77777777" w:rsidR="001A2005" w:rsidRPr="0034658C" w:rsidRDefault="001A2005" w:rsidP="008774BF">
      <w:pPr>
        <w:rPr>
          <w:b/>
        </w:rPr>
      </w:pPr>
    </w:p>
    <w:p w14:paraId="492B7371" w14:textId="77777777" w:rsidR="001A2005" w:rsidRPr="0034658C" w:rsidRDefault="001A2005" w:rsidP="008774BF">
      <w:pPr>
        <w:rPr>
          <w:b/>
        </w:rPr>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1"/>
        <w:gridCol w:w="4869"/>
      </w:tblGrid>
      <w:tr w:rsidR="001A2005" w:rsidRPr="0034658C" w14:paraId="135A6E2C" w14:textId="77777777" w:rsidTr="002A5E86">
        <w:tc>
          <w:tcPr>
            <w:tcW w:w="4901" w:type="dxa"/>
          </w:tcPr>
          <w:p w14:paraId="0895439D" w14:textId="77777777" w:rsidR="001A2005" w:rsidRPr="0034658C" w:rsidRDefault="001A2005" w:rsidP="002A5E86">
            <w:pPr>
              <w:rPr>
                <w:bCs/>
              </w:rPr>
            </w:pPr>
            <w:r w:rsidRPr="0034658C">
              <w:rPr>
                <w:bCs/>
              </w:rPr>
              <w:t>Заказчик</w:t>
            </w:r>
          </w:p>
          <w:p w14:paraId="614F9122" w14:textId="65205B40" w:rsidR="001A2005" w:rsidRPr="0034658C" w:rsidRDefault="001A2005" w:rsidP="002A5E86">
            <w:pPr>
              <w:autoSpaceDE w:val="0"/>
              <w:autoSpaceDN w:val="0"/>
              <w:adjustRightInd w:val="0"/>
            </w:pPr>
            <w:r w:rsidRPr="0034658C">
              <w:t xml:space="preserve">Директор ГБУ </w:t>
            </w:r>
            <w:r w:rsidR="00727786">
              <w:t xml:space="preserve">ДО </w:t>
            </w:r>
            <w:r w:rsidRPr="0034658C">
              <w:t xml:space="preserve">СШОР № 1 Адмиралтейского района </w:t>
            </w:r>
          </w:p>
          <w:p w14:paraId="447FC0E9" w14:textId="77777777" w:rsidR="001A2005" w:rsidRPr="0034658C" w:rsidRDefault="001A2005" w:rsidP="002A5E86">
            <w:pPr>
              <w:autoSpaceDE w:val="0"/>
              <w:autoSpaceDN w:val="0"/>
              <w:adjustRightInd w:val="0"/>
            </w:pPr>
          </w:p>
          <w:p w14:paraId="74187246" w14:textId="77777777" w:rsidR="001A2005" w:rsidRPr="0034658C" w:rsidRDefault="001A2005" w:rsidP="002A5E86">
            <w:pPr>
              <w:autoSpaceDE w:val="0"/>
              <w:autoSpaceDN w:val="0"/>
              <w:adjustRightInd w:val="0"/>
            </w:pPr>
            <w:r w:rsidRPr="0034658C">
              <w:t xml:space="preserve">______________ </w:t>
            </w:r>
            <w:proofErr w:type="spellStart"/>
            <w:r w:rsidRPr="0034658C">
              <w:t>Болов</w:t>
            </w:r>
            <w:proofErr w:type="spellEnd"/>
            <w:r w:rsidRPr="0034658C">
              <w:t xml:space="preserve"> В.В.</w:t>
            </w:r>
          </w:p>
          <w:p w14:paraId="68E4DA25" w14:textId="77777777" w:rsidR="001A2005" w:rsidRPr="0034658C" w:rsidRDefault="001A2005" w:rsidP="002A5E86">
            <w:pPr>
              <w:autoSpaceDE w:val="0"/>
              <w:autoSpaceDN w:val="0"/>
              <w:adjustRightInd w:val="0"/>
            </w:pPr>
            <w:r w:rsidRPr="0034658C">
              <w:t>МП</w:t>
            </w:r>
          </w:p>
        </w:tc>
        <w:tc>
          <w:tcPr>
            <w:tcW w:w="4869" w:type="dxa"/>
          </w:tcPr>
          <w:p w14:paraId="350E70A7" w14:textId="77777777" w:rsidR="00617537" w:rsidRPr="0034658C" w:rsidRDefault="00617537" w:rsidP="00617537">
            <w:r w:rsidRPr="0034658C">
              <w:t>Поставщик</w:t>
            </w:r>
          </w:p>
          <w:p w14:paraId="79594F30" w14:textId="77777777" w:rsidR="00617537" w:rsidRPr="0034658C" w:rsidRDefault="00617537" w:rsidP="00617537"/>
          <w:p w14:paraId="723FD55A" w14:textId="30255014" w:rsidR="00617537" w:rsidRPr="0034658C" w:rsidRDefault="00617537" w:rsidP="00617537">
            <w:r w:rsidRPr="0034658C">
              <w:t>________________</w:t>
            </w:r>
          </w:p>
          <w:p w14:paraId="44372A31" w14:textId="15E8D3B6" w:rsidR="001A2005" w:rsidRPr="0034658C" w:rsidRDefault="00617537" w:rsidP="00617537">
            <w:r w:rsidRPr="0034658C">
              <w:t>МП</w:t>
            </w:r>
          </w:p>
        </w:tc>
      </w:tr>
    </w:tbl>
    <w:p w14:paraId="350B2B9F" w14:textId="77777777" w:rsidR="001A2005" w:rsidRPr="0034658C" w:rsidRDefault="001A2005" w:rsidP="008774BF">
      <w:pPr>
        <w:rPr>
          <w:b/>
        </w:rPr>
      </w:pPr>
    </w:p>
    <w:sectPr w:rsidR="001A2005" w:rsidRPr="0034658C" w:rsidSect="008B427B">
      <w:pgSz w:w="16838" w:h="11906" w:orient="landscape"/>
      <w:pgMar w:top="851" w:right="567" w:bottom="851" w:left="567"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88D4A" w14:textId="77777777" w:rsidR="00B343D5" w:rsidRDefault="00B343D5" w:rsidP="00B8273A">
      <w:r>
        <w:separator/>
      </w:r>
    </w:p>
  </w:endnote>
  <w:endnote w:type="continuationSeparator" w:id="0">
    <w:p w14:paraId="079EB016" w14:textId="77777777" w:rsidR="00B343D5" w:rsidRDefault="00B343D5" w:rsidP="00B8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plified Arabic Fixed">
    <w:charset w:val="B2"/>
    <w:family w:val="modern"/>
    <w:pitch w:val="fixed"/>
    <w:sig w:usb0="00002003" w:usb1="00000000" w:usb2="00000008"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339002"/>
      <w:docPartObj>
        <w:docPartGallery w:val="Page Numbers (Bottom of Page)"/>
        <w:docPartUnique/>
      </w:docPartObj>
    </w:sdtPr>
    <w:sdtEndPr>
      <w:rPr>
        <w:sz w:val="16"/>
      </w:rPr>
    </w:sdtEndPr>
    <w:sdtContent>
      <w:p w14:paraId="0D861508" w14:textId="126BF3FC" w:rsidR="00115A12" w:rsidRPr="00115A12" w:rsidRDefault="00115A12">
        <w:pPr>
          <w:pStyle w:val="af2"/>
          <w:jc w:val="right"/>
          <w:rPr>
            <w:sz w:val="16"/>
          </w:rPr>
        </w:pPr>
        <w:r w:rsidRPr="00115A12">
          <w:rPr>
            <w:sz w:val="16"/>
          </w:rPr>
          <w:fldChar w:fldCharType="begin"/>
        </w:r>
        <w:r w:rsidRPr="00115A12">
          <w:rPr>
            <w:sz w:val="16"/>
          </w:rPr>
          <w:instrText>PAGE   \* MERGEFORMAT</w:instrText>
        </w:r>
        <w:r w:rsidRPr="00115A12">
          <w:rPr>
            <w:sz w:val="16"/>
          </w:rPr>
          <w:fldChar w:fldCharType="separate"/>
        </w:r>
        <w:r w:rsidR="00617537">
          <w:rPr>
            <w:noProof/>
            <w:sz w:val="16"/>
          </w:rPr>
          <w:t>2</w:t>
        </w:r>
        <w:r w:rsidRPr="00115A12">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257C1" w14:textId="77777777" w:rsidR="00B343D5" w:rsidRDefault="00B343D5" w:rsidP="00B8273A">
      <w:r>
        <w:separator/>
      </w:r>
    </w:p>
  </w:footnote>
  <w:footnote w:type="continuationSeparator" w:id="0">
    <w:p w14:paraId="054BF8B1" w14:textId="77777777" w:rsidR="00B343D5" w:rsidRDefault="00B343D5" w:rsidP="00B8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E274C2"/>
    <w:multiLevelType w:val="hybridMultilevel"/>
    <w:tmpl w:val="B9569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6330EC"/>
    <w:multiLevelType w:val="hybridMultilevel"/>
    <w:tmpl w:val="014E445E"/>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E942E86"/>
    <w:multiLevelType w:val="hybridMultilevel"/>
    <w:tmpl w:val="F37C68F6"/>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5C1994"/>
    <w:multiLevelType w:val="hybridMultilevel"/>
    <w:tmpl w:val="F0CC8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414DE4"/>
    <w:multiLevelType w:val="hybridMultilevel"/>
    <w:tmpl w:val="D2EE9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8160BD"/>
    <w:multiLevelType w:val="hybridMultilevel"/>
    <w:tmpl w:val="E0FCE7C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25F8E"/>
    <w:multiLevelType w:val="hybridMultilevel"/>
    <w:tmpl w:val="3E68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AC3CDF"/>
    <w:multiLevelType w:val="hybridMultilevel"/>
    <w:tmpl w:val="31607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E707A8"/>
    <w:multiLevelType w:val="hybridMultilevel"/>
    <w:tmpl w:val="EEACDD94"/>
    <w:lvl w:ilvl="0" w:tplc="0419000F">
      <w:start w:val="1"/>
      <w:numFmt w:val="decimal"/>
      <w:lvlText w:val="%1."/>
      <w:lvlJc w:val="left"/>
      <w:pPr>
        <w:ind w:left="928" w:hanging="360"/>
      </w:pPr>
    </w:lvl>
    <w:lvl w:ilvl="1" w:tplc="04190019" w:tentative="1">
      <w:start w:val="1"/>
      <w:numFmt w:val="lowerLetter"/>
      <w:lvlText w:val="%2."/>
      <w:lvlJc w:val="left"/>
      <w:pPr>
        <w:ind w:left="2078" w:hanging="360"/>
      </w:pPr>
    </w:lvl>
    <w:lvl w:ilvl="2" w:tplc="0419001B" w:tentative="1">
      <w:start w:val="1"/>
      <w:numFmt w:val="lowerRoman"/>
      <w:lvlText w:val="%3."/>
      <w:lvlJc w:val="right"/>
      <w:pPr>
        <w:ind w:left="2798" w:hanging="180"/>
      </w:pPr>
    </w:lvl>
    <w:lvl w:ilvl="3" w:tplc="0419000F" w:tentative="1">
      <w:start w:val="1"/>
      <w:numFmt w:val="decimal"/>
      <w:lvlText w:val="%4."/>
      <w:lvlJc w:val="left"/>
      <w:pPr>
        <w:ind w:left="3518" w:hanging="360"/>
      </w:pPr>
    </w:lvl>
    <w:lvl w:ilvl="4" w:tplc="04190019" w:tentative="1">
      <w:start w:val="1"/>
      <w:numFmt w:val="lowerLetter"/>
      <w:lvlText w:val="%5."/>
      <w:lvlJc w:val="left"/>
      <w:pPr>
        <w:ind w:left="4238" w:hanging="360"/>
      </w:pPr>
    </w:lvl>
    <w:lvl w:ilvl="5" w:tplc="0419001B" w:tentative="1">
      <w:start w:val="1"/>
      <w:numFmt w:val="lowerRoman"/>
      <w:lvlText w:val="%6."/>
      <w:lvlJc w:val="right"/>
      <w:pPr>
        <w:ind w:left="4958" w:hanging="180"/>
      </w:pPr>
    </w:lvl>
    <w:lvl w:ilvl="6" w:tplc="0419000F" w:tentative="1">
      <w:start w:val="1"/>
      <w:numFmt w:val="decimal"/>
      <w:lvlText w:val="%7."/>
      <w:lvlJc w:val="left"/>
      <w:pPr>
        <w:ind w:left="5678" w:hanging="360"/>
      </w:pPr>
    </w:lvl>
    <w:lvl w:ilvl="7" w:tplc="04190019" w:tentative="1">
      <w:start w:val="1"/>
      <w:numFmt w:val="lowerLetter"/>
      <w:lvlText w:val="%8."/>
      <w:lvlJc w:val="left"/>
      <w:pPr>
        <w:ind w:left="6398" w:hanging="360"/>
      </w:pPr>
    </w:lvl>
    <w:lvl w:ilvl="8" w:tplc="0419001B" w:tentative="1">
      <w:start w:val="1"/>
      <w:numFmt w:val="lowerRoman"/>
      <w:lvlText w:val="%9."/>
      <w:lvlJc w:val="right"/>
      <w:pPr>
        <w:ind w:left="7118" w:hanging="180"/>
      </w:pPr>
    </w:lvl>
  </w:abstractNum>
  <w:abstractNum w:abstractNumId="11" w15:restartNumberingAfterBreak="0">
    <w:nsid w:val="763C2B3B"/>
    <w:multiLevelType w:val="hybridMultilevel"/>
    <w:tmpl w:val="4ED81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66950742">
    <w:abstractNumId w:val="6"/>
  </w:num>
  <w:num w:numId="2" w16cid:durableId="1612663547">
    <w:abstractNumId w:val="4"/>
  </w:num>
  <w:num w:numId="3" w16cid:durableId="740517287">
    <w:abstractNumId w:val="2"/>
  </w:num>
  <w:num w:numId="4" w16cid:durableId="953171825">
    <w:abstractNumId w:val="5"/>
  </w:num>
  <w:num w:numId="5" w16cid:durableId="2083208843">
    <w:abstractNumId w:val="7"/>
  </w:num>
  <w:num w:numId="6" w16cid:durableId="1750034079">
    <w:abstractNumId w:val="9"/>
  </w:num>
  <w:num w:numId="7" w16cid:durableId="1026178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598491">
    <w:abstractNumId w:val="10"/>
  </w:num>
  <w:num w:numId="9" w16cid:durableId="1599872307">
    <w:abstractNumId w:val="3"/>
  </w:num>
  <w:num w:numId="10" w16cid:durableId="408888291">
    <w:abstractNumId w:val="1"/>
  </w:num>
  <w:num w:numId="11" w16cid:durableId="847866577">
    <w:abstractNumId w:val="11"/>
  </w:num>
  <w:num w:numId="12" w16cid:durableId="12722760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A38"/>
    <w:rsid w:val="000010F9"/>
    <w:rsid w:val="0001036B"/>
    <w:rsid w:val="00015ED5"/>
    <w:rsid w:val="0001638A"/>
    <w:rsid w:val="00023BD1"/>
    <w:rsid w:val="00026A02"/>
    <w:rsid w:val="00027EDC"/>
    <w:rsid w:val="00032ACA"/>
    <w:rsid w:val="00036428"/>
    <w:rsid w:val="00036BFA"/>
    <w:rsid w:val="00042BA4"/>
    <w:rsid w:val="00043CC0"/>
    <w:rsid w:val="00046A67"/>
    <w:rsid w:val="00046D94"/>
    <w:rsid w:val="0005021F"/>
    <w:rsid w:val="00053B29"/>
    <w:rsid w:val="00055454"/>
    <w:rsid w:val="00055CE9"/>
    <w:rsid w:val="00061112"/>
    <w:rsid w:val="00062D5A"/>
    <w:rsid w:val="00066135"/>
    <w:rsid w:val="000665C1"/>
    <w:rsid w:val="00070D33"/>
    <w:rsid w:val="00073318"/>
    <w:rsid w:val="000737BC"/>
    <w:rsid w:val="000751F7"/>
    <w:rsid w:val="00076609"/>
    <w:rsid w:val="0007701E"/>
    <w:rsid w:val="000778FE"/>
    <w:rsid w:val="00081408"/>
    <w:rsid w:val="0009022E"/>
    <w:rsid w:val="00091DC8"/>
    <w:rsid w:val="000950C3"/>
    <w:rsid w:val="0009593C"/>
    <w:rsid w:val="000A1202"/>
    <w:rsid w:val="000A1348"/>
    <w:rsid w:val="000A1C2F"/>
    <w:rsid w:val="000A4FC4"/>
    <w:rsid w:val="000A63EF"/>
    <w:rsid w:val="000A70E6"/>
    <w:rsid w:val="000A7ADF"/>
    <w:rsid w:val="000B242C"/>
    <w:rsid w:val="000B2526"/>
    <w:rsid w:val="000B44CB"/>
    <w:rsid w:val="000C06F3"/>
    <w:rsid w:val="000C56E5"/>
    <w:rsid w:val="000C5FDA"/>
    <w:rsid w:val="000D15C5"/>
    <w:rsid w:val="000D47D3"/>
    <w:rsid w:val="000D7ECC"/>
    <w:rsid w:val="000E6F77"/>
    <w:rsid w:val="000E7B2C"/>
    <w:rsid w:val="00100CFC"/>
    <w:rsid w:val="001019A7"/>
    <w:rsid w:val="00104DCC"/>
    <w:rsid w:val="00105D94"/>
    <w:rsid w:val="00110CDC"/>
    <w:rsid w:val="00113131"/>
    <w:rsid w:val="00115A12"/>
    <w:rsid w:val="00124ADD"/>
    <w:rsid w:val="0012540A"/>
    <w:rsid w:val="00126E23"/>
    <w:rsid w:val="001353B1"/>
    <w:rsid w:val="00140AD9"/>
    <w:rsid w:val="001430FC"/>
    <w:rsid w:val="00143F24"/>
    <w:rsid w:val="00147917"/>
    <w:rsid w:val="00150B9F"/>
    <w:rsid w:val="00151087"/>
    <w:rsid w:val="00153B48"/>
    <w:rsid w:val="0016100F"/>
    <w:rsid w:val="0016265C"/>
    <w:rsid w:val="0016591C"/>
    <w:rsid w:val="001746F4"/>
    <w:rsid w:val="00177440"/>
    <w:rsid w:val="0017760F"/>
    <w:rsid w:val="001852D3"/>
    <w:rsid w:val="0018594D"/>
    <w:rsid w:val="001863CA"/>
    <w:rsid w:val="001A2005"/>
    <w:rsid w:val="001A49CA"/>
    <w:rsid w:val="001A6275"/>
    <w:rsid w:val="001B03EE"/>
    <w:rsid w:val="001B29B8"/>
    <w:rsid w:val="001B3004"/>
    <w:rsid w:val="001B30A9"/>
    <w:rsid w:val="001B3539"/>
    <w:rsid w:val="001B730A"/>
    <w:rsid w:val="001C4D2B"/>
    <w:rsid w:val="001D0026"/>
    <w:rsid w:val="001D1BB9"/>
    <w:rsid w:val="001D272E"/>
    <w:rsid w:val="001D2977"/>
    <w:rsid w:val="001D2EF6"/>
    <w:rsid w:val="001D3349"/>
    <w:rsid w:val="001D38E2"/>
    <w:rsid w:val="001E273E"/>
    <w:rsid w:val="001E4ABC"/>
    <w:rsid w:val="001E660C"/>
    <w:rsid w:val="001E69D6"/>
    <w:rsid w:val="001F1F2F"/>
    <w:rsid w:val="001F29FC"/>
    <w:rsid w:val="001F2E0C"/>
    <w:rsid w:val="001F5671"/>
    <w:rsid w:val="002004E0"/>
    <w:rsid w:val="00201EBC"/>
    <w:rsid w:val="00212815"/>
    <w:rsid w:val="00214BC7"/>
    <w:rsid w:val="00215D98"/>
    <w:rsid w:val="00220A12"/>
    <w:rsid w:val="00220B83"/>
    <w:rsid w:val="00221558"/>
    <w:rsid w:val="00221A0F"/>
    <w:rsid w:val="0022275C"/>
    <w:rsid w:val="002251D2"/>
    <w:rsid w:val="002270F6"/>
    <w:rsid w:val="00232A1A"/>
    <w:rsid w:val="00236E75"/>
    <w:rsid w:val="0024284F"/>
    <w:rsid w:val="002460C2"/>
    <w:rsid w:val="00251260"/>
    <w:rsid w:val="00254CA7"/>
    <w:rsid w:val="0025615F"/>
    <w:rsid w:val="00256C87"/>
    <w:rsid w:val="00262761"/>
    <w:rsid w:val="002668E1"/>
    <w:rsid w:val="002715BC"/>
    <w:rsid w:val="002768BC"/>
    <w:rsid w:val="00277C48"/>
    <w:rsid w:val="00281630"/>
    <w:rsid w:val="00281FB0"/>
    <w:rsid w:val="00285870"/>
    <w:rsid w:val="002961F1"/>
    <w:rsid w:val="002A0677"/>
    <w:rsid w:val="002A1A02"/>
    <w:rsid w:val="002A4FC2"/>
    <w:rsid w:val="002A7E0A"/>
    <w:rsid w:val="002B06C0"/>
    <w:rsid w:val="002B459D"/>
    <w:rsid w:val="002B6CC2"/>
    <w:rsid w:val="002C042B"/>
    <w:rsid w:val="002C33FF"/>
    <w:rsid w:val="002C4459"/>
    <w:rsid w:val="002C6EDB"/>
    <w:rsid w:val="002D53F1"/>
    <w:rsid w:val="002D622F"/>
    <w:rsid w:val="002E05BE"/>
    <w:rsid w:val="002E0B18"/>
    <w:rsid w:val="002F3853"/>
    <w:rsid w:val="002F6B92"/>
    <w:rsid w:val="00300D5A"/>
    <w:rsid w:val="00305CF4"/>
    <w:rsid w:val="0030663C"/>
    <w:rsid w:val="00307F27"/>
    <w:rsid w:val="0031011A"/>
    <w:rsid w:val="0031250C"/>
    <w:rsid w:val="0031278F"/>
    <w:rsid w:val="00324655"/>
    <w:rsid w:val="003261C2"/>
    <w:rsid w:val="00330EE4"/>
    <w:rsid w:val="003334C0"/>
    <w:rsid w:val="00334CBD"/>
    <w:rsid w:val="003432A0"/>
    <w:rsid w:val="003464F0"/>
    <w:rsid w:val="0034658C"/>
    <w:rsid w:val="00354630"/>
    <w:rsid w:val="003557E8"/>
    <w:rsid w:val="0035593C"/>
    <w:rsid w:val="0035598C"/>
    <w:rsid w:val="003562F1"/>
    <w:rsid w:val="00356EF3"/>
    <w:rsid w:val="00360A81"/>
    <w:rsid w:val="00361ED1"/>
    <w:rsid w:val="0036414E"/>
    <w:rsid w:val="003650C2"/>
    <w:rsid w:val="003667DA"/>
    <w:rsid w:val="00373079"/>
    <w:rsid w:val="0037548D"/>
    <w:rsid w:val="00375A33"/>
    <w:rsid w:val="003771B7"/>
    <w:rsid w:val="00381818"/>
    <w:rsid w:val="00382360"/>
    <w:rsid w:val="00384165"/>
    <w:rsid w:val="003844F1"/>
    <w:rsid w:val="00384C65"/>
    <w:rsid w:val="00390DE6"/>
    <w:rsid w:val="00393EEA"/>
    <w:rsid w:val="00394B06"/>
    <w:rsid w:val="00396522"/>
    <w:rsid w:val="003B6F44"/>
    <w:rsid w:val="003C38A9"/>
    <w:rsid w:val="003C468B"/>
    <w:rsid w:val="003C683B"/>
    <w:rsid w:val="003C7480"/>
    <w:rsid w:val="003D1025"/>
    <w:rsid w:val="003D2DFF"/>
    <w:rsid w:val="003D31FA"/>
    <w:rsid w:val="003D33FD"/>
    <w:rsid w:val="003D5500"/>
    <w:rsid w:val="003D5770"/>
    <w:rsid w:val="003D6EAF"/>
    <w:rsid w:val="003D79BC"/>
    <w:rsid w:val="003D7BE2"/>
    <w:rsid w:val="003E4161"/>
    <w:rsid w:val="003E42E1"/>
    <w:rsid w:val="003E5AB1"/>
    <w:rsid w:val="003E6310"/>
    <w:rsid w:val="003F55A1"/>
    <w:rsid w:val="003F6F55"/>
    <w:rsid w:val="004146F9"/>
    <w:rsid w:val="00415DD6"/>
    <w:rsid w:val="00417970"/>
    <w:rsid w:val="00417B30"/>
    <w:rsid w:val="00417CF8"/>
    <w:rsid w:val="004217D6"/>
    <w:rsid w:val="00423B02"/>
    <w:rsid w:val="0042402A"/>
    <w:rsid w:val="00424976"/>
    <w:rsid w:val="00425DF9"/>
    <w:rsid w:val="00426B53"/>
    <w:rsid w:val="004330BE"/>
    <w:rsid w:val="004426F5"/>
    <w:rsid w:val="0044362C"/>
    <w:rsid w:val="004467BA"/>
    <w:rsid w:val="00452691"/>
    <w:rsid w:val="00453195"/>
    <w:rsid w:val="00453680"/>
    <w:rsid w:val="004548DE"/>
    <w:rsid w:val="00456A6D"/>
    <w:rsid w:val="00462A4B"/>
    <w:rsid w:val="00467450"/>
    <w:rsid w:val="00470B5F"/>
    <w:rsid w:val="00470CB6"/>
    <w:rsid w:val="00473345"/>
    <w:rsid w:val="0047795D"/>
    <w:rsid w:val="00481BF7"/>
    <w:rsid w:val="00482923"/>
    <w:rsid w:val="00483B8A"/>
    <w:rsid w:val="004924B5"/>
    <w:rsid w:val="00493866"/>
    <w:rsid w:val="00497F5B"/>
    <w:rsid w:val="004A0CFF"/>
    <w:rsid w:val="004A1D02"/>
    <w:rsid w:val="004A290F"/>
    <w:rsid w:val="004A42EE"/>
    <w:rsid w:val="004B01D6"/>
    <w:rsid w:val="004B1C9E"/>
    <w:rsid w:val="004B3490"/>
    <w:rsid w:val="004C5BBD"/>
    <w:rsid w:val="004C6842"/>
    <w:rsid w:val="004C7287"/>
    <w:rsid w:val="004D1735"/>
    <w:rsid w:val="004D26F4"/>
    <w:rsid w:val="004D2F45"/>
    <w:rsid w:val="004E57E2"/>
    <w:rsid w:val="004F42B7"/>
    <w:rsid w:val="004F510A"/>
    <w:rsid w:val="005020D3"/>
    <w:rsid w:val="00504D15"/>
    <w:rsid w:val="00505C9D"/>
    <w:rsid w:val="005060B9"/>
    <w:rsid w:val="005079E0"/>
    <w:rsid w:val="0051056E"/>
    <w:rsid w:val="00511A83"/>
    <w:rsid w:val="005134FE"/>
    <w:rsid w:val="0051537F"/>
    <w:rsid w:val="0052354A"/>
    <w:rsid w:val="00524004"/>
    <w:rsid w:val="005261D0"/>
    <w:rsid w:val="00530E0D"/>
    <w:rsid w:val="00535AD0"/>
    <w:rsid w:val="00536025"/>
    <w:rsid w:val="00542407"/>
    <w:rsid w:val="00547C53"/>
    <w:rsid w:val="00556CCE"/>
    <w:rsid w:val="0056522B"/>
    <w:rsid w:val="00574B21"/>
    <w:rsid w:val="00584198"/>
    <w:rsid w:val="00584758"/>
    <w:rsid w:val="00590442"/>
    <w:rsid w:val="00597C13"/>
    <w:rsid w:val="005A09C4"/>
    <w:rsid w:val="005A232E"/>
    <w:rsid w:val="005A6D8A"/>
    <w:rsid w:val="005B019E"/>
    <w:rsid w:val="005B1584"/>
    <w:rsid w:val="005C44AC"/>
    <w:rsid w:val="005D048B"/>
    <w:rsid w:val="005E0877"/>
    <w:rsid w:val="005E37D4"/>
    <w:rsid w:val="005E5ABC"/>
    <w:rsid w:val="005E6832"/>
    <w:rsid w:val="005F0DD9"/>
    <w:rsid w:val="00601B54"/>
    <w:rsid w:val="00603200"/>
    <w:rsid w:val="00604E6B"/>
    <w:rsid w:val="00605162"/>
    <w:rsid w:val="006064E6"/>
    <w:rsid w:val="00606C1E"/>
    <w:rsid w:val="00613FEC"/>
    <w:rsid w:val="00616230"/>
    <w:rsid w:val="00617537"/>
    <w:rsid w:val="00617C9C"/>
    <w:rsid w:val="006218B9"/>
    <w:rsid w:val="0063081F"/>
    <w:rsid w:val="0063727E"/>
    <w:rsid w:val="006454D5"/>
    <w:rsid w:val="00645EDE"/>
    <w:rsid w:val="00645FB8"/>
    <w:rsid w:val="00653D8A"/>
    <w:rsid w:val="006637A1"/>
    <w:rsid w:val="006666B3"/>
    <w:rsid w:val="0066699D"/>
    <w:rsid w:val="006721A0"/>
    <w:rsid w:val="00674F79"/>
    <w:rsid w:val="006820BC"/>
    <w:rsid w:val="00682818"/>
    <w:rsid w:val="00683360"/>
    <w:rsid w:val="0068367D"/>
    <w:rsid w:val="006963D8"/>
    <w:rsid w:val="006A5894"/>
    <w:rsid w:val="006B366F"/>
    <w:rsid w:val="006B6EEA"/>
    <w:rsid w:val="006C2E93"/>
    <w:rsid w:val="006C5C22"/>
    <w:rsid w:val="006C7567"/>
    <w:rsid w:val="006D0BFA"/>
    <w:rsid w:val="006D1BF1"/>
    <w:rsid w:val="006D3252"/>
    <w:rsid w:val="006D3DD2"/>
    <w:rsid w:val="006D5086"/>
    <w:rsid w:val="006E24B2"/>
    <w:rsid w:val="006E2C49"/>
    <w:rsid w:val="006E6D1C"/>
    <w:rsid w:val="006E79DC"/>
    <w:rsid w:val="006F04B9"/>
    <w:rsid w:val="006F2932"/>
    <w:rsid w:val="006F5A15"/>
    <w:rsid w:val="00701E9F"/>
    <w:rsid w:val="00703949"/>
    <w:rsid w:val="0070491D"/>
    <w:rsid w:val="00705169"/>
    <w:rsid w:val="00707383"/>
    <w:rsid w:val="007077FF"/>
    <w:rsid w:val="00711FBD"/>
    <w:rsid w:val="00712DB2"/>
    <w:rsid w:val="007137CA"/>
    <w:rsid w:val="00715AA5"/>
    <w:rsid w:val="00717C83"/>
    <w:rsid w:val="0072281C"/>
    <w:rsid w:val="00724BD9"/>
    <w:rsid w:val="00726E9F"/>
    <w:rsid w:val="0072747B"/>
    <w:rsid w:val="00727786"/>
    <w:rsid w:val="00731D10"/>
    <w:rsid w:val="0073383D"/>
    <w:rsid w:val="007432E5"/>
    <w:rsid w:val="007441A5"/>
    <w:rsid w:val="007442D6"/>
    <w:rsid w:val="00746971"/>
    <w:rsid w:val="00752A87"/>
    <w:rsid w:val="007538D3"/>
    <w:rsid w:val="007544F8"/>
    <w:rsid w:val="00764B41"/>
    <w:rsid w:val="00765A08"/>
    <w:rsid w:val="00770554"/>
    <w:rsid w:val="00772214"/>
    <w:rsid w:val="0078796D"/>
    <w:rsid w:val="007914C8"/>
    <w:rsid w:val="00794CD3"/>
    <w:rsid w:val="00796A48"/>
    <w:rsid w:val="007A2201"/>
    <w:rsid w:val="007C0038"/>
    <w:rsid w:val="007C1434"/>
    <w:rsid w:val="007C3E3D"/>
    <w:rsid w:val="007C43D5"/>
    <w:rsid w:val="00807B42"/>
    <w:rsid w:val="00811FC8"/>
    <w:rsid w:val="00815224"/>
    <w:rsid w:val="008243C9"/>
    <w:rsid w:val="00830B24"/>
    <w:rsid w:val="00832C1C"/>
    <w:rsid w:val="0083336E"/>
    <w:rsid w:val="00834FC9"/>
    <w:rsid w:val="00835299"/>
    <w:rsid w:val="00835A2C"/>
    <w:rsid w:val="00843B36"/>
    <w:rsid w:val="00846B8C"/>
    <w:rsid w:val="00847341"/>
    <w:rsid w:val="00862F5A"/>
    <w:rsid w:val="0086742D"/>
    <w:rsid w:val="00867BD2"/>
    <w:rsid w:val="00871088"/>
    <w:rsid w:val="008774BF"/>
    <w:rsid w:val="00881878"/>
    <w:rsid w:val="0088302F"/>
    <w:rsid w:val="00884070"/>
    <w:rsid w:val="00892519"/>
    <w:rsid w:val="0089514E"/>
    <w:rsid w:val="008963B5"/>
    <w:rsid w:val="008A6587"/>
    <w:rsid w:val="008A7067"/>
    <w:rsid w:val="008B0C0C"/>
    <w:rsid w:val="008B29CB"/>
    <w:rsid w:val="008B427B"/>
    <w:rsid w:val="008B7A64"/>
    <w:rsid w:val="008C6853"/>
    <w:rsid w:val="008D0DCE"/>
    <w:rsid w:val="008D1792"/>
    <w:rsid w:val="008D1D4C"/>
    <w:rsid w:val="008D55CB"/>
    <w:rsid w:val="008E10A8"/>
    <w:rsid w:val="008E379D"/>
    <w:rsid w:val="008E439F"/>
    <w:rsid w:val="008E7285"/>
    <w:rsid w:val="008E7999"/>
    <w:rsid w:val="008F3BEB"/>
    <w:rsid w:val="00900261"/>
    <w:rsid w:val="009009E3"/>
    <w:rsid w:val="0090399C"/>
    <w:rsid w:val="009055E5"/>
    <w:rsid w:val="00910053"/>
    <w:rsid w:val="00910B52"/>
    <w:rsid w:val="009141BD"/>
    <w:rsid w:val="009154D0"/>
    <w:rsid w:val="009168FF"/>
    <w:rsid w:val="0092232C"/>
    <w:rsid w:val="00923EA9"/>
    <w:rsid w:val="00926B24"/>
    <w:rsid w:val="0093296D"/>
    <w:rsid w:val="0093794B"/>
    <w:rsid w:val="00943B9B"/>
    <w:rsid w:val="0094405E"/>
    <w:rsid w:val="00960040"/>
    <w:rsid w:val="00960F2C"/>
    <w:rsid w:val="00962AC9"/>
    <w:rsid w:val="00964F1C"/>
    <w:rsid w:val="00965A73"/>
    <w:rsid w:val="00967E26"/>
    <w:rsid w:val="00970928"/>
    <w:rsid w:val="009731CB"/>
    <w:rsid w:val="00974B40"/>
    <w:rsid w:val="009770D8"/>
    <w:rsid w:val="00980ADF"/>
    <w:rsid w:val="00981B5D"/>
    <w:rsid w:val="00990C8B"/>
    <w:rsid w:val="00994294"/>
    <w:rsid w:val="009967C2"/>
    <w:rsid w:val="00996C6C"/>
    <w:rsid w:val="00997BB6"/>
    <w:rsid w:val="009A0A50"/>
    <w:rsid w:val="009A4816"/>
    <w:rsid w:val="009A4EDD"/>
    <w:rsid w:val="009A53A5"/>
    <w:rsid w:val="009A74B6"/>
    <w:rsid w:val="009A78A9"/>
    <w:rsid w:val="009B4E2D"/>
    <w:rsid w:val="009C4674"/>
    <w:rsid w:val="009C78DF"/>
    <w:rsid w:val="009D201C"/>
    <w:rsid w:val="009D2DF5"/>
    <w:rsid w:val="009E6D1A"/>
    <w:rsid w:val="009F0A9D"/>
    <w:rsid w:val="009F2E5B"/>
    <w:rsid w:val="009F49D8"/>
    <w:rsid w:val="009F5AE6"/>
    <w:rsid w:val="00A01A83"/>
    <w:rsid w:val="00A050E6"/>
    <w:rsid w:val="00A05286"/>
    <w:rsid w:val="00A150ED"/>
    <w:rsid w:val="00A16E5E"/>
    <w:rsid w:val="00A271AE"/>
    <w:rsid w:val="00A31F79"/>
    <w:rsid w:val="00A40969"/>
    <w:rsid w:val="00A43776"/>
    <w:rsid w:val="00A46056"/>
    <w:rsid w:val="00A4692A"/>
    <w:rsid w:val="00A46B1B"/>
    <w:rsid w:val="00A54939"/>
    <w:rsid w:val="00A571A8"/>
    <w:rsid w:val="00A64CD8"/>
    <w:rsid w:val="00A6597B"/>
    <w:rsid w:val="00A67261"/>
    <w:rsid w:val="00A715F2"/>
    <w:rsid w:val="00A7225F"/>
    <w:rsid w:val="00A7667A"/>
    <w:rsid w:val="00A81221"/>
    <w:rsid w:val="00A81529"/>
    <w:rsid w:val="00A822A2"/>
    <w:rsid w:val="00A85C76"/>
    <w:rsid w:val="00A90629"/>
    <w:rsid w:val="00A90894"/>
    <w:rsid w:val="00A9092E"/>
    <w:rsid w:val="00A91556"/>
    <w:rsid w:val="00A96C43"/>
    <w:rsid w:val="00AA0CEC"/>
    <w:rsid w:val="00AA173B"/>
    <w:rsid w:val="00AA182B"/>
    <w:rsid w:val="00AB180B"/>
    <w:rsid w:val="00AB41B4"/>
    <w:rsid w:val="00AC6865"/>
    <w:rsid w:val="00AC7F0A"/>
    <w:rsid w:val="00AD11A5"/>
    <w:rsid w:val="00AD274A"/>
    <w:rsid w:val="00AD46B5"/>
    <w:rsid w:val="00AD673F"/>
    <w:rsid w:val="00AE05C0"/>
    <w:rsid w:val="00AE5D2C"/>
    <w:rsid w:val="00AE5E83"/>
    <w:rsid w:val="00AF1F81"/>
    <w:rsid w:val="00AF468F"/>
    <w:rsid w:val="00B02342"/>
    <w:rsid w:val="00B10744"/>
    <w:rsid w:val="00B140C8"/>
    <w:rsid w:val="00B17371"/>
    <w:rsid w:val="00B22993"/>
    <w:rsid w:val="00B23D1A"/>
    <w:rsid w:val="00B257CD"/>
    <w:rsid w:val="00B269E3"/>
    <w:rsid w:val="00B33349"/>
    <w:rsid w:val="00B343D5"/>
    <w:rsid w:val="00B40652"/>
    <w:rsid w:val="00B40F65"/>
    <w:rsid w:val="00B437D9"/>
    <w:rsid w:val="00B4473E"/>
    <w:rsid w:val="00B46BBD"/>
    <w:rsid w:val="00B46D47"/>
    <w:rsid w:val="00B54839"/>
    <w:rsid w:val="00B57217"/>
    <w:rsid w:val="00B635AA"/>
    <w:rsid w:val="00B65825"/>
    <w:rsid w:val="00B6651C"/>
    <w:rsid w:val="00B67381"/>
    <w:rsid w:val="00B71590"/>
    <w:rsid w:val="00B73329"/>
    <w:rsid w:val="00B73518"/>
    <w:rsid w:val="00B740CD"/>
    <w:rsid w:val="00B7597D"/>
    <w:rsid w:val="00B81836"/>
    <w:rsid w:val="00B8273A"/>
    <w:rsid w:val="00B8352C"/>
    <w:rsid w:val="00B84B6C"/>
    <w:rsid w:val="00B85A43"/>
    <w:rsid w:val="00B90C3C"/>
    <w:rsid w:val="00B938F6"/>
    <w:rsid w:val="00BA0E2B"/>
    <w:rsid w:val="00BA14BF"/>
    <w:rsid w:val="00BA33B4"/>
    <w:rsid w:val="00BB4468"/>
    <w:rsid w:val="00BC4DF3"/>
    <w:rsid w:val="00BD5C1B"/>
    <w:rsid w:val="00BD7295"/>
    <w:rsid w:val="00BE0B88"/>
    <w:rsid w:val="00BE1065"/>
    <w:rsid w:val="00BE42C6"/>
    <w:rsid w:val="00BE4C9F"/>
    <w:rsid w:val="00BE517B"/>
    <w:rsid w:val="00BE528D"/>
    <w:rsid w:val="00BE532D"/>
    <w:rsid w:val="00BE62FC"/>
    <w:rsid w:val="00BF04CB"/>
    <w:rsid w:val="00C03DB4"/>
    <w:rsid w:val="00C0420A"/>
    <w:rsid w:val="00C076BE"/>
    <w:rsid w:val="00C115CC"/>
    <w:rsid w:val="00C11C85"/>
    <w:rsid w:val="00C13C1F"/>
    <w:rsid w:val="00C143ED"/>
    <w:rsid w:val="00C14FE9"/>
    <w:rsid w:val="00C154B0"/>
    <w:rsid w:val="00C15DC6"/>
    <w:rsid w:val="00C15F49"/>
    <w:rsid w:val="00C17713"/>
    <w:rsid w:val="00C17798"/>
    <w:rsid w:val="00C1782D"/>
    <w:rsid w:val="00C20782"/>
    <w:rsid w:val="00C22832"/>
    <w:rsid w:val="00C24F33"/>
    <w:rsid w:val="00C26625"/>
    <w:rsid w:val="00C30557"/>
    <w:rsid w:val="00C32FC6"/>
    <w:rsid w:val="00C33B13"/>
    <w:rsid w:val="00C3772A"/>
    <w:rsid w:val="00C40397"/>
    <w:rsid w:val="00C43774"/>
    <w:rsid w:val="00C47E32"/>
    <w:rsid w:val="00C510AF"/>
    <w:rsid w:val="00C52F44"/>
    <w:rsid w:val="00C538D9"/>
    <w:rsid w:val="00C547EC"/>
    <w:rsid w:val="00C568D3"/>
    <w:rsid w:val="00C57A3A"/>
    <w:rsid w:val="00C623C4"/>
    <w:rsid w:val="00C623ED"/>
    <w:rsid w:val="00C6569C"/>
    <w:rsid w:val="00C7645D"/>
    <w:rsid w:val="00C77CC8"/>
    <w:rsid w:val="00C80BC0"/>
    <w:rsid w:val="00C83D6C"/>
    <w:rsid w:val="00C848FA"/>
    <w:rsid w:val="00C86CEA"/>
    <w:rsid w:val="00C907E8"/>
    <w:rsid w:val="00C91534"/>
    <w:rsid w:val="00C93028"/>
    <w:rsid w:val="00C936B3"/>
    <w:rsid w:val="00CA1227"/>
    <w:rsid w:val="00CB1C01"/>
    <w:rsid w:val="00CB29E5"/>
    <w:rsid w:val="00CC7DFD"/>
    <w:rsid w:val="00CD096E"/>
    <w:rsid w:val="00CD13DF"/>
    <w:rsid w:val="00CD3228"/>
    <w:rsid w:val="00CD4C10"/>
    <w:rsid w:val="00CE1E86"/>
    <w:rsid w:val="00CE7CBC"/>
    <w:rsid w:val="00CF0C51"/>
    <w:rsid w:val="00CF0CD4"/>
    <w:rsid w:val="00CF1A77"/>
    <w:rsid w:val="00CF1CF1"/>
    <w:rsid w:val="00CF3845"/>
    <w:rsid w:val="00CF613B"/>
    <w:rsid w:val="00D0340B"/>
    <w:rsid w:val="00D03D5C"/>
    <w:rsid w:val="00D05A38"/>
    <w:rsid w:val="00D12504"/>
    <w:rsid w:val="00D12590"/>
    <w:rsid w:val="00D15ACA"/>
    <w:rsid w:val="00D20FEA"/>
    <w:rsid w:val="00D21C75"/>
    <w:rsid w:val="00D244A1"/>
    <w:rsid w:val="00D26AB2"/>
    <w:rsid w:val="00D26D32"/>
    <w:rsid w:val="00D33F95"/>
    <w:rsid w:val="00D34D4E"/>
    <w:rsid w:val="00D42768"/>
    <w:rsid w:val="00D42892"/>
    <w:rsid w:val="00D42A20"/>
    <w:rsid w:val="00D43724"/>
    <w:rsid w:val="00D45669"/>
    <w:rsid w:val="00D51C01"/>
    <w:rsid w:val="00D54EB6"/>
    <w:rsid w:val="00D56451"/>
    <w:rsid w:val="00D62B42"/>
    <w:rsid w:val="00D651E6"/>
    <w:rsid w:val="00D7081E"/>
    <w:rsid w:val="00D71B40"/>
    <w:rsid w:val="00D741DF"/>
    <w:rsid w:val="00D775BB"/>
    <w:rsid w:val="00D85051"/>
    <w:rsid w:val="00D92497"/>
    <w:rsid w:val="00D9272B"/>
    <w:rsid w:val="00D93B77"/>
    <w:rsid w:val="00DA1CE4"/>
    <w:rsid w:val="00DA3A2D"/>
    <w:rsid w:val="00DA50BA"/>
    <w:rsid w:val="00DB3346"/>
    <w:rsid w:val="00DB357A"/>
    <w:rsid w:val="00DB4317"/>
    <w:rsid w:val="00DB60C3"/>
    <w:rsid w:val="00DD1399"/>
    <w:rsid w:val="00DD1A75"/>
    <w:rsid w:val="00DD331B"/>
    <w:rsid w:val="00DD4AFB"/>
    <w:rsid w:val="00DD6349"/>
    <w:rsid w:val="00DD7055"/>
    <w:rsid w:val="00DD7C2C"/>
    <w:rsid w:val="00DE1D0A"/>
    <w:rsid w:val="00DE3610"/>
    <w:rsid w:val="00DF002E"/>
    <w:rsid w:val="00DF2668"/>
    <w:rsid w:val="00DF4735"/>
    <w:rsid w:val="00E00408"/>
    <w:rsid w:val="00E050E7"/>
    <w:rsid w:val="00E06DBC"/>
    <w:rsid w:val="00E07D1E"/>
    <w:rsid w:val="00E07F11"/>
    <w:rsid w:val="00E13EAF"/>
    <w:rsid w:val="00E145F3"/>
    <w:rsid w:val="00E1615E"/>
    <w:rsid w:val="00E16186"/>
    <w:rsid w:val="00E2263A"/>
    <w:rsid w:val="00E249F7"/>
    <w:rsid w:val="00E24C0E"/>
    <w:rsid w:val="00E36907"/>
    <w:rsid w:val="00E40337"/>
    <w:rsid w:val="00E40938"/>
    <w:rsid w:val="00E41E8C"/>
    <w:rsid w:val="00E42AE1"/>
    <w:rsid w:val="00E457EF"/>
    <w:rsid w:val="00E51177"/>
    <w:rsid w:val="00E5775A"/>
    <w:rsid w:val="00E6307F"/>
    <w:rsid w:val="00E66A1F"/>
    <w:rsid w:val="00E672A5"/>
    <w:rsid w:val="00E75BC8"/>
    <w:rsid w:val="00E75FB0"/>
    <w:rsid w:val="00E82D6F"/>
    <w:rsid w:val="00E82F28"/>
    <w:rsid w:val="00E8524D"/>
    <w:rsid w:val="00E87600"/>
    <w:rsid w:val="00E94536"/>
    <w:rsid w:val="00E97540"/>
    <w:rsid w:val="00E97F28"/>
    <w:rsid w:val="00EA7473"/>
    <w:rsid w:val="00EC0BEF"/>
    <w:rsid w:val="00EC4B4C"/>
    <w:rsid w:val="00ED441B"/>
    <w:rsid w:val="00ED4DA4"/>
    <w:rsid w:val="00ED7626"/>
    <w:rsid w:val="00ED7934"/>
    <w:rsid w:val="00EE1440"/>
    <w:rsid w:val="00EE49CF"/>
    <w:rsid w:val="00EE6FAA"/>
    <w:rsid w:val="00EF0D26"/>
    <w:rsid w:val="00EF507F"/>
    <w:rsid w:val="00F04E5D"/>
    <w:rsid w:val="00F1231E"/>
    <w:rsid w:val="00F13D7E"/>
    <w:rsid w:val="00F21AA4"/>
    <w:rsid w:val="00F24406"/>
    <w:rsid w:val="00F25155"/>
    <w:rsid w:val="00F41AEE"/>
    <w:rsid w:val="00F42187"/>
    <w:rsid w:val="00F43B87"/>
    <w:rsid w:val="00F45E75"/>
    <w:rsid w:val="00F620F8"/>
    <w:rsid w:val="00F65C51"/>
    <w:rsid w:val="00F721D9"/>
    <w:rsid w:val="00F74E6E"/>
    <w:rsid w:val="00F77E89"/>
    <w:rsid w:val="00F840DF"/>
    <w:rsid w:val="00F85C6E"/>
    <w:rsid w:val="00F92194"/>
    <w:rsid w:val="00F97095"/>
    <w:rsid w:val="00FA08D8"/>
    <w:rsid w:val="00FA1650"/>
    <w:rsid w:val="00FB0089"/>
    <w:rsid w:val="00FB5EA3"/>
    <w:rsid w:val="00FB73EE"/>
    <w:rsid w:val="00FC297E"/>
    <w:rsid w:val="00FC6AFF"/>
    <w:rsid w:val="00FD4984"/>
    <w:rsid w:val="00FD59BB"/>
    <w:rsid w:val="00FE62F4"/>
    <w:rsid w:val="00FF6B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AFA80"/>
  <w15:docId w15:val="{54B4162D-F320-47B0-B5A2-AFD8A93B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5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6064E6"/>
    <w:pPr>
      <w:contextualSpacing/>
      <w:outlineLvl w:val="0"/>
    </w:pPr>
    <w:rPr>
      <w:b/>
      <w:sz w:val="20"/>
      <w:szCs w:val="20"/>
    </w:rPr>
  </w:style>
  <w:style w:type="paragraph" w:styleId="2">
    <w:name w:val="heading 2"/>
    <w:basedOn w:val="a"/>
    <w:next w:val="a"/>
    <w:link w:val="20"/>
    <w:qFormat/>
    <w:rsid w:val="00036428"/>
    <w:pPr>
      <w:keepNext/>
      <w:ind w:left="170"/>
      <w:jc w:val="center"/>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064E6"/>
    <w:rPr>
      <w:rFonts w:ascii="Times New Roman" w:eastAsia="Times New Roman" w:hAnsi="Times New Roman" w:cs="Times New Roman"/>
      <w:b/>
      <w:sz w:val="20"/>
      <w:szCs w:val="20"/>
      <w:lang w:eastAsia="ru-RU"/>
    </w:rPr>
  </w:style>
  <w:style w:type="paragraph" w:styleId="a3">
    <w:name w:val="Balloon Text"/>
    <w:basedOn w:val="a"/>
    <w:link w:val="a4"/>
    <w:uiPriority w:val="99"/>
    <w:semiHidden/>
    <w:unhideWhenUsed/>
    <w:rsid w:val="003D7BE2"/>
    <w:rPr>
      <w:rFonts w:ascii="Segoe UI" w:hAnsi="Segoe UI" w:cs="Segoe UI"/>
      <w:sz w:val="18"/>
      <w:szCs w:val="18"/>
    </w:rPr>
  </w:style>
  <w:style w:type="character" w:customStyle="1" w:styleId="a4">
    <w:name w:val="Текст выноски Знак"/>
    <w:basedOn w:val="a0"/>
    <w:link w:val="a3"/>
    <w:uiPriority w:val="99"/>
    <w:semiHidden/>
    <w:rsid w:val="003D7BE2"/>
    <w:rPr>
      <w:rFonts w:ascii="Segoe UI" w:eastAsia="Times New Roman" w:hAnsi="Segoe UI" w:cs="Segoe UI"/>
      <w:sz w:val="18"/>
      <w:szCs w:val="18"/>
      <w:lang w:eastAsia="ru-RU"/>
    </w:rPr>
  </w:style>
  <w:style w:type="character" w:customStyle="1" w:styleId="20">
    <w:name w:val="Заголовок 2 Знак"/>
    <w:basedOn w:val="a0"/>
    <w:link w:val="2"/>
    <w:rsid w:val="00036428"/>
    <w:rPr>
      <w:rFonts w:ascii="Times New Roman" w:eastAsia="Times New Roman" w:hAnsi="Times New Roman" w:cs="Times New Roman"/>
      <w:b/>
      <w:bCs/>
      <w:sz w:val="20"/>
      <w:szCs w:val="20"/>
      <w:lang w:eastAsia="ru-RU"/>
    </w:rPr>
  </w:style>
  <w:style w:type="paragraph" w:styleId="a5">
    <w:name w:val="Title"/>
    <w:basedOn w:val="a"/>
    <w:link w:val="a6"/>
    <w:qFormat/>
    <w:rsid w:val="00036428"/>
    <w:pPr>
      <w:ind w:left="170"/>
      <w:jc w:val="center"/>
      <w:outlineLvl w:val="0"/>
    </w:pPr>
    <w:rPr>
      <w:b/>
      <w:bCs/>
      <w:sz w:val="32"/>
    </w:rPr>
  </w:style>
  <w:style w:type="character" w:customStyle="1" w:styleId="a6">
    <w:name w:val="Заголовок Знак"/>
    <w:basedOn w:val="a0"/>
    <w:link w:val="a5"/>
    <w:rsid w:val="00036428"/>
    <w:rPr>
      <w:rFonts w:ascii="Times New Roman" w:eastAsia="Times New Roman" w:hAnsi="Times New Roman" w:cs="Times New Roman"/>
      <w:b/>
      <w:bCs/>
      <w:sz w:val="32"/>
      <w:szCs w:val="24"/>
      <w:lang w:eastAsia="ru-RU"/>
    </w:rPr>
  </w:style>
  <w:style w:type="paragraph" w:styleId="a7">
    <w:name w:val="Body Text"/>
    <w:basedOn w:val="a"/>
    <w:link w:val="a8"/>
    <w:rsid w:val="00036428"/>
    <w:pPr>
      <w:spacing w:line="360" w:lineRule="auto"/>
      <w:ind w:left="170"/>
      <w:jc w:val="both"/>
    </w:pPr>
    <w:rPr>
      <w:sz w:val="28"/>
    </w:rPr>
  </w:style>
  <w:style w:type="character" w:customStyle="1" w:styleId="a8">
    <w:name w:val="Основной текст Знак"/>
    <w:basedOn w:val="a0"/>
    <w:link w:val="a7"/>
    <w:rsid w:val="00036428"/>
    <w:rPr>
      <w:rFonts w:ascii="Times New Roman" w:eastAsia="Times New Roman" w:hAnsi="Times New Roman" w:cs="Times New Roman"/>
      <w:sz w:val="28"/>
      <w:szCs w:val="24"/>
      <w:lang w:eastAsia="ru-RU"/>
    </w:rPr>
  </w:style>
  <w:style w:type="paragraph" w:styleId="a9">
    <w:name w:val="Subtitle"/>
    <w:basedOn w:val="a"/>
    <w:link w:val="aa"/>
    <w:qFormat/>
    <w:rsid w:val="00036428"/>
    <w:pPr>
      <w:ind w:left="170"/>
      <w:jc w:val="center"/>
      <w:outlineLvl w:val="0"/>
    </w:pPr>
    <w:rPr>
      <w:b/>
      <w:bCs/>
      <w:sz w:val="28"/>
    </w:rPr>
  </w:style>
  <w:style w:type="character" w:customStyle="1" w:styleId="aa">
    <w:name w:val="Подзаголовок Знак"/>
    <w:basedOn w:val="a0"/>
    <w:link w:val="a9"/>
    <w:rsid w:val="00036428"/>
    <w:rPr>
      <w:rFonts w:ascii="Times New Roman" w:eastAsia="Times New Roman" w:hAnsi="Times New Roman" w:cs="Times New Roman"/>
      <w:b/>
      <w:bCs/>
      <w:sz w:val="28"/>
      <w:szCs w:val="24"/>
      <w:lang w:eastAsia="ru-RU"/>
    </w:rPr>
  </w:style>
  <w:style w:type="character" w:styleId="ab">
    <w:name w:val="Hyperlink"/>
    <w:basedOn w:val="a0"/>
    <w:uiPriority w:val="99"/>
    <w:rsid w:val="00036428"/>
    <w:rPr>
      <w:color w:val="000080"/>
      <w:u w:val="single"/>
    </w:rPr>
  </w:style>
  <w:style w:type="paragraph" w:styleId="ac">
    <w:name w:val="List Paragraph"/>
    <w:basedOn w:val="a"/>
    <w:uiPriority w:val="34"/>
    <w:qFormat/>
    <w:rsid w:val="006D0BFA"/>
    <w:pPr>
      <w:ind w:left="720"/>
      <w:contextualSpacing/>
    </w:pPr>
  </w:style>
  <w:style w:type="paragraph" w:customStyle="1" w:styleId="ConsPlusNormal">
    <w:name w:val="ConsPlusNormal"/>
    <w:link w:val="ConsPlusNormal0"/>
    <w:qFormat/>
    <w:rsid w:val="00F92194"/>
    <w:pPr>
      <w:autoSpaceDE w:val="0"/>
      <w:autoSpaceDN w:val="0"/>
      <w:adjustRightInd w:val="0"/>
      <w:spacing w:after="0" w:line="240" w:lineRule="auto"/>
    </w:pPr>
    <w:rPr>
      <w:rFonts w:ascii="Times New Roman" w:hAnsi="Times New Roman" w:cs="Times New Roman"/>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B8273A"/>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B8273A"/>
    <w:rPr>
      <w:rFonts w:ascii="Times New Roman" w:eastAsia="Times New Roman" w:hAnsi="Times New Roman" w:cs="Times New Roman"/>
      <w:sz w:val="20"/>
      <w:szCs w:val="20"/>
      <w:lang w:eastAsia="ru-RU"/>
    </w:rPr>
  </w:style>
  <w:style w:type="character" w:styleId="af">
    <w:name w:val="footnote reference"/>
    <w:aliases w:val="Знак сноски-FN,Ссылка на сноску 45,SUPERS,Знак сноски 1,Ciae niinee-FN,fr,Used by Word for Help footnote symbols,Ciae niinee 1"/>
    <w:basedOn w:val="a0"/>
    <w:uiPriority w:val="99"/>
    <w:qFormat/>
    <w:rsid w:val="00B8273A"/>
    <w:rPr>
      <w:vertAlign w:val="superscript"/>
    </w:rPr>
  </w:style>
  <w:style w:type="paragraph" w:styleId="af0">
    <w:name w:val="header"/>
    <w:aliases w:val="Linie,header"/>
    <w:basedOn w:val="a"/>
    <w:link w:val="af1"/>
    <w:uiPriority w:val="99"/>
    <w:unhideWhenUsed/>
    <w:rsid w:val="006D3252"/>
    <w:pPr>
      <w:tabs>
        <w:tab w:val="center" w:pos="4677"/>
        <w:tab w:val="right" w:pos="9355"/>
      </w:tabs>
    </w:pPr>
  </w:style>
  <w:style w:type="character" w:customStyle="1" w:styleId="af1">
    <w:name w:val="Верхний колонтитул Знак"/>
    <w:aliases w:val="Linie Знак,header Знак"/>
    <w:basedOn w:val="a0"/>
    <w:link w:val="af0"/>
    <w:uiPriority w:val="99"/>
    <w:rsid w:val="006D3252"/>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6D3252"/>
    <w:pPr>
      <w:tabs>
        <w:tab w:val="center" w:pos="4677"/>
        <w:tab w:val="right" w:pos="9355"/>
      </w:tabs>
    </w:pPr>
  </w:style>
  <w:style w:type="character" w:customStyle="1" w:styleId="af3">
    <w:name w:val="Нижний колонтитул Знак"/>
    <w:basedOn w:val="a0"/>
    <w:link w:val="af2"/>
    <w:uiPriority w:val="99"/>
    <w:rsid w:val="006D3252"/>
    <w:rPr>
      <w:rFonts w:ascii="Times New Roman" w:eastAsia="Times New Roman" w:hAnsi="Times New Roman" w:cs="Times New Roman"/>
      <w:sz w:val="24"/>
      <w:szCs w:val="24"/>
      <w:lang w:eastAsia="ru-RU"/>
    </w:rPr>
  </w:style>
  <w:style w:type="table" w:styleId="af4">
    <w:name w:val="Table Grid"/>
    <w:basedOn w:val="a1"/>
    <w:uiPriority w:val="59"/>
    <w:rsid w:val="00E0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B90C3C"/>
    <w:rPr>
      <w:color w:val="605E5C"/>
      <w:shd w:val="clear" w:color="auto" w:fill="E1DFDD"/>
    </w:rPr>
  </w:style>
  <w:style w:type="paragraph" w:styleId="af5">
    <w:name w:val="No Spacing"/>
    <w:aliases w:val="Основной"/>
    <w:link w:val="af6"/>
    <w:uiPriority w:val="1"/>
    <w:qFormat/>
    <w:rsid w:val="002961F1"/>
    <w:pPr>
      <w:spacing w:after="0" w:line="240" w:lineRule="auto"/>
    </w:pPr>
    <w:rPr>
      <w:rFonts w:ascii="Times New Roman" w:hAnsi="Times New Roman"/>
    </w:rPr>
  </w:style>
  <w:style w:type="character" w:customStyle="1" w:styleId="af6">
    <w:name w:val="Без интервала Знак"/>
    <w:aliases w:val="Основной Знак"/>
    <w:link w:val="af5"/>
    <w:uiPriority w:val="1"/>
    <w:rsid w:val="002961F1"/>
    <w:rPr>
      <w:rFonts w:ascii="Times New Roman" w:hAnsi="Times New Roman"/>
    </w:rPr>
  </w:style>
  <w:style w:type="character" w:customStyle="1" w:styleId="ConsPlusNormal0">
    <w:name w:val="ConsPlusNormal Знак"/>
    <w:link w:val="ConsPlusNormal"/>
    <w:locked/>
    <w:rsid w:val="004D26F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7548">
      <w:bodyDiv w:val="1"/>
      <w:marLeft w:val="0"/>
      <w:marRight w:val="0"/>
      <w:marTop w:val="0"/>
      <w:marBottom w:val="0"/>
      <w:divBdr>
        <w:top w:val="none" w:sz="0" w:space="0" w:color="auto"/>
        <w:left w:val="none" w:sz="0" w:space="0" w:color="auto"/>
        <w:bottom w:val="none" w:sz="0" w:space="0" w:color="auto"/>
        <w:right w:val="none" w:sz="0" w:space="0" w:color="auto"/>
      </w:divBdr>
      <w:divsChild>
        <w:div w:id="1056247833">
          <w:marLeft w:val="0"/>
          <w:marRight w:val="0"/>
          <w:marTop w:val="0"/>
          <w:marBottom w:val="0"/>
          <w:divBdr>
            <w:top w:val="none" w:sz="0" w:space="0" w:color="auto"/>
            <w:left w:val="none" w:sz="0" w:space="0" w:color="auto"/>
            <w:bottom w:val="none" w:sz="0" w:space="0" w:color="auto"/>
            <w:right w:val="none" w:sz="0" w:space="0" w:color="auto"/>
          </w:divBdr>
          <w:divsChild>
            <w:div w:id="673189758">
              <w:marLeft w:val="0"/>
              <w:marRight w:val="0"/>
              <w:marTop w:val="0"/>
              <w:marBottom w:val="0"/>
              <w:divBdr>
                <w:top w:val="none" w:sz="0" w:space="0" w:color="auto"/>
                <w:left w:val="none" w:sz="0" w:space="0" w:color="auto"/>
                <w:bottom w:val="none" w:sz="0" w:space="0" w:color="auto"/>
                <w:right w:val="none" w:sz="0" w:space="0" w:color="auto"/>
              </w:divBdr>
            </w:div>
            <w:div w:id="1356468607">
              <w:marLeft w:val="0"/>
              <w:marRight w:val="0"/>
              <w:marTop w:val="0"/>
              <w:marBottom w:val="0"/>
              <w:divBdr>
                <w:top w:val="none" w:sz="0" w:space="0" w:color="auto"/>
                <w:left w:val="none" w:sz="0" w:space="0" w:color="auto"/>
                <w:bottom w:val="none" w:sz="0" w:space="0" w:color="auto"/>
                <w:right w:val="none" w:sz="0" w:space="0" w:color="auto"/>
              </w:divBdr>
            </w:div>
            <w:div w:id="1418669901">
              <w:marLeft w:val="0"/>
              <w:marRight w:val="0"/>
              <w:marTop w:val="0"/>
              <w:marBottom w:val="0"/>
              <w:divBdr>
                <w:top w:val="none" w:sz="0" w:space="0" w:color="auto"/>
                <w:left w:val="none" w:sz="0" w:space="0" w:color="auto"/>
                <w:bottom w:val="none" w:sz="0" w:space="0" w:color="auto"/>
                <w:right w:val="none" w:sz="0" w:space="0" w:color="auto"/>
              </w:divBdr>
            </w:div>
          </w:divsChild>
        </w:div>
        <w:div w:id="513619008">
          <w:marLeft w:val="0"/>
          <w:marRight w:val="0"/>
          <w:marTop w:val="0"/>
          <w:marBottom w:val="0"/>
          <w:divBdr>
            <w:top w:val="none" w:sz="0" w:space="0" w:color="auto"/>
            <w:left w:val="none" w:sz="0" w:space="0" w:color="auto"/>
            <w:bottom w:val="none" w:sz="0" w:space="0" w:color="auto"/>
            <w:right w:val="none" w:sz="0" w:space="0" w:color="auto"/>
          </w:divBdr>
        </w:div>
      </w:divsChild>
    </w:div>
    <w:div w:id="385764834">
      <w:bodyDiv w:val="1"/>
      <w:marLeft w:val="0"/>
      <w:marRight w:val="0"/>
      <w:marTop w:val="0"/>
      <w:marBottom w:val="0"/>
      <w:divBdr>
        <w:top w:val="none" w:sz="0" w:space="0" w:color="auto"/>
        <w:left w:val="none" w:sz="0" w:space="0" w:color="auto"/>
        <w:bottom w:val="none" w:sz="0" w:space="0" w:color="auto"/>
        <w:right w:val="none" w:sz="0" w:space="0" w:color="auto"/>
      </w:divBdr>
    </w:div>
    <w:div w:id="575552848">
      <w:bodyDiv w:val="1"/>
      <w:marLeft w:val="0"/>
      <w:marRight w:val="0"/>
      <w:marTop w:val="0"/>
      <w:marBottom w:val="0"/>
      <w:divBdr>
        <w:top w:val="none" w:sz="0" w:space="0" w:color="auto"/>
        <w:left w:val="none" w:sz="0" w:space="0" w:color="auto"/>
        <w:bottom w:val="none" w:sz="0" w:space="0" w:color="auto"/>
        <w:right w:val="none" w:sz="0" w:space="0" w:color="auto"/>
      </w:divBdr>
    </w:div>
    <w:div w:id="638922370">
      <w:bodyDiv w:val="1"/>
      <w:marLeft w:val="0"/>
      <w:marRight w:val="0"/>
      <w:marTop w:val="0"/>
      <w:marBottom w:val="0"/>
      <w:divBdr>
        <w:top w:val="none" w:sz="0" w:space="0" w:color="auto"/>
        <w:left w:val="none" w:sz="0" w:space="0" w:color="auto"/>
        <w:bottom w:val="none" w:sz="0" w:space="0" w:color="auto"/>
        <w:right w:val="none" w:sz="0" w:space="0" w:color="auto"/>
      </w:divBdr>
    </w:div>
    <w:div w:id="662704033">
      <w:bodyDiv w:val="1"/>
      <w:marLeft w:val="0"/>
      <w:marRight w:val="0"/>
      <w:marTop w:val="0"/>
      <w:marBottom w:val="0"/>
      <w:divBdr>
        <w:top w:val="none" w:sz="0" w:space="0" w:color="auto"/>
        <w:left w:val="none" w:sz="0" w:space="0" w:color="auto"/>
        <w:bottom w:val="none" w:sz="0" w:space="0" w:color="auto"/>
        <w:right w:val="none" w:sz="0" w:space="0" w:color="auto"/>
      </w:divBdr>
    </w:div>
    <w:div w:id="677000771">
      <w:bodyDiv w:val="1"/>
      <w:marLeft w:val="0"/>
      <w:marRight w:val="0"/>
      <w:marTop w:val="0"/>
      <w:marBottom w:val="0"/>
      <w:divBdr>
        <w:top w:val="none" w:sz="0" w:space="0" w:color="auto"/>
        <w:left w:val="none" w:sz="0" w:space="0" w:color="auto"/>
        <w:bottom w:val="none" w:sz="0" w:space="0" w:color="auto"/>
        <w:right w:val="none" w:sz="0" w:space="0" w:color="auto"/>
      </w:divBdr>
    </w:div>
    <w:div w:id="1078819163">
      <w:bodyDiv w:val="1"/>
      <w:marLeft w:val="0"/>
      <w:marRight w:val="0"/>
      <w:marTop w:val="0"/>
      <w:marBottom w:val="0"/>
      <w:divBdr>
        <w:top w:val="none" w:sz="0" w:space="0" w:color="auto"/>
        <w:left w:val="none" w:sz="0" w:space="0" w:color="auto"/>
        <w:bottom w:val="none" w:sz="0" w:space="0" w:color="auto"/>
        <w:right w:val="none" w:sz="0" w:space="0" w:color="auto"/>
      </w:divBdr>
    </w:div>
    <w:div w:id="1261796106">
      <w:bodyDiv w:val="1"/>
      <w:marLeft w:val="0"/>
      <w:marRight w:val="0"/>
      <w:marTop w:val="0"/>
      <w:marBottom w:val="0"/>
      <w:divBdr>
        <w:top w:val="none" w:sz="0" w:space="0" w:color="auto"/>
        <w:left w:val="none" w:sz="0" w:space="0" w:color="auto"/>
        <w:bottom w:val="none" w:sz="0" w:space="0" w:color="auto"/>
        <w:right w:val="none" w:sz="0" w:space="0" w:color="auto"/>
      </w:divBdr>
    </w:div>
    <w:div w:id="1291477197">
      <w:bodyDiv w:val="1"/>
      <w:marLeft w:val="0"/>
      <w:marRight w:val="0"/>
      <w:marTop w:val="0"/>
      <w:marBottom w:val="0"/>
      <w:divBdr>
        <w:top w:val="none" w:sz="0" w:space="0" w:color="auto"/>
        <w:left w:val="none" w:sz="0" w:space="0" w:color="auto"/>
        <w:bottom w:val="none" w:sz="0" w:space="0" w:color="auto"/>
        <w:right w:val="none" w:sz="0" w:space="0" w:color="auto"/>
      </w:divBdr>
    </w:div>
    <w:div w:id="1358772671">
      <w:bodyDiv w:val="1"/>
      <w:marLeft w:val="0"/>
      <w:marRight w:val="0"/>
      <w:marTop w:val="0"/>
      <w:marBottom w:val="0"/>
      <w:divBdr>
        <w:top w:val="none" w:sz="0" w:space="0" w:color="auto"/>
        <w:left w:val="none" w:sz="0" w:space="0" w:color="auto"/>
        <w:bottom w:val="none" w:sz="0" w:space="0" w:color="auto"/>
        <w:right w:val="none" w:sz="0" w:space="0" w:color="auto"/>
      </w:divBdr>
    </w:div>
    <w:div w:id="1766683418">
      <w:bodyDiv w:val="1"/>
      <w:marLeft w:val="0"/>
      <w:marRight w:val="0"/>
      <w:marTop w:val="0"/>
      <w:marBottom w:val="0"/>
      <w:divBdr>
        <w:top w:val="none" w:sz="0" w:space="0" w:color="auto"/>
        <w:left w:val="none" w:sz="0" w:space="0" w:color="auto"/>
        <w:bottom w:val="none" w:sz="0" w:space="0" w:color="auto"/>
        <w:right w:val="none" w:sz="0" w:space="0" w:color="auto"/>
      </w:divBdr>
    </w:div>
    <w:div w:id="1970671153">
      <w:bodyDiv w:val="1"/>
      <w:marLeft w:val="0"/>
      <w:marRight w:val="0"/>
      <w:marTop w:val="0"/>
      <w:marBottom w:val="0"/>
      <w:divBdr>
        <w:top w:val="none" w:sz="0" w:space="0" w:color="auto"/>
        <w:left w:val="none" w:sz="0" w:space="0" w:color="auto"/>
        <w:bottom w:val="none" w:sz="0" w:space="0" w:color="auto"/>
        <w:right w:val="none" w:sz="0" w:space="0" w:color="auto"/>
      </w:divBdr>
    </w:div>
    <w:div w:id="200809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4C6461C41489DEC31EC8E3889BA3999D2B88ECD91DC204466C0A446D6DF9V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08C86-D7E9-404F-827A-5DF618CB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5084</Words>
  <Characters>28981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 1 СШОР</cp:lastModifiedBy>
  <cp:revision>2</cp:revision>
  <cp:lastPrinted>2023-10-10T16:12:00Z</cp:lastPrinted>
  <dcterms:created xsi:type="dcterms:W3CDTF">2026-06-17T12:09:00Z</dcterms:created>
  <dcterms:modified xsi:type="dcterms:W3CDTF">2026-06-17T12:09:00Z</dcterms:modified>
</cp:coreProperties>
</file>