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513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4"/>
        <w:gridCol w:w="1565"/>
        <w:gridCol w:w="1839"/>
        <w:gridCol w:w="2697"/>
        <w:gridCol w:w="3544"/>
        <w:gridCol w:w="1418"/>
        <w:gridCol w:w="2690"/>
        <w:gridCol w:w="1275"/>
        <w:gridCol w:w="851"/>
      </w:tblGrid>
      <w:tr w:rsidR="00BC3234" w:rsidRPr="00383AB6" w:rsidTr="00BC3234">
        <w:tc>
          <w:tcPr>
            <w:tcW w:w="130" w:type="pct"/>
          </w:tcPr>
          <w:p w:rsidR="00BC3234" w:rsidRPr="00383AB6" w:rsidRDefault="00BC3234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480" w:type="pct"/>
            <w:shd w:val="clear" w:color="auto" w:fill="auto"/>
            <w:noWrap/>
          </w:tcPr>
          <w:p w:rsidR="00BC3234" w:rsidRPr="00383AB6" w:rsidRDefault="00BC3234" w:rsidP="00804F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64" w:type="pct"/>
          </w:tcPr>
          <w:p w:rsidR="00BC3234" w:rsidRPr="00383AB6" w:rsidRDefault="00BC3234" w:rsidP="00DB40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ОКПД</w:t>
            </w:r>
            <w:proofErr w:type="gramStart"/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proofErr w:type="gramEnd"/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/ КТРУ</w:t>
            </w:r>
            <w:r w:rsidRPr="00DB4020"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по КТРУ</w:t>
            </w:r>
          </w:p>
        </w:tc>
        <w:tc>
          <w:tcPr>
            <w:tcW w:w="827" w:type="pct"/>
          </w:tcPr>
          <w:p w:rsidR="00BC3234" w:rsidRPr="00383AB6" w:rsidRDefault="00BC3234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087" w:type="pct"/>
          </w:tcPr>
          <w:p w:rsidR="00BC3234" w:rsidRPr="00383AB6" w:rsidRDefault="00BC3234" w:rsidP="00E047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435" w:type="pct"/>
          </w:tcPr>
          <w:p w:rsidR="00BC3234" w:rsidRPr="00383AB6" w:rsidRDefault="00BC3234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825" w:type="pct"/>
          </w:tcPr>
          <w:p w:rsidR="00BC3234" w:rsidRPr="00931D37" w:rsidRDefault="00BC3234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1D37"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391" w:type="pct"/>
          </w:tcPr>
          <w:p w:rsidR="00BC3234" w:rsidRPr="00383AB6" w:rsidRDefault="00BC3234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3AB6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1" w:type="pct"/>
          </w:tcPr>
          <w:p w:rsidR="00BC3234" w:rsidRPr="00383AB6" w:rsidRDefault="00BC3234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BC3234" w:rsidRPr="00864A0C" w:rsidTr="00BC3234">
        <w:trPr>
          <w:trHeight w:val="312"/>
        </w:trPr>
        <w:tc>
          <w:tcPr>
            <w:tcW w:w="130" w:type="pct"/>
            <w:vMerge w:val="restart"/>
          </w:tcPr>
          <w:p w:rsidR="00BC3234" w:rsidRPr="00864A0C" w:rsidRDefault="00BC3234" w:rsidP="004A63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0" w:type="pct"/>
            <w:vMerge w:val="restart"/>
            <w:shd w:val="clear" w:color="auto" w:fill="auto"/>
            <w:noWrap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Палочка ватная</w:t>
            </w:r>
          </w:p>
        </w:tc>
        <w:tc>
          <w:tcPr>
            <w:tcW w:w="564" w:type="pct"/>
            <w:vMerge w:val="restart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21.20.24.150-00000013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D329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="00D329D9">
              <w:rPr>
                <w:rFonts w:ascii="Times New Roman" w:hAnsi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D329D9" w:rsidP="00D329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Дерево </w:t>
            </w:r>
            <w:r w:rsidR="00BC3234"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1" w:type="pct"/>
            <w:vMerge w:val="restart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64A0C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61" w:type="pct"/>
            <w:vMerge w:val="restart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30000</w:t>
            </w:r>
          </w:p>
        </w:tc>
      </w:tr>
      <w:tr w:rsidR="00D329D9" w:rsidRPr="00864A0C" w:rsidTr="00BC3234">
        <w:trPr>
          <w:trHeight w:val="312"/>
        </w:trPr>
        <w:tc>
          <w:tcPr>
            <w:tcW w:w="130" w:type="pct"/>
            <w:vMerge/>
          </w:tcPr>
          <w:p w:rsidR="00D329D9" w:rsidRDefault="00D329D9" w:rsidP="004A63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vMerge/>
            <w:shd w:val="clear" w:color="auto" w:fill="auto"/>
            <w:noWrap/>
          </w:tcPr>
          <w:p w:rsidR="00D329D9" w:rsidRPr="00DB4020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vMerge/>
          </w:tcPr>
          <w:p w:rsidR="00D329D9" w:rsidRPr="00DB4020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Default="00D329D9" w:rsidP="00D329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1.2 Вата намотана на палочку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Default="00D329D9" w:rsidP="00D329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Pr="00864A0C" w:rsidRDefault="00D329D9" w:rsidP="00661F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Pr="00864A0C" w:rsidRDefault="00D329D9" w:rsidP="00661F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1" w:type="pct"/>
            <w:vMerge/>
          </w:tcPr>
          <w:p w:rsidR="00D329D9" w:rsidRPr="00864A0C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329D9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329D9" w:rsidRPr="00864A0C" w:rsidTr="00D329D9">
        <w:trPr>
          <w:trHeight w:val="1298"/>
        </w:trPr>
        <w:tc>
          <w:tcPr>
            <w:tcW w:w="130" w:type="pct"/>
            <w:vMerge/>
          </w:tcPr>
          <w:p w:rsidR="00D329D9" w:rsidRDefault="00D329D9" w:rsidP="004A63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vMerge/>
            <w:shd w:val="clear" w:color="auto" w:fill="auto"/>
            <w:noWrap/>
          </w:tcPr>
          <w:p w:rsidR="00D329D9" w:rsidRPr="00DB4020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vMerge/>
          </w:tcPr>
          <w:p w:rsidR="00D329D9" w:rsidRPr="00DB4020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Pr="00864A0C" w:rsidRDefault="00D329D9" w:rsidP="00661F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1.3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Pr="00864A0C" w:rsidRDefault="00D329D9" w:rsidP="00661F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редназначен </w:t>
            </w:r>
            <w:r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для обработки раны вокруг разрыва кожного покрова в результате травмы, в послеоперационный период, а также для других различных манипуляций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Pr="00864A0C" w:rsidRDefault="00D329D9" w:rsidP="00661F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329D9" w:rsidRPr="00864A0C" w:rsidRDefault="00D329D9" w:rsidP="00661FC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1" w:type="pct"/>
            <w:vMerge/>
          </w:tcPr>
          <w:p w:rsidR="00D329D9" w:rsidRPr="00864A0C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329D9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C3234" w:rsidRPr="00864A0C" w:rsidTr="00766326">
        <w:trPr>
          <w:trHeight w:val="312"/>
        </w:trPr>
        <w:tc>
          <w:tcPr>
            <w:tcW w:w="130" w:type="pct"/>
            <w:vMerge/>
          </w:tcPr>
          <w:p w:rsidR="00BC3234" w:rsidRPr="00864A0C" w:rsidRDefault="00BC3234" w:rsidP="004A63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vMerge/>
            <w:shd w:val="clear" w:color="auto" w:fill="auto"/>
            <w:noWrap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vMerge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1.4 </w:t>
            </w:r>
            <w:r w:rsidR="00BC3234"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Длина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4A0C">
              <w:rPr>
                <w:rFonts w:ascii="Times New Roman" w:hAnsi="Times New Roman"/>
                <w:color w:val="000000"/>
                <w:sz w:val="20"/>
                <w:szCs w:val="20"/>
              </w:rPr>
              <w:t>≥ 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3DE0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91" w:type="pct"/>
            <w:vMerge/>
          </w:tcPr>
          <w:p w:rsidR="00BC3234" w:rsidRPr="00864A0C" w:rsidRDefault="00BC3234" w:rsidP="004A63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BC3234" w:rsidRPr="00864A0C" w:rsidRDefault="00BC3234" w:rsidP="004A63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C3234" w:rsidRPr="00864A0C" w:rsidTr="007B1B98">
        <w:trPr>
          <w:trHeight w:val="312"/>
        </w:trPr>
        <w:tc>
          <w:tcPr>
            <w:tcW w:w="130" w:type="pct"/>
            <w:vMerge/>
          </w:tcPr>
          <w:p w:rsidR="00BC3234" w:rsidRPr="00864A0C" w:rsidRDefault="00BC3234" w:rsidP="004A63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vMerge/>
            <w:shd w:val="clear" w:color="auto" w:fill="auto"/>
            <w:noWrap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vMerge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D329D9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1.5  </w:t>
            </w:r>
            <w:r w:rsidR="00BC3234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="00BC3234" w:rsidRPr="00DB4020">
              <w:rPr>
                <w:rFonts w:ascii="Times New Roman" w:hAnsi="Times New Roman"/>
                <w:color w:val="000000"/>
                <w:sz w:val="20"/>
                <w:szCs w:val="20"/>
              </w:rPr>
              <w:t>иаметр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≤ 5</w:t>
            </w:r>
          </w:p>
        </w:tc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64A0C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="005E6ADF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C3234" w:rsidRPr="00864A0C" w:rsidRDefault="00BC3234" w:rsidP="00BC32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3DE0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91" w:type="pct"/>
            <w:vMerge/>
          </w:tcPr>
          <w:p w:rsidR="00BC3234" w:rsidRPr="00864A0C" w:rsidRDefault="00BC3234" w:rsidP="004A63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BC3234" w:rsidRPr="00864A0C" w:rsidRDefault="00BC3234" w:rsidP="004A63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155D0" w:rsidRPr="00864A0C" w:rsidRDefault="004155D0" w:rsidP="00864A0C">
      <w:pPr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6D5B55" w:rsidRDefault="005E2C23" w:rsidP="005E2C23">
      <w:bookmarkStart w:id="0" w:name="_GoBack"/>
      <w:bookmarkEnd w:id="0"/>
      <w:r>
        <w:t>Исполнитель__________О.К.Гавриленко</w:t>
      </w:r>
    </w:p>
    <w:sectPr w:rsidR="006D5B55" w:rsidSect="0032631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6A0"/>
    <w:rsid w:val="00002BE5"/>
    <w:rsid w:val="00006F8A"/>
    <w:rsid w:val="0001646F"/>
    <w:rsid w:val="000306E0"/>
    <w:rsid w:val="000348F4"/>
    <w:rsid w:val="00061DD2"/>
    <w:rsid w:val="00063CE6"/>
    <w:rsid w:val="0006580D"/>
    <w:rsid w:val="00077B77"/>
    <w:rsid w:val="00080491"/>
    <w:rsid w:val="00082956"/>
    <w:rsid w:val="000847C8"/>
    <w:rsid w:val="00094B96"/>
    <w:rsid w:val="000A1DB7"/>
    <w:rsid w:val="000B08A4"/>
    <w:rsid w:val="000B275A"/>
    <w:rsid w:val="000C3F3C"/>
    <w:rsid w:val="000D2359"/>
    <w:rsid w:val="000D5E77"/>
    <w:rsid w:val="00117F94"/>
    <w:rsid w:val="00121660"/>
    <w:rsid w:val="00125EBC"/>
    <w:rsid w:val="00151246"/>
    <w:rsid w:val="001518AF"/>
    <w:rsid w:val="00171FD9"/>
    <w:rsid w:val="001854F9"/>
    <w:rsid w:val="00193046"/>
    <w:rsid w:val="00194C76"/>
    <w:rsid w:val="00197908"/>
    <w:rsid w:val="001A53F0"/>
    <w:rsid w:val="001B030F"/>
    <w:rsid w:val="001B0E71"/>
    <w:rsid w:val="001C69DC"/>
    <w:rsid w:val="001C7E3D"/>
    <w:rsid w:val="001D70C7"/>
    <w:rsid w:val="001E344A"/>
    <w:rsid w:val="0020211D"/>
    <w:rsid w:val="0020437C"/>
    <w:rsid w:val="00206CFC"/>
    <w:rsid w:val="002346A0"/>
    <w:rsid w:val="002448D0"/>
    <w:rsid w:val="00246EB1"/>
    <w:rsid w:val="00250742"/>
    <w:rsid w:val="002738DE"/>
    <w:rsid w:val="00281CE2"/>
    <w:rsid w:val="00292732"/>
    <w:rsid w:val="002B0919"/>
    <w:rsid w:val="002C0596"/>
    <w:rsid w:val="002D50A3"/>
    <w:rsid w:val="002E4097"/>
    <w:rsid w:val="00303043"/>
    <w:rsid w:val="0032631C"/>
    <w:rsid w:val="00332FAC"/>
    <w:rsid w:val="00334C48"/>
    <w:rsid w:val="00336994"/>
    <w:rsid w:val="003415EC"/>
    <w:rsid w:val="00350038"/>
    <w:rsid w:val="00356BAE"/>
    <w:rsid w:val="00366684"/>
    <w:rsid w:val="00383AB6"/>
    <w:rsid w:val="003904C2"/>
    <w:rsid w:val="003A5F01"/>
    <w:rsid w:val="003C3DDA"/>
    <w:rsid w:val="003D7A69"/>
    <w:rsid w:val="003E73BE"/>
    <w:rsid w:val="004130C1"/>
    <w:rsid w:val="004155D0"/>
    <w:rsid w:val="00426054"/>
    <w:rsid w:val="0043626C"/>
    <w:rsid w:val="0044137B"/>
    <w:rsid w:val="00444C96"/>
    <w:rsid w:val="00444FDD"/>
    <w:rsid w:val="00465FCA"/>
    <w:rsid w:val="004874B6"/>
    <w:rsid w:val="00491DF5"/>
    <w:rsid w:val="00497F4C"/>
    <w:rsid w:val="004A44DB"/>
    <w:rsid w:val="004C0CB9"/>
    <w:rsid w:val="004C1B35"/>
    <w:rsid w:val="004E6F61"/>
    <w:rsid w:val="004F2F84"/>
    <w:rsid w:val="00534435"/>
    <w:rsid w:val="0054201E"/>
    <w:rsid w:val="00550433"/>
    <w:rsid w:val="00552849"/>
    <w:rsid w:val="005613C0"/>
    <w:rsid w:val="005A1598"/>
    <w:rsid w:val="005A568D"/>
    <w:rsid w:val="005B2218"/>
    <w:rsid w:val="005B2FDD"/>
    <w:rsid w:val="005B7D9E"/>
    <w:rsid w:val="005C238D"/>
    <w:rsid w:val="005E2C23"/>
    <w:rsid w:val="005E4731"/>
    <w:rsid w:val="005E6ADF"/>
    <w:rsid w:val="005F7894"/>
    <w:rsid w:val="00600A40"/>
    <w:rsid w:val="0060260F"/>
    <w:rsid w:val="00616F27"/>
    <w:rsid w:val="00626BEB"/>
    <w:rsid w:val="006301D1"/>
    <w:rsid w:val="0064152C"/>
    <w:rsid w:val="00645EA1"/>
    <w:rsid w:val="00663C97"/>
    <w:rsid w:val="00673846"/>
    <w:rsid w:val="00691D67"/>
    <w:rsid w:val="00693C1D"/>
    <w:rsid w:val="006A0804"/>
    <w:rsid w:val="006A25E3"/>
    <w:rsid w:val="006A3E8C"/>
    <w:rsid w:val="006B1C1D"/>
    <w:rsid w:val="006D5B55"/>
    <w:rsid w:val="006E6CE2"/>
    <w:rsid w:val="006F3EE6"/>
    <w:rsid w:val="00706F51"/>
    <w:rsid w:val="00744A5F"/>
    <w:rsid w:val="0076028A"/>
    <w:rsid w:val="007612BA"/>
    <w:rsid w:val="00765EC1"/>
    <w:rsid w:val="007910BD"/>
    <w:rsid w:val="00792CE6"/>
    <w:rsid w:val="007941EC"/>
    <w:rsid w:val="007A14BF"/>
    <w:rsid w:val="007C4840"/>
    <w:rsid w:val="007E4427"/>
    <w:rsid w:val="00804FFA"/>
    <w:rsid w:val="00834C22"/>
    <w:rsid w:val="00864A0C"/>
    <w:rsid w:val="008668AB"/>
    <w:rsid w:val="008906C0"/>
    <w:rsid w:val="0089353E"/>
    <w:rsid w:val="008A3038"/>
    <w:rsid w:val="008A4C64"/>
    <w:rsid w:val="008B118C"/>
    <w:rsid w:val="008C3004"/>
    <w:rsid w:val="008C3842"/>
    <w:rsid w:val="008D39B4"/>
    <w:rsid w:val="00910865"/>
    <w:rsid w:val="00931D37"/>
    <w:rsid w:val="00934D25"/>
    <w:rsid w:val="009430AB"/>
    <w:rsid w:val="00945373"/>
    <w:rsid w:val="009506F3"/>
    <w:rsid w:val="00996BA9"/>
    <w:rsid w:val="009A0397"/>
    <w:rsid w:val="009B6C62"/>
    <w:rsid w:val="009C432F"/>
    <w:rsid w:val="009C6878"/>
    <w:rsid w:val="009C75B8"/>
    <w:rsid w:val="009D51AD"/>
    <w:rsid w:val="009D6923"/>
    <w:rsid w:val="009E0B2D"/>
    <w:rsid w:val="009E240D"/>
    <w:rsid w:val="009E7F7B"/>
    <w:rsid w:val="00A1068A"/>
    <w:rsid w:val="00A1182C"/>
    <w:rsid w:val="00A27886"/>
    <w:rsid w:val="00A70075"/>
    <w:rsid w:val="00A83022"/>
    <w:rsid w:val="00A92AA4"/>
    <w:rsid w:val="00A95651"/>
    <w:rsid w:val="00AA1C62"/>
    <w:rsid w:val="00AC4929"/>
    <w:rsid w:val="00AD0217"/>
    <w:rsid w:val="00AF130B"/>
    <w:rsid w:val="00AF4051"/>
    <w:rsid w:val="00AF68BD"/>
    <w:rsid w:val="00B0035A"/>
    <w:rsid w:val="00B276CB"/>
    <w:rsid w:val="00B35AC0"/>
    <w:rsid w:val="00B6217A"/>
    <w:rsid w:val="00B653C2"/>
    <w:rsid w:val="00B7053B"/>
    <w:rsid w:val="00B76886"/>
    <w:rsid w:val="00B7762E"/>
    <w:rsid w:val="00BA0EF5"/>
    <w:rsid w:val="00BA21CE"/>
    <w:rsid w:val="00BA4089"/>
    <w:rsid w:val="00BA54DE"/>
    <w:rsid w:val="00BB1804"/>
    <w:rsid w:val="00BB7E8F"/>
    <w:rsid w:val="00BC3234"/>
    <w:rsid w:val="00BC7EFD"/>
    <w:rsid w:val="00BD2B65"/>
    <w:rsid w:val="00BF648E"/>
    <w:rsid w:val="00C055F8"/>
    <w:rsid w:val="00C07054"/>
    <w:rsid w:val="00C11BE4"/>
    <w:rsid w:val="00C13AEA"/>
    <w:rsid w:val="00C26D29"/>
    <w:rsid w:val="00C33142"/>
    <w:rsid w:val="00C43729"/>
    <w:rsid w:val="00C547F3"/>
    <w:rsid w:val="00C73B5A"/>
    <w:rsid w:val="00C869EF"/>
    <w:rsid w:val="00CE1067"/>
    <w:rsid w:val="00CF4D9B"/>
    <w:rsid w:val="00D11AE9"/>
    <w:rsid w:val="00D27EEA"/>
    <w:rsid w:val="00D30FEF"/>
    <w:rsid w:val="00D329D9"/>
    <w:rsid w:val="00D330B4"/>
    <w:rsid w:val="00D349C0"/>
    <w:rsid w:val="00D357DD"/>
    <w:rsid w:val="00D4446B"/>
    <w:rsid w:val="00D63534"/>
    <w:rsid w:val="00D64E5B"/>
    <w:rsid w:val="00D71A29"/>
    <w:rsid w:val="00D7500E"/>
    <w:rsid w:val="00DA4523"/>
    <w:rsid w:val="00DB0DB6"/>
    <w:rsid w:val="00DB4020"/>
    <w:rsid w:val="00DE4EE2"/>
    <w:rsid w:val="00E01200"/>
    <w:rsid w:val="00E01A54"/>
    <w:rsid w:val="00E022D1"/>
    <w:rsid w:val="00E02885"/>
    <w:rsid w:val="00E04759"/>
    <w:rsid w:val="00E12DF2"/>
    <w:rsid w:val="00E306CD"/>
    <w:rsid w:val="00E33AB9"/>
    <w:rsid w:val="00E5260A"/>
    <w:rsid w:val="00E55331"/>
    <w:rsid w:val="00E674C2"/>
    <w:rsid w:val="00E71666"/>
    <w:rsid w:val="00E84242"/>
    <w:rsid w:val="00E95CD0"/>
    <w:rsid w:val="00EA0AEF"/>
    <w:rsid w:val="00EA24E1"/>
    <w:rsid w:val="00EA5A26"/>
    <w:rsid w:val="00EB2B34"/>
    <w:rsid w:val="00ED00C4"/>
    <w:rsid w:val="00ED0369"/>
    <w:rsid w:val="00EF4441"/>
    <w:rsid w:val="00EF496C"/>
    <w:rsid w:val="00F15038"/>
    <w:rsid w:val="00F238AE"/>
    <w:rsid w:val="00F50157"/>
    <w:rsid w:val="00F5078A"/>
    <w:rsid w:val="00F51611"/>
    <w:rsid w:val="00F5419E"/>
    <w:rsid w:val="00F618C0"/>
    <w:rsid w:val="00F6307A"/>
    <w:rsid w:val="00F64CAD"/>
    <w:rsid w:val="00F66245"/>
    <w:rsid w:val="00F747CD"/>
    <w:rsid w:val="00F9015B"/>
    <w:rsid w:val="00FB4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3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0DAA3-4CC2-47AE-AE1A-238B1C92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gavrilenko_ok</cp:lastModifiedBy>
  <cp:revision>10</cp:revision>
  <cp:lastPrinted>2024-08-09T10:20:00Z</cp:lastPrinted>
  <dcterms:created xsi:type="dcterms:W3CDTF">2024-01-19T11:01:00Z</dcterms:created>
  <dcterms:modified xsi:type="dcterms:W3CDTF">2024-08-09T10:25:00Z</dcterms:modified>
</cp:coreProperties>
</file>